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3F7E6" w14:textId="77777777" w:rsidR="00850A17" w:rsidRPr="001C3ABC" w:rsidRDefault="00850A17" w:rsidP="001C3ABC">
      <w:pPr>
        <w:pStyle w:val="BodyText2"/>
        <w:jc w:val="center"/>
        <w:rPr>
          <w:rFonts w:ascii="Brill" w:hAnsi="Brill"/>
          <w:szCs w:val="48"/>
        </w:rPr>
      </w:pPr>
      <w:r w:rsidRPr="001C3ABC">
        <w:rPr>
          <w:rFonts w:ascii="Brill" w:hAnsi="Brill"/>
          <w:szCs w:val="48"/>
        </w:rPr>
        <w:t>Short Census c’td.</w:t>
      </w:r>
    </w:p>
    <w:p w14:paraId="77AA1ED3" w14:textId="77777777" w:rsidR="00850A17" w:rsidRPr="001C3ABC" w:rsidRDefault="00850A17" w:rsidP="00850A17">
      <w:pPr>
        <w:rPr>
          <w:rFonts w:ascii="Brill" w:hAnsi="Brill"/>
          <w:szCs w:val="24"/>
        </w:rPr>
      </w:pPr>
    </w:p>
    <w:p w14:paraId="546D708C" w14:textId="2DE9B4D9" w:rsidR="00850A17" w:rsidRPr="001C3ABC" w:rsidRDefault="00246AE8" w:rsidP="00850A17">
      <w:pPr>
        <w:rPr>
          <w:rFonts w:ascii="Brill" w:hAnsi="Brill"/>
          <w:szCs w:val="24"/>
        </w:rPr>
      </w:pPr>
      <w:r w:rsidRPr="001C3ABC">
        <w:rPr>
          <w:rFonts w:ascii="Brill" w:hAnsi="Brill"/>
          <w:szCs w:val="24"/>
        </w:rPr>
        <w:t>[</w:t>
      </w:r>
      <w:r w:rsidR="00850A17" w:rsidRPr="001C3ABC">
        <w:rPr>
          <w:rFonts w:ascii="Brill" w:hAnsi="Brill"/>
          <w:szCs w:val="24"/>
        </w:rPr>
        <w:t>This list is a br</w:t>
      </w:r>
      <w:r w:rsidR="001C3ABC" w:rsidRPr="001C3ABC">
        <w:rPr>
          <w:rFonts w:ascii="Brill" w:hAnsi="Brill"/>
          <w:szCs w:val="24"/>
        </w:rPr>
        <w:t>ief and summary continuation of</w:t>
      </w:r>
      <w:r w:rsidR="00850A17" w:rsidRPr="001C3ABC">
        <w:rPr>
          <w:rFonts w:ascii="Brill" w:hAnsi="Brill"/>
          <w:szCs w:val="24"/>
        </w:rPr>
        <w:t xml:space="preserve"> </w:t>
      </w:r>
      <w:r w:rsidR="00850A17" w:rsidRPr="001C3ABC">
        <w:rPr>
          <w:rFonts w:ascii="Brill" w:hAnsi="Brill"/>
          <w:i/>
          <w:szCs w:val="24"/>
        </w:rPr>
        <w:t>Cicero Rhetor: a Census of medieval and Renaissance Manuscripts</w:t>
      </w:r>
      <w:r w:rsidR="00850A17" w:rsidRPr="001C3ABC">
        <w:rPr>
          <w:rFonts w:ascii="Brill" w:hAnsi="Brill"/>
          <w:b/>
          <w:szCs w:val="24"/>
        </w:rPr>
        <w:t xml:space="preserve"> </w:t>
      </w:r>
      <w:r w:rsidR="001C3ABC" w:rsidRPr="001C3ABC">
        <w:rPr>
          <w:rFonts w:ascii="Brill" w:hAnsi="Brill"/>
          <w:szCs w:val="24"/>
        </w:rPr>
        <w:t>containing texts of, and/</w:t>
      </w:r>
      <w:r w:rsidR="00850A17" w:rsidRPr="001C3ABC">
        <w:rPr>
          <w:rFonts w:ascii="Brill" w:hAnsi="Brill"/>
          <w:szCs w:val="24"/>
        </w:rPr>
        <w:t xml:space="preserve">or glosses, commentaries, notes on, or </w:t>
      </w:r>
      <w:r w:rsidR="00850A17" w:rsidRPr="001C3ABC">
        <w:rPr>
          <w:rFonts w:ascii="Brill" w:hAnsi="Brill"/>
          <w:i/>
          <w:szCs w:val="24"/>
        </w:rPr>
        <w:t>accessus</w:t>
      </w:r>
      <w:r w:rsidR="00850A17" w:rsidRPr="001C3ABC">
        <w:rPr>
          <w:rFonts w:ascii="Brill" w:hAnsi="Brill"/>
          <w:szCs w:val="24"/>
        </w:rPr>
        <w:t xml:space="preserve"> (introductions) etc. to, Cicero's </w:t>
      </w:r>
      <w:r w:rsidR="00850A17" w:rsidRPr="001C3ABC">
        <w:rPr>
          <w:rFonts w:ascii="Brill" w:hAnsi="Brill"/>
          <w:i/>
          <w:szCs w:val="24"/>
        </w:rPr>
        <w:t>De inventione</w:t>
      </w:r>
      <w:r w:rsidR="00850A17" w:rsidRPr="001C3ABC">
        <w:rPr>
          <w:rFonts w:ascii="Brill" w:hAnsi="Brill"/>
          <w:szCs w:val="24"/>
        </w:rPr>
        <w:t xml:space="preserve"> and the </w:t>
      </w:r>
      <w:r w:rsidR="00850A17" w:rsidRPr="001C3ABC">
        <w:rPr>
          <w:rFonts w:ascii="Brill" w:hAnsi="Brill"/>
          <w:i/>
          <w:szCs w:val="24"/>
        </w:rPr>
        <w:t>Rhetorica ad Herennium</w:t>
      </w:r>
      <w:r w:rsidR="00850A17" w:rsidRPr="001C3ABC">
        <w:rPr>
          <w:rFonts w:ascii="Brill" w:hAnsi="Brill"/>
          <w:szCs w:val="24"/>
        </w:rPr>
        <w:t xml:space="preserve">, together with certain related texts: </w:t>
      </w:r>
    </w:p>
    <w:p w14:paraId="05839A48" w14:textId="77777777" w:rsidR="00850A17" w:rsidRPr="001C3ABC" w:rsidRDefault="00850A17" w:rsidP="00850A17">
      <w:pPr>
        <w:jc w:val="center"/>
        <w:rPr>
          <w:rFonts w:ascii="Brill" w:hAnsi="Brill"/>
          <w:b/>
          <w:szCs w:val="24"/>
        </w:rPr>
      </w:pPr>
    </w:p>
    <w:p w14:paraId="24C27375" w14:textId="77777777" w:rsidR="00850A17" w:rsidRPr="001C3ABC" w:rsidRDefault="00850A17" w:rsidP="00850A17">
      <w:pPr>
        <w:jc w:val="center"/>
        <w:rPr>
          <w:rFonts w:ascii="Brill" w:hAnsi="Brill"/>
          <w:b/>
          <w:sz w:val="28"/>
          <w:szCs w:val="28"/>
        </w:rPr>
      </w:pPr>
      <w:r w:rsidRPr="001C3ABC">
        <w:rPr>
          <w:rFonts w:ascii="Brill" w:hAnsi="Brill"/>
          <w:b/>
          <w:sz w:val="28"/>
          <w:szCs w:val="28"/>
        </w:rPr>
        <w:t>[A] Summary Key Works Short-title Manuscript Catalogue by Serial Number</w:t>
      </w:r>
    </w:p>
    <w:p w14:paraId="52D404ED" w14:textId="77777777" w:rsidR="00850A17" w:rsidRPr="001C3ABC" w:rsidRDefault="00850A17" w:rsidP="00850A17">
      <w:pPr>
        <w:jc w:val="center"/>
        <w:rPr>
          <w:rFonts w:ascii="Brill" w:hAnsi="Brill"/>
          <w:b/>
          <w:szCs w:val="24"/>
        </w:rPr>
      </w:pPr>
    </w:p>
    <w:p w14:paraId="2ACDE57F" w14:textId="77777777" w:rsidR="00850A17" w:rsidRPr="001C3ABC" w:rsidRDefault="00850A17" w:rsidP="00850A17">
      <w:pPr>
        <w:rPr>
          <w:rFonts w:ascii="Brill" w:hAnsi="Brill"/>
          <w:szCs w:val="24"/>
        </w:rPr>
      </w:pPr>
      <w:r w:rsidRPr="001C3ABC">
        <w:rPr>
          <w:rFonts w:ascii="Brill" w:hAnsi="Brill"/>
          <w:szCs w:val="24"/>
        </w:rPr>
        <w:t>It carries only:</w:t>
      </w:r>
    </w:p>
    <w:p w14:paraId="37E9F41B" w14:textId="77777777" w:rsidR="00850A17" w:rsidRPr="001C3ABC" w:rsidRDefault="00850A17" w:rsidP="00850A17">
      <w:pPr>
        <w:rPr>
          <w:rFonts w:ascii="Brill" w:hAnsi="Brill"/>
          <w:szCs w:val="24"/>
        </w:rPr>
      </w:pPr>
    </w:p>
    <w:p w14:paraId="254687C7" w14:textId="77777777" w:rsidR="00850A17" w:rsidRPr="001C3ABC" w:rsidRDefault="00850A17" w:rsidP="00850A17">
      <w:pPr>
        <w:rPr>
          <w:rFonts w:ascii="Brill" w:hAnsi="Brill"/>
          <w:b/>
          <w:szCs w:val="24"/>
        </w:rPr>
      </w:pPr>
      <w:r w:rsidRPr="001C3ABC">
        <w:rPr>
          <w:rFonts w:ascii="Brill" w:hAnsi="Brill"/>
          <w:b/>
          <w:szCs w:val="24"/>
        </w:rPr>
        <w:t>Town</w:t>
      </w:r>
    </w:p>
    <w:p w14:paraId="1DD39A36" w14:textId="77777777" w:rsidR="00850A17" w:rsidRPr="001C3ABC" w:rsidRDefault="00850A17" w:rsidP="00850A17">
      <w:pPr>
        <w:rPr>
          <w:rFonts w:ascii="Brill" w:hAnsi="Brill"/>
          <w:b/>
          <w:szCs w:val="24"/>
        </w:rPr>
      </w:pPr>
      <w:r w:rsidRPr="001C3ABC">
        <w:rPr>
          <w:rFonts w:ascii="Brill" w:hAnsi="Brill"/>
          <w:b/>
          <w:szCs w:val="24"/>
        </w:rPr>
        <w:t>Library (abbrev)</w:t>
      </w:r>
    </w:p>
    <w:p w14:paraId="59CFD6F1" w14:textId="77777777" w:rsidR="00850A17" w:rsidRPr="001C3ABC" w:rsidRDefault="00850A17" w:rsidP="00850A17">
      <w:pPr>
        <w:rPr>
          <w:rFonts w:ascii="Brill" w:hAnsi="Brill"/>
          <w:b/>
          <w:szCs w:val="24"/>
        </w:rPr>
      </w:pPr>
      <w:r w:rsidRPr="001C3ABC">
        <w:rPr>
          <w:rFonts w:ascii="Brill" w:hAnsi="Brill"/>
          <w:b/>
          <w:szCs w:val="24"/>
        </w:rPr>
        <w:t>Shelf Mk (abbrev) and date</w:t>
      </w:r>
    </w:p>
    <w:p w14:paraId="1575C6C7" w14:textId="77777777" w:rsidR="00850A17" w:rsidRPr="001C3ABC" w:rsidRDefault="00850A17" w:rsidP="00850A17">
      <w:pPr>
        <w:pStyle w:val="BodyText"/>
        <w:rPr>
          <w:rFonts w:ascii="Brill" w:hAnsi="Brill"/>
          <w:i w:val="0"/>
          <w:sz w:val="24"/>
          <w:szCs w:val="24"/>
        </w:rPr>
      </w:pPr>
      <w:r w:rsidRPr="001C3ABC">
        <w:rPr>
          <w:rFonts w:ascii="Brill" w:hAnsi="Brill"/>
          <w:i w:val="0"/>
          <w:sz w:val="24"/>
          <w:szCs w:val="24"/>
        </w:rPr>
        <w:t>Rhet items in order in MS w/out fols and following style of fuller Sht Census, with author where relevant. An attempt has been made to make the list as complete as possible, but time has prevented bringing it into full conformity with the first part of the ‘Census’</w:t>
      </w:r>
      <w:r w:rsidR="00246AE8" w:rsidRPr="001C3ABC">
        <w:rPr>
          <w:rFonts w:ascii="Brill" w:hAnsi="Brill"/>
          <w:i w:val="0"/>
          <w:sz w:val="24"/>
          <w:szCs w:val="24"/>
        </w:rPr>
        <w:t>]</w:t>
      </w:r>
    </w:p>
    <w:p w14:paraId="625770FF" w14:textId="77777777" w:rsidR="00850A17" w:rsidRPr="001C3ABC" w:rsidRDefault="00850A17" w:rsidP="00850A17">
      <w:pPr>
        <w:rPr>
          <w:rFonts w:ascii="Brill" w:hAnsi="Brill"/>
          <w:b/>
          <w:i/>
          <w:szCs w:val="24"/>
        </w:rPr>
      </w:pPr>
    </w:p>
    <w:p w14:paraId="4F96C306" w14:textId="77777777" w:rsidR="00850A17" w:rsidRPr="001C3ABC" w:rsidRDefault="00850A17" w:rsidP="00850A17">
      <w:pPr>
        <w:rPr>
          <w:rFonts w:ascii="Brill" w:hAnsi="Brill"/>
          <w:b/>
          <w:szCs w:val="24"/>
        </w:rPr>
      </w:pPr>
      <w:r w:rsidRPr="001C3ABC">
        <w:rPr>
          <w:rFonts w:ascii="Brill" w:hAnsi="Brill"/>
          <w:b/>
          <w:szCs w:val="24"/>
        </w:rPr>
        <w:t>Firenze</w:t>
      </w:r>
    </w:p>
    <w:p w14:paraId="65C49598" w14:textId="77777777" w:rsidR="00850A17" w:rsidRPr="001C3ABC" w:rsidRDefault="00850A17" w:rsidP="00850A17">
      <w:pPr>
        <w:pStyle w:val="BodyText3"/>
        <w:rPr>
          <w:rFonts w:ascii="Brill" w:hAnsi="Brill"/>
          <w:sz w:val="24"/>
          <w:szCs w:val="24"/>
        </w:rPr>
      </w:pPr>
      <w:r w:rsidRPr="001C3ABC">
        <w:rPr>
          <w:rFonts w:ascii="Brill" w:hAnsi="Brill"/>
          <w:sz w:val="24"/>
          <w:szCs w:val="24"/>
        </w:rPr>
        <w:t>Riccardiana [no cards in metal drawers?  ON 1986 (1) (2) (3) good on these MSS: check for later write-ups; checked for this project]</w:t>
      </w:r>
    </w:p>
    <w:p w14:paraId="41ABCEF2" w14:textId="77777777" w:rsidR="00850A17" w:rsidRPr="001C3ABC" w:rsidRDefault="00850A17" w:rsidP="00850A17">
      <w:pPr>
        <w:rPr>
          <w:rFonts w:ascii="Brill" w:hAnsi="Brill"/>
          <w:b/>
          <w:szCs w:val="24"/>
        </w:rPr>
      </w:pPr>
      <w:r w:rsidRPr="001C3ABC">
        <w:rPr>
          <w:rFonts w:ascii="Brill" w:hAnsi="Brill"/>
          <w:b/>
          <w:szCs w:val="24"/>
        </w:rPr>
        <w:t>349 xv</w:t>
      </w:r>
    </w:p>
    <w:p w14:paraId="772EF4E0" w14:textId="77777777" w:rsidR="00850A17" w:rsidRPr="001C3ABC" w:rsidRDefault="00850A17" w:rsidP="00850A17">
      <w:pPr>
        <w:rPr>
          <w:rFonts w:ascii="Brill" w:hAnsi="Brill"/>
          <w:szCs w:val="24"/>
        </w:rPr>
      </w:pPr>
      <w:r w:rsidRPr="001C3ABC">
        <w:rPr>
          <w:rFonts w:ascii="Brill" w:hAnsi="Brill"/>
          <w:szCs w:val="24"/>
        </w:rPr>
        <w:t>[Ad Her] acc</w:t>
      </w:r>
    </w:p>
    <w:p w14:paraId="5F7522D8" w14:textId="77777777" w:rsidR="00850A17" w:rsidRPr="001C3ABC" w:rsidRDefault="00850A17" w:rsidP="00850A17">
      <w:pPr>
        <w:rPr>
          <w:rFonts w:ascii="Brill" w:hAnsi="Brill"/>
          <w:szCs w:val="24"/>
        </w:rPr>
      </w:pPr>
    </w:p>
    <w:p w14:paraId="2BC6A0D8" w14:textId="77777777" w:rsidR="00850A17" w:rsidRPr="001C3ABC" w:rsidRDefault="00850A17" w:rsidP="00850A17">
      <w:pPr>
        <w:rPr>
          <w:rFonts w:ascii="Brill" w:hAnsi="Brill"/>
          <w:b/>
          <w:szCs w:val="24"/>
        </w:rPr>
      </w:pPr>
      <w:r w:rsidRPr="001C3ABC">
        <w:rPr>
          <w:rFonts w:ascii="Brill" w:hAnsi="Brill"/>
          <w:b/>
          <w:szCs w:val="24"/>
        </w:rPr>
        <w:t>Firenze</w:t>
      </w:r>
    </w:p>
    <w:p w14:paraId="7E155947" w14:textId="77777777" w:rsidR="00850A17" w:rsidRPr="001C3ABC" w:rsidRDefault="00850A17" w:rsidP="00850A17">
      <w:pPr>
        <w:rPr>
          <w:rFonts w:ascii="Brill" w:hAnsi="Brill"/>
          <w:b/>
          <w:szCs w:val="24"/>
        </w:rPr>
      </w:pPr>
      <w:r w:rsidRPr="001C3ABC">
        <w:rPr>
          <w:rFonts w:ascii="Brill" w:hAnsi="Brill"/>
          <w:b/>
          <w:szCs w:val="24"/>
        </w:rPr>
        <w:t>Riccardiana</w:t>
      </w:r>
    </w:p>
    <w:p w14:paraId="140EFEB1" w14:textId="77777777" w:rsidR="00850A17" w:rsidRPr="001C3ABC" w:rsidRDefault="00850A17" w:rsidP="00850A17">
      <w:pPr>
        <w:rPr>
          <w:rFonts w:ascii="Brill" w:hAnsi="Brill"/>
          <w:b/>
          <w:szCs w:val="24"/>
        </w:rPr>
      </w:pPr>
      <w:r w:rsidRPr="001C3ABC">
        <w:rPr>
          <w:rFonts w:ascii="Brill" w:hAnsi="Brill"/>
          <w:b/>
          <w:szCs w:val="24"/>
        </w:rPr>
        <w:t>512 xiv-xv</w:t>
      </w:r>
    </w:p>
    <w:p w14:paraId="1E4D968F" w14:textId="77777777" w:rsidR="00850A17" w:rsidRPr="001C3ABC" w:rsidRDefault="00850A17" w:rsidP="00850A17">
      <w:pPr>
        <w:rPr>
          <w:rFonts w:ascii="Brill" w:hAnsi="Brill"/>
          <w:szCs w:val="24"/>
        </w:rPr>
      </w:pPr>
      <w:r w:rsidRPr="001C3ABC">
        <w:rPr>
          <w:rFonts w:ascii="Brill" w:hAnsi="Brill"/>
          <w:szCs w:val="24"/>
        </w:rPr>
        <w:t>Ad Her</w:t>
      </w:r>
    </w:p>
    <w:p w14:paraId="21959FA7" w14:textId="77777777" w:rsidR="00850A17" w:rsidRPr="001C3ABC" w:rsidRDefault="00850A17" w:rsidP="00850A17">
      <w:pPr>
        <w:rPr>
          <w:rFonts w:ascii="Brill" w:hAnsi="Brill"/>
          <w:szCs w:val="24"/>
        </w:rPr>
      </w:pPr>
      <w:r w:rsidRPr="001C3ABC">
        <w:rPr>
          <w:rFonts w:ascii="Brill" w:hAnsi="Brill"/>
          <w:szCs w:val="24"/>
        </w:rPr>
        <w:t>[Ad Her] mi-gl</w:t>
      </w:r>
    </w:p>
    <w:p w14:paraId="041A89E3" w14:textId="77777777" w:rsidR="00850A17" w:rsidRPr="001C3ABC" w:rsidRDefault="00850A17" w:rsidP="00850A17">
      <w:pPr>
        <w:rPr>
          <w:rFonts w:ascii="Brill" w:hAnsi="Brill"/>
          <w:szCs w:val="24"/>
        </w:rPr>
      </w:pPr>
    </w:p>
    <w:p w14:paraId="09287022" w14:textId="77777777" w:rsidR="00850A17" w:rsidRPr="001C3ABC" w:rsidRDefault="00850A17" w:rsidP="00850A17">
      <w:pPr>
        <w:rPr>
          <w:rFonts w:ascii="Brill" w:hAnsi="Brill"/>
          <w:b/>
          <w:szCs w:val="24"/>
          <w:lang w:val="nl-NL"/>
        </w:rPr>
      </w:pPr>
      <w:r w:rsidRPr="001C3ABC">
        <w:rPr>
          <w:rFonts w:ascii="Brill" w:hAnsi="Brill"/>
          <w:b/>
          <w:szCs w:val="24"/>
          <w:lang w:val="nl-NL"/>
        </w:rPr>
        <w:t>Firenze</w:t>
      </w:r>
    </w:p>
    <w:p w14:paraId="6F627156" w14:textId="77777777" w:rsidR="00850A17" w:rsidRPr="001C3ABC" w:rsidRDefault="00850A17" w:rsidP="00850A17">
      <w:pPr>
        <w:rPr>
          <w:rFonts w:ascii="Brill" w:hAnsi="Brill"/>
          <w:b/>
          <w:szCs w:val="24"/>
          <w:lang w:val="nl-NL"/>
        </w:rPr>
      </w:pPr>
      <w:r w:rsidRPr="001C3ABC">
        <w:rPr>
          <w:rFonts w:ascii="Brill" w:hAnsi="Brill"/>
          <w:b/>
          <w:szCs w:val="24"/>
          <w:lang w:val="nl-NL"/>
        </w:rPr>
        <w:t>Riccardiana</w:t>
      </w:r>
    </w:p>
    <w:p w14:paraId="2EA2D7CB" w14:textId="77777777" w:rsidR="00850A17" w:rsidRPr="001C3ABC" w:rsidRDefault="00850A17" w:rsidP="00850A17">
      <w:pPr>
        <w:rPr>
          <w:rFonts w:ascii="Brill" w:hAnsi="Brill"/>
          <w:b/>
          <w:szCs w:val="24"/>
          <w:lang w:val="nl-NL"/>
        </w:rPr>
      </w:pPr>
      <w:r w:rsidRPr="001C3ABC">
        <w:rPr>
          <w:rFonts w:ascii="Brill" w:hAnsi="Brill"/>
          <w:b/>
          <w:szCs w:val="24"/>
          <w:lang w:val="nl-NL"/>
        </w:rPr>
        <w:t>519 xv</w:t>
      </w:r>
    </w:p>
    <w:p w14:paraId="383D61C9" w14:textId="77777777" w:rsidR="00850A17" w:rsidRPr="001C3ABC" w:rsidRDefault="00850A17" w:rsidP="00850A17">
      <w:pPr>
        <w:rPr>
          <w:rFonts w:ascii="Brill" w:hAnsi="Brill"/>
          <w:szCs w:val="24"/>
          <w:lang w:val="nl-NL"/>
        </w:rPr>
      </w:pPr>
      <w:r w:rsidRPr="001C3ABC">
        <w:rPr>
          <w:rFonts w:ascii="Brill" w:hAnsi="Brill"/>
          <w:szCs w:val="24"/>
          <w:lang w:val="nl-NL"/>
        </w:rPr>
        <w:t>De inv</w:t>
      </w:r>
    </w:p>
    <w:p w14:paraId="25DD2A19" w14:textId="77777777" w:rsidR="00850A17" w:rsidRPr="001C3ABC" w:rsidRDefault="00850A17" w:rsidP="00850A17">
      <w:pPr>
        <w:rPr>
          <w:rFonts w:ascii="Brill" w:hAnsi="Brill"/>
          <w:szCs w:val="24"/>
          <w:lang w:val="nl-NL"/>
        </w:rPr>
      </w:pPr>
      <w:r w:rsidRPr="001C3ABC">
        <w:rPr>
          <w:rFonts w:ascii="Brill" w:hAnsi="Brill"/>
          <w:szCs w:val="24"/>
          <w:lang w:val="nl-NL"/>
        </w:rPr>
        <w:t xml:space="preserve">[De inv] s-gl </w:t>
      </w:r>
    </w:p>
    <w:p w14:paraId="30A4BEE6" w14:textId="77777777" w:rsidR="00850A17" w:rsidRPr="001C3ABC" w:rsidRDefault="00850A17" w:rsidP="00850A17">
      <w:pPr>
        <w:rPr>
          <w:rFonts w:ascii="Brill" w:hAnsi="Brill"/>
          <w:szCs w:val="24"/>
          <w:lang w:val="nl-NL"/>
        </w:rPr>
      </w:pPr>
    </w:p>
    <w:p w14:paraId="3B3C51C6" w14:textId="77777777" w:rsidR="00850A17" w:rsidRPr="001C3ABC" w:rsidRDefault="00850A17" w:rsidP="00850A17">
      <w:pPr>
        <w:rPr>
          <w:rFonts w:ascii="Brill" w:hAnsi="Brill"/>
          <w:b/>
          <w:szCs w:val="24"/>
        </w:rPr>
      </w:pPr>
      <w:r w:rsidRPr="001C3ABC">
        <w:rPr>
          <w:rFonts w:ascii="Brill" w:hAnsi="Brill"/>
          <w:b/>
          <w:szCs w:val="24"/>
        </w:rPr>
        <w:t>Firenze</w:t>
      </w:r>
    </w:p>
    <w:p w14:paraId="1419F911" w14:textId="77777777" w:rsidR="00850A17" w:rsidRPr="001C3ABC" w:rsidRDefault="00850A17" w:rsidP="00850A17">
      <w:pPr>
        <w:rPr>
          <w:rFonts w:ascii="Brill" w:hAnsi="Brill"/>
          <w:b/>
          <w:szCs w:val="24"/>
        </w:rPr>
      </w:pPr>
      <w:r w:rsidRPr="001C3ABC">
        <w:rPr>
          <w:rFonts w:ascii="Brill" w:hAnsi="Brill"/>
          <w:b/>
          <w:szCs w:val="24"/>
        </w:rPr>
        <w:t>Riccardiana</w:t>
      </w:r>
    </w:p>
    <w:p w14:paraId="4374B660" w14:textId="77777777" w:rsidR="00850A17" w:rsidRPr="001C3ABC" w:rsidRDefault="00850A17" w:rsidP="00850A17">
      <w:pPr>
        <w:rPr>
          <w:rFonts w:ascii="Brill" w:hAnsi="Brill"/>
          <w:b/>
          <w:szCs w:val="24"/>
        </w:rPr>
      </w:pPr>
      <w:r w:rsidRPr="001C3ABC">
        <w:rPr>
          <w:rFonts w:ascii="Brill" w:hAnsi="Brill"/>
          <w:b/>
          <w:szCs w:val="24"/>
        </w:rPr>
        <w:t>572 xv</w:t>
      </w:r>
    </w:p>
    <w:p w14:paraId="6F85595D" w14:textId="77777777" w:rsidR="00850A17" w:rsidRPr="001C3ABC" w:rsidRDefault="00850A17" w:rsidP="00850A17">
      <w:pPr>
        <w:rPr>
          <w:rFonts w:ascii="Brill" w:hAnsi="Brill"/>
          <w:szCs w:val="24"/>
        </w:rPr>
      </w:pPr>
      <w:r w:rsidRPr="001C3ABC">
        <w:rPr>
          <w:rFonts w:ascii="Brill" w:hAnsi="Brill"/>
          <w:szCs w:val="24"/>
        </w:rPr>
        <w:t>Ad Her</w:t>
      </w:r>
    </w:p>
    <w:p w14:paraId="69C2327A" w14:textId="77777777" w:rsidR="00850A17" w:rsidRPr="001C3ABC" w:rsidRDefault="00850A17" w:rsidP="00850A17">
      <w:pPr>
        <w:rPr>
          <w:rFonts w:ascii="Brill" w:hAnsi="Brill"/>
          <w:szCs w:val="24"/>
        </w:rPr>
      </w:pPr>
      <w:r w:rsidRPr="001C3ABC">
        <w:rPr>
          <w:rFonts w:ascii="Brill" w:hAnsi="Brill"/>
          <w:szCs w:val="24"/>
        </w:rPr>
        <w:t xml:space="preserve">[Ad Her] s-gl  </w:t>
      </w:r>
    </w:p>
    <w:p w14:paraId="501E5586" w14:textId="77777777" w:rsidR="00850A17" w:rsidRPr="001C3ABC" w:rsidRDefault="00850A17" w:rsidP="00850A17">
      <w:pPr>
        <w:rPr>
          <w:rFonts w:ascii="Brill" w:hAnsi="Brill"/>
          <w:b/>
          <w:szCs w:val="24"/>
        </w:rPr>
      </w:pPr>
      <w:r w:rsidRPr="001C3ABC">
        <w:rPr>
          <w:rFonts w:ascii="Brill" w:hAnsi="Brill"/>
          <w:b/>
          <w:szCs w:val="24"/>
        </w:rPr>
        <w:lastRenderedPageBreak/>
        <w:t>Firenze</w:t>
      </w:r>
    </w:p>
    <w:p w14:paraId="36C3DA76" w14:textId="77777777" w:rsidR="00850A17" w:rsidRPr="001C3ABC" w:rsidRDefault="00850A17" w:rsidP="00850A17">
      <w:pPr>
        <w:rPr>
          <w:rFonts w:ascii="Brill" w:hAnsi="Brill"/>
          <w:b/>
          <w:szCs w:val="24"/>
        </w:rPr>
      </w:pPr>
      <w:r w:rsidRPr="001C3ABC">
        <w:rPr>
          <w:rFonts w:ascii="Brill" w:hAnsi="Brill"/>
          <w:b/>
          <w:szCs w:val="24"/>
        </w:rPr>
        <w:t>Riccardiana</w:t>
      </w:r>
    </w:p>
    <w:p w14:paraId="12A0A01C" w14:textId="77777777" w:rsidR="00850A17" w:rsidRPr="001C3ABC" w:rsidRDefault="00850A17" w:rsidP="00850A17">
      <w:pPr>
        <w:rPr>
          <w:rFonts w:ascii="Brill" w:hAnsi="Brill"/>
          <w:b/>
          <w:szCs w:val="24"/>
        </w:rPr>
      </w:pPr>
      <w:r w:rsidRPr="001C3ABC">
        <w:rPr>
          <w:rFonts w:ascii="Brill" w:hAnsi="Brill"/>
          <w:b/>
          <w:szCs w:val="24"/>
        </w:rPr>
        <w:t>575 xv</w:t>
      </w:r>
    </w:p>
    <w:p w14:paraId="372B1156" w14:textId="77777777" w:rsidR="00850A17" w:rsidRPr="001C3ABC" w:rsidRDefault="00850A17" w:rsidP="00850A17">
      <w:pPr>
        <w:rPr>
          <w:rFonts w:ascii="Brill" w:hAnsi="Brill"/>
          <w:szCs w:val="24"/>
        </w:rPr>
      </w:pPr>
      <w:r w:rsidRPr="001C3ABC">
        <w:rPr>
          <w:rFonts w:ascii="Brill" w:hAnsi="Brill"/>
          <w:szCs w:val="24"/>
        </w:rPr>
        <w:t>Ad Her</w:t>
      </w:r>
      <w:r w:rsidRPr="001C3ABC">
        <w:rPr>
          <w:rFonts w:ascii="Brill" w:hAnsi="Brill"/>
          <w:i/>
          <w:szCs w:val="24"/>
        </w:rPr>
        <w:t xml:space="preserve"> </w:t>
      </w:r>
    </w:p>
    <w:p w14:paraId="0A44EECE" w14:textId="77777777" w:rsidR="00850A17" w:rsidRPr="001C3ABC" w:rsidRDefault="00850A17" w:rsidP="00850A17">
      <w:pPr>
        <w:rPr>
          <w:rFonts w:ascii="Brill" w:hAnsi="Brill"/>
          <w:szCs w:val="24"/>
        </w:rPr>
      </w:pPr>
    </w:p>
    <w:p w14:paraId="118A1128" w14:textId="77777777" w:rsidR="00850A17" w:rsidRPr="001C3ABC" w:rsidRDefault="00850A17" w:rsidP="00850A17">
      <w:pPr>
        <w:rPr>
          <w:rFonts w:ascii="Brill" w:hAnsi="Brill"/>
          <w:b/>
          <w:szCs w:val="24"/>
        </w:rPr>
      </w:pPr>
      <w:r w:rsidRPr="001C3ABC">
        <w:rPr>
          <w:rFonts w:ascii="Brill" w:hAnsi="Brill"/>
          <w:b/>
          <w:szCs w:val="24"/>
        </w:rPr>
        <w:t>Firenze</w:t>
      </w:r>
    </w:p>
    <w:p w14:paraId="78C0E779" w14:textId="77777777" w:rsidR="00850A17" w:rsidRPr="001C3ABC" w:rsidRDefault="00850A17" w:rsidP="00850A17">
      <w:pPr>
        <w:rPr>
          <w:rFonts w:ascii="Brill" w:hAnsi="Brill"/>
          <w:b/>
          <w:szCs w:val="24"/>
        </w:rPr>
      </w:pPr>
      <w:r w:rsidRPr="001C3ABC">
        <w:rPr>
          <w:rFonts w:ascii="Brill" w:hAnsi="Brill"/>
          <w:b/>
          <w:szCs w:val="24"/>
        </w:rPr>
        <w:t>Riccardiana</w:t>
      </w:r>
    </w:p>
    <w:p w14:paraId="1B7CF2CA" w14:textId="77777777" w:rsidR="00850A17" w:rsidRPr="001C3ABC" w:rsidRDefault="00850A17" w:rsidP="00850A17">
      <w:pPr>
        <w:rPr>
          <w:rFonts w:ascii="Brill" w:hAnsi="Brill"/>
          <w:b/>
          <w:szCs w:val="24"/>
        </w:rPr>
      </w:pPr>
      <w:r w:rsidRPr="001C3ABC">
        <w:rPr>
          <w:rFonts w:ascii="Brill" w:hAnsi="Brill"/>
          <w:b/>
          <w:szCs w:val="24"/>
        </w:rPr>
        <w:t>681 xv (1481)</w:t>
      </w:r>
    </w:p>
    <w:p w14:paraId="237ADD2B" w14:textId="77777777" w:rsidR="00850A17" w:rsidRPr="001C3ABC" w:rsidRDefault="00850A17" w:rsidP="00850A17">
      <w:pPr>
        <w:rPr>
          <w:rFonts w:ascii="Brill" w:hAnsi="Brill"/>
          <w:szCs w:val="24"/>
        </w:rPr>
      </w:pPr>
      <w:r w:rsidRPr="001C3ABC">
        <w:rPr>
          <w:rFonts w:ascii="Brill" w:hAnsi="Brill"/>
          <w:szCs w:val="24"/>
        </w:rPr>
        <w:t>[Ad Her] comm. (Guarino da Verona)</w:t>
      </w:r>
    </w:p>
    <w:p w14:paraId="3B836D6C" w14:textId="77777777" w:rsidR="00850A17" w:rsidRPr="001C3ABC" w:rsidRDefault="00850A17" w:rsidP="00850A17">
      <w:pPr>
        <w:rPr>
          <w:rFonts w:ascii="Brill" w:hAnsi="Brill"/>
          <w:szCs w:val="24"/>
        </w:rPr>
      </w:pPr>
    </w:p>
    <w:p w14:paraId="3C09A7EB" w14:textId="77777777" w:rsidR="00850A17" w:rsidRPr="001C3ABC" w:rsidRDefault="00850A17" w:rsidP="00850A17">
      <w:pPr>
        <w:rPr>
          <w:rFonts w:ascii="Brill" w:hAnsi="Brill"/>
          <w:b/>
          <w:szCs w:val="24"/>
        </w:rPr>
      </w:pPr>
      <w:r w:rsidRPr="001C3ABC">
        <w:rPr>
          <w:rFonts w:ascii="Brill" w:hAnsi="Brill"/>
          <w:b/>
          <w:szCs w:val="24"/>
        </w:rPr>
        <w:t>Firenze</w:t>
      </w:r>
    </w:p>
    <w:p w14:paraId="597BBA7C" w14:textId="77777777" w:rsidR="00850A17" w:rsidRPr="001C3ABC" w:rsidRDefault="00850A17" w:rsidP="00850A17">
      <w:pPr>
        <w:rPr>
          <w:rFonts w:ascii="Brill" w:hAnsi="Brill"/>
          <w:b/>
          <w:szCs w:val="24"/>
        </w:rPr>
      </w:pPr>
      <w:r w:rsidRPr="001C3ABC">
        <w:rPr>
          <w:rFonts w:ascii="Brill" w:hAnsi="Brill"/>
          <w:b/>
          <w:szCs w:val="24"/>
        </w:rPr>
        <w:t>Riccardiana</w:t>
      </w:r>
    </w:p>
    <w:p w14:paraId="7AAE1843" w14:textId="77777777" w:rsidR="00850A17" w:rsidRPr="001C3ABC" w:rsidRDefault="00850A17" w:rsidP="00850A17">
      <w:pPr>
        <w:rPr>
          <w:rFonts w:ascii="Brill" w:hAnsi="Brill"/>
          <w:b/>
          <w:szCs w:val="24"/>
        </w:rPr>
      </w:pPr>
      <w:r w:rsidRPr="001C3ABC">
        <w:rPr>
          <w:rFonts w:ascii="Brill" w:hAnsi="Brill"/>
          <w:b/>
          <w:szCs w:val="24"/>
        </w:rPr>
        <w:t>706 xv</w:t>
      </w:r>
    </w:p>
    <w:p w14:paraId="03E5ADCB" w14:textId="77777777" w:rsidR="00850A17" w:rsidRPr="001C3ABC" w:rsidRDefault="00850A17" w:rsidP="00850A17">
      <w:pPr>
        <w:rPr>
          <w:rFonts w:ascii="Brill" w:hAnsi="Brill"/>
          <w:szCs w:val="24"/>
        </w:rPr>
      </w:pPr>
      <w:r w:rsidRPr="001C3ABC">
        <w:rPr>
          <w:rFonts w:ascii="Brill" w:hAnsi="Brill"/>
          <w:szCs w:val="24"/>
        </w:rPr>
        <w:t>[De inv] comm (Victorinus)</w:t>
      </w:r>
    </w:p>
    <w:p w14:paraId="1D48E425" w14:textId="77777777" w:rsidR="00850A17" w:rsidRPr="001C3ABC" w:rsidRDefault="00850A17" w:rsidP="00850A17">
      <w:pPr>
        <w:rPr>
          <w:rFonts w:ascii="Brill" w:hAnsi="Brill"/>
          <w:szCs w:val="24"/>
        </w:rPr>
      </w:pPr>
      <w:r w:rsidRPr="001C3ABC">
        <w:rPr>
          <w:rFonts w:ascii="Brill" w:hAnsi="Brill"/>
          <w:szCs w:val="24"/>
        </w:rPr>
        <w:t>[De inv comm (Victorinus)] s-gl</w:t>
      </w:r>
    </w:p>
    <w:p w14:paraId="1065170B" w14:textId="77777777" w:rsidR="00850A17" w:rsidRPr="001C3ABC" w:rsidRDefault="00850A17" w:rsidP="00850A17">
      <w:pPr>
        <w:rPr>
          <w:rFonts w:ascii="Brill" w:hAnsi="Brill"/>
          <w:szCs w:val="24"/>
        </w:rPr>
      </w:pPr>
      <w:r w:rsidRPr="001C3ABC">
        <w:rPr>
          <w:rFonts w:ascii="Brill" w:hAnsi="Brill"/>
          <w:szCs w:val="24"/>
        </w:rPr>
        <w:t>[De inv] comm E (‘cum sint…’ = MO I #468 p.131)</w:t>
      </w:r>
    </w:p>
    <w:p w14:paraId="1131ABEF" w14:textId="77777777" w:rsidR="00850A17" w:rsidRPr="001C3ABC" w:rsidRDefault="00850A17" w:rsidP="00850A17">
      <w:pPr>
        <w:rPr>
          <w:rFonts w:ascii="Brill" w:hAnsi="Brill"/>
          <w:szCs w:val="24"/>
        </w:rPr>
      </w:pPr>
    </w:p>
    <w:p w14:paraId="399DA65F" w14:textId="77777777" w:rsidR="00850A17" w:rsidRPr="001C3ABC" w:rsidRDefault="00850A17" w:rsidP="00850A17">
      <w:pPr>
        <w:rPr>
          <w:rFonts w:ascii="Brill" w:hAnsi="Brill"/>
          <w:b/>
          <w:szCs w:val="24"/>
        </w:rPr>
      </w:pPr>
      <w:r w:rsidRPr="001C3ABC">
        <w:rPr>
          <w:rFonts w:ascii="Brill" w:hAnsi="Brill"/>
          <w:b/>
          <w:szCs w:val="24"/>
        </w:rPr>
        <w:t>Firenze</w:t>
      </w:r>
    </w:p>
    <w:p w14:paraId="70046D57" w14:textId="77777777" w:rsidR="00850A17" w:rsidRPr="001C3ABC" w:rsidRDefault="00850A17" w:rsidP="00850A17">
      <w:pPr>
        <w:rPr>
          <w:rFonts w:ascii="Brill" w:hAnsi="Brill"/>
          <w:b/>
          <w:szCs w:val="24"/>
        </w:rPr>
      </w:pPr>
      <w:r w:rsidRPr="001C3ABC">
        <w:rPr>
          <w:rFonts w:ascii="Brill" w:hAnsi="Brill"/>
          <w:b/>
          <w:szCs w:val="24"/>
        </w:rPr>
        <w:t>Riccardiana</w:t>
      </w:r>
    </w:p>
    <w:p w14:paraId="74E392D8" w14:textId="77777777" w:rsidR="00850A17" w:rsidRPr="001C3ABC" w:rsidRDefault="00850A17" w:rsidP="00850A17">
      <w:pPr>
        <w:rPr>
          <w:rFonts w:ascii="Brill" w:hAnsi="Brill"/>
          <w:b/>
          <w:szCs w:val="24"/>
        </w:rPr>
      </w:pPr>
      <w:r w:rsidRPr="001C3ABC">
        <w:rPr>
          <w:rFonts w:ascii="Brill" w:hAnsi="Brill"/>
          <w:b/>
          <w:szCs w:val="24"/>
        </w:rPr>
        <w:t>972 xv</w:t>
      </w:r>
    </w:p>
    <w:p w14:paraId="59856C91" w14:textId="77777777" w:rsidR="00850A17" w:rsidRPr="001C3ABC" w:rsidRDefault="00850A17" w:rsidP="00850A17">
      <w:pPr>
        <w:pStyle w:val="Heading2"/>
        <w:rPr>
          <w:rFonts w:ascii="Brill" w:hAnsi="Brill"/>
          <w:sz w:val="24"/>
          <w:szCs w:val="24"/>
        </w:rPr>
      </w:pPr>
      <w:r w:rsidRPr="001C3ABC">
        <w:rPr>
          <w:rFonts w:ascii="Brill" w:hAnsi="Brill"/>
          <w:sz w:val="24"/>
          <w:szCs w:val="24"/>
        </w:rPr>
        <w:t>Ad Her E</w:t>
      </w:r>
    </w:p>
    <w:p w14:paraId="6EA2D981" w14:textId="77777777" w:rsidR="00850A17" w:rsidRPr="001C3ABC" w:rsidRDefault="00850A17" w:rsidP="00850A17">
      <w:pPr>
        <w:rPr>
          <w:rFonts w:ascii="Brill" w:hAnsi="Brill"/>
          <w:szCs w:val="24"/>
        </w:rPr>
      </w:pPr>
      <w:r w:rsidRPr="001C3ABC">
        <w:rPr>
          <w:rFonts w:ascii="Brill" w:hAnsi="Brill"/>
          <w:szCs w:val="24"/>
        </w:rPr>
        <w:t>[Ad Her] ta</w:t>
      </w:r>
    </w:p>
    <w:p w14:paraId="787F1A1A" w14:textId="77777777" w:rsidR="00850A17" w:rsidRPr="001C3ABC" w:rsidRDefault="00850A17" w:rsidP="00850A17">
      <w:pPr>
        <w:rPr>
          <w:rFonts w:ascii="Brill" w:hAnsi="Brill"/>
          <w:szCs w:val="24"/>
        </w:rPr>
      </w:pPr>
      <w:r w:rsidRPr="001C3ABC">
        <w:rPr>
          <w:rFonts w:ascii="Brill" w:hAnsi="Brill"/>
          <w:szCs w:val="24"/>
        </w:rPr>
        <w:t>[Ad Her] s-gl</w:t>
      </w:r>
    </w:p>
    <w:p w14:paraId="3F195B8B" w14:textId="77777777" w:rsidR="00850A17" w:rsidRPr="001C3ABC" w:rsidRDefault="00850A17" w:rsidP="00850A17">
      <w:pPr>
        <w:rPr>
          <w:rFonts w:ascii="Brill" w:hAnsi="Brill"/>
          <w:szCs w:val="24"/>
        </w:rPr>
      </w:pPr>
    </w:p>
    <w:p w14:paraId="4AD9C654" w14:textId="77777777" w:rsidR="00850A17" w:rsidRPr="001C3ABC" w:rsidRDefault="00850A17" w:rsidP="00850A17">
      <w:pPr>
        <w:rPr>
          <w:rFonts w:ascii="Brill" w:hAnsi="Brill"/>
          <w:b/>
          <w:szCs w:val="24"/>
        </w:rPr>
      </w:pPr>
      <w:r w:rsidRPr="001C3ABC">
        <w:rPr>
          <w:rFonts w:ascii="Brill" w:hAnsi="Brill"/>
          <w:b/>
          <w:szCs w:val="24"/>
        </w:rPr>
        <w:t>Firenze</w:t>
      </w:r>
    </w:p>
    <w:p w14:paraId="1F9A4E66" w14:textId="77777777" w:rsidR="00850A17" w:rsidRPr="001C3ABC" w:rsidRDefault="00850A17" w:rsidP="00850A17">
      <w:pPr>
        <w:rPr>
          <w:rFonts w:ascii="Brill" w:hAnsi="Brill"/>
          <w:b/>
          <w:szCs w:val="24"/>
        </w:rPr>
      </w:pPr>
      <w:r w:rsidRPr="001C3ABC">
        <w:rPr>
          <w:rFonts w:ascii="Brill" w:hAnsi="Brill"/>
          <w:b/>
          <w:szCs w:val="24"/>
        </w:rPr>
        <w:t xml:space="preserve">Riccardiana </w:t>
      </w:r>
    </w:p>
    <w:p w14:paraId="7DBE5646" w14:textId="77777777" w:rsidR="00850A17" w:rsidRPr="001C3ABC" w:rsidRDefault="00850A17" w:rsidP="00850A17">
      <w:pPr>
        <w:rPr>
          <w:rFonts w:ascii="Brill" w:hAnsi="Brill"/>
          <w:b/>
          <w:szCs w:val="24"/>
        </w:rPr>
      </w:pPr>
      <w:r w:rsidRPr="001C3ABC">
        <w:rPr>
          <w:rFonts w:ascii="Brill" w:hAnsi="Brill"/>
          <w:b/>
          <w:szCs w:val="24"/>
        </w:rPr>
        <w:t>973 (N.I.5) xv</w:t>
      </w:r>
    </w:p>
    <w:p w14:paraId="0A00B69E" w14:textId="77777777" w:rsidR="00850A17" w:rsidRPr="001C3ABC" w:rsidRDefault="00850A17" w:rsidP="00850A17">
      <w:pPr>
        <w:rPr>
          <w:rFonts w:ascii="Brill" w:hAnsi="Brill"/>
          <w:szCs w:val="24"/>
        </w:rPr>
      </w:pPr>
      <w:r w:rsidRPr="001C3ABC">
        <w:rPr>
          <w:rFonts w:ascii="Brill" w:hAnsi="Brill"/>
          <w:szCs w:val="24"/>
        </w:rPr>
        <w:t>[Ad Her] comm. E</w:t>
      </w:r>
    </w:p>
    <w:p w14:paraId="586A7030" w14:textId="77777777" w:rsidR="00850A17" w:rsidRPr="001C3ABC" w:rsidRDefault="00850A17" w:rsidP="00850A17">
      <w:pPr>
        <w:rPr>
          <w:rFonts w:ascii="Brill" w:hAnsi="Brill"/>
          <w:szCs w:val="24"/>
        </w:rPr>
      </w:pPr>
    </w:p>
    <w:p w14:paraId="065EC266" w14:textId="77777777" w:rsidR="00850A17" w:rsidRPr="001C3ABC" w:rsidRDefault="00850A17" w:rsidP="00850A17">
      <w:pPr>
        <w:rPr>
          <w:rFonts w:ascii="Brill" w:hAnsi="Brill"/>
          <w:b/>
          <w:szCs w:val="24"/>
        </w:rPr>
      </w:pPr>
      <w:r w:rsidRPr="001C3ABC">
        <w:rPr>
          <w:rFonts w:ascii="Brill" w:hAnsi="Brill"/>
          <w:b/>
          <w:szCs w:val="24"/>
        </w:rPr>
        <w:t>Firenze</w:t>
      </w:r>
    </w:p>
    <w:p w14:paraId="7C54782D" w14:textId="77777777" w:rsidR="00850A17" w:rsidRPr="001C3ABC" w:rsidRDefault="00850A17" w:rsidP="00850A17">
      <w:pPr>
        <w:rPr>
          <w:rFonts w:ascii="Brill" w:hAnsi="Brill"/>
          <w:b/>
          <w:szCs w:val="24"/>
        </w:rPr>
      </w:pPr>
      <w:r w:rsidRPr="001C3ABC">
        <w:rPr>
          <w:rFonts w:ascii="Brill" w:hAnsi="Brill"/>
          <w:b/>
          <w:szCs w:val="24"/>
        </w:rPr>
        <w:t xml:space="preserve">Riccardiana </w:t>
      </w:r>
    </w:p>
    <w:p w14:paraId="4F934E3B" w14:textId="77777777" w:rsidR="00850A17" w:rsidRPr="001C3ABC" w:rsidRDefault="00850A17" w:rsidP="00850A17">
      <w:pPr>
        <w:rPr>
          <w:rFonts w:ascii="Brill" w:hAnsi="Brill"/>
          <w:b/>
          <w:szCs w:val="24"/>
        </w:rPr>
      </w:pPr>
      <w:r w:rsidRPr="001C3ABC">
        <w:rPr>
          <w:rFonts w:ascii="Brill" w:hAnsi="Brill"/>
          <w:b/>
          <w:szCs w:val="24"/>
        </w:rPr>
        <w:t>1270 xiv-xv</w:t>
      </w:r>
    </w:p>
    <w:p w14:paraId="612D1F3F" w14:textId="77777777" w:rsidR="00850A17" w:rsidRPr="001C3ABC" w:rsidRDefault="00850A17" w:rsidP="00850A17">
      <w:pPr>
        <w:rPr>
          <w:rFonts w:ascii="Brill" w:hAnsi="Brill"/>
          <w:szCs w:val="24"/>
        </w:rPr>
      </w:pPr>
      <w:r w:rsidRPr="001C3ABC">
        <w:rPr>
          <w:rFonts w:ascii="Brill" w:hAnsi="Brill"/>
          <w:szCs w:val="24"/>
        </w:rPr>
        <w:t>[Ad Her] trans/para-ital* (Guidotto / Giamboni)</w:t>
      </w:r>
    </w:p>
    <w:p w14:paraId="1B14B0B8" w14:textId="77777777" w:rsidR="00850A17" w:rsidRPr="001C3ABC" w:rsidRDefault="00850A17" w:rsidP="00850A17">
      <w:pPr>
        <w:rPr>
          <w:rFonts w:ascii="Brill" w:hAnsi="Brill"/>
          <w:b/>
          <w:szCs w:val="24"/>
        </w:rPr>
      </w:pPr>
    </w:p>
    <w:p w14:paraId="03CC4DDA" w14:textId="77777777" w:rsidR="00850A17" w:rsidRPr="001C3ABC" w:rsidRDefault="00850A17" w:rsidP="00850A17">
      <w:pPr>
        <w:rPr>
          <w:rFonts w:ascii="Brill" w:hAnsi="Brill"/>
          <w:b/>
          <w:szCs w:val="24"/>
        </w:rPr>
      </w:pPr>
      <w:r w:rsidRPr="001C3ABC">
        <w:rPr>
          <w:rFonts w:ascii="Brill" w:hAnsi="Brill"/>
          <w:b/>
          <w:szCs w:val="24"/>
        </w:rPr>
        <w:t>Firenze</w:t>
      </w:r>
    </w:p>
    <w:p w14:paraId="4FD350DA" w14:textId="77777777" w:rsidR="00850A17" w:rsidRPr="001C3ABC" w:rsidRDefault="00850A17" w:rsidP="00850A17">
      <w:pPr>
        <w:rPr>
          <w:rFonts w:ascii="Brill" w:hAnsi="Brill"/>
          <w:b/>
          <w:szCs w:val="24"/>
        </w:rPr>
      </w:pPr>
      <w:r w:rsidRPr="001C3ABC">
        <w:rPr>
          <w:rFonts w:ascii="Brill" w:hAnsi="Brill"/>
          <w:b/>
          <w:szCs w:val="24"/>
        </w:rPr>
        <w:t xml:space="preserve">Riccardiana </w:t>
      </w:r>
    </w:p>
    <w:p w14:paraId="78D19EEC" w14:textId="77777777" w:rsidR="00850A17" w:rsidRPr="001C3ABC" w:rsidRDefault="00850A17" w:rsidP="00850A17">
      <w:pPr>
        <w:rPr>
          <w:rFonts w:ascii="Brill" w:hAnsi="Brill"/>
          <w:b/>
          <w:szCs w:val="24"/>
        </w:rPr>
      </w:pPr>
      <w:r w:rsidRPr="001C3ABC">
        <w:rPr>
          <w:rFonts w:ascii="Brill" w:hAnsi="Brill"/>
          <w:b/>
          <w:szCs w:val="24"/>
        </w:rPr>
        <w:t>1157 xv</w:t>
      </w:r>
    </w:p>
    <w:p w14:paraId="1CCABADF" w14:textId="77777777" w:rsidR="00850A17" w:rsidRPr="001C3ABC" w:rsidRDefault="00850A17" w:rsidP="00850A17">
      <w:pPr>
        <w:rPr>
          <w:rFonts w:ascii="Brill" w:hAnsi="Brill"/>
          <w:szCs w:val="24"/>
        </w:rPr>
      </w:pPr>
      <w:r w:rsidRPr="001C3ABC">
        <w:rPr>
          <w:rFonts w:ascii="Brill" w:hAnsi="Brill"/>
          <w:szCs w:val="24"/>
        </w:rPr>
        <w:t>[Ad Her] trans/para-ital* (Guidotto / Giamboni)</w:t>
      </w:r>
    </w:p>
    <w:p w14:paraId="286FCFA9" w14:textId="77777777" w:rsidR="00850A17" w:rsidRPr="001C3ABC" w:rsidRDefault="00850A17" w:rsidP="00850A17">
      <w:pPr>
        <w:rPr>
          <w:rFonts w:ascii="Brill" w:hAnsi="Brill"/>
          <w:b/>
          <w:szCs w:val="24"/>
        </w:rPr>
      </w:pPr>
    </w:p>
    <w:p w14:paraId="0950ACEB" w14:textId="77777777" w:rsidR="00666B29" w:rsidRDefault="00666B29" w:rsidP="00850A17">
      <w:pPr>
        <w:rPr>
          <w:rFonts w:ascii="Brill" w:hAnsi="Brill"/>
          <w:b/>
          <w:szCs w:val="24"/>
        </w:rPr>
      </w:pPr>
    </w:p>
    <w:p w14:paraId="4B680738" w14:textId="77777777" w:rsidR="00666B29" w:rsidRDefault="00666B29" w:rsidP="00850A17">
      <w:pPr>
        <w:rPr>
          <w:rFonts w:ascii="Brill" w:hAnsi="Brill"/>
          <w:b/>
          <w:szCs w:val="24"/>
        </w:rPr>
      </w:pPr>
    </w:p>
    <w:p w14:paraId="55421173" w14:textId="77777777" w:rsidR="00666B29" w:rsidRDefault="00666B29" w:rsidP="00850A17">
      <w:pPr>
        <w:rPr>
          <w:rFonts w:ascii="Brill" w:hAnsi="Brill"/>
          <w:b/>
          <w:szCs w:val="24"/>
        </w:rPr>
      </w:pPr>
    </w:p>
    <w:p w14:paraId="647E4748" w14:textId="70E9D29F" w:rsidR="00850A17" w:rsidRPr="001C3ABC" w:rsidRDefault="00850A17" w:rsidP="00850A17">
      <w:pPr>
        <w:rPr>
          <w:rFonts w:ascii="Brill" w:hAnsi="Brill"/>
          <w:b/>
          <w:szCs w:val="24"/>
        </w:rPr>
      </w:pPr>
      <w:r w:rsidRPr="001C3ABC">
        <w:rPr>
          <w:rFonts w:ascii="Brill" w:hAnsi="Brill"/>
          <w:b/>
          <w:szCs w:val="24"/>
        </w:rPr>
        <w:lastRenderedPageBreak/>
        <w:t>Firenze</w:t>
      </w:r>
    </w:p>
    <w:p w14:paraId="5B817A88" w14:textId="77777777" w:rsidR="00850A17" w:rsidRPr="001C3ABC" w:rsidRDefault="00850A17" w:rsidP="00850A17">
      <w:pPr>
        <w:rPr>
          <w:rFonts w:ascii="Brill" w:hAnsi="Brill"/>
          <w:b/>
          <w:szCs w:val="24"/>
        </w:rPr>
      </w:pPr>
      <w:r w:rsidRPr="001C3ABC">
        <w:rPr>
          <w:rFonts w:ascii="Brill" w:hAnsi="Brill"/>
          <w:b/>
          <w:szCs w:val="24"/>
        </w:rPr>
        <w:t xml:space="preserve">Riccardiana </w:t>
      </w:r>
    </w:p>
    <w:p w14:paraId="1146AA65" w14:textId="77777777" w:rsidR="00850A17" w:rsidRPr="001C3ABC" w:rsidRDefault="00850A17" w:rsidP="00850A17">
      <w:pPr>
        <w:rPr>
          <w:rFonts w:ascii="Brill" w:hAnsi="Brill"/>
          <w:b/>
          <w:szCs w:val="24"/>
        </w:rPr>
      </w:pPr>
      <w:r w:rsidRPr="001C3ABC">
        <w:rPr>
          <w:rFonts w:ascii="Brill" w:hAnsi="Brill"/>
          <w:b/>
          <w:szCs w:val="24"/>
        </w:rPr>
        <w:t>1159 xv</w:t>
      </w:r>
    </w:p>
    <w:p w14:paraId="5F03A940" w14:textId="77777777" w:rsidR="00850A17" w:rsidRPr="001C3ABC" w:rsidRDefault="00850A17" w:rsidP="00850A17">
      <w:pPr>
        <w:rPr>
          <w:rFonts w:ascii="Brill" w:hAnsi="Brill"/>
          <w:szCs w:val="24"/>
        </w:rPr>
      </w:pPr>
      <w:r w:rsidRPr="001C3ABC">
        <w:rPr>
          <w:rFonts w:ascii="Brill" w:hAnsi="Brill"/>
          <w:szCs w:val="24"/>
        </w:rPr>
        <w:t>[Ad Her] trans/para-ital* (Guidotto / Giamboni)</w:t>
      </w:r>
    </w:p>
    <w:p w14:paraId="2A80DDCF" w14:textId="77777777" w:rsidR="00850A17" w:rsidRPr="001C3ABC" w:rsidRDefault="00850A17" w:rsidP="00850A17">
      <w:pPr>
        <w:rPr>
          <w:rFonts w:ascii="Brill" w:hAnsi="Brill"/>
          <w:b/>
          <w:szCs w:val="24"/>
        </w:rPr>
      </w:pPr>
    </w:p>
    <w:p w14:paraId="5F893AAB" w14:textId="77777777" w:rsidR="00850A17" w:rsidRPr="001C3ABC" w:rsidRDefault="00850A17" w:rsidP="00850A17">
      <w:pPr>
        <w:rPr>
          <w:rFonts w:ascii="Brill" w:hAnsi="Brill"/>
          <w:b/>
          <w:szCs w:val="24"/>
        </w:rPr>
      </w:pPr>
      <w:r w:rsidRPr="001C3ABC">
        <w:rPr>
          <w:rFonts w:ascii="Brill" w:hAnsi="Brill"/>
          <w:b/>
          <w:szCs w:val="24"/>
        </w:rPr>
        <w:t>Firenze</w:t>
      </w:r>
    </w:p>
    <w:p w14:paraId="2E9CA6F0" w14:textId="77777777" w:rsidR="00850A17" w:rsidRPr="001C3ABC" w:rsidRDefault="00850A17" w:rsidP="00850A17">
      <w:pPr>
        <w:rPr>
          <w:rFonts w:ascii="Brill" w:hAnsi="Brill"/>
          <w:b/>
          <w:szCs w:val="24"/>
        </w:rPr>
      </w:pPr>
      <w:r w:rsidRPr="001C3ABC">
        <w:rPr>
          <w:rFonts w:ascii="Brill" w:hAnsi="Brill"/>
          <w:b/>
          <w:szCs w:val="24"/>
        </w:rPr>
        <w:t xml:space="preserve">Riccardiana </w:t>
      </w:r>
    </w:p>
    <w:p w14:paraId="4ABCFF7B" w14:textId="77777777" w:rsidR="00850A17" w:rsidRPr="001C3ABC" w:rsidRDefault="00850A17" w:rsidP="00850A17">
      <w:pPr>
        <w:rPr>
          <w:rFonts w:ascii="Brill" w:hAnsi="Brill"/>
          <w:b/>
          <w:szCs w:val="24"/>
        </w:rPr>
      </w:pPr>
      <w:r w:rsidRPr="001C3ABC">
        <w:rPr>
          <w:rFonts w:ascii="Brill" w:hAnsi="Brill"/>
          <w:b/>
          <w:szCs w:val="24"/>
        </w:rPr>
        <w:t>1270 xiv-xv</w:t>
      </w:r>
    </w:p>
    <w:p w14:paraId="4FA1F7A9" w14:textId="77777777" w:rsidR="00850A17" w:rsidRPr="001C3ABC" w:rsidRDefault="00850A17" w:rsidP="00850A17">
      <w:pPr>
        <w:rPr>
          <w:rFonts w:ascii="Brill" w:hAnsi="Brill"/>
          <w:szCs w:val="24"/>
        </w:rPr>
      </w:pPr>
      <w:r w:rsidRPr="001C3ABC">
        <w:rPr>
          <w:rFonts w:ascii="Brill" w:hAnsi="Brill"/>
          <w:szCs w:val="24"/>
        </w:rPr>
        <w:t>[Ad Her] trans/para-ital* (Guidotto / Giamboni)</w:t>
      </w:r>
    </w:p>
    <w:p w14:paraId="13A6F067" w14:textId="77777777" w:rsidR="00850A17" w:rsidRPr="001C3ABC" w:rsidRDefault="00850A17" w:rsidP="00850A17">
      <w:pPr>
        <w:rPr>
          <w:rFonts w:ascii="Brill" w:hAnsi="Brill"/>
          <w:b/>
          <w:szCs w:val="24"/>
        </w:rPr>
      </w:pPr>
    </w:p>
    <w:p w14:paraId="06616960" w14:textId="77777777" w:rsidR="00850A17" w:rsidRPr="001C3ABC" w:rsidRDefault="00850A17" w:rsidP="00850A17">
      <w:pPr>
        <w:rPr>
          <w:rFonts w:ascii="Brill" w:hAnsi="Brill"/>
          <w:b/>
          <w:szCs w:val="24"/>
        </w:rPr>
      </w:pPr>
      <w:r w:rsidRPr="001C3ABC">
        <w:rPr>
          <w:rFonts w:ascii="Brill" w:hAnsi="Brill"/>
          <w:b/>
          <w:szCs w:val="24"/>
        </w:rPr>
        <w:t>Firenze</w:t>
      </w:r>
    </w:p>
    <w:p w14:paraId="62144610" w14:textId="77777777" w:rsidR="00850A17" w:rsidRPr="001C3ABC" w:rsidRDefault="00850A17" w:rsidP="00850A17">
      <w:pPr>
        <w:rPr>
          <w:rFonts w:ascii="Brill" w:hAnsi="Brill"/>
          <w:b/>
          <w:szCs w:val="24"/>
        </w:rPr>
      </w:pPr>
      <w:r w:rsidRPr="001C3ABC">
        <w:rPr>
          <w:rFonts w:ascii="Brill" w:hAnsi="Brill"/>
          <w:b/>
          <w:szCs w:val="24"/>
        </w:rPr>
        <w:t xml:space="preserve">Riccardiana </w:t>
      </w:r>
    </w:p>
    <w:p w14:paraId="3ED0CAE0" w14:textId="77777777" w:rsidR="00850A17" w:rsidRPr="001C3ABC" w:rsidRDefault="00850A17" w:rsidP="00850A17">
      <w:pPr>
        <w:rPr>
          <w:rFonts w:ascii="Brill" w:hAnsi="Brill"/>
          <w:b/>
          <w:szCs w:val="24"/>
        </w:rPr>
      </w:pPr>
      <w:r w:rsidRPr="001C3ABC">
        <w:rPr>
          <w:rFonts w:ascii="Brill" w:hAnsi="Brill"/>
          <w:b/>
          <w:szCs w:val="24"/>
        </w:rPr>
        <w:t>1538 xiv</w:t>
      </w:r>
    </w:p>
    <w:p w14:paraId="6B03BEE7" w14:textId="77777777" w:rsidR="00850A17" w:rsidRPr="001C3ABC" w:rsidRDefault="00850A17" w:rsidP="00850A17">
      <w:pPr>
        <w:rPr>
          <w:rFonts w:ascii="Brill" w:hAnsi="Brill"/>
          <w:szCs w:val="24"/>
        </w:rPr>
      </w:pPr>
      <w:r w:rsidRPr="001C3ABC">
        <w:rPr>
          <w:rFonts w:ascii="Brill" w:hAnsi="Brill"/>
          <w:szCs w:val="24"/>
        </w:rPr>
        <w:t>[Ad Her] trans/para-ital* (Guidotto / Giamboni)</w:t>
      </w:r>
    </w:p>
    <w:p w14:paraId="09BF815B" w14:textId="77777777" w:rsidR="00850A17" w:rsidRPr="001C3ABC" w:rsidRDefault="00850A17" w:rsidP="00850A17">
      <w:pPr>
        <w:rPr>
          <w:rFonts w:ascii="Brill" w:hAnsi="Brill"/>
          <w:szCs w:val="24"/>
        </w:rPr>
      </w:pPr>
    </w:p>
    <w:p w14:paraId="27FB3ED2" w14:textId="77777777" w:rsidR="00850A17" w:rsidRPr="001C3ABC" w:rsidRDefault="00850A17" w:rsidP="00850A17">
      <w:pPr>
        <w:rPr>
          <w:rFonts w:ascii="Brill" w:hAnsi="Brill"/>
          <w:b/>
          <w:szCs w:val="24"/>
        </w:rPr>
      </w:pPr>
      <w:r w:rsidRPr="001C3ABC">
        <w:rPr>
          <w:rFonts w:ascii="Brill" w:hAnsi="Brill"/>
          <w:b/>
          <w:szCs w:val="24"/>
        </w:rPr>
        <w:t>Firenze</w:t>
      </w:r>
    </w:p>
    <w:p w14:paraId="6CA5B403" w14:textId="77777777" w:rsidR="00850A17" w:rsidRPr="001C3ABC" w:rsidRDefault="00850A17" w:rsidP="00850A17">
      <w:pPr>
        <w:rPr>
          <w:rFonts w:ascii="Brill" w:hAnsi="Brill"/>
          <w:b/>
          <w:szCs w:val="24"/>
        </w:rPr>
      </w:pPr>
      <w:r w:rsidRPr="001C3ABC">
        <w:rPr>
          <w:rFonts w:ascii="Brill" w:hAnsi="Brill"/>
          <w:b/>
          <w:szCs w:val="24"/>
        </w:rPr>
        <w:t xml:space="preserve">Riccardiana </w:t>
      </w:r>
    </w:p>
    <w:p w14:paraId="2BF7B9FF" w14:textId="77777777" w:rsidR="00850A17" w:rsidRPr="001C3ABC" w:rsidRDefault="00850A17" w:rsidP="00850A17">
      <w:pPr>
        <w:rPr>
          <w:rFonts w:ascii="Brill" w:hAnsi="Brill"/>
          <w:b/>
          <w:szCs w:val="24"/>
        </w:rPr>
      </w:pPr>
      <w:r w:rsidRPr="001C3ABC">
        <w:rPr>
          <w:rFonts w:ascii="Brill" w:hAnsi="Brill"/>
          <w:b/>
          <w:szCs w:val="24"/>
        </w:rPr>
        <w:t>1565 xv</w:t>
      </w:r>
    </w:p>
    <w:p w14:paraId="59A73C7C" w14:textId="77777777" w:rsidR="00850A17" w:rsidRPr="001C3ABC" w:rsidRDefault="00850A17" w:rsidP="00850A17">
      <w:pPr>
        <w:rPr>
          <w:rFonts w:ascii="Brill" w:hAnsi="Brill"/>
          <w:szCs w:val="24"/>
        </w:rPr>
      </w:pPr>
      <w:r w:rsidRPr="001C3ABC">
        <w:rPr>
          <w:rFonts w:ascii="Brill" w:hAnsi="Brill"/>
          <w:szCs w:val="24"/>
        </w:rPr>
        <w:t>[Ad Her] trans/para-ital* (Guidotto / Giamboni)</w:t>
      </w:r>
    </w:p>
    <w:p w14:paraId="7FC83A82" w14:textId="77777777" w:rsidR="00850A17" w:rsidRPr="001C3ABC" w:rsidRDefault="00850A17" w:rsidP="00850A17">
      <w:pPr>
        <w:rPr>
          <w:rFonts w:ascii="Brill" w:hAnsi="Brill"/>
          <w:szCs w:val="24"/>
        </w:rPr>
      </w:pPr>
      <w:r w:rsidRPr="001C3ABC">
        <w:rPr>
          <w:rFonts w:ascii="Brill" w:hAnsi="Brill"/>
          <w:szCs w:val="24"/>
        </w:rPr>
        <w:t xml:space="preserve">[De inv E] trans/para-ital*  (Cox p.158, !2.3) </w:t>
      </w:r>
    </w:p>
    <w:p w14:paraId="3F7988C9" w14:textId="77777777" w:rsidR="00850A17" w:rsidRPr="001C3ABC" w:rsidRDefault="00850A17" w:rsidP="00850A17">
      <w:pPr>
        <w:rPr>
          <w:rFonts w:ascii="Brill" w:hAnsi="Brill"/>
          <w:b/>
          <w:szCs w:val="24"/>
        </w:rPr>
      </w:pPr>
      <w:r w:rsidRPr="001C3ABC">
        <w:rPr>
          <w:rFonts w:ascii="Brill" w:hAnsi="Brill"/>
          <w:szCs w:val="24"/>
        </w:rPr>
        <w:t xml:space="preserve"> [De inv E] trans/para-ital*  (Cox p.158, !2.2)  </w:t>
      </w:r>
      <w:r w:rsidRPr="001C3ABC">
        <w:rPr>
          <w:rFonts w:ascii="Brill" w:hAnsi="Brill"/>
          <w:b/>
          <w:szCs w:val="24"/>
        </w:rPr>
        <w:t>??????</w:t>
      </w:r>
    </w:p>
    <w:p w14:paraId="34814EBA" w14:textId="77777777" w:rsidR="00850A17" w:rsidRPr="001C3ABC" w:rsidRDefault="00850A17" w:rsidP="00850A17">
      <w:pPr>
        <w:rPr>
          <w:rFonts w:ascii="Brill" w:hAnsi="Brill"/>
          <w:b/>
          <w:szCs w:val="24"/>
        </w:rPr>
      </w:pPr>
    </w:p>
    <w:p w14:paraId="5FB608E4" w14:textId="77777777" w:rsidR="00850A17" w:rsidRPr="001C3ABC" w:rsidRDefault="00850A17" w:rsidP="00850A17">
      <w:pPr>
        <w:rPr>
          <w:rFonts w:ascii="Brill" w:hAnsi="Brill"/>
          <w:b/>
          <w:szCs w:val="24"/>
        </w:rPr>
      </w:pPr>
      <w:r w:rsidRPr="001C3ABC">
        <w:rPr>
          <w:rFonts w:ascii="Brill" w:hAnsi="Brill"/>
          <w:b/>
          <w:szCs w:val="24"/>
        </w:rPr>
        <w:t>Firenze</w:t>
      </w:r>
    </w:p>
    <w:p w14:paraId="657FEC11" w14:textId="77777777" w:rsidR="00850A17" w:rsidRPr="001C3ABC" w:rsidRDefault="00850A17" w:rsidP="00850A17">
      <w:pPr>
        <w:rPr>
          <w:rFonts w:ascii="Brill" w:hAnsi="Brill"/>
          <w:b/>
          <w:szCs w:val="24"/>
        </w:rPr>
      </w:pPr>
      <w:r w:rsidRPr="001C3ABC">
        <w:rPr>
          <w:rFonts w:ascii="Brill" w:hAnsi="Brill"/>
          <w:b/>
          <w:szCs w:val="24"/>
        </w:rPr>
        <w:t xml:space="preserve">Riccardiana </w:t>
      </w:r>
    </w:p>
    <w:p w14:paraId="77902ED3" w14:textId="77777777" w:rsidR="00850A17" w:rsidRPr="001C3ABC" w:rsidRDefault="00850A17" w:rsidP="00850A17">
      <w:pPr>
        <w:rPr>
          <w:rFonts w:ascii="Brill" w:hAnsi="Brill"/>
          <w:b/>
          <w:szCs w:val="24"/>
        </w:rPr>
      </w:pPr>
      <w:r w:rsidRPr="001C3ABC">
        <w:rPr>
          <w:rFonts w:ascii="Brill" w:hAnsi="Brill"/>
          <w:b/>
          <w:szCs w:val="24"/>
        </w:rPr>
        <w:t>1638 xv</w:t>
      </w:r>
    </w:p>
    <w:p w14:paraId="71614F02" w14:textId="77777777" w:rsidR="00850A17" w:rsidRPr="001C3ABC" w:rsidRDefault="00850A17" w:rsidP="00850A17">
      <w:pPr>
        <w:rPr>
          <w:rFonts w:ascii="Brill" w:hAnsi="Brill"/>
          <w:szCs w:val="24"/>
        </w:rPr>
      </w:pPr>
      <w:r w:rsidRPr="001C3ABC">
        <w:rPr>
          <w:rFonts w:ascii="Brill" w:hAnsi="Brill"/>
          <w:szCs w:val="24"/>
        </w:rPr>
        <w:t>[Ad Her] trans/para-ital* (Guidotto / Giamboni)</w:t>
      </w:r>
    </w:p>
    <w:p w14:paraId="3D20F165" w14:textId="77777777" w:rsidR="00850A17" w:rsidRPr="001C3ABC" w:rsidRDefault="00850A17" w:rsidP="00850A17">
      <w:pPr>
        <w:rPr>
          <w:rFonts w:ascii="Brill" w:hAnsi="Brill"/>
          <w:szCs w:val="24"/>
        </w:rPr>
      </w:pPr>
    </w:p>
    <w:p w14:paraId="33D9784C" w14:textId="77777777" w:rsidR="00850A17" w:rsidRPr="001C3ABC" w:rsidRDefault="00850A17" w:rsidP="00850A17">
      <w:pPr>
        <w:rPr>
          <w:rFonts w:ascii="Brill" w:hAnsi="Brill"/>
          <w:b/>
          <w:szCs w:val="24"/>
        </w:rPr>
      </w:pPr>
      <w:r w:rsidRPr="001C3ABC">
        <w:rPr>
          <w:rFonts w:ascii="Brill" w:hAnsi="Brill"/>
          <w:b/>
          <w:szCs w:val="24"/>
        </w:rPr>
        <w:t>Firenze</w:t>
      </w:r>
    </w:p>
    <w:p w14:paraId="38E8D5D3" w14:textId="77777777" w:rsidR="00850A17" w:rsidRPr="001C3ABC" w:rsidRDefault="00850A17" w:rsidP="00850A17">
      <w:pPr>
        <w:pStyle w:val="Heading1"/>
        <w:rPr>
          <w:rFonts w:ascii="Brill" w:hAnsi="Brill"/>
          <w:sz w:val="24"/>
          <w:szCs w:val="24"/>
        </w:rPr>
      </w:pPr>
      <w:r w:rsidRPr="001C3ABC">
        <w:rPr>
          <w:rFonts w:ascii="Brill" w:hAnsi="Brill"/>
          <w:sz w:val="24"/>
          <w:szCs w:val="24"/>
        </w:rPr>
        <w:t xml:space="preserve">Riccardiana </w:t>
      </w:r>
    </w:p>
    <w:p w14:paraId="575FCDCD" w14:textId="77777777" w:rsidR="00850A17" w:rsidRPr="001C3ABC" w:rsidRDefault="00850A17" w:rsidP="00850A17">
      <w:pPr>
        <w:rPr>
          <w:rFonts w:ascii="Brill" w:hAnsi="Brill"/>
          <w:b/>
          <w:szCs w:val="24"/>
        </w:rPr>
      </w:pPr>
      <w:r w:rsidRPr="001C3ABC">
        <w:rPr>
          <w:rFonts w:ascii="Brill" w:hAnsi="Brill"/>
          <w:b/>
          <w:szCs w:val="24"/>
        </w:rPr>
        <w:t>1639 xv</w:t>
      </w:r>
    </w:p>
    <w:p w14:paraId="11671CA0"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trans/para-ital*  (Guidotto / Giamboni)</w:t>
      </w:r>
    </w:p>
    <w:p w14:paraId="3BC1CFDC" w14:textId="77777777" w:rsidR="00850A17" w:rsidRPr="001C3ABC" w:rsidRDefault="00850A17" w:rsidP="00850A17">
      <w:pPr>
        <w:rPr>
          <w:rFonts w:ascii="Brill" w:hAnsi="Brill"/>
          <w:szCs w:val="24"/>
        </w:rPr>
      </w:pPr>
    </w:p>
    <w:p w14:paraId="3AD35301" w14:textId="77777777" w:rsidR="00850A17" w:rsidRPr="001C3ABC" w:rsidRDefault="00850A17" w:rsidP="00850A17">
      <w:pPr>
        <w:rPr>
          <w:rFonts w:ascii="Brill" w:hAnsi="Brill"/>
          <w:b/>
          <w:szCs w:val="24"/>
        </w:rPr>
      </w:pPr>
      <w:r w:rsidRPr="001C3ABC">
        <w:rPr>
          <w:rFonts w:ascii="Brill" w:hAnsi="Brill"/>
          <w:b/>
          <w:szCs w:val="24"/>
        </w:rPr>
        <w:t>Firenze</w:t>
      </w:r>
    </w:p>
    <w:p w14:paraId="5824113F" w14:textId="77777777" w:rsidR="00850A17" w:rsidRPr="001C3ABC" w:rsidRDefault="00850A17" w:rsidP="00850A17">
      <w:pPr>
        <w:rPr>
          <w:rFonts w:ascii="Brill" w:hAnsi="Brill"/>
          <w:b/>
          <w:szCs w:val="24"/>
        </w:rPr>
      </w:pPr>
      <w:r w:rsidRPr="001C3ABC">
        <w:rPr>
          <w:rFonts w:ascii="Brill" w:hAnsi="Brill"/>
          <w:b/>
          <w:szCs w:val="24"/>
        </w:rPr>
        <w:t xml:space="preserve">Riccardiana </w:t>
      </w:r>
    </w:p>
    <w:p w14:paraId="7AB68D74" w14:textId="77777777" w:rsidR="00850A17" w:rsidRPr="001C3ABC" w:rsidRDefault="00850A17" w:rsidP="00850A17">
      <w:pPr>
        <w:rPr>
          <w:rFonts w:ascii="Brill" w:hAnsi="Brill"/>
          <w:b/>
          <w:szCs w:val="24"/>
        </w:rPr>
      </w:pPr>
      <w:r w:rsidRPr="001C3ABC">
        <w:rPr>
          <w:rFonts w:ascii="Brill" w:hAnsi="Brill"/>
          <w:b/>
          <w:szCs w:val="24"/>
        </w:rPr>
        <w:t>1641 xv</w:t>
      </w:r>
    </w:p>
    <w:p w14:paraId="485D86BD" w14:textId="77777777" w:rsidR="00850A17" w:rsidRPr="001C3ABC" w:rsidRDefault="00850A17" w:rsidP="00850A17">
      <w:pPr>
        <w:rPr>
          <w:rFonts w:ascii="Brill" w:hAnsi="Brill"/>
          <w:szCs w:val="24"/>
        </w:rPr>
      </w:pPr>
      <w:r w:rsidRPr="001C3ABC">
        <w:rPr>
          <w:rFonts w:ascii="Brill" w:hAnsi="Brill"/>
          <w:szCs w:val="24"/>
        </w:rPr>
        <w:t xml:space="preserve">[Ad Her] trans/para-ital* (Scolari - </w:t>
      </w:r>
      <w:r w:rsidRPr="001C3ABC">
        <w:rPr>
          <w:rFonts w:ascii="Brill" w:hAnsi="Brill"/>
          <w:i/>
          <w:szCs w:val="24"/>
        </w:rPr>
        <w:t>Trattatello</w:t>
      </w:r>
      <w:r w:rsidRPr="001C3ABC">
        <w:rPr>
          <w:rFonts w:ascii="Brill" w:hAnsi="Brill"/>
          <w:szCs w:val="24"/>
        </w:rPr>
        <w:t>)</w:t>
      </w:r>
    </w:p>
    <w:p w14:paraId="4706D435" w14:textId="77777777" w:rsidR="00850A17" w:rsidRPr="001C3ABC" w:rsidRDefault="00850A17" w:rsidP="00850A17">
      <w:pPr>
        <w:rPr>
          <w:rFonts w:ascii="Brill" w:hAnsi="Brill"/>
          <w:b/>
          <w:szCs w:val="24"/>
        </w:rPr>
      </w:pPr>
    </w:p>
    <w:p w14:paraId="16792F25" w14:textId="77777777" w:rsidR="00850A17" w:rsidRPr="001C3ABC" w:rsidRDefault="00850A17" w:rsidP="00850A17">
      <w:pPr>
        <w:rPr>
          <w:rFonts w:ascii="Brill" w:hAnsi="Brill"/>
          <w:b/>
          <w:szCs w:val="24"/>
        </w:rPr>
      </w:pPr>
      <w:r w:rsidRPr="001C3ABC">
        <w:rPr>
          <w:rFonts w:ascii="Brill" w:hAnsi="Brill"/>
          <w:b/>
          <w:szCs w:val="24"/>
        </w:rPr>
        <w:t>Firenze</w:t>
      </w:r>
    </w:p>
    <w:p w14:paraId="42126626" w14:textId="77777777" w:rsidR="00850A17" w:rsidRPr="001C3ABC" w:rsidRDefault="00850A17" w:rsidP="00850A17">
      <w:pPr>
        <w:rPr>
          <w:rFonts w:ascii="Brill" w:hAnsi="Brill"/>
          <w:b/>
          <w:szCs w:val="24"/>
        </w:rPr>
      </w:pPr>
      <w:r w:rsidRPr="001C3ABC">
        <w:rPr>
          <w:rFonts w:ascii="Brill" w:hAnsi="Brill"/>
          <w:b/>
          <w:szCs w:val="24"/>
        </w:rPr>
        <w:t xml:space="preserve">Riccardiana </w:t>
      </w:r>
    </w:p>
    <w:p w14:paraId="56E59320" w14:textId="77777777" w:rsidR="00850A17" w:rsidRPr="001C3ABC" w:rsidRDefault="00850A17" w:rsidP="00850A17">
      <w:pPr>
        <w:rPr>
          <w:rFonts w:ascii="Brill" w:hAnsi="Brill"/>
          <w:b/>
          <w:szCs w:val="24"/>
        </w:rPr>
      </w:pPr>
      <w:r w:rsidRPr="001C3ABC">
        <w:rPr>
          <w:rFonts w:ascii="Brill" w:hAnsi="Brill"/>
          <w:b/>
          <w:szCs w:val="24"/>
        </w:rPr>
        <w:t>1642 xv</w:t>
      </w:r>
    </w:p>
    <w:p w14:paraId="404A0BDD"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 trans/para-ital* E (Guidotto / Giamboni, prologue and first chapter  only)</w:t>
      </w:r>
    </w:p>
    <w:p w14:paraId="73B603EF" w14:textId="77777777" w:rsidR="00850A17" w:rsidRPr="001C3ABC" w:rsidRDefault="00850A17" w:rsidP="00850A17">
      <w:pPr>
        <w:rPr>
          <w:rFonts w:ascii="Brill" w:hAnsi="Brill"/>
          <w:szCs w:val="24"/>
        </w:rPr>
      </w:pPr>
    </w:p>
    <w:p w14:paraId="28C1E22F" w14:textId="77777777" w:rsidR="00850A17" w:rsidRPr="001C3ABC" w:rsidRDefault="00850A17" w:rsidP="00850A17">
      <w:pPr>
        <w:rPr>
          <w:rFonts w:ascii="Brill" w:hAnsi="Brill"/>
          <w:b/>
          <w:szCs w:val="24"/>
        </w:rPr>
      </w:pPr>
      <w:r w:rsidRPr="001C3ABC">
        <w:rPr>
          <w:rFonts w:ascii="Brill" w:hAnsi="Brill"/>
          <w:b/>
          <w:szCs w:val="24"/>
        </w:rPr>
        <w:lastRenderedPageBreak/>
        <w:t>Firenze</w:t>
      </w:r>
    </w:p>
    <w:p w14:paraId="310EF061" w14:textId="77777777" w:rsidR="00850A17" w:rsidRPr="001C3ABC" w:rsidRDefault="00850A17" w:rsidP="00850A17">
      <w:pPr>
        <w:pStyle w:val="Heading1"/>
        <w:rPr>
          <w:rFonts w:ascii="Brill" w:hAnsi="Brill"/>
          <w:sz w:val="24"/>
          <w:szCs w:val="24"/>
        </w:rPr>
      </w:pPr>
      <w:r w:rsidRPr="001C3ABC">
        <w:rPr>
          <w:rFonts w:ascii="Brill" w:hAnsi="Brill"/>
          <w:sz w:val="24"/>
          <w:szCs w:val="24"/>
        </w:rPr>
        <w:t xml:space="preserve">Riccardiana </w:t>
      </w:r>
    </w:p>
    <w:p w14:paraId="252881C5" w14:textId="77777777" w:rsidR="00850A17" w:rsidRPr="001C3ABC" w:rsidRDefault="00850A17" w:rsidP="00850A17">
      <w:pPr>
        <w:rPr>
          <w:rFonts w:ascii="Brill" w:hAnsi="Brill"/>
          <w:b/>
          <w:szCs w:val="24"/>
        </w:rPr>
      </w:pPr>
      <w:r w:rsidRPr="001C3ABC">
        <w:rPr>
          <w:rFonts w:ascii="Brill" w:hAnsi="Brill"/>
          <w:b/>
          <w:szCs w:val="24"/>
        </w:rPr>
        <w:t>2197 xvi</w:t>
      </w:r>
    </w:p>
    <w:p w14:paraId="1E0735D0"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trans/para-ital* (Guidotto / Giamboni)</w:t>
      </w:r>
    </w:p>
    <w:p w14:paraId="15A83ED6" w14:textId="77777777" w:rsidR="00850A17" w:rsidRPr="001C3ABC" w:rsidRDefault="00850A17" w:rsidP="00850A17">
      <w:pPr>
        <w:pStyle w:val="BodyText2"/>
        <w:rPr>
          <w:rFonts w:ascii="Brill" w:hAnsi="Brill"/>
          <w:sz w:val="24"/>
          <w:szCs w:val="24"/>
        </w:rPr>
      </w:pPr>
    </w:p>
    <w:p w14:paraId="727F5C26" w14:textId="77777777" w:rsidR="00850A17" w:rsidRPr="001C3ABC" w:rsidRDefault="00850A17" w:rsidP="00850A17">
      <w:pPr>
        <w:rPr>
          <w:rFonts w:ascii="Brill" w:hAnsi="Brill"/>
          <w:b/>
          <w:szCs w:val="24"/>
        </w:rPr>
      </w:pPr>
      <w:r w:rsidRPr="001C3ABC">
        <w:rPr>
          <w:rFonts w:ascii="Brill" w:hAnsi="Brill"/>
          <w:b/>
          <w:szCs w:val="24"/>
        </w:rPr>
        <w:t>Firenze</w:t>
      </w:r>
    </w:p>
    <w:p w14:paraId="1AFF17CA" w14:textId="77777777" w:rsidR="00850A17" w:rsidRPr="001C3ABC" w:rsidRDefault="00850A17" w:rsidP="00850A17">
      <w:pPr>
        <w:rPr>
          <w:rFonts w:ascii="Brill" w:hAnsi="Brill"/>
          <w:b/>
          <w:szCs w:val="24"/>
        </w:rPr>
      </w:pPr>
      <w:r w:rsidRPr="001C3ABC">
        <w:rPr>
          <w:rFonts w:ascii="Brill" w:hAnsi="Brill"/>
          <w:b/>
          <w:szCs w:val="24"/>
        </w:rPr>
        <w:t xml:space="preserve">Riccardiana </w:t>
      </w:r>
    </w:p>
    <w:p w14:paraId="47406F2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2232 xv</w:t>
      </w:r>
    </w:p>
    <w:p w14:paraId="0DF44186" w14:textId="77777777" w:rsidR="00850A17" w:rsidRPr="001C3ABC" w:rsidRDefault="00850A17" w:rsidP="00850A17">
      <w:pPr>
        <w:pStyle w:val="BodyText2"/>
        <w:rPr>
          <w:rFonts w:ascii="Brill" w:hAnsi="Brill"/>
          <w:sz w:val="24"/>
          <w:szCs w:val="24"/>
        </w:rPr>
      </w:pPr>
      <w:r w:rsidRPr="001C3ABC">
        <w:rPr>
          <w:rFonts w:ascii="Brill" w:hAnsi="Brill"/>
          <w:sz w:val="24"/>
          <w:szCs w:val="24"/>
        </w:rPr>
        <w:t xml:space="preserve">[Ad Her] trans/para-ital* (Speroni 1973 p.27; p.26: ‘Proprie sulle spoglie del </w:t>
      </w:r>
      <w:r w:rsidRPr="001C3ABC">
        <w:rPr>
          <w:rFonts w:ascii="Brill" w:hAnsi="Brill"/>
          <w:i/>
          <w:sz w:val="24"/>
          <w:szCs w:val="24"/>
        </w:rPr>
        <w:t>Fiore</w:t>
      </w:r>
      <w:r w:rsidRPr="001C3ABC">
        <w:rPr>
          <w:rFonts w:ascii="Brill" w:hAnsi="Brill"/>
          <w:sz w:val="24"/>
          <w:szCs w:val="24"/>
        </w:rPr>
        <w:t xml:space="preserve"> (in quanto ne riprende alcuni capitoli) vede la luce, in pieno Trecento, un volgarizzamento integrale del trattato latino, condotto con grande ricchezza di strumentazione linquistica [soprattutto nei numerosi, e a volte originali, esempi]’)</w:t>
      </w:r>
    </w:p>
    <w:p w14:paraId="6E8260CF" w14:textId="77777777" w:rsidR="00850A17" w:rsidRPr="001C3ABC" w:rsidRDefault="00850A17" w:rsidP="00850A17">
      <w:pPr>
        <w:rPr>
          <w:rFonts w:ascii="Brill" w:hAnsi="Brill"/>
          <w:b/>
          <w:szCs w:val="24"/>
        </w:rPr>
      </w:pPr>
    </w:p>
    <w:p w14:paraId="1AC8C8B5" w14:textId="77777777" w:rsidR="00850A17" w:rsidRPr="001C3ABC" w:rsidRDefault="00850A17" w:rsidP="00850A17">
      <w:pPr>
        <w:rPr>
          <w:rFonts w:ascii="Brill" w:hAnsi="Brill"/>
          <w:b/>
          <w:szCs w:val="24"/>
        </w:rPr>
      </w:pPr>
      <w:r w:rsidRPr="001C3ABC">
        <w:rPr>
          <w:rFonts w:ascii="Brill" w:hAnsi="Brill"/>
          <w:b/>
          <w:szCs w:val="24"/>
        </w:rPr>
        <w:t>Firenze</w:t>
      </w:r>
    </w:p>
    <w:p w14:paraId="23C883A0" w14:textId="77777777" w:rsidR="00850A17" w:rsidRPr="001C3ABC" w:rsidRDefault="00850A17" w:rsidP="00850A17">
      <w:pPr>
        <w:rPr>
          <w:rFonts w:ascii="Brill" w:hAnsi="Brill"/>
          <w:b/>
          <w:szCs w:val="24"/>
        </w:rPr>
      </w:pPr>
      <w:r w:rsidRPr="001C3ABC">
        <w:rPr>
          <w:rFonts w:ascii="Brill" w:hAnsi="Brill"/>
          <w:b/>
          <w:szCs w:val="24"/>
        </w:rPr>
        <w:t xml:space="preserve">Riccardiana </w:t>
      </w:r>
    </w:p>
    <w:p w14:paraId="5E6E499F" w14:textId="77777777" w:rsidR="00850A17" w:rsidRPr="001C3ABC" w:rsidRDefault="00850A17" w:rsidP="00850A17">
      <w:pPr>
        <w:rPr>
          <w:rFonts w:ascii="Brill" w:hAnsi="Brill"/>
          <w:b/>
          <w:szCs w:val="24"/>
        </w:rPr>
      </w:pPr>
      <w:r w:rsidRPr="001C3ABC">
        <w:rPr>
          <w:rFonts w:ascii="Brill" w:hAnsi="Brill"/>
          <w:b/>
          <w:szCs w:val="24"/>
        </w:rPr>
        <w:t>2338 xiv-xv</w:t>
      </w:r>
    </w:p>
    <w:p w14:paraId="480B30F4" w14:textId="77777777" w:rsidR="00850A17" w:rsidRPr="001C3ABC" w:rsidRDefault="00850A17" w:rsidP="00850A17">
      <w:pPr>
        <w:rPr>
          <w:rFonts w:ascii="Brill" w:hAnsi="Brill"/>
          <w:szCs w:val="24"/>
        </w:rPr>
      </w:pPr>
      <w:r w:rsidRPr="001C3ABC">
        <w:rPr>
          <w:rFonts w:ascii="Brill" w:hAnsi="Brill"/>
          <w:szCs w:val="24"/>
        </w:rPr>
        <w:t>[Ad Her] trans/para-ital* (Guidotto / Giamboni)</w:t>
      </w:r>
    </w:p>
    <w:p w14:paraId="7061D276" w14:textId="77777777" w:rsidR="00850A17" w:rsidRPr="001C3ABC" w:rsidRDefault="00850A17" w:rsidP="00850A17">
      <w:pPr>
        <w:rPr>
          <w:rFonts w:ascii="Brill" w:hAnsi="Brill"/>
          <w:szCs w:val="24"/>
          <w:lang w:val="nl-NL"/>
        </w:rPr>
      </w:pPr>
      <w:r w:rsidRPr="001C3ABC">
        <w:rPr>
          <w:rFonts w:ascii="Brill" w:hAnsi="Brill"/>
          <w:szCs w:val="24"/>
          <w:lang w:val="nl-NL"/>
        </w:rPr>
        <w:t>[De inv E] trans/para-ital*</w:t>
      </w:r>
    </w:p>
    <w:p w14:paraId="73D3E031" w14:textId="77777777" w:rsidR="00850A17" w:rsidRPr="001C3ABC" w:rsidRDefault="00850A17" w:rsidP="00850A17">
      <w:pPr>
        <w:rPr>
          <w:rFonts w:ascii="Brill" w:hAnsi="Brill"/>
          <w:szCs w:val="24"/>
          <w:lang w:val="nl-NL"/>
        </w:rPr>
      </w:pPr>
    </w:p>
    <w:p w14:paraId="224CA439" w14:textId="77777777" w:rsidR="00850A17" w:rsidRPr="001C3ABC" w:rsidRDefault="00850A17" w:rsidP="00850A17">
      <w:pPr>
        <w:rPr>
          <w:rFonts w:ascii="Brill" w:hAnsi="Brill"/>
          <w:b/>
          <w:szCs w:val="24"/>
          <w:lang w:val="nl-NL"/>
        </w:rPr>
      </w:pPr>
      <w:r w:rsidRPr="001C3ABC">
        <w:rPr>
          <w:rFonts w:ascii="Brill" w:hAnsi="Brill"/>
          <w:b/>
          <w:szCs w:val="24"/>
          <w:lang w:val="nl-NL"/>
        </w:rPr>
        <w:t>Firenze</w:t>
      </w:r>
    </w:p>
    <w:p w14:paraId="7144F240" w14:textId="77777777" w:rsidR="00850A17" w:rsidRPr="001C3ABC" w:rsidRDefault="00850A17" w:rsidP="00850A17">
      <w:pPr>
        <w:rPr>
          <w:rFonts w:ascii="Brill" w:hAnsi="Brill"/>
          <w:b/>
          <w:szCs w:val="24"/>
        </w:rPr>
      </w:pPr>
      <w:r w:rsidRPr="001C3ABC">
        <w:rPr>
          <w:rFonts w:ascii="Brill" w:hAnsi="Brill"/>
          <w:b/>
          <w:szCs w:val="24"/>
        </w:rPr>
        <w:t xml:space="preserve">Riccardiana </w:t>
      </w:r>
    </w:p>
    <w:p w14:paraId="7D0E6F64" w14:textId="77777777" w:rsidR="00850A17" w:rsidRPr="001C3ABC" w:rsidRDefault="00850A17" w:rsidP="00850A17">
      <w:pPr>
        <w:rPr>
          <w:rFonts w:ascii="Brill" w:hAnsi="Brill"/>
          <w:b/>
          <w:szCs w:val="24"/>
        </w:rPr>
      </w:pPr>
      <w:r w:rsidRPr="001C3ABC">
        <w:rPr>
          <w:rFonts w:ascii="Brill" w:hAnsi="Brill"/>
          <w:b/>
          <w:szCs w:val="24"/>
        </w:rPr>
        <w:t>2994 xv</w:t>
      </w:r>
    </w:p>
    <w:p w14:paraId="2DD45022" w14:textId="77777777" w:rsidR="00850A17" w:rsidRPr="001C3ABC" w:rsidRDefault="00850A17" w:rsidP="00850A17">
      <w:pPr>
        <w:pStyle w:val="BodyText2"/>
        <w:rPr>
          <w:rFonts w:ascii="Brill" w:hAnsi="Brill"/>
          <w:sz w:val="24"/>
          <w:szCs w:val="24"/>
        </w:rPr>
      </w:pPr>
      <w:r w:rsidRPr="001C3ABC">
        <w:rPr>
          <w:rFonts w:ascii="Brill" w:hAnsi="Brill"/>
          <w:sz w:val="24"/>
          <w:szCs w:val="24"/>
        </w:rPr>
        <w:t>fols 93r-101v [De inv / Ad Her] abr (? ‘deductio ex Ciceronis Rethorica per Philippum Casalensem de Bononia civem Pistoriensem ad reverendum patrem fratrem Johannem de Pistorio (tile added by another hand) …’; in. ‘Oratoris officium est de iis rebus posse dicere…’(</w:t>
      </w:r>
      <w:r w:rsidRPr="001C3ABC">
        <w:rPr>
          <w:rFonts w:ascii="Brill" w:hAnsi="Brill"/>
          <w:i/>
          <w:sz w:val="24"/>
          <w:szCs w:val="24"/>
        </w:rPr>
        <w:t>Ad Her</w:t>
      </w:r>
      <w:r w:rsidRPr="001C3ABC">
        <w:rPr>
          <w:rFonts w:ascii="Brill" w:hAnsi="Brill"/>
          <w:sz w:val="24"/>
          <w:szCs w:val="24"/>
        </w:rPr>
        <w:t>. 1.2.2), expl. ‘….atque imitationem amplexi fueritis’.  Hic imponitur finis huic brevissime deductioni ec [=ex?] Cicerone per Philippum Casalensem de Bononia civem Pistoriensem ad instantiam clarissimi viri domini fratris Johannis de Pistorio Ordinis Praedicatorum atque predicatoris excellentissimi….’  POK V)</w:t>
      </w:r>
    </w:p>
    <w:p w14:paraId="4512E51E" w14:textId="77777777" w:rsidR="00850A17" w:rsidRPr="001C3ABC" w:rsidRDefault="00850A17" w:rsidP="00850A17">
      <w:pPr>
        <w:rPr>
          <w:rFonts w:ascii="Brill" w:hAnsi="Brill"/>
          <w:szCs w:val="24"/>
        </w:rPr>
      </w:pPr>
    </w:p>
    <w:p w14:paraId="0F35F4C6" w14:textId="77777777" w:rsidR="00850A17" w:rsidRPr="001C3ABC" w:rsidRDefault="00850A17" w:rsidP="00850A17">
      <w:pPr>
        <w:rPr>
          <w:rFonts w:ascii="Brill" w:hAnsi="Brill"/>
          <w:b/>
          <w:szCs w:val="24"/>
        </w:rPr>
      </w:pPr>
      <w:r w:rsidRPr="001C3ABC">
        <w:rPr>
          <w:rFonts w:ascii="Brill" w:hAnsi="Brill"/>
          <w:b/>
          <w:szCs w:val="24"/>
        </w:rPr>
        <w:t>Firenze</w:t>
      </w:r>
    </w:p>
    <w:p w14:paraId="23FBFFE3" w14:textId="77777777" w:rsidR="00850A17" w:rsidRPr="001C3ABC" w:rsidRDefault="00850A17" w:rsidP="00850A17">
      <w:pPr>
        <w:rPr>
          <w:rFonts w:ascii="Brill" w:hAnsi="Brill"/>
          <w:b/>
          <w:szCs w:val="24"/>
        </w:rPr>
      </w:pPr>
      <w:r w:rsidRPr="001C3ABC">
        <w:rPr>
          <w:rFonts w:ascii="Brill" w:hAnsi="Brill"/>
          <w:b/>
          <w:szCs w:val="24"/>
        </w:rPr>
        <w:t xml:space="preserve">Riccardiana </w:t>
      </w:r>
    </w:p>
    <w:p w14:paraId="15947009" w14:textId="77777777" w:rsidR="00850A17" w:rsidRPr="001C3ABC" w:rsidRDefault="00850A17" w:rsidP="00850A17">
      <w:pPr>
        <w:rPr>
          <w:rFonts w:ascii="Brill" w:hAnsi="Brill"/>
          <w:b/>
          <w:szCs w:val="24"/>
        </w:rPr>
      </w:pPr>
      <w:r w:rsidRPr="001C3ABC">
        <w:rPr>
          <w:rFonts w:ascii="Brill" w:hAnsi="Brill"/>
          <w:b/>
          <w:szCs w:val="24"/>
        </w:rPr>
        <w:t>3912 xi</w:t>
      </w:r>
    </w:p>
    <w:p w14:paraId="7A9ACCD0" w14:textId="77777777" w:rsidR="00850A17" w:rsidRPr="001C3ABC" w:rsidRDefault="00850A17" w:rsidP="00850A17">
      <w:pPr>
        <w:rPr>
          <w:rFonts w:ascii="Brill" w:hAnsi="Brill"/>
          <w:szCs w:val="24"/>
        </w:rPr>
      </w:pPr>
      <w:r w:rsidRPr="001C3ABC">
        <w:rPr>
          <w:rFonts w:ascii="Brill" w:hAnsi="Brill"/>
          <w:szCs w:val="24"/>
        </w:rPr>
        <w:t>[De inv] comm E (Grillius)</w:t>
      </w:r>
    </w:p>
    <w:p w14:paraId="1FB05152" w14:textId="77777777" w:rsidR="00850A17" w:rsidRPr="001C3ABC" w:rsidRDefault="00850A17" w:rsidP="00850A17">
      <w:pPr>
        <w:rPr>
          <w:rFonts w:ascii="Brill" w:hAnsi="Brill"/>
          <w:szCs w:val="24"/>
        </w:rPr>
      </w:pPr>
    </w:p>
    <w:p w14:paraId="4A2C7B7F" w14:textId="77777777" w:rsidR="00850A17" w:rsidRPr="001C3ABC" w:rsidRDefault="00850A17" w:rsidP="00850A17">
      <w:pPr>
        <w:rPr>
          <w:rFonts w:ascii="Brill" w:hAnsi="Brill"/>
          <w:b/>
          <w:szCs w:val="24"/>
        </w:rPr>
      </w:pPr>
      <w:r w:rsidRPr="001C3ABC">
        <w:rPr>
          <w:rFonts w:ascii="Brill" w:hAnsi="Brill"/>
          <w:b/>
          <w:szCs w:val="24"/>
        </w:rPr>
        <w:t>Forlì,</w:t>
      </w:r>
    </w:p>
    <w:p w14:paraId="278AA6A2" w14:textId="77777777" w:rsidR="00850A17" w:rsidRPr="001C3ABC" w:rsidRDefault="00850A17" w:rsidP="00850A17">
      <w:pPr>
        <w:rPr>
          <w:rFonts w:ascii="Brill" w:hAnsi="Brill"/>
          <w:b/>
          <w:szCs w:val="24"/>
        </w:rPr>
      </w:pPr>
      <w:r w:rsidRPr="001C3ABC">
        <w:rPr>
          <w:rFonts w:ascii="Brill" w:hAnsi="Brill"/>
          <w:b/>
          <w:szCs w:val="24"/>
        </w:rPr>
        <w:t>Bibl. Com.</w:t>
      </w:r>
    </w:p>
    <w:p w14:paraId="0D27531F" w14:textId="77777777" w:rsidR="00850A17" w:rsidRPr="001C3ABC" w:rsidRDefault="00850A17" w:rsidP="00850A17">
      <w:pPr>
        <w:rPr>
          <w:rFonts w:ascii="Brill" w:hAnsi="Brill"/>
          <w:b/>
          <w:szCs w:val="24"/>
        </w:rPr>
      </w:pPr>
      <w:r w:rsidRPr="001C3ABC">
        <w:rPr>
          <w:rFonts w:ascii="Brill" w:hAnsi="Brill"/>
          <w:b/>
          <w:szCs w:val="24"/>
        </w:rPr>
        <w:t>III 90 (formerly 492) xvi (1583)</w:t>
      </w:r>
    </w:p>
    <w:p w14:paraId="38AC7D91"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rPr>
        <w:t xml:space="preserve">[Ad Her] abr (Giov. </w:t>
      </w:r>
      <w:r w:rsidRPr="001C3ABC">
        <w:rPr>
          <w:rFonts w:ascii="Brill" w:hAnsi="Brill"/>
          <w:sz w:val="24"/>
          <w:szCs w:val="24"/>
          <w:lang w:val="nl-NL"/>
        </w:rPr>
        <w:t>Guadagni)</w:t>
      </w:r>
    </w:p>
    <w:p w14:paraId="4C59EB15" w14:textId="77777777" w:rsidR="00850A17" w:rsidRPr="001C3ABC" w:rsidRDefault="00850A17" w:rsidP="00850A17">
      <w:pPr>
        <w:rPr>
          <w:rFonts w:ascii="Brill" w:hAnsi="Brill"/>
          <w:b/>
          <w:szCs w:val="24"/>
          <w:lang w:val="nl-NL"/>
        </w:rPr>
      </w:pPr>
    </w:p>
    <w:p w14:paraId="605BFA1E" w14:textId="77777777" w:rsidR="00AC64CF" w:rsidRDefault="00AC64CF" w:rsidP="00850A17">
      <w:pPr>
        <w:rPr>
          <w:rFonts w:ascii="Brill" w:hAnsi="Brill"/>
          <w:b/>
          <w:szCs w:val="24"/>
          <w:lang w:val="nl-NL"/>
        </w:rPr>
      </w:pPr>
    </w:p>
    <w:p w14:paraId="1CADBF89" w14:textId="77777777" w:rsidR="00AC64CF" w:rsidRDefault="00AC64CF" w:rsidP="00850A17">
      <w:pPr>
        <w:rPr>
          <w:rFonts w:ascii="Brill" w:hAnsi="Brill"/>
          <w:b/>
          <w:szCs w:val="24"/>
          <w:lang w:val="nl-NL"/>
        </w:rPr>
      </w:pPr>
    </w:p>
    <w:p w14:paraId="309C6271" w14:textId="43974137" w:rsidR="00850A17" w:rsidRPr="001C3ABC" w:rsidRDefault="00850A17" w:rsidP="00850A17">
      <w:pPr>
        <w:rPr>
          <w:rFonts w:ascii="Brill" w:hAnsi="Brill"/>
          <w:b/>
          <w:szCs w:val="24"/>
          <w:lang w:val="nl-NL"/>
        </w:rPr>
      </w:pPr>
      <w:r w:rsidRPr="001C3ABC">
        <w:rPr>
          <w:rFonts w:ascii="Brill" w:hAnsi="Brill"/>
          <w:b/>
          <w:szCs w:val="24"/>
          <w:lang w:val="nl-NL"/>
        </w:rPr>
        <w:lastRenderedPageBreak/>
        <w:t xml:space="preserve">Frauenfeld (Switz.) </w:t>
      </w:r>
    </w:p>
    <w:p w14:paraId="7A794C68" w14:textId="77777777" w:rsidR="00850A17" w:rsidRPr="001C3ABC" w:rsidRDefault="00850A17" w:rsidP="00850A17">
      <w:pPr>
        <w:rPr>
          <w:rFonts w:ascii="Brill" w:hAnsi="Brill"/>
          <w:b/>
          <w:szCs w:val="24"/>
          <w:lang w:val="nl-NL"/>
        </w:rPr>
      </w:pPr>
      <w:r w:rsidRPr="001C3ABC">
        <w:rPr>
          <w:rFonts w:ascii="Brill" w:hAnsi="Brill"/>
          <w:b/>
          <w:szCs w:val="24"/>
          <w:lang w:val="nl-NL"/>
        </w:rPr>
        <w:t>Thurgauische Kantonsbibliothek</w:t>
      </w:r>
    </w:p>
    <w:p w14:paraId="1A753D4D" w14:textId="77777777" w:rsidR="00850A17" w:rsidRPr="001C3ABC" w:rsidRDefault="00850A17" w:rsidP="00850A17">
      <w:pPr>
        <w:rPr>
          <w:rFonts w:ascii="Brill" w:hAnsi="Brill"/>
          <w:b/>
          <w:szCs w:val="24"/>
          <w:lang w:val="nl-NL"/>
        </w:rPr>
      </w:pPr>
      <w:r w:rsidRPr="001C3ABC">
        <w:rPr>
          <w:rFonts w:ascii="Brill" w:hAnsi="Brill"/>
          <w:b/>
          <w:szCs w:val="24"/>
          <w:lang w:val="nl-NL"/>
        </w:rPr>
        <w:t>Y 2229 xv</w:t>
      </w:r>
    </w:p>
    <w:p w14:paraId="1EBD6ED8" w14:textId="77777777" w:rsidR="00850A17" w:rsidRPr="001C3ABC" w:rsidRDefault="00850A17" w:rsidP="00850A17">
      <w:pPr>
        <w:pStyle w:val="BodyText2"/>
        <w:rPr>
          <w:rFonts w:ascii="Brill" w:hAnsi="Brill"/>
          <w:sz w:val="24"/>
          <w:szCs w:val="24"/>
        </w:rPr>
      </w:pPr>
      <w:r w:rsidRPr="001C3ABC">
        <w:rPr>
          <w:rFonts w:ascii="Brill" w:hAnsi="Brill"/>
          <w:sz w:val="24"/>
          <w:szCs w:val="24"/>
        </w:rPr>
        <w:t xml:space="preserve">fols 238 </w:t>
      </w:r>
      <w:r w:rsidRPr="001C3ABC">
        <w:rPr>
          <w:rFonts w:ascii="Brill" w:hAnsi="Brill"/>
          <w:i/>
          <w:sz w:val="24"/>
          <w:szCs w:val="24"/>
        </w:rPr>
        <w:t>et seqq</w:t>
      </w:r>
      <w:r w:rsidRPr="001C3ABC">
        <w:rPr>
          <w:rFonts w:ascii="Brill" w:hAnsi="Brill"/>
          <w:sz w:val="24"/>
          <w:szCs w:val="24"/>
        </w:rPr>
        <w:t xml:space="preserve"> [Ad Her] comm (Bartolinus; not in Wertis)</w:t>
      </w:r>
    </w:p>
    <w:p w14:paraId="64520CF6" w14:textId="77777777" w:rsidR="00850A17" w:rsidRPr="001C3ABC" w:rsidRDefault="00850A17" w:rsidP="00850A17">
      <w:pPr>
        <w:rPr>
          <w:rFonts w:ascii="Brill" w:hAnsi="Brill"/>
          <w:b/>
          <w:szCs w:val="24"/>
        </w:rPr>
      </w:pPr>
    </w:p>
    <w:p w14:paraId="3AC837EC" w14:textId="77777777" w:rsidR="00850A17" w:rsidRPr="001C3ABC" w:rsidRDefault="00850A17" w:rsidP="00850A17">
      <w:pPr>
        <w:rPr>
          <w:rFonts w:ascii="Brill" w:hAnsi="Brill"/>
          <w:b/>
          <w:szCs w:val="24"/>
        </w:rPr>
      </w:pPr>
      <w:r w:rsidRPr="001C3ABC">
        <w:rPr>
          <w:rFonts w:ascii="Brill" w:hAnsi="Brill"/>
          <w:b/>
          <w:szCs w:val="24"/>
        </w:rPr>
        <w:t>Freiburg-i-Breisgau</w:t>
      </w:r>
    </w:p>
    <w:p w14:paraId="2E162A8F" w14:textId="77777777" w:rsidR="00850A17" w:rsidRPr="001C3ABC" w:rsidRDefault="00850A17" w:rsidP="00850A17">
      <w:pPr>
        <w:rPr>
          <w:rFonts w:ascii="Brill" w:hAnsi="Brill"/>
          <w:b/>
          <w:szCs w:val="24"/>
        </w:rPr>
      </w:pPr>
      <w:r w:rsidRPr="001C3ABC">
        <w:rPr>
          <w:rFonts w:ascii="Brill" w:hAnsi="Brill"/>
          <w:b/>
          <w:szCs w:val="24"/>
        </w:rPr>
        <w:t>Univbibl.  [see ON(1986 (6)]</w:t>
      </w:r>
    </w:p>
    <w:p w14:paraId="236B70EA" w14:textId="77777777" w:rsidR="00850A17" w:rsidRPr="001C3ABC" w:rsidRDefault="00850A17" w:rsidP="00850A17">
      <w:pPr>
        <w:rPr>
          <w:rFonts w:ascii="Brill" w:hAnsi="Brill"/>
          <w:b/>
          <w:szCs w:val="24"/>
        </w:rPr>
      </w:pPr>
      <w:r w:rsidRPr="001C3ABC">
        <w:rPr>
          <w:rFonts w:ascii="Brill" w:hAnsi="Brill"/>
          <w:b/>
          <w:szCs w:val="24"/>
        </w:rPr>
        <w:t>27 xvi (1521)</w:t>
      </w:r>
    </w:p>
    <w:p w14:paraId="6BD786FD" w14:textId="77777777" w:rsidR="00850A17" w:rsidRPr="001C3ABC" w:rsidRDefault="00850A17" w:rsidP="00850A17">
      <w:pPr>
        <w:rPr>
          <w:rFonts w:ascii="Brill" w:hAnsi="Brill"/>
          <w:szCs w:val="24"/>
        </w:rPr>
      </w:pPr>
      <w:r w:rsidRPr="001C3ABC">
        <w:rPr>
          <w:rFonts w:ascii="Brill" w:hAnsi="Brill"/>
          <w:szCs w:val="24"/>
        </w:rPr>
        <w:t>[Ad Her] comm E (Ulrich Zasius)</w:t>
      </w:r>
    </w:p>
    <w:p w14:paraId="46628AC6" w14:textId="77777777" w:rsidR="00850A17" w:rsidRPr="001C3ABC" w:rsidRDefault="00850A17" w:rsidP="00850A17">
      <w:pPr>
        <w:rPr>
          <w:rFonts w:ascii="Brill" w:hAnsi="Brill"/>
          <w:szCs w:val="24"/>
        </w:rPr>
      </w:pPr>
      <w:r w:rsidRPr="001C3ABC">
        <w:rPr>
          <w:rFonts w:ascii="Brill" w:hAnsi="Brill"/>
          <w:szCs w:val="24"/>
        </w:rPr>
        <w:t>[Ad Her comm E, Ulrich Zasius] s-gl</w:t>
      </w:r>
    </w:p>
    <w:p w14:paraId="4D72B94D" w14:textId="77777777" w:rsidR="00850A17" w:rsidRPr="001C3ABC" w:rsidRDefault="00850A17" w:rsidP="00850A17">
      <w:pPr>
        <w:rPr>
          <w:rFonts w:ascii="Brill" w:hAnsi="Brill"/>
          <w:szCs w:val="24"/>
        </w:rPr>
      </w:pPr>
    </w:p>
    <w:p w14:paraId="453BA3FA" w14:textId="77777777" w:rsidR="00850A17" w:rsidRPr="001C3ABC" w:rsidRDefault="00850A17" w:rsidP="00850A17">
      <w:pPr>
        <w:rPr>
          <w:rFonts w:ascii="Brill" w:hAnsi="Brill"/>
          <w:b/>
          <w:szCs w:val="24"/>
        </w:rPr>
      </w:pPr>
      <w:r w:rsidRPr="001C3ABC">
        <w:rPr>
          <w:rFonts w:ascii="Brill" w:hAnsi="Brill"/>
          <w:b/>
          <w:szCs w:val="24"/>
        </w:rPr>
        <w:t>Freiburg-i-Breisgau</w:t>
      </w:r>
    </w:p>
    <w:p w14:paraId="1C0E81F8" w14:textId="77777777" w:rsidR="00850A17" w:rsidRPr="001C3ABC" w:rsidRDefault="00850A17" w:rsidP="00850A17">
      <w:pPr>
        <w:rPr>
          <w:rFonts w:ascii="Brill" w:hAnsi="Brill"/>
          <w:b/>
          <w:szCs w:val="24"/>
        </w:rPr>
      </w:pPr>
      <w:r w:rsidRPr="001C3ABC">
        <w:rPr>
          <w:rFonts w:ascii="Brill" w:hAnsi="Brill"/>
          <w:b/>
          <w:szCs w:val="24"/>
        </w:rPr>
        <w:t>Univbibl.</w:t>
      </w:r>
    </w:p>
    <w:p w14:paraId="739CB9E4" w14:textId="77777777" w:rsidR="00850A17" w:rsidRPr="001C3ABC" w:rsidRDefault="00850A17" w:rsidP="00850A17">
      <w:pPr>
        <w:rPr>
          <w:rFonts w:ascii="Brill" w:hAnsi="Brill"/>
          <w:b/>
          <w:szCs w:val="24"/>
        </w:rPr>
      </w:pPr>
      <w:r w:rsidRPr="001C3ABC">
        <w:rPr>
          <w:rFonts w:ascii="Brill" w:hAnsi="Brill"/>
          <w:b/>
          <w:szCs w:val="24"/>
        </w:rPr>
        <w:t>66 xv</w:t>
      </w:r>
    </w:p>
    <w:p w14:paraId="5E9465E0"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 exord (Gasparino Barzizza)</w:t>
      </w:r>
    </w:p>
    <w:p w14:paraId="7E151A90" w14:textId="77777777" w:rsidR="00850A17" w:rsidRPr="001C3ABC" w:rsidRDefault="00850A17" w:rsidP="00850A17">
      <w:pPr>
        <w:pStyle w:val="BodyText2"/>
        <w:rPr>
          <w:rFonts w:ascii="Brill" w:hAnsi="Brill"/>
          <w:sz w:val="24"/>
          <w:szCs w:val="24"/>
        </w:rPr>
      </w:pPr>
    </w:p>
    <w:p w14:paraId="0AA8FE80" w14:textId="77777777" w:rsidR="00850A17" w:rsidRPr="001C3ABC" w:rsidRDefault="00850A17" w:rsidP="00850A17">
      <w:pPr>
        <w:rPr>
          <w:rFonts w:ascii="Brill" w:hAnsi="Brill"/>
          <w:b/>
          <w:szCs w:val="24"/>
          <w:lang w:val="nl-NL"/>
        </w:rPr>
      </w:pPr>
      <w:r w:rsidRPr="001C3ABC">
        <w:rPr>
          <w:rFonts w:ascii="Brill" w:hAnsi="Brill"/>
          <w:b/>
          <w:szCs w:val="24"/>
          <w:lang w:val="nl-NL"/>
        </w:rPr>
        <w:t>Freiburg-i-Breisgau</w:t>
      </w:r>
    </w:p>
    <w:p w14:paraId="10383577" w14:textId="77777777" w:rsidR="00850A17" w:rsidRPr="001C3ABC" w:rsidRDefault="00850A17" w:rsidP="00850A17">
      <w:pPr>
        <w:rPr>
          <w:rFonts w:ascii="Brill" w:hAnsi="Brill"/>
          <w:b/>
          <w:szCs w:val="24"/>
          <w:lang w:val="nl-NL"/>
        </w:rPr>
      </w:pPr>
      <w:r w:rsidRPr="001C3ABC">
        <w:rPr>
          <w:rFonts w:ascii="Brill" w:hAnsi="Brill"/>
          <w:b/>
          <w:szCs w:val="24"/>
          <w:lang w:val="nl-NL"/>
        </w:rPr>
        <w:t>Univbibl.</w:t>
      </w:r>
    </w:p>
    <w:p w14:paraId="5767DC36"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229 xv (1471)</w:t>
      </w:r>
    </w:p>
    <w:p w14:paraId="4677F67B"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w:t>
      </w:r>
    </w:p>
    <w:p w14:paraId="0337B7FC"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s-gl (Conrad Odernheym [-eim] de Franckfordia, student of canon law in F-in-B)</w:t>
      </w:r>
    </w:p>
    <w:p w14:paraId="0B99F639" w14:textId="77777777" w:rsidR="00850A17" w:rsidRPr="001C3ABC" w:rsidRDefault="00850A17" w:rsidP="00850A17">
      <w:pPr>
        <w:pStyle w:val="BodyText2"/>
        <w:rPr>
          <w:rFonts w:ascii="Brill" w:hAnsi="Brill"/>
          <w:sz w:val="24"/>
          <w:szCs w:val="24"/>
        </w:rPr>
      </w:pPr>
      <w:r w:rsidRPr="001C3ABC">
        <w:rPr>
          <w:rFonts w:ascii="Brill" w:hAnsi="Brill"/>
          <w:sz w:val="24"/>
          <w:szCs w:val="24"/>
          <w:lang w:val="nl-NL"/>
        </w:rPr>
        <w:t xml:space="preserve">[De inv] comm. </w:t>
      </w:r>
      <w:r w:rsidRPr="001C3ABC">
        <w:rPr>
          <w:rFonts w:ascii="Brill" w:hAnsi="Brill"/>
          <w:sz w:val="24"/>
          <w:szCs w:val="24"/>
        </w:rPr>
        <w:t>(Victorinus)</w:t>
      </w:r>
    </w:p>
    <w:p w14:paraId="2C879A9D"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comm. E (‘cum sint…’)</w:t>
      </w:r>
    </w:p>
    <w:p w14:paraId="69434274" w14:textId="77777777" w:rsidR="00850A17" w:rsidRPr="001C3ABC" w:rsidRDefault="00850A17" w:rsidP="00850A17">
      <w:pPr>
        <w:pStyle w:val="BodyText2"/>
        <w:rPr>
          <w:rFonts w:ascii="Brill" w:hAnsi="Brill"/>
          <w:sz w:val="24"/>
          <w:szCs w:val="24"/>
        </w:rPr>
      </w:pPr>
    </w:p>
    <w:p w14:paraId="54594D65" w14:textId="77777777" w:rsidR="00850A17" w:rsidRPr="001C3ABC" w:rsidRDefault="00850A17" w:rsidP="00850A17">
      <w:pPr>
        <w:rPr>
          <w:rFonts w:ascii="Brill" w:hAnsi="Brill"/>
          <w:b/>
          <w:szCs w:val="24"/>
        </w:rPr>
      </w:pPr>
      <w:r w:rsidRPr="001C3ABC">
        <w:rPr>
          <w:rFonts w:ascii="Brill" w:hAnsi="Brill"/>
          <w:b/>
          <w:szCs w:val="24"/>
        </w:rPr>
        <w:t>Freiburg-i-Breisgau</w:t>
      </w:r>
    </w:p>
    <w:p w14:paraId="00FAF768" w14:textId="77777777" w:rsidR="00850A17" w:rsidRPr="001C3ABC" w:rsidRDefault="00850A17" w:rsidP="00850A17">
      <w:pPr>
        <w:rPr>
          <w:rFonts w:ascii="Brill" w:hAnsi="Brill"/>
          <w:b/>
          <w:szCs w:val="24"/>
        </w:rPr>
      </w:pPr>
      <w:r w:rsidRPr="001C3ABC">
        <w:rPr>
          <w:rFonts w:ascii="Brill" w:hAnsi="Brill"/>
          <w:b/>
          <w:szCs w:val="24"/>
        </w:rPr>
        <w:t>Univbibl.</w:t>
      </w:r>
    </w:p>
    <w:p w14:paraId="36F210D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243 xv (1465) </w:t>
      </w:r>
    </w:p>
    <w:p w14:paraId="7F7D13EB"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7C7227C9"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mi/s-gl (Conrad de Franckfordia + others)</w:t>
      </w:r>
    </w:p>
    <w:p w14:paraId="426D4F51" w14:textId="77777777" w:rsidR="00850A17" w:rsidRPr="001C3ABC" w:rsidRDefault="00850A17" w:rsidP="00850A17">
      <w:pPr>
        <w:pStyle w:val="BodyText2"/>
        <w:rPr>
          <w:rFonts w:ascii="Brill" w:hAnsi="Brill"/>
          <w:sz w:val="24"/>
          <w:szCs w:val="24"/>
        </w:rPr>
      </w:pPr>
    </w:p>
    <w:p w14:paraId="7688B5A8"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Gdansk</w:t>
      </w:r>
    </w:p>
    <w:p w14:paraId="75ADE910"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Biblioteka Polskiej Akademii Nauk (=PAN)</w:t>
      </w:r>
    </w:p>
    <w:p w14:paraId="2BD2EE8B"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Mar.Q.29 xv</w:t>
      </w:r>
    </w:p>
    <w:p w14:paraId="56161B58"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extr (‘breve collectum e libro rethorice nove Marci Tulii Ciceronis’)</w:t>
      </w:r>
    </w:p>
    <w:p w14:paraId="2923D86F" w14:textId="77777777" w:rsidR="00850A17" w:rsidRPr="001C3ABC" w:rsidRDefault="00850A17" w:rsidP="00850A17">
      <w:pPr>
        <w:pStyle w:val="BodyText2"/>
        <w:rPr>
          <w:rFonts w:ascii="Brill" w:hAnsi="Brill"/>
          <w:sz w:val="24"/>
          <w:szCs w:val="24"/>
        </w:rPr>
      </w:pPr>
    </w:p>
    <w:p w14:paraId="5F32EF8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Genève-Cologny</w:t>
      </w:r>
    </w:p>
    <w:p w14:paraId="401B88F3"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Bibliothèque Bodmer (1986 Jan)</w:t>
      </w:r>
    </w:p>
    <w:p w14:paraId="7B619EA0"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52 (Phillips 3884) xii</w:t>
      </w:r>
    </w:p>
    <w:p w14:paraId="6B0F63D9"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w:t>
      </w:r>
    </w:p>
    <w:p w14:paraId="48766242"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mi/sg</w:t>
      </w:r>
    </w:p>
    <w:p w14:paraId="00A46382" w14:textId="77777777" w:rsidR="00850A17" w:rsidRPr="001C3ABC" w:rsidRDefault="00850A17" w:rsidP="00850A17">
      <w:pPr>
        <w:pStyle w:val="BodyText2"/>
        <w:rPr>
          <w:rFonts w:ascii="Brill" w:hAnsi="Brill"/>
          <w:b/>
          <w:sz w:val="24"/>
          <w:szCs w:val="24"/>
          <w:lang w:val="nl-NL"/>
        </w:rPr>
      </w:pPr>
      <w:r w:rsidRPr="001C3ABC">
        <w:rPr>
          <w:rFonts w:ascii="Brill" w:hAnsi="Brill"/>
          <w:sz w:val="24"/>
          <w:szCs w:val="24"/>
          <w:lang w:val="nl-NL"/>
        </w:rPr>
        <w:t xml:space="preserve">[De inv] s-gl </w:t>
      </w:r>
      <w:r w:rsidRPr="001C3ABC">
        <w:rPr>
          <w:rFonts w:ascii="Brill" w:hAnsi="Brill"/>
          <w:b/>
          <w:sz w:val="24"/>
          <w:szCs w:val="24"/>
          <w:lang w:val="nl-NL"/>
        </w:rPr>
        <w:t>(xv)</w:t>
      </w:r>
    </w:p>
    <w:p w14:paraId="3D8A2A6C"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788A53EA" w14:textId="77777777" w:rsidR="00850A17" w:rsidRPr="001C3ABC" w:rsidRDefault="00850A17" w:rsidP="00850A17">
      <w:pPr>
        <w:pStyle w:val="BodyText2"/>
        <w:rPr>
          <w:rFonts w:ascii="Brill" w:hAnsi="Brill"/>
          <w:sz w:val="24"/>
          <w:szCs w:val="24"/>
        </w:rPr>
      </w:pPr>
      <w:r w:rsidRPr="001C3ABC">
        <w:rPr>
          <w:rFonts w:ascii="Brill" w:hAnsi="Brill"/>
          <w:sz w:val="24"/>
          <w:szCs w:val="24"/>
        </w:rPr>
        <w:lastRenderedPageBreak/>
        <w:t>[Ad Her] s-gl</w:t>
      </w:r>
    </w:p>
    <w:p w14:paraId="6DC225C6" w14:textId="77777777" w:rsidR="00850A17" w:rsidRPr="001C3ABC" w:rsidRDefault="00850A17" w:rsidP="00850A17">
      <w:pPr>
        <w:pStyle w:val="BodyText2"/>
        <w:rPr>
          <w:rFonts w:ascii="Brill" w:hAnsi="Brill"/>
          <w:b/>
          <w:sz w:val="24"/>
          <w:szCs w:val="24"/>
        </w:rPr>
      </w:pPr>
      <w:r w:rsidRPr="001C3ABC">
        <w:rPr>
          <w:rFonts w:ascii="Brill" w:hAnsi="Brill"/>
          <w:sz w:val="24"/>
          <w:szCs w:val="24"/>
        </w:rPr>
        <w:t xml:space="preserve">[Ad Her] s-gl </w:t>
      </w:r>
      <w:r w:rsidRPr="001C3ABC">
        <w:rPr>
          <w:rFonts w:ascii="Brill" w:hAnsi="Brill"/>
          <w:b/>
          <w:sz w:val="24"/>
          <w:szCs w:val="24"/>
        </w:rPr>
        <w:t>(xv)</w:t>
      </w:r>
    </w:p>
    <w:p w14:paraId="4C30212D" w14:textId="77777777" w:rsidR="00850A17" w:rsidRPr="001C3ABC" w:rsidRDefault="00850A17" w:rsidP="00850A17">
      <w:pPr>
        <w:pStyle w:val="BodyText2"/>
        <w:ind w:left="1134" w:hanging="1134"/>
        <w:rPr>
          <w:rFonts w:ascii="Brill" w:hAnsi="Brill"/>
          <w:sz w:val="24"/>
          <w:szCs w:val="24"/>
        </w:rPr>
      </w:pPr>
      <w:r w:rsidRPr="001C3ABC">
        <w:rPr>
          <w:rFonts w:ascii="Brill" w:hAnsi="Brill"/>
          <w:sz w:val="24"/>
          <w:szCs w:val="24"/>
        </w:rPr>
        <w:t>[De inv / Ad Her] acc (fols76-76v ‘notes diverses sur la rhétorique’ and table of the parts of rhetoric under ‘scientia’)</w:t>
      </w:r>
    </w:p>
    <w:p w14:paraId="6D75AC1D" w14:textId="77777777" w:rsidR="00850A17" w:rsidRPr="001C3ABC" w:rsidRDefault="00850A17" w:rsidP="00850A17">
      <w:pPr>
        <w:pStyle w:val="BodyText2"/>
        <w:rPr>
          <w:rFonts w:ascii="Brill" w:hAnsi="Brill"/>
          <w:sz w:val="24"/>
          <w:szCs w:val="24"/>
        </w:rPr>
      </w:pPr>
    </w:p>
    <w:p w14:paraId="5658BC8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Geneva</w:t>
      </w:r>
    </w:p>
    <w:p w14:paraId="2545B21B"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Private Library of Professor Philippe Cahier (r.Pedro-Meylan, Geneva; 1986 Jan; Wertis p.299)</w:t>
      </w:r>
    </w:p>
    <w:p w14:paraId="7DCE8395"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No shelf mark; designated MS ‘C’ by Wertis;  xiv-xv</w:t>
      </w:r>
    </w:p>
    <w:p w14:paraId="769AD9CC"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2DA24BE4"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comm (Bartolinus ‘[J]ustinianus christianissimus…’)</w:t>
      </w:r>
    </w:p>
    <w:p w14:paraId="46462924" w14:textId="77777777" w:rsidR="00850A17" w:rsidRPr="001C3ABC" w:rsidRDefault="00850A17" w:rsidP="00850A17">
      <w:pPr>
        <w:pStyle w:val="BodyText2"/>
        <w:rPr>
          <w:rFonts w:ascii="Brill" w:hAnsi="Brill"/>
          <w:sz w:val="24"/>
          <w:szCs w:val="24"/>
        </w:rPr>
      </w:pPr>
    </w:p>
    <w:p w14:paraId="0CA53694" w14:textId="77777777" w:rsidR="00850A17" w:rsidRPr="00AC64CF" w:rsidRDefault="00850A17" w:rsidP="00850A17">
      <w:pPr>
        <w:pStyle w:val="BodyText2"/>
        <w:rPr>
          <w:rFonts w:ascii="Brill" w:hAnsi="Brill"/>
          <w:b/>
          <w:sz w:val="24"/>
          <w:szCs w:val="24"/>
          <w:lang w:val="nl-NL"/>
        </w:rPr>
      </w:pPr>
      <w:r w:rsidRPr="00AC64CF">
        <w:rPr>
          <w:rFonts w:ascii="Brill" w:hAnsi="Brill"/>
          <w:b/>
          <w:sz w:val="24"/>
          <w:szCs w:val="24"/>
          <w:lang w:val="nl-NL"/>
        </w:rPr>
        <w:t>Genoa: see Genova</w:t>
      </w:r>
    </w:p>
    <w:p w14:paraId="392B7FD7" w14:textId="77777777" w:rsidR="00850A17" w:rsidRPr="001C3ABC" w:rsidRDefault="00850A17" w:rsidP="00850A17">
      <w:pPr>
        <w:pStyle w:val="BodyText2"/>
        <w:rPr>
          <w:rFonts w:ascii="Brill" w:hAnsi="Brill"/>
          <w:sz w:val="24"/>
          <w:szCs w:val="24"/>
          <w:lang w:val="nl-NL"/>
        </w:rPr>
      </w:pPr>
    </w:p>
    <w:p w14:paraId="54D43E29"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Genova</w:t>
      </w:r>
    </w:p>
    <w:p w14:paraId="6D6189AD"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 Universitaria</w:t>
      </w:r>
    </w:p>
    <w:p w14:paraId="51EBA96F"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 xml:space="preserve">E.III.28 xv (1448) </w:t>
      </w:r>
    </w:p>
    <w:p w14:paraId="58CFDD44"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comm. (Victorinus)</w:t>
      </w:r>
    </w:p>
    <w:p w14:paraId="396860A8"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comm E (‘cum sint…’)</w:t>
      </w:r>
    </w:p>
    <w:p w14:paraId="7450D688" w14:textId="77777777" w:rsidR="00850A17" w:rsidRPr="001C3ABC" w:rsidRDefault="00850A17" w:rsidP="00850A17">
      <w:pPr>
        <w:pStyle w:val="BodyText2"/>
        <w:rPr>
          <w:rFonts w:ascii="Brill" w:hAnsi="Brill"/>
          <w:sz w:val="24"/>
          <w:szCs w:val="24"/>
          <w:lang w:val="nl-NL"/>
        </w:rPr>
      </w:pPr>
    </w:p>
    <w:p w14:paraId="5C4326E0"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Genova</w:t>
      </w:r>
    </w:p>
    <w:p w14:paraId="173748C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 Universitaria</w:t>
      </w:r>
    </w:p>
    <w:p w14:paraId="3EF0A9C1"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E.VIII.19 xii</w:t>
      </w:r>
    </w:p>
    <w:p w14:paraId="31AD1D51"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594A7BD9"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mi/s-gl</w:t>
      </w:r>
    </w:p>
    <w:p w14:paraId="197E225B"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w:t>
      </w:r>
    </w:p>
    <w:p w14:paraId="16F8AD77" w14:textId="68448699"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s-gl (later</w:t>
      </w:r>
      <w:r w:rsidR="00EB382A" w:rsidRPr="001C3ABC">
        <w:rPr>
          <w:rFonts w:ascii="Brill" w:hAnsi="Brill"/>
          <w:sz w:val="24"/>
          <w:szCs w:val="24"/>
          <w:lang w:val="nl-NL"/>
        </w:rPr>
        <w:t>, xiv-xv?</w:t>
      </w:r>
      <w:r w:rsidRPr="001C3ABC">
        <w:rPr>
          <w:rFonts w:ascii="Brill" w:hAnsi="Brill"/>
          <w:sz w:val="24"/>
          <w:szCs w:val="24"/>
          <w:lang w:val="nl-NL"/>
        </w:rPr>
        <w:t>)</w:t>
      </w:r>
    </w:p>
    <w:p w14:paraId="5D236EBE" w14:textId="77777777" w:rsidR="00850A17" w:rsidRPr="001C3ABC" w:rsidRDefault="00850A17" w:rsidP="00850A17">
      <w:pPr>
        <w:pStyle w:val="BodyText2"/>
        <w:rPr>
          <w:rFonts w:ascii="Brill" w:hAnsi="Brill"/>
          <w:b/>
          <w:sz w:val="24"/>
          <w:szCs w:val="24"/>
          <w:lang w:val="nl-NL"/>
        </w:rPr>
      </w:pPr>
      <w:r w:rsidRPr="001C3ABC">
        <w:rPr>
          <w:rFonts w:ascii="Brill" w:hAnsi="Brill"/>
          <w:sz w:val="24"/>
          <w:szCs w:val="24"/>
          <w:lang w:val="nl-NL"/>
        </w:rPr>
        <w:t>[De inv] comm E (‘si tam agentis’ frg)</w:t>
      </w:r>
    </w:p>
    <w:p w14:paraId="335C57ED" w14:textId="77777777" w:rsidR="00850A17" w:rsidRPr="001C3ABC" w:rsidRDefault="00850A17" w:rsidP="00850A17">
      <w:pPr>
        <w:pStyle w:val="BodyText2"/>
        <w:rPr>
          <w:rFonts w:ascii="Brill" w:hAnsi="Brill"/>
          <w:b/>
          <w:sz w:val="24"/>
          <w:szCs w:val="24"/>
          <w:lang w:val="nl-NL"/>
        </w:rPr>
      </w:pPr>
    </w:p>
    <w:p w14:paraId="78A5DDF6"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Genova</w:t>
      </w:r>
    </w:p>
    <w:p w14:paraId="0E410F6C"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 Universitaria</w:t>
      </w:r>
    </w:p>
    <w:p w14:paraId="70F948D2"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G.IV.26 xiv</w:t>
      </w:r>
    </w:p>
    <w:p w14:paraId="266B8F09"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075B11BB"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4BC3F505"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w:t>
      </w:r>
    </w:p>
    <w:p w14:paraId="379BA299"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s-gl</w:t>
      </w:r>
    </w:p>
    <w:p w14:paraId="68B9A2FE" w14:textId="77777777" w:rsidR="00850A17" w:rsidRPr="001C3ABC" w:rsidRDefault="00850A17" w:rsidP="00850A17">
      <w:pPr>
        <w:pStyle w:val="BodyText2"/>
        <w:rPr>
          <w:rFonts w:ascii="Brill" w:hAnsi="Brill"/>
          <w:b/>
          <w:sz w:val="24"/>
          <w:szCs w:val="24"/>
          <w:lang w:val="nl-NL"/>
        </w:rPr>
      </w:pPr>
    </w:p>
    <w:p w14:paraId="34AEDB31"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Gent</w:t>
      </w:r>
    </w:p>
    <w:p w14:paraId="331BB660"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Rijksuniversiteit</w:t>
      </w:r>
    </w:p>
    <w:p w14:paraId="493056F8"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10 xv (1486-87)</w:t>
      </w:r>
    </w:p>
    <w:p w14:paraId="5E85369E"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w:t>
      </w:r>
    </w:p>
    <w:p w14:paraId="378D3306"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m-gl  (= Victorinus)</w:t>
      </w:r>
    </w:p>
    <w:p w14:paraId="3EEB4F09"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lastRenderedPageBreak/>
        <w:t>[De inv] m-gl  E (=‘cum sint…’)</w:t>
      </w:r>
    </w:p>
    <w:p w14:paraId="6443EEA6"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1D27431A"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m-gl (= Guarino da Verona)</w:t>
      </w:r>
    </w:p>
    <w:p w14:paraId="06460C66" w14:textId="77777777" w:rsidR="00850A17" w:rsidRPr="001C3ABC" w:rsidRDefault="00850A17" w:rsidP="00850A17">
      <w:pPr>
        <w:pStyle w:val="BodyText2"/>
        <w:ind w:left="993"/>
        <w:rPr>
          <w:rFonts w:ascii="Brill" w:hAnsi="Brill"/>
          <w:sz w:val="24"/>
          <w:szCs w:val="24"/>
        </w:rPr>
      </w:pPr>
      <w:r w:rsidRPr="001C3ABC">
        <w:rPr>
          <w:rFonts w:ascii="Brill" w:hAnsi="Brill"/>
          <w:sz w:val="24"/>
          <w:szCs w:val="24"/>
        </w:rPr>
        <w:t>Note that fol.102r says ‘titulus talis est M.Tullii Ciceronis Rethorice nove ad differentiam veteris quam in adolescentia scripsit de qua in Oratore ait ‘qui libri a nobis ex ciderunt’ quamquam multi dicant etate iam provectum scripsisse propter eloquenciam maximam quam in illa usus est….’</w:t>
      </w:r>
    </w:p>
    <w:p w14:paraId="48565143" w14:textId="77777777" w:rsidR="00850A17" w:rsidRPr="001C3ABC" w:rsidRDefault="00850A17" w:rsidP="00850A17">
      <w:pPr>
        <w:pStyle w:val="BodyText2"/>
        <w:rPr>
          <w:rFonts w:ascii="Brill" w:hAnsi="Brill"/>
          <w:sz w:val="24"/>
          <w:szCs w:val="24"/>
        </w:rPr>
      </w:pPr>
    </w:p>
    <w:p w14:paraId="327857A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Ghent: see Gent</w:t>
      </w:r>
    </w:p>
    <w:p w14:paraId="4DC65843" w14:textId="77777777" w:rsidR="00850A17" w:rsidRPr="001C3ABC" w:rsidRDefault="00850A17" w:rsidP="00850A17">
      <w:pPr>
        <w:pStyle w:val="BodyText2"/>
        <w:rPr>
          <w:rFonts w:ascii="Brill" w:hAnsi="Brill"/>
          <w:sz w:val="24"/>
          <w:szCs w:val="24"/>
        </w:rPr>
      </w:pPr>
    </w:p>
    <w:p w14:paraId="4D34D29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Giessen</w:t>
      </w:r>
    </w:p>
    <w:p w14:paraId="7E7FB2E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Univbibl.</w:t>
      </w:r>
    </w:p>
    <w:p w14:paraId="040070F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792 [B.G.XV.21 fol.] xv (1415)</w:t>
      </w:r>
    </w:p>
    <w:p w14:paraId="1FFB5E9F"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comm. E (‘lectura super Tullium de memoria arttificiali secundum magistrum Grecum lecta in concilio Constantiensi’)</w:t>
      </w:r>
    </w:p>
    <w:p w14:paraId="0969C2E5" w14:textId="77777777" w:rsidR="00850A17" w:rsidRPr="001C3ABC" w:rsidRDefault="00850A17" w:rsidP="00850A17">
      <w:pPr>
        <w:pStyle w:val="BodyText2"/>
        <w:rPr>
          <w:rFonts w:ascii="Brill" w:hAnsi="Brill"/>
          <w:sz w:val="24"/>
          <w:szCs w:val="24"/>
        </w:rPr>
      </w:pPr>
    </w:p>
    <w:p w14:paraId="39668975"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Gotha</w:t>
      </w:r>
    </w:p>
    <w:p w14:paraId="2DB4252C"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Forschungsbibliothek (formerly Landesbibliothek?)</w:t>
      </w:r>
    </w:p>
    <w:p w14:paraId="7302D063"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Membr. II.50 xv</w:t>
      </w:r>
    </w:p>
    <w:p w14:paraId="4E016A23"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2751AA71" w14:textId="77777777" w:rsidR="00850A17" w:rsidRPr="001C3ABC" w:rsidRDefault="00850A17" w:rsidP="00850A17">
      <w:pPr>
        <w:pStyle w:val="BodyText2"/>
        <w:rPr>
          <w:rFonts w:ascii="Brill" w:hAnsi="Brill"/>
          <w:sz w:val="24"/>
          <w:szCs w:val="24"/>
        </w:rPr>
      </w:pPr>
    </w:p>
    <w:p w14:paraId="03046FD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s’Gravenhage</w:t>
      </w:r>
    </w:p>
    <w:p w14:paraId="5C436D2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Koninklijke Bibliotheek</w:t>
      </w:r>
    </w:p>
    <w:p w14:paraId="21C09B5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183 xi</w:t>
      </w:r>
    </w:p>
    <w:p w14:paraId="75150FDB" w14:textId="77777777" w:rsidR="00850A17" w:rsidRPr="001C3ABC" w:rsidRDefault="00850A17" w:rsidP="00850A17">
      <w:pPr>
        <w:rPr>
          <w:rFonts w:ascii="Brill" w:hAnsi="Brill"/>
          <w:szCs w:val="24"/>
        </w:rPr>
      </w:pPr>
      <w:r w:rsidRPr="001C3ABC">
        <w:rPr>
          <w:rFonts w:ascii="Brill" w:hAnsi="Brill"/>
          <w:szCs w:val="24"/>
        </w:rPr>
        <w:t>[Alessio only; M-O ep.25-4-’86: no information, ‘la cote semble insolite’]</w:t>
      </w:r>
    </w:p>
    <w:p w14:paraId="440E32EE" w14:textId="77777777" w:rsidR="00850A17" w:rsidRPr="001C3ABC" w:rsidRDefault="00850A17" w:rsidP="00850A17">
      <w:pPr>
        <w:ind w:left="1134"/>
        <w:rPr>
          <w:rFonts w:ascii="Brill" w:hAnsi="Brill"/>
          <w:szCs w:val="24"/>
        </w:rPr>
      </w:pPr>
      <w:r w:rsidRPr="001C3ABC">
        <w:rPr>
          <w:rFonts w:ascii="Brill" w:hAnsi="Brill"/>
          <w:szCs w:val="24"/>
        </w:rPr>
        <w:t>not included in survey ch. 4(a)</w:t>
      </w:r>
    </w:p>
    <w:p w14:paraId="6FC49D5D" w14:textId="77777777" w:rsidR="00850A17" w:rsidRPr="001C3ABC" w:rsidRDefault="00850A17" w:rsidP="00850A17">
      <w:pPr>
        <w:pStyle w:val="BodyText2"/>
        <w:rPr>
          <w:rFonts w:ascii="Brill" w:hAnsi="Brill"/>
          <w:b/>
          <w:sz w:val="24"/>
          <w:szCs w:val="24"/>
        </w:rPr>
      </w:pPr>
    </w:p>
    <w:p w14:paraId="64D5EEDF"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s’Gravenhage</w:t>
      </w:r>
    </w:p>
    <w:p w14:paraId="7E39C50A"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Koninklijke Bibliotheek</w:t>
      </w:r>
    </w:p>
    <w:p w14:paraId="0948FD48" w14:textId="0B27A916"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Lat. 441 xv (</w:t>
      </w:r>
      <w:r w:rsidR="00F1431E" w:rsidRPr="001C3ABC">
        <w:rPr>
          <w:rFonts w:ascii="Brill" w:hAnsi="Brill"/>
          <w:b/>
          <w:sz w:val="24"/>
          <w:szCs w:val="24"/>
          <w:lang w:val="nl-NL"/>
        </w:rPr>
        <w:t xml:space="preserve">early; </w:t>
      </w:r>
      <w:r w:rsidRPr="001C3ABC">
        <w:rPr>
          <w:rFonts w:ascii="Brill" w:hAnsi="Brill"/>
          <w:b/>
          <w:sz w:val="24"/>
          <w:szCs w:val="24"/>
          <w:lang w:val="nl-NL"/>
        </w:rPr>
        <w:t>Fonds de l’Academie des Sciences / Akad.van Wet.)</w:t>
      </w:r>
    </w:p>
    <w:p w14:paraId="50297551"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(ff.1-85)</w:t>
      </w:r>
    </w:p>
    <w:p w14:paraId="0B8E5F14" w14:textId="2C8725A8" w:rsidR="00F1431E" w:rsidRPr="001C3ABC" w:rsidRDefault="00F1431E" w:rsidP="00F1431E">
      <w:pPr>
        <w:pStyle w:val="BodyText2"/>
        <w:ind w:left="993"/>
        <w:rPr>
          <w:rFonts w:ascii="Brill" w:hAnsi="Brill"/>
          <w:sz w:val="24"/>
          <w:szCs w:val="24"/>
        </w:rPr>
      </w:pPr>
      <w:r w:rsidRPr="001C3ABC">
        <w:rPr>
          <w:rFonts w:ascii="Brill" w:hAnsi="Brill"/>
          <w:sz w:val="24"/>
          <w:szCs w:val="24"/>
        </w:rPr>
        <w:t>Illuminated initial, gold, blue, pink etc.; full page flourish, blue and red initials; f.12v has an initial featuring a dog-headed man holding a sword; in</w:t>
      </w:r>
      <w:r w:rsidR="006B177E" w:rsidRPr="001C3ABC">
        <w:rPr>
          <w:rFonts w:ascii="Brill" w:hAnsi="Brill"/>
          <w:sz w:val="24"/>
          <w:szCs w:val="24"/>
        </w:rPr>
        <w:t>i</w:t>
      </w:r>
      <w:r w:rsidRPr="001C3ABC">
        <w:rPr>
          <w:rFonts w:ascii="Brill" w:hAnsi="Brill"/>
          <w:sz w:val="24"/>
          <w:szCs w:val="24"/>
        </w:rPr>
        <w:t>tials  fols 32v, 48r, 57r; complete text, no interlinear glosses and virtually no marginal.</w:t>
      </w:r>
    </w:p>
    <w:p w14:paraId="61868D2C" w14:textId="77777777" w:rsidR="00850A17" w:rsidRPr="001C3ABC" w:rsidRDefault="00850A17" w:rsidP="00850A17">
      <w:pPr>
        <w:pStyle w:val="BodyText2"/>
        <w:rPr>
          <w:rFonts w:ascii="Brill" w:hAnsi="Brill"/>
          <w:sz w:val="24"/>
          <w:szCs w:val="24"/>
        </w:rPr>
      </w:pPr>
    </w:p>
    <w:p w14:paraId="01E2CEA5"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s’Gravenhage</w:t>
      </w:r>
    </w:p>
    <w:p w14:paraId="751E3481" w14:textId="77777777" w:rsidR="00850A17" w:rsidRPr="001C3ABC" w:rsidRDefault="00850A17" w:rsidP="00850A17">
      <w:pPr>
        <w:pStyle w:val="BodyText2"/>
        <w:rPr>
          <w:rFonts w:ascii="Brill" w:hAnsi="Brill"/>
          <w:sz w:val="24"/>
          <w:szCs w:val="24"/>
          <w:lang w:val="nl-NL"/>
        </w:rPr>
      </w:pPr>
      <w:r w:rsidRPr="001C3ABC">
        <w:rPr>
          <w:rFonts w:ascii="Brill" w:hAnsi="Brill"/>
          <w:b/>
          <w:sz w:val="24"/>
          <w:szCs w:val="24"/>
          <w:lang w:val="nl-NL"/>
        </w:rPr>
        <w:t>Koninklijke Bibliotheek</w:t>
      </w:r>
    </w:p>
    <w:p w14:paraId="22D12B49"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72.J.11 xi</w:t>
      </w:r>
    </w:p>
    <w:p w14:paraId="4D7641A5" w14:textId="77777777" w:rsidR="00850A17" w:rsidRPr="001C3ABC" w:rsidRDefault="00850A17" w:rsidP="00850A17">
      <w:pPr>
        <w:ind w:left="720" w:hanging="720"/>
        <w:rPr>
          <w:rFonts w:ascii="Brill" w:hAnsi="Brill"/>
          <w:szCs w:val="24"/>
          <w:lang w:val="nl-NL"/>
        </w:rPr>
      </w:pPr>
      <w:r w:rsidRPr="001C3ABC">
        <w:rPr>
          <w:rFonts w:ascii="Brill" w:hAnsi="Brill"/>
          <w:szCs w:val="24"/>
          <w:lang w:val="nl-NL"/>
        </w:rPr>
        <w:t xml:space="preserve">Ad Her extr </w:t>
      </w:r>
    </w:p>
    <w:p w14:paraId="4CC144A3" w14:textId="77777777" w:rsidR="00850A17" w:rsidRPr="001C3ABC" w:rsidRDefault="00850A17" w:rsidP="00850A17">
      <w:pPr>
        <w:rPr>
          <w:rFonts w:ascii="Brill" w:hAnsi="Brill"/>
          <w:szCs w:val="24"/>
        </w:rPr>
      </w:pPr>
      <w:r w:rsidRPr="001C3ABC">
        <w:rPr>
          <w:rFonts w:ascii="Brill" w:hAnsi="Brill"/>
          <w:szCs w:val="24"/>
        </w:rPr>
        <w:t>[Ad Her] ex (E) (Marbod)</w:t>
      </w:r>
    </w:p>
    <w:p w14:paraId="2D72F80F" w14:textId="77777777" w:rsidR="00850A17" w:rsidRPr="001C3ABC" w:rsidRDefault="00850A17" w:rsidP="00850A17">
      <w:pPr>
        <w:pStyle w:val="BodyText2"/>
        <w:rPr>
          <w:rFonts w:ascii="Brill" w:hAnsi="Brill"/>
          <w:sz w:val="24"/>
          <w:szCs w:val="24"/>
        </w:rPr>
      </w:pPr>
    </w:p>
    <w:p w14:paraId="2565A6D8" w14:textId="77777777" w:rsidR="008B54FD" w:rsidRDefault="008B54FD" w:rsidP="00850A17">
      <w:pPr>
        <w:pStyle w:val="BodyText2"/>
        <w:rPr>
          <w:rFonts w:ascii="Brill" w:hAnsi="Brill"/>
          <w:b/>
          <w:sz w:val="24"/>
          <w:szCs w:val="24"/>
          <w:lang w:val="nl-NL"/>
        </w:rPr>
      </w:pPr>
    </w:p>
    <w:p w14:paraId="2EA31EEF" w14:textId="24D1F30B"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lastRenderedPageBreak/>
        <w:t>s’Gravenhage</w:t>
      </w:r>
    </w:p>
    <w:p w14:paraId="42E6753D"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Museum Mermanno-Westreenianum</w:t>
      </w:r>
    </w:p>
    <w:p w14:paraId="1E2C8AC4"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10 D 23 (xii)</w:t>
      </w:r>
    </w:p>
    <w:p w14:paraId="2DD4405E"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w:t>
      </w:r>
    </w:p>
    <w:p w14:paraId="42B634B5"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ta (MO p.188 ‘Sommaires marginaux au f.14r-v’ [ De inv = ff.1r-29r])</w:t>
      </w:r>
    </w:p>
    <w:p w14:paraId="6310E66F"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1A6512A2" w14:textId="77777777" w:rsidR="00850A17" w:rsidRPr="001C3ABC" w:rsidRDefault="00850A17" w:rsidP="00850A17">
      <w:pPr>
        <w:pStyle w:val="BodyText2"/>
        <w:rPr>
          <w:rFonts w:ascii="Brill" w:hAnsi="Brill"/>
          <w:sz w:val="24"/>
          <w:szCs w:val="24"/>
        </w:rPr>
      </w:pPr>
    </w:p>
    <w:p w14:paraId="32889051"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Graz</w:t>
      </w:r>
    </w:p>
    <w:p w14:paraId="3C15477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Univbibl.</w:t>
      </w:r>
    </w:p>
    <w:p w14:paraId="1764A55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797 xv (1462-72)</w:t>
      </w:r>
    </w:p>
    <w:p w14:paraId="0B2791B0"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080CBE52"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6BEDF7CC" w14:textId="77777777" w:rsidR="00850A17" w:rsidRPr="001C3ABC" w:rsidRDefault="00850A17" w:rsidP="00850A17">
      <w:pPr>
        <w:pStyle w:val="BodyText2"/>
        <w:rPr>
          <w:rFonts w:ascii="Brill" w:hAnsi="Brill"/>
          <w:sz w:val="24"/>
          <w:szCs w:val="24"/>
        </w:rPr>
      </w:pPr>
    </w:p>
    <w:p w14:paraId="23484D2A"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Graz</w:t>
      </w:r>
    </w:p>
    <w:p w14:paraId="27C5081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Univbibl.</w:t>
      </w:r>
    </w:p>
    <w:p w14:paraId="4CD35CC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1515 xii</w:t>
      </w:r>
    </w:p>
    <w:p w14:paraId="639B07A5" w14:textId="77777777" w:rsidR="00850A17" w:rsidRPr="001C3ABC" w:rsidRDefault="00850A17" w:rsidP="00850A17">
      <w:pPr>
        <w:ind w:left="720" w:hanging="720"/>
        <w:rPr>
          <w:rFonts w:ascii="Brill" w:hAnsi="Brill"/>
          <w:szCs w:val="24"/>
        </w:rPr>
      </w:pPr>
      <w:r w:rsidRPr="001C3ABC">
        <w:rPr>
          <w:rFonts w:ascii="Brill" w:hAnsi="Brill"/>
          <w:szCs w:val="24"/>
        </w:rPr>
        <w:t xml:space="preserve">Ad Her extr </w:t>
      </w:r>
    </w:p>
    <w:p w14:paraId="4D813E79" w14:textId="77777777" w:rsidR="00850A17" w:rsidRPr="001C3ABC" w:rsidRDefault="00850A17" w:rsidP="00850A17">
      <w:pPr>
        <w:ind w:left="720" w:hanging="720"/>
        <w:rPr>
          <w:rFonts w:ascii="Brill" w:hAnsi="Brill"/>
          <w:szCs w:val="24"/>
        </w:rPr>
      </w:pPr>
      <w:r w:rsidRPr="001C3ABC">
        <w:rPr>
          <w:rFonts w:ascii="Brill" w:hAnsi="Brill"/>
          <w:szCs w:val="24"/>
        </w:rPr>
        <w:t>[Ad Her] ex (E) (Marbod)</w:t>
      </w:r>
    </w:p>
    <w:p w14:paraId="7246999F" w14:textId="77777777" w:rsidR="00850A17" w:rsidRPr="001C3ABC" w:rsidRDefault="00850A17" w:rsidP="00850A17">
      <w:pPr>
        <w:pStyle w:val="BodyText2"/>
        <w:rPr>
          <w:rFonts w:ascii="Brill" w:hAnsi="Brill"/>
          <w:sz w:val="24"/>
          <w:szCs w:val="24"/>
        </w:rPr>
      </w:pPr>
    </w:p>
    <w:p w14:paraId="198057A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The Hague: see s’Gravenhage</w:t>
      </w:r>
    </w:p>
    <w:p w14:paraId="6BAF9B46" w14:textId="77777777" w:rsidR="00850A17" w:rsidRPr="001C3ABC" w:rsidRDefault="00850A17" w:rsidP="00850A17">
      <w:pPr>
        <w:pStyle w:val="BodyText2"/>
        <w:rPr>
          <w:rFonts w:ascii="Brill" w:hAnsi="Brill"/>
          <w:sz w:val="24"/>
          <w:szCs w:val="24"/>
        </w:rPr>
      </w:pPr>
    </w:p>
    <w:p w14:paraId="4AE4C51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Halberstad</w:t>
      </w:r>
    </w:p>
    <w:p w14:paraId="4568E1BC"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Domgymnasium (? See POKk p.463)</w:t>
      </w:r>
    </w:p>
    <w:p w14:paraId="63A8CADA"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69</w:t>
      </w:r>
      <w:r w:rsidRPr="001C3ABC">
        <w:rPr>
          <w:rFonts w:ascii="Brill" w:hAnsi="Brill"/>
          <w:b/>
          <w:sz w:val="24"/>
          <w:szCs w:val="24"/>
          <w:vertAlign w:val="superscript"/>
        </w:rPr>
        <w:t>+</w:t>
      </w:r>
      <w:r w:rsidRPr="001C3ABC">
        <w:rPr>
          <w:rFonts w:ascii="Brill" w:hAnsi="Brill"/>
          <w:b/>
          <w:sz w:val="24"/>
          <w:szCs w:val="24"/>
        </w:rPr>
        <w:t xml:space="preserve"> xii-xiii</w:t>
      </w:r>
    </w:p>
    <w:p w14:paraId="5D7AFA11" w14:textId="77777777" w:rsidR="00850A17" w:rsidRPr="001C3ABC" w:rsidRDefault="00850A17" w:rsidP="00850A17">
      <w:pPr>
        <w:ind w:left="720" w:hanging="720"/>
        <w:rPr>
          <w:rFonts w:ascii="Brill" w:hAnsi="Brill"/>
          <w:szCs w:val="24"/>
        </w:rPr>
      </w:pPr>
      <w:r w:rsidRPr="001C3ABC">
        <w:rPr>
          <w:rFonts w:ascii="Brill" w:hAnsi="Brill"/>
          <w:szCs w:val="24"/>
        </w:rPr>
        <w:t xml:space="preserve">Ad Her extr </w:t>
      </w:r>
    </w:p>
    <w:p w14:paraId="51D83518" w14:textId="77777777" w:rsidR="00850A17" w:rsidRPr="001C3ABC" w:rsidRDefault="00850A17" w:rsidP="00850A17">
      <w:pPr>
        <w:rPr>
          <w:rFonts w:ascii="Brill" w:hAnsi="Brill"/>
          <w:szCs w:val="24"/>
        </w:rPr>
      </w:pPr>
      <w:r w:rsidRPr="001C3ABC">
        <w:rPr>
          <w:rFonts w:ascii="Brill" w:hAnsi="Brill"/>
          <w:szCs w:val="24"/>
        </w:rPr>
        <w:t>[Ad Her] ex (E) (Marbod)</w:t>
      </w:r>
    </w:p>
    <w:p w14:paraId="6E79A82B" w14:textId="77777777" w:rsidR="00850A17" w:rsidRPr="001C3ABC" w:rsidRDefault="00850A17" w:rsidP="00850A17">
      <w:pPr>
        <w:pStyle w:val="BodyText2"/>
        <w:rPr>
          <w:rFonts w:ascii="Brill" w:hAnsi="Brill"/>
          <w:b/>
          <w:sz w:val="24"/>
          <w:szCs w:val="24"/>
        </w:rPr>
      </w:pPr>
    </w:p>
    <w:p w14:paraId="35D53BEC"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Hamburg</w:t>
      </w:r>
    </w:p>
    <w:p w14:paraId="5068965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Staats- und Universitätsbibliothek</w:t>
      </w:r>
    </w:p>
    <w:p w14:paraId="575B6323"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Cod Philol. 191 (Nachlass Jungius Group AC) xvi</w:t>
      </w:r>
    </w:p>
    <w:p w14:paraId="67F71B04"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acc (Ulrich Zasius, ‘quamvis satis ipse videam’)</w:t>
      </w:r>
    </w:p>
    <w:p w14:paraId="0DD45879"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comm. (Ulrich Zasius ‘Rhetoricen Graeci nominant)</w:t>
      </w:r>
    </w:p>
    <w:p w14:paraId="2652E2A4" w14:textId="77777777" w:rsidR="00850A17" w:rsidRPr="001C3ABC" w:rsidRDefault="00850A17" w:rsidP="00850A17">
      <w:pPr>
        <w:pStyle w:val="BodyText2"/>
        <w:rPr>
          <w:rFonts w:ascii="Brill" w:hAnsi="Brill"/>
          <w:sz w:val="24"/>
          <w:szCs w:val="24"/>
        </w:rPr>
      </w:pPr>
    </w:p>
    <w:p w14:paraId="54CD6865" w14:textId="77777777" w:rsidR="00850A17" w:rsidRPr="001C3ABC" w:rsidRDefault="00850A17" w:rsidP="00850A17">
      <w:pPr>
        <w:rPr>
          <w:rFonts w:ascii="Brill" w:hAnsi="Brill"/>
          <w:szCs w:val="24"/>
        </w:rPr>
      </w:pPr>
      <w:r w:rsidRPr="001C3ABC">
        <w:rPr>
          <w:rFonts w:ascii="Brill" w:hAnsi="Brill"/>
          <w:szCs w:val="24"/>
        </w:rPr>
        <w:t>Hamburg Staats- und Univ. bibl</w:t>
      </w:r>
    </w:p>
    <w:p w14:paraId="672ADB15" w14:textId="77777777" w:rsidR="00850A17" w:rsidRPr="001C3ABC" w:rsidRDefault="00850A17" w:rsidP="00850A17">
      <w:pPr>
        <w:rPr>
          <w:rFonts w:ascii="Brill" w:hAnsi="Brill"/>
          <w:szCs w:val="24"/>
        </w:rPr>
      </w:pPr>
      <w:r w:rsidRPr="001C3ABC">
        <w:rPr>
          <w:rFonts w:ascii="Brill" w:hAnsi="Brill"/>
          <w:szCs w:val="24"/>
        </w:rPr>
        <w:t>Cod Philol. 194 (4</w:t>
      </w:r>
      <w:r w:rsidRPr="001C3ABC">
        <w:rPr>
          <w:rFonts w:ascii="Brill" w:hAnsi="Brill"/>
          <w:szCs w:val="24"/>
          <w:vertAlign w:val="superscript"/>
        </w:rPr>
        <w:t>o</w:t>
      </w:r>
      <w:r w:rsidRPr="001C3ABC">
        <w:rPr>
          <w:rFonts w:ascii="Brill" w:hAnsi="Brill"/>
          <w:szCs w:val="24"/>
        </w:rPr>
        <w:t>) xvi – Alessio only.</w:t>
      </w:r>
    </w:p>
    <w:p w14:paraId="7223A026" w14:textId="77777777" w:rsidR="00850A17" w:rsidRPr="001C3ABC" w:rsidRDefault="00850A17" w:rsidP="00850A17">
      <w:pPr>
        <w:rPr>
          <w:rFonts w:ascii="Brill" w:hAnsi="Brill"/>
          <w:szCs w:val="24"/>
        </w:rPr>
      </w:pPr>
      <w:r w:rsidRPr="001C3ABC">
        <w:rPr>
          <w:rFonts w:ascii="Brill" w:hAnsi="Brill"/>
          <w:szCs w:val="24"/>
        </w:rPr>
        <w:t>Cod 53c in scrin xiii</w:t>
      </w:r>
    </w:p>
    <w:p w14:paraId="5BC3C4BE" w14:textId="77777777" w:rsidR="00850A17" w:rsidRPr="001C3ABC" w:rsidRDefault="00850A17" w:rsidP="00850A17">
      <w:pPr>
        <w:ind w:left="1134"/>
        <w:rPr>
          <w:rFonts w:ascii="Brill" w:hAnsi="Brill"/>
          <w:szCs w:val="24"/>
        </w:rPr>
      </w:pPr>
      <w:r w:rsidRPr="001C3ABC">
        <w:rPr>
          <w:rFonts w:ascii="Brill" w:hAnsi="Brill"/>
          <w:szCs w:val="24"/>
        </w:rPr>
        <w:t>not included in survey ch. 4(a)</w:t>
      </w:r>
    </w:p>
    <w:p w14:paraId="005F9F71" w14:textId="77777777" w:rsidR="00850A17" w:rsidRPr="001C3ABC" w:rsidRDefault="00850A17" w:rsidP="00850A17">
      <w:pPr>
        <w:rPr>
          <w:rFonts w:ascii="Brill" w:hAnsi="Brill"/>
          <w:szCs w:val="24"/>
        </w:rPr>
      </w:pPr>
      <w:r w:rsidRPr="001C3ABC">
        <w:rPr>
          <w:rFonts w:ascii="Brill" w:hAnsi="Brill"/>
          <w:szCs w:val="24"/>
        </w:rPr>
        <w:t xml:space="preserve"> </w:t>
      </w:r>
    </w:p>
    <w:p w14:paraId="6181458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Harburg, Schloss (near Donauwörth, Germany), Fürstlich-Oettingen- Wallerstein’sche Bibliothek 72  </w:t>
      </w:r>
      <w:r w:rsidRPr="001C3ABC">
        <w:rPr>
          <w:rFonts w:ascii="Brill" w:hAnsi="Brill"/>
          <w:b/>
          <w:i/>
          <w:sz w:val="24"/>
          <w:szCs w:val="24"/>
        </w:rPr>
        <w:t xml:space="preserve">[POKk p.471 advises that the Schloss Harburg collection of MSS went to Augsburg  </w:t>
      </w:r>
      <w:r w:rsidRPr="001C3ABC">
        <w:rPr>
          <w:rFonts w:ascii="Brill" w:hAnsi="Brill"/>
          <w:i/>
          <w:sz w:val="24"/>
          <w:szCs w:val="24"/>
        </w:rPr>
        <w:t xml:space="preserve">Universitäts-bibliothek </w:t>
      </w:r>
      <w:r w:rsidRPr="001C3ABC">
        <w:rPr>
          <w:rFonts w:ascii="Brill" w:hAnsi="Brill"/>
          <w:b/>
          <w:i/>
          <w:sz w:val="24"/>
          <w:szCs w:val="24"/>
        </w:rPr>
        <w:t>in 1980]</w:t>
      </w:r>
    </w:p>
    <w:p w14:paraId="375556E3"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II 1 2</w:t>
      </w:r>
      <w:r w:rsidRPr="001C3ABC">
        <w:rPr>
          <w:rFonts w:ascii="Brill" w:hAnsi="Brill"/>
          <w:b/>
          <w:sz w:val="24"/>
          <w:szCs w:val="24"/>
          <w:vertAlign w:val="superscript"/>
        </w:rPr>
        <w:t xml:space="preserve">o  </w:t>
      </w:r>
      <w:r w:rsidRPr="001C3ABC">
        <w:rPr>
          <w:rFonts w:ascii="Brill" w:hAnsi="Brill"/>
          <w:b/>
          <w:sz w:val="24"/>
          <w:szCs w:val="24"/>
        </w:rPr>
        <w:t xml:space="preserve">102 xv </w:t>
      </w:r>
    </w:p>
    <w:p w14:paraId="5FF30C31" w14:textId="77777777" w:rsidR="00850A17" w:rsidRPr="001C3ABC" w:rsidRDefault="00850A17" w:rsidP="00850A17">
      <w:pPr>
        <w:pStyle w:val="BodyText2"/>
        <w:rPr>
          <w:rFonts w:ascii="Brill" w:hAnsi="Brill"/>
          <w:sz w:val="24"/>
          <w:szCs w:val="24"/>
        </w:rPr>
      </w:pPr>
      <w:r w:rsidRPr="001C3ABC">
        <w:rPr>
          <w:rFonts w:ascii="Brill" w:hAnsi="Brill"/>
          <w:sz w:val="24"/>
          <w:szCs w:val="24"/>
        </w:rPr>
        <w:lastRenderedPageBreak/>
        <w:t>De inv</w:t>
      </w:r>
    </w:p>
    <w:p w14:paraId="0A27A9D1"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2EAA6DA0" w14:textId="77777777" w:rsidR="00850A17" w:rsidRPr="001C3ABC" w:rsidRDefault="00850A17" w:rsidP="00850A17">
      <w:pPr>
        <w:pStyle w:val="BodyText2"/>
        <w:rPr>
          <w:rFonts w:ascii="Brill" w:hAnsi="Brill"/>
          <w:b/>
          <w:sz w:val="24"/>
          <w:szCs w:val="24"/>
        </w:rPr>
      </w:pPr>
    </w:p>
    <w:p w14:paraId="5B3C5D87"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Harburg, Schloss (near Donauwörth, Germany), Fürstlich-Oettingen- Wallerstein’sche Bibliothek 72  </w:t>
      </w:r>
      <w:r w:rsidRPr="001C3ABC">
        <w:rPr>
          <w:rFonts w:ascii="Brill" w:hAnsi="Brill"/>
          <w:b/>
          <w:i/>
          <w:sz w:val="24"/>
          <w:szCs w:val="24"/>
        </w:rPr>
        <w:t xml:space="preserve">[POKk p.471 advises that the Schloss Harburg collection of MSS went to Augsburg  </w:t>
      </w:r>
      <w:r w:rsidRPr="001C3ABC">
        <w:rPr>
          <w:rFonts w:ascii="Brill" w:hAnsi="Brill"/>
          <w:i/>
          <w:sz w:val="24"/>
          <w:szCs w:val="24"/>
        </w:rPr>
        <w:t xml:space="preserve">Universitäts-bibliothek </w:t>
      </w:r>
      <w:r w:rsidRPr="001C3ABC">
        <w:rPr>
          <w:rFonts w:ascii="Brill" w:hAnsi="Brill"/>
          <w:b/>
          <w:i/>
          <w:sz w:val="24"/>
          <w:szCs w:val="24"/>
        </w:rPr>
        <w:t>in 1980]</w:t>
      </w:r>
    </w:p>
    <w:p w14:paraId="35DCEC0B"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II 1 4</w:t>
      </w:r>
      <w:r w:rsidRPr="001C3ABC">
        <w:rPr>
          <w:rFonts w:ascii="Brill" w:hAnsi="Brill"/>
          <w:b/>
          <w:sz w:val="24"/>
          <w:szCs w:val="24"/>
          <w:vertAlign w:val="superscript"/>
        </w:rPr>
        <w:t xml:space="preserve">o  </w:t>
      </w:r>
      <w:r w:rsidRPr="001C3ABC">
        <w:rPr>
          <w:rFonts w:ascii="Brill" w:hAnsi="Brill"/>
          <w:b/>
          <w:sz w:val="24"/>
          <w:szCs w:val="24"/>
        </w:rPr>
        <w:t xml:space="preserve">72 xv (n.d. given in POK III p.571b, but presumably ‘xv’) </w:t>
      </w:r>
    </w:p>
    <w:p w14:paraId="77584054"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comm. E (anon. Comm. on memory section of Ad Her, inc ‘nota de causis huius tractatus causa efficiens fuit quidam maximus philosophus nomine Tulius…’ – POK III)</w:t>
      </w:r>
    </w:p>
    <w:p w14:paraId="0FA8CAA8" w14:textId="77777777" w:rsidR="00850A17" w:rsidRPr="001C3ABC" w:rsidRDefault="00850A17" w:rsidP="00850A17">
      <w:pPr>
        <w:pStyle w:val="BodyText2"/>
        <w:rPr>
          <w:rFonts w:ascii="Brill" w:hAnsi="Brill"/>
          <w:sz w:val="24"/>
          <w:szCs w:val="24"/>
        </w:rPr>
      </w:pPr>
    </w:p>
    <w:p w14:paraId="38F022B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Harburg, Schloss (near Donauwörth, Germany), Fürstlich-Oettingen- Wallerstein’sche Bibliothek 72  </w:t>
      </w:r>
      <w:r w:rsidRPr="001C3ABC">
        <w:rPr>
          <w:rFonts w:ascii="Brill" w:hAnsi="Brill"/>
          <w:b/>
          <w:i/>
          <w:sz w:val="24"/>
          <w:szCs w:val="24"/>
        </w:rPr>
        <w:t xml:space="preserve">[POKk p.471 advises that the Schloss Harburg collection of MSS went to Augsburg  </w:t>
      </w:r>
      <w:r w:rsidRPr="001C3ABC">
        <w:rPr>
          <w:rFonts w:ascii="Brill" w:hAnsi="Brill"/>
          <w:i/>
          <w:sz w:val="24"/>
          <w:szCs w:val="24"/>
        </w:rPr>
        <w:t xml:space="preserve">Universitäts-bibliothek </w:t>
      </w:r>
      <w:r w:rsidRPr="001C3ABC">
        <w:rPr>
          <w:rFonts w:ascii="Brill" w:hAnsi="Brill"/>
          <w:b/>
          <w:i/>
          <w:sz w:val="24"/>
          <w:szCs w:val="24"/>
        </w:rPr>
        <w:t>in 1980]</w:t>
      </w:r>
    </w:p>
    <w:p w14:paraId="6F6F905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II 2 8</w:t>
      </w:r>
      <w:r w:rsidRPr="001C3ABC">
        <w:rPr>
          <w:rFonts w:ascii="Brill" w:hAnsi="Brill"/>
          <w:b/>
          <w:sz w:val="24"/>
          <w:szCs w:val="24"/>
          <w:vertAlign w:val="superscript"/>
        </w:rPr>
        <w:t xml:space="preserve">o </w:t>
      </w:r>
      <w:r w:rsidRPr="001C3ABC">
        <w:rPr>
          <w:rFonts w:ascii="Brill" w:hAnsi="Brill"/>
          <w:b/>
          <w:sz w:val="24"/>
          <w:szCs w:val="24"/>
        </w:rPr>
        <w:t>6 xvi (1551)</w:t>
      </w:r>
    </w:p>
    <w:p w14:paraId="2600D0EA" w14:textId="77777777" w:rsidR="00850A17" w:rsidRPr="001C3ABC" w:rsidRDefault="00850A17" w:rsidP="00850A17">
      <w:pPr>
        <w:pStyle w:val="BodyText2"/>
        <w:rPr>
          <w:rFonts w:ascii="Brill" w:hAnsi="Brill"/>
          <w:sz w:val="24"/>
          <w:szCs w:val="24"/>
        </w:rPr>
      </w:pPr>
      <w:r w:rsidRPr="001C3ABC">
        <w:rPr>
          <w:rFonts w:ascii="Brill" w:hAnsi="Brill"/>
          <w:sz w:val="24"/>
          <w:szCs w:val="24"/>
        </w:rPr>
        <w:t xml:space="preserve">[Ad Her] abr (Lorichius {Reinhardus Lorichius Hadamarus – POK III;  Murphy </w:t>
      </w:r>
      <w:r w:rsidRPr="001C3ABC">
        <w:rPr>
          <w:rFonts w:ascii="Brill" w:hAnsi="Brill"/>
          <w:i/>
          <w:sz w:val="24"/>
          <w:szCs w:val="24"/>
        </w:rPr>
        <w:t>RR-Sht Title Cat</w:t>
      </w:r>
      <w:r w:rsidRPr="001C3ABC">
        <w:rPr>
          <w:rFonts w:ascii="Brill" w:hAnsi="Brill"/>
          <w:sz w:val="24"/>
          <w:szCs w:val="24"/>
        </w:rPr>
        <w:t xml:space="preserve"> pp.22, 194)</w:t>
      </w:r>
    </w:p>
    <w:p w14:paraId="085B7827" w14:textId="77777777" w:rsidR="00850A17" w:rsidRPr="001C3ABC" w:rsidRDefault="00850A17" w:rsidP="00850A17">
      <w:pPr>
        <w:pStyle w:val="BodyText2"/>
        <w:rPr>
          <w:rFonts w:ascii="Brill" w:hAnsi="Brill"/>
          <w:sz w:val="24"/>
          <w:szCs w:val="24"/>
        </w:rPr>
      </w:pPr>
    </w:p>
    <w:p w14:paraId="381D2D2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Heidelberg</w:t>
      </w:r>
    </w:p>
    <w:p w14:paraId="525A523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Universitätsbibliothek</w:t>
      </w:r>
    </w:p>
    <w:p w14:paraId="6E0FE28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Salem 7.103 xii</w:t>
      </w:r>
    </w:p>
    <w:p w14:paraId="72729F92"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comm. incompl (Thierry of Chartres)</w:t>
      </w:r>
    </w:p>
    <w:p w14:paraId="3260A358" w14:textId="77777777" w:rsidR="00850A17" w:rsidRPr="001C3ABC" w:rsidRDefault="00850A17" w:rsidP="00850A17">
      <w:pPr>
        <w:pStyle w:val="BodyText2"/>
        <w:rPr>
          <w:rFonts w:ascii="Brill" w:hAnsi="Brill"/>
          <w:sz w:val="24"/>
          <w:szCs w:val="24"/>
        </w:rPr>
      </w:pPr>
    </w:p>
    <w:p w14:paraId="406731D3"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Heidelberg</w:t>
      </w:r>
    </w:p>
    <w:p w14:paraId="51EF30BC"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Universitätsbibliothek</w:t>
      </w:r>
    </w:p>
    <w:p w14:paraId="602D8844"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Salem 9.62 xiii-xiv</w:t>
      </w:r>
    </w:p>
    <w:p w14:paraId="4DD18F17"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extr</w:t>
      </w:r>
    </w:p>
    <w:p w14:paraId="7B6B3EE4"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Ad Her extr</w:t>
      </w:r>
    </w:p>
    <w:p w14:paraId="5C58B35A" w14:textId="77777777" w:rsidR="00850A17" w:rsidRPr="001C3ABC" w:rsidRDefault="00850A17" w:rsidP="00850A17">
      <w:pPr>
        <w:pStyle w:val="BodyText2"/>
        <w:rPr>
          <w:rFonts w:ascii="Brill" w:hAnsi="Brill"/>
          <w:sz w:val="24"/>
          <w:szCs w:val="24"/>
          <w:lang w:val="nl-NL"/>
        </w:rPr>
      </w:pPr>
    </w:p>
    <w:p w14:paraId="51E56DB8"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Heidelberg</w:t>
      </w:r>
    </w:p>
    <w:p w14:paraId="69AF0681"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Universitätsbibliothek</w:t>
      </w:r>
    </w:p>
    <w:p w14:paraId="7A997AD2"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Hs.100 xi-xii</w:t>
      </w:r>
    </w:p>
    <w:p w14:paraId="6D09C312"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comm. (Manegold)</w:t>
      </w:r>
    </w:p>
    <w:p w14:paraId="2A8D8240"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comm E (Odalricus, of Rheims, later Cardinal)</w:t>
      </w:r>
    </w:p>
    <w:p w14:paraId="11CA9CB5" w14:textId="77777777" w:rsidR="00850A17" w:rsidRPr="001C3ABC" w:rsidRDefault="00850A17" w:rsidP="00850A17">
      <w:pPr>
        <w:pStyle w:val="BodyText2"/>
        <w:rPr>
          <w:rFonts w:ascii="Brill" w:hAnsi="Brill"/>
          <w:sz w:val="24"/>
          <w:szCs w:val="24"/>
        </w:rPr>
      </w:pPr>
    </w:p>
    <w:p w14:paraId="24EA7BDC"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Hereford (UK)</w:t>
      </w:r>
    </w:p>
    <w:p w14:paraId="529E71E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Cathedral Library</w:t>
      </w:r>
    </w:p>
    <w:p w14:paraId="2385641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P.1. iv xii</w:t>
      </w:r>
    </w:p>
    <w:p w14:paraId="4F5EB6A1"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 xml:space="preserve">De inv </w:t>
      </w:r>
    </w:p>
    <w:p w14:paraId="7F910F42"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m-gl</w:t>
      </w:r>
    </w:p>
    <w:p w14:paraId="7B034FD5"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s-gl</w:t>
      </w:r>
    </w:p>
    <w:p w14:paraId="491A9E22"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ta</w:t>
      </w:r>
    </w:p>
    <w:p w14:paraId="1D314CA7"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1AE2453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lastRenderedPageBreak/>
        <w:t>Hildesheim</w:t>
      </w:r>
    </w:p>
    <w:p w14:paraId="7584FD54" w14:textId="6A6CF4F3" w:rsidR="00850A17" w:rsidRPr="001C3ABC" w:rsidRDefault="00850A17" w:rsidP="00850A17">
      <w:pPr>
        <w:pStyle w:val="BodyText2"/>
        <w:rPr>
          <w:rFonts w:ascii="Brill" w:hAnsi="Brill"/>
          <w:b/>
          <w:sz w:val="24"/>
          <w:szCs w:val="24"/>
        </w:rPr>
      </w:pPr>
      <w:r w:rsidRPr="001C3ABC">
        <w:rPr>
          <w:rFonts w:ascii="Brill" w:hAnsi="Brill"/>
          <w:b/>
          <w:sz w:val="24"/>
          <w:szCs w:val="24"/>
        </w:rPr>
        <w:t xml:space="preserve">Dombibliothek </w:t>
      </w:r>
    </w:p>
    <w:p w14:paraId="09F776E1" w14:textId="77777777" w:rsidR="00850A17" w:rsidRPr="001C3ABC" w:rsidRDefault="00850A17" w:rsidP="00850A17">
      <w:pPr>
        <w:pStyle w:val="BodyText2"/>
        <w:rPr>
          <w:rFonts w:ascii="Brill" w:hAnsi="Brill"/>
          <w:sz w:val="24"/>
          <w:szCs w:val="24"/>
        </w:rPr>
      </w:pPr>
      <w:r w:rsidRPr="001C3ABC">
        <w:rPr>
          <w:rFonts w:ascii="Brill" w:hAnsi="Brill"/>
          <w:b/>
          <w:sz w:val="24"/>
          <w:szCs w:val="24"/>
        </w:rPr>
        <w:t>625a-1 xii</w:t>
      </w:r>
    </w:p>
    <w:p w14:paraId="759856D9"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E</w:t>
      </w:r>
    </w:p>
    <w:p w14:paraId="7048BD1D"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E] mi/s-gl</w:t>
      </w:r>
    </w:p>
    <w:p w14:paraId="318BEC29" w14:textId="77777777" w:rsidR="00850A17" w:rsidRPr="001C3ABC" w:rsidRDefault="00850A17" w:rsidP="00850A17">
      <w:pPr>
        <w:pStyle w:val="BodyText2"/>
        <w:rPr>
          <w:rFonts w:ascii="Brill" w:hAnsi="Brill"/>
          <w:sz w:val="24"/>
          <w:szCs w:val="24"/>
          <w:lang w:val="nl-NL"/>
        </w:rPr>
      </w:pPr>
    </w:p>
    <w:p w14:paraId="5FEFA6A7"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Hildesheim</w:t>
      </w:r>
    </w:p>
    <w:p w14:paraId="07D932A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Dombibliothek (formerly Berverin’sche Bibliothek)</w:t>
      </w:r>
    </w:p>
    <w:p w14:paraId="32781BC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625a-II xii</w:t>
      </w:r>
    </w:p>
    <w:p w14:paraId="44CECAEE"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fols 24v-64v</w:t>
      </w:r>
    </w:p>
    <w:p w14:paraId="4C4BEF4A" w14:textId="77777777" w:rsidR="00850A17" w:rsidRPr="001C3ABC" w:rsidRDefault="00850A17" w:rsidP="00850A17">
      <w:pPr>
        <w:pStyle w:val="BodyText2"/>
        <w:rPr>
          <w:rFonts w:ascii="Brill" w:hAnsi="Brill"/>
          <w:b/>
          <w:sz w:val="24"/>
          <w:szCs w:val="24"/>
        </w:rPr>
      </w:pPr>
      <w:r w:rsidRPr="001C3ABC">
        <w:rPr>
          <w:rFonts w:ascii="Brill" w:hAnsi="Brill"/>
          <w:sz w:val="24"/>
          <w:szCs w:val="24"/>
        </w:rPr>
        <w:t xml:space="preserve">[Ad Her] s-gl </w:t>
      </w:r>
      <w:r w:rsidRPr="001C3ABC">
        <w:rPr>
          <w:rFonts w:ascii="Brill" w:hAnsi="Brill"/>
          <w:b/>
          <w:sz w:val="24"/>
          <w:szCs w:val="24"/>
        </w:rPr>
        <w:t>xiii</w:t>
      </w:r>
    </w:p>
    <w:p w14:paraId="1827DA21" w14:textId="77777777" w:rsidR="00850A17" w:rsidRPr="001C3ABC" w:rsidRDefault="00850A17" w:rsidP="00850A17">
      <w:pPr>
        <w:pStyle w:val="BodyText2"/>
        <w:ind w:left="993" w:hanging="1135"/>
        <w:rPr>
          <w:rFonts w:ascii="Brill" w:hAnsi="Brill"/>
          <w:sz w:val="24"/>
          <w:szCs w:val="24"/>
        </w:rPr>
      </w:pPr>
      <w:r w:rsidRPr="001C3ABC">
        <w:rPr>
          <w:rFonts w:ascii="Brill" w:hAnsi="Brill"/>
          <w:sz w:val="24"/>
          <w:szCs w:val="24"/>
        </w:rPr>
        <w:t>Schema : ‘partes igitur rethorice sunt V … und genera causarum rethorice…’</w:t>
      </w:r>
    </w:p>
    <w:p w14:paraId="4BE7DB36" w14:textId="77777777" w:rsidR="00850A17" w:rsidRPr="001C3ABC" w:rsidRDefault="00850A17" w:rsidP="00850A17">
      <w:pPr>
        <w:pStyle w:val="BodyText2"/>
        <w:rPr>
          <w:rFonts w:ascii="Brill" w:hAnsi="Brill"/>
          <w:sz w:val="24"/>
          <w:szCs w:val="24"/>
        </w:rPr>
      </w:pPr>
    </w:p>
    <w:p w14:paraId="377942D7"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Hildesheim</w:t>
      </w:r>
    </w:p>
    <w:p w14:paraId="42061310" w14:textId="66E0A91F" w:rsidR="00850A17" w:rsidRPr="001C3ABC" w:rsidRDefault="00850A17" w:rsidP="00850A17">
      <w:pPr>
        <w:pStyle w:val="BodyText2"/>
        <w:rPr>
          <w:rFonts w:ascii="Brill" w:hAnsi="Brill"/>
          <w:b/>
          <w:sz w:val="24"/>
          <w:szCs w:val="24"/>
        </w:rPr>
      </w:pPr>
      <w:r w:rsidRPr="001C3ABC">
        <w:rPr>
          <w:rFonts w:ascii="Brill" w:hAnsi="Brill"/>
          <w:b/>
          <w:sz w:val="24"/>
          <w:szCs w:val="24"/>
        </w:rPr>
        <w:t>Dombibliothek  (</w:t>
      </w:r>
      <w:r w:rsidR="005F2ECA" w:rsidRPr="001C3ABC">
        <w:rPr>
          <w:rFonts w:ascii="Brill" w:hAnsi="Brill"/>
          <w:b/>
          <w:sz w:val="24"/>
          <w:szCs w:val="24"/>
        </w:rPr>
        <w:t xml:space="preserve">(formerly Berverin’sche Bibliothek; </w:t>
      </w:r>
      <w:r w:rsidRPr="001C3ABC">
        <w:rPr>
          <w:rFonts w:ascii="Brill" w:hAnsi="Brill"/>
          <w:b/>
          <w:sz w:val="24"/>
          <w:szCs w:val="24"/>
        </w:rPr>
        <w:t>Gymnasium Josephinum)</w:t>
      </w:r>
    </w:p>
    <w:p w14:paraId="7E16284C"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J 70-I xii-xiii</w:t>
      </w:r>
    </w:p>
    <w:p w14:paraId="3314E37F"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43684A97" w14:textId="77777777" w:rsidR="00850A17" w:rsidRPr="001C3ABC" w:rsidRDefault="00850A17" w:rsidP="00850A17">
      <w:pPr>
        <w:pStyle w:val="BodyText2"/>
        <w:rPr>
          <w:rFonts w:ascii="Brill" w:hAnsi="Brill"/>
          <w:sz w:val="24"/>
          <w:szCs w:val="24"/>
        </w:rPr>
      </w:pPr>
    </w:p>
    <w:p w14:paraId="13025953"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Hildesheim</w:t>
      </w:r>
    </w:p>
    <w:p w14:paraId="5C299027" w14:textId="593E4F4B" w:rsidR="00850A17" w:rsidRPr="001C3ABC" w:rsidRDefault="00850A17" w:rsidP="00850A17">
      <w:pPr>
        <w:pStyle w:val="BodyText2"/>
        <w:rPr>
          <w:rFonts w:ascii="Brill" w:hAnsi="Brill"/>
          <w:b/>
          <w:sz w:val="24"/>
          <w:szCs w:val="24"/>
        </w:rPr>
      </w:pPr>
      <w:r w:rsidRPr="001C3ABC">
        <w:rPr>
          <w:rFonts w:ascii="Brill" w:hAnsi="Brill"/>
          <w:b/>
          <w:sz w:val="24"/>
          <w:szCs w:val="24"/>
        </w:rPr>
        <w:t>Dombibliothek</w:t>
      </w:r>
      <w:r w:rsidR="003603B1" w:rsidRPr="001C3ABC">
        <w:rPr>
          <w:rFonts w:ascii="Brill" w:hAnsi="Brill"/>
          <w:b/>
          <w:sz w:val="24"/>
          <w:szCs w:val="24"/>
        </w:rPr>
        <w:t xml:space="preserve"> (formerly Berverin’sche Bibliothek)</w:t>
      </w:r>
    </w:p>
    <w:p w14:paraId="418C218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660-REL xii-xiii</w:t>
      </w:r>
    </w:p>
    <w:p w14:paraId="37F001F4" w14:textId="77777777" w:rsidR="00850A17" w:rsidRPr="001C3ABC" w:rsidRDefault="00850A17" w:rsidP="00850A17">
      <w:pPr>
        <w:pStyle w:val="BodyText2"/>
        <w:rPr>
          <w:rFonts w:ascii="Brill" w:hAnsi="Brill"/>
          <w:sz w:val="24"/>
          <w:szCs w:val="24"/>
        </w:rPr>
      </w:pPr>
      <w:r w:rsidRPr="001C3ABC">
        <w:rPr>
          <w:rFonts w:ascii="Brill" w:hAnsi="Brill"/>
          <w:sz w:val="24"/>
          <w:szCs w:val="24"/>
        </w:rPr>
        <w:t xml:space="preserve">[De inv] comm E (Thierry of </w:t>
      </w:r>
      <w:r w:rsidRPr="001C3ABC">
        <w:rPr>
          <w:rFonts w:ascii="Brill" w:hAnsi="Brill"/>
          <w:sz w:val="24"/>
          <w:szCs w:val="24"/>
        </w:rPr>
        <w:br/>
        <w:t>Chartres)</w:t>
      </w:r>
    </w:p>
    <w:p w14:paraId="0D87BE6B" w14:textId="77777777" w:rsidR="00850A17" w:rsidRPr="001C3ABC" w:rsidRDefault="00850A17" w:rsidP="00850A17">
      <w:pPr>
        <w:pStyle w:val="BodyText2"/>
        <w:rPr>
          <w:rFonts w:ascii="Brill" w:hAnsi="Brill"/>
          <w:sz w:val="24"/>
          <w:szCs w:val="24"/>
        </w:rPr>
      </w:pPr>
    </w:p>
    <w:p w14:paraId="2BA0BB01"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Hildesheim</w:t>
      </w:r>
    </w:p>
    <w:p w14:paraId="5032EEA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Gymnasium Josephinum: see Dombibliothek </w:t>
      </w:r>
    </w:p>
    <w:p w14:paraId="4CFB5078" w14:textId="77777777" w:rsidR="00850A17" w:rsidRPr="001C3ABC" w:rsidRDefault="00850A17" w:rsidP="00850A17">
      <w:pPr>
        <w:pStyle w:val="BodyText2"/>
        <w:rPr>
          <w:rFonts w:ascii="Brill" w:hAnsi="Brill"/>
          <w:b/>
          <w:sz w:val="24"/>
          <w:szCs w:val="24"/>
        </w:rPr>
      </w:pPr>
    </w:p>
    <w:p w14:paraId="604ADB77"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Hispanic Society of America</w:t>
      </w:r>
    </w:p>
    <w:p w14:paraId="32D25633" w14:textId="77777777" w:rsidR="00850A17" w:rsidRPr="001C3ABC" w:rsidRDefault="00850A17" w:rsidP="00850A17">
      <w:pPr>
        <w:pStyle w:val="BodyText2"/>
        <w:rPr>
          <w:rFonts w:ascii="Brill" w:hAnsi="Brill"/>
          <w:sz w:val="24"/>
          <w:szCs w:val="24"/>
        </w:rPr>
      </w:pPr>
      <w:r w:rsidRPr="001C3ABC">
        <w:rPr>
          <w:rFonts w:ascii="Brill" w:hAnsi="Brill"/>
          <w:b/>
          <w:sz w:val="24"/>
          <w:szCs w:val="24"/>
        </w:rPr>
        <w:t xml:space="preserve">HC 327/1538 xiii </w:t>
      </w:r>
      <w:r w:rsidRPr="001C3ABC">
        <w:rPr>
          <w:rFonts w:ascii="Brill" w:hAnsi="Brill"/>
          <w:sz w:val="24"/>
          <w:szCs w:val="24"/>
        </w:rPr>
        <w:t>(ON 1986 [8] p.189)</w:t>
      </w:r>
    </w:p>
    <w:p w14:paraId="4A41A091"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w:t>
      </w:r>
    </w:p>
    <w:p w14:paraId="52B9C3CD" w14:textId="77777777" w:rsidR="00850A17" w:rsidRPr="001C3ABC" w:rsidRDefault="00850A17" w:rsidP="00850A17">
      <w:pPr>
        <w:pStyle w:val="BodyText2"/>
        <w:rPr>
          <w:rFonts w:ascii="Brill" w:hAnsi="Brill"/>
          <w:b/>
          <w:sz w:val="24"/>
          <w:szCs w:val="24"/>
        </w:rPr>
      </w:pPr>
    </w:p>
    <w:p w14:paraId="3B99633E"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Hohenfurt: see Vyssi Brod</w:t>
      </w:r>
    </w:p>
    <w:p w14:paraId="06811E37" w14:textId="77777777" w:rsidR="00850A17" w:rsidRPr="001C3ABC" w:rsidRDefault="00850A17" w:rsidP="00850A17">
      <w:pPr>
        <w:pStyle w:val="BodyText2"/>
        <w:rPr>
          <w:rFonts w:ascii="Brill" w:hAnsi="Brill"/>
          <w:b/>
          <w:sz w:val="24"/>
          <w:szCs w:val="24"/>
        </w:rPr>
      </w:pPr>
    </w:p>
    <w:p w14:paraId="2270CB8B"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Holkham Hall, Wells-Next-The-Sea, Norfolk, UK</w:t>
      </w:r>
    </w:p>
    <w:p w14:paraId="5C3D69B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Library of the Earl of Leicester (now of Viscount Coke)</w:t>
      </w:r>
    </w:p>
    <w:p w14:paraId="3B0E541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372 xv (1419) </w:t>
      </w:r>
    </w:p>
    <w:p w14:paraId="2FBE08A6"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285E848C"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m-gl (from Bartolinus,’ Felix qui’?)</w:t>
      </w:r>
    </w:p>
    <w:p w14:paraId="4D0FCA32" w14:textId="77777777" w:rsidR="00850A17" w:rsidRPr="001C3ABC" w:rsidRDefault="00850A17" w:rsidP="00850A17">
      <w:pPr>
        <w:pStyle w:val="BodyText2"/>
        <w:rPr>
          <w:rFonts w:ascii="Brill" w:hAnsi="Brill"/>
          <w:b/>
          <w:sz w:val="24"/>
          <w:szCs w:val="24"/>
        </w:rPr>
      </w:pPr>
    </w:p>
    <w:p w14:paraId="7C2C1AF3" w14:textId="77777777" w:rsidR="009862E3" w:rsidRDefault="009862E3" w:rsidP="00850A17">
      <w:pPr>
        <w:pStyle w:val="BodyText2"/>
        <w:rPr>
          <w:rFonts w:ascii="Brill" w:hAnsi="Brill"/>
          <w:b/>
          <w:sz w:val="24"/>
          <w:szCs w:val="24"/>
        </w:rPr>
      </w:pPr>
    </w:p>
    <w:p w14:paraId="44313CFC" w14:textId="77777777" w:rsidR="009862E3" w:rsidRDefault="009862E3" w:rsidP="00850A17">
      <w:pPr>
        <w:pStyle w:val="BodyText2"/>
        <w:rPr>
          <w:rFonts w:ascii="Brill" w:hAnsi="Brill"/>
          <w:b/>
          <w:sz w:val="24"/>
          <w:szCs w:val="24"/>
        </w:rPr>
      </w:pPr>
    </w:p>
    <w:p w14:paraId="274AF1F1" w14:textId="77777777" w:rsidR="009862E3" w:rsidRDefault="009862E3" w:rsidP="00850A17">
      <w:pPr>
        <w:pStyle w:val="BodyText2"/>
        <w:rPr>
          <w:rFonts w:ascii="Brill" w:hAnsi="Brill"/>
          <w:b/>
          <w:sz w:val="24"/>
          <w:szCs w:val="24"/>
        </w:rPr>
      </w:pPr>
    </w:p>
    <w:p w14:paraId="71CCCA1C" w14:textId="2FFD6651" w:rsidR="00850A17" w:rsidRPr="001C3ABC" w:rsidRDefault="00850A17" w:rsidP="00850A17">
      <w:pPr>
        <w:pStyle w:val="BodyText2"/>
        <w:rPr>
          <w:rFonts w:ascii="Brill" w:hAnsi="Brill"/>
          <w:b/>
          <w:sz w:val="24"/>
          <w:szCs w:val="24"/>
        </w:rPr>
      </w:pPr>
      <w:r w:rsidRPr="001C3ABC">
        <w:rPr>
          <w:rFonts w:ascii="Brill" w:hAnsi="Brill"/>
          <w:b/>
          <w:sz w:val="24"/>
          <w:szCs w:val="24"/>
        </w:rPr>
        <w:lastRenderedPageBreak/>
        <w:t>Holkham Hall, Wells-Next-The-Sea, Norfolk, UK</w:t>
      </w:r>
    </w:p>
    <w:p w14:paraId="58728E3B"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Library of the Earl of Leicester (now of Viscount Coke)</w:t>
      </w:r>
    </w:p>
    <w:p w14:paraId="3DC7433A"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373 xiv</w:t>
      </w:r>
    </w:p>
    <w:p w14:paraId="206AE116"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3F49DABD"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0F596505"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 Ad Her] comm (‘Summula distinctionum rhetorice ex arte veteri et nova, collecta per Luysius [sic] de Gianfilliaziis de Florentia’; autograph?  Cf. a fuller version in MS Vat. I.VIII.291 ‘’summa dictaminum retorice ex arte veteri et nova collecta’, ON 1975 [3] pp.315, 337)</w:t>
      </w:r>
    </w:p>
    <w:p w14:paraId="73853AEB"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 Ad Her comm.] s-gl</w:t>
      </w:r>
    </w:p>
    <w:p w14:paraId="59323BDC" w14:textId="77777777" w:rsidR="00850A17" w:rsidRPr="001C3ABC" w:rsidRDefault="00850A17" w:rsidP="00850A17">
      <w:pPr>
        <w:pStyle w:val="BodyText2"/>
        <w:rPr>
          <w:rFonts w:ascii="Brill" w:hAnsi="Brill"/>
          <w:b/>
          <w:sz w:val="24"/>
          <w:szCs w:val="24"/>
        </w:rPr>
      </w:pPr>
    </w:p>
    <w:p w14:paraId="772F55B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Holkham Hall, Wells-Next-The-Sea, Norfolk, UK</w:t>
      </w:r>
    </w:p>
    <w:p w14:paraId="6DF9264C"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Library of the Earl of Leicester (now of Viscount Coke)</w:t>
      </w:r>
    </w:p>
    <w:p w14:paraId="0A3F2E85"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374 xv (1474)</w:t>
      </w:r>
    </w:p>
    <w:p w14:paraId="34E85000"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4F51E5DE"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mi/s-gl (cf. MS Bologna Bibl. Univ.  2461; Flor BML Plut. 50.26)</w:t>
      </w:r>
    </w:p>
    <w:p w14:paraId="13EC55A2" w14:textId="77777777" w:rsidR="00850A17" w:rsidRPr="001C3ABC" w:rsidRDefault="00850A17" w:rsidP="00850A17">
      <w:pPr>
        <w:pStyle w:val="BodyText2"/>
        <w:rPr>
          <w:rFonts w:ascii="Brill" w:hAnsi="Brill"/>
          <w:b/>
          <w:sz w:val="24"/>
          <w:szCs w:val="24"/>
        </w:rPr>
      </w:pPr>
      <w:r w:rsidRPr="001C3ABC">
        <w:rPr>
          <w:rFonts w:ascii="Brill" w:hAnsi="Brill"/>
          <w:sz w:val="24"/>
          <w:szCs w:val="24"/>
        </w:rPr>
        <w:t>[Ad Her E] exord (Gasparino Barzizza)</w:t>
      </w:r>
    </w:p>
    <w:p w14:paraId="6C9DF57A" w14:textId="77777777" w:rsidR="00850A17" w:rsidRPr="001C3ABC" w:rsidRDefault="00850A17" w:rsidP="00850A17">
      <w:pPr>
        <w:pStyle w:val="BodyText2"/>
        <w:rPr>
          <w:rFonts w:ascii="Brill" w:hAnsi="Brill"/>
          <w:sz w:val="24"/>
          <w:szCs w:val="24"/>
        </w:rPr>
      </w:pPr>
    </w:p>
    <w:p w14:paraId="02DF2A0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Holkham Hall, Wells-Next-The-Sea, Norfolk, UK</w:t>
      </w:r>
    </w:p>
    <w:p w14:paraId="465D21BE"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Library of the Earl of Leicester (now of Viscount Coke)</w:t>
      </w:r>
    </w:p>
    <w:p w14:paraId="7DE45AE0"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375 xv (1452)</w:t>
      </w:r>
    </w:p>
    <w:p w14:paraId="3C7F46F3"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w:t>
      </w:r>
    </w:p>
    <w:p w14:paraId="79D1B09D"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s-gl</w:t>
      </w:r>
    </w:p>
    <w:p w14:paraId="7C717D27" w14:textId="77777777" w:rsidR="00850A17" w:rsidRPr="001C3ABC" w:rsidRDefault="00850A17" w:rsidP="00850A17">
      <w:pPr>
        <w:pStyle w:val="BodyText2"/>
        <w:rPr>
          <w:rFonts w:ascii="Brill" w:hAnsi="Brill"/>
          <w:sz w:val="24"/>
          <w:szCs w:val="24"/>
          <w:lang w:val="nl-NL"/>
        </w:rPr>
      </w:pPr>
    </w:p>
    <w:p w14:paraId="28DB46C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Iowa City (USA)</w:t>
      </w:r>
    </w:p>
    <w:p w14:paraId="7F36A1F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University of Iowa Library</w:t>
      </w:r>
    </w:p>
    <w:p w14:paraId="6DEFAB7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2 xiv</w:t>
      </w:r>
    </w:p>
    <w:p w14:paraId="1E91B319"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w:t>
      </w:r>
    </w:p>
    <w:p w14:paraId="569088D8" w14:textId="77777777" w:rsidR="00850A17" w:rsidRPr="001C3ABC" w:rsidRDefault="00850A17" w:rsidP="00850A17">
      <w:pPr>
        <w:pStyle w:val="BodyText2"/>
        <w:rPr>
          <w:rFonts w:ascii="Brill" w:hAnsi="Brill"/>
          <w:sz w:val="24"/>
          <w:szCs w:val="24"/>
        </w:rPr>
      </w:pPr>
    </w:p>
    <w:p w14:paraId="01DE9A3E"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Ithaca (USA)</w:t>
      </w:r>
    </w:p>
    <w:p w14:paraId="53CFF2D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Cornell University Library</w:t>
      </w:r>
    </w:p>
    <w:p w14:paraId="6BA43CC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MSS Bd Rare P.R.47 (formerly B 28) xv</w:t>
      </w:r>
    </w:p>
    <w:p w14:paraId="16BBCBBA"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3D834BC1"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mi/s-gl (many hands; formerly Phillipps MS 16,298)</w:t>
      </w:r>
    </w:p>
    <w:p w14:paraId="70FDF2E4" w14:textId="77777777" w:rsidR="00850A17" w:rsidRPr="001C3ABC" w:rsidRDefault="00850A17" w:rsidP="00850A17">
      <w:pPr>
        <w:pStyle w:val="BodyText2"/>
        <w:rPr>
          <w:rFonts w:ascii="Brill" w:hAnsi="Brill"/>
          <w:sz w:val="24"/>
          <w:szCs w:val="24"/>
        </w:rPr>
      </w:pPr>
    </w:p>
    <w:p w14:paraId="595C157B"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Kalocsa (= Colocsa, Hungary)</w:t>
      </w:r>
    </w:p>
    <w:p w14:paraId="3CB0E4E1"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Föszékesegyházi Könyvtár (Cathedral Library)</w:t>
      </w:r>
    </w:p>
    <w:p w14:paraId="6949535E"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360 xv (1468)</w:t>
      </w:r>
    </w:p>
    <w:p w14:paraId="3D102FDD" w14:textId="77777777" w:rsidR="00850A17" w:rsidRPr="001C3ABC" w:rsidRDefault="00850A17" w:rsidP="00850A17">
      <w:pPr>
        <w:pStyle w:val="BodyText2"/>
        <w:rPr>
          <w:rFonts w:ascii="Brill" w:hAnsi="Brill"/>
          <w:sz w:val="24"/>
          <w:szCs w:val="24"/>
          <w:u w:val="single"/>
        </w:rPr>
      </w:pPr>
      <w:r w:rsidRPr="001C3ABC">
        <w:rPr>
          <w:rFonts w:ascii="Brill" w:hAnsi="Brill"/>
          <w:sz w:val="24"/>
          <w:szCs w:val="24"/>
        </w:rPr>
        <w:t>[Ad Her E) exord (Gasparino Barzizza)</w:t>
      </w:r>
    </w:p>
    <w:p w14:paraId="31090EA6" w14:textId="77777777" w:rsidR="00850A17" w:rsidRPr="001C3ABC" w:rsidRDefault="00850A17" w:rsidP="00850A17">
      <w:pPr>
        <w:pStyle w:val="BodyText2"/>
        <w:rPr>
          <w:rFonts w:ascii="Brill" w:hAnsi="Brill"/>
          <w:b/>
          <w:sz w:val="24"/>
          <w:szCs w:val="24"/>
        </w:rPr>
      </w:pPr>
    </w:p>
    <w:p w14:paraId="39D5CA39" w14:textId="77777777" w:rsidR="009862E3" w:rsidRDefault="009862E3" w:rsidP="00850A17">
      <w:pPr>
        <w:pStyle w:val="BodyText2"/>
        <w:rPr>
          <w:rFonts w:ascii="Brill" w:hAnsi="Brill"/>
          <w:b/>
          <w:sz w:val="24"/>
          <w:szCs w:val="24"/>
          <w:lang w:val="nl-NL"/>
        </w:rPr>
      </w:pPr>
    </w:p>
    <w:p w14:paraId="10448DF6" w14:textId="77777777" w:rsidR="009862E3" w:rsidRDefault="009862E3" w:rsidP="00850A17">
      <w:pPr>
        <w:pStyle w:val="BodyText2"/>
        <w:rPr>
          <w:rFonts w:ascii="Brill" w:hAnsi="Brill"/>
          <w:b/>
          <w:sz w:val="24"/>
          <w:szCs w:val="24"/>
          <w:lang w:val="nl-NL"/>
        </w:rPr>
      </w:pPr>
    </w:p>
    <w:p w14:paraId="6C51F6F3" w14:textId="77777777" w:rsidR="009862E3" w:rsidRDefault="009862E3" w:rsidP="00850A17">
      <w:pPr>
        <w:pStyle w:val="BodyText2"/>
        <w:rPr>
          <w:rFonts w:ascii="Brill" w:hAnsi="Brill"/>
          <w:b/>
          <w:sz w:val="24"/>
          <w:szCs w:val="24"/>
          <w:lang w:val="nl-NL"/>
        </w:rPr>
      </w:pPr>
    </w:p>
    <w:p w14:paraId="4383B638" w14:textId="3106C8CC"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lastRenderedPageBreak/>
        <w:t>Karlsruhe</w:t>
      </w:r>
    </w:p>
    <w:p w14:paraId="2EF259DD"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Badische Landesbibliothek</w:t>
      </w:r>
    </w:p>
    <w:p w14:paraId="226E2CC2"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Ettenheim Münster 27 xv</w:t>
      </w:r>
    </w:p>
    <w:p w14:paraId="77B7CE2A" w14:textId="77777777" w:rsidR="00850A17" w:rsidRPr="001C3ABC" w:rsidRDefault="00850A17" w:rsidP="00850A17">
      <w:pPr>
        <w:pStyle w:val="BodyText2"/>
        <w:rPr>
          <w:rFonts w:ascii="Brill" w:hAnsi="Brill"/>
          <w:sz w:val="24"/>
          <w:szCs w:val="24"/>
        </w:rPr>
      </w:pPr>
      <w:r w:rsidRPr="001C3ABC">
        <w:rPr>
          <w:rFonts w:ascii="Brill" w:hAnsi="Brill"/>
          <w:sz w:val="24"/>
          <w:szCs w:val="24"/>
        </w:rPr>
        <w:t xml:space="preserve">Ad Her </w:t>
      </w:r>
    </w:p>
    <w:p w14:paraId="616D0A3B"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E (‘incipiunt quedam regule de conquestione’ = S73b.15-75b.19 etc)</w:t>
      </w:r>
    </w:p>
    <w:p w14:paraId="2F2E65B5" w14:textId="77777777" w:rsidR="00850A17" w:rsidRPr="001C3ABC" w:rsidRDefault="00850A17" w:rsidP="00850A17">
      <w:pPr>
        <w:pStyle w:val="BodyText2"/>
        <w:rPr>
          <w:rFonts w:ascii="Brill" w:hAnsi="Brill"/>
          <w:sz w:val="24"/>
          <w:szCs w:val="24"/>
        </w:rPr>
      </w:pPr>
    </w:p>
    <w:p w14:paraId="2200964A"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Karlsruhe</w:t>
      </w:r>
    </w:p>
    <w:p w14:paraId="0B925DF1"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Badische Landesbibliothek</w:t>
      </w:r>
    </w:p>
    <w:p w14:paraId="092A9DDA"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Fr 109 ix</w:t>
      </w:r>
    </w:p>
    <w:p w14:paraId="42F6699F"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 (= ‘fragmenta Augiensia’ reclaimed from book bindings etc)</w:t>
      </w:r>
    </w:p>
    <w:p w14:paraId="023EBFCC" w14:textId="77777777" w:rsidR="00850A17" w:rsidRPr="001C3ABC" w:rsidRDefault="00850A17" w:rsidP="00850A17">
      <w:pPr>
        <w:pStyle w:val="BodyText2"/>
        <w:rPr>
          <w:rFonts w:ascii="Brill" w:hAnsi="Brill"/>
          <w:sz w:val="24"/>
          <w:szCs w:val="24"/>
        </w:rPr>
      </w:pPr>
    </w:p>
    <w:p w14:paraId="3C50B014"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Kassel</w:t>
      </w:r>
    </w:p>
    <w:p w14:paraId="7E7FC73B"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Landesbibliothek und Murhardsche Bbliothek der Stadt Kassel (= Gesamthochschulbibliothek)</w:t>
      </w:r>
    </w:p>
    <w:p w14:paraId="070B1CB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4</w:t>
      </w:r>
      <w:r w:rsidRPr="001C3ABC">
        <w:rPr>
          <w:rFonts w:ascii="Brill" w:hAnsi="Brill"/>
          <w:b/>
          <w:sz w:val="24"/>
          <w:szCs w:val="24"/>
          <w:vertAlign w:val="superscript"/>
        </w:rPr>
        <w:t>o</w:t>
      </w:r>
      <w:r w:rsidRPr="001C3ABC">
        <w:rPr>
          <w:rFonts w:ascii="Brill" w:hAnsi="Brill"/>
          <w:b/>
          <w:sz w:val="24"/>
          <w:szCs w:val="24"/>
        </w:rPr>
        <w:t xml:space="preserve"> Mss.philol.3 – I</w:t>
      </w:r>
      <w:r w:rsidRPr="001C3ABC">
        <w:rPr>
          <w:rFonts w:ascii="Brill" w:hAnsi="Brill"/>
          <w:b/>
          <w:sz w:val="24"/>
          <w:szCs w:val="24"/>
          <w:vertAlign w:val="superscript"/>
        </w:rPr>
        <w:t xml:space="preserve">+ </w:t>
      </w:r>
      <w:r w:rsidRPr="001C3ABC">
        <w:rPr>
          <w:rFonts w:ascii="Brill" w:hAnsi="Brill"/>
          <w:b/>
          <w:sz w:val="24"/>
          <w:szCs w:val="24"/>
        </w:rPr>
        <w:t>xi</w:t>
      </w:r>
    </w:p>
    <w:p w14:paraId="5059831A"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w:t>
      </w:r>
    </w:p>
    <w:p w14:paraId="1507687F"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mi-gl</w:t>
      </w:r>
    </w:p>
    <w:p w14:paraId="584080C4"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ta</w:t>
      </w:r>
    </w:p>
    <w:p w14:paraId="3D98B49F"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comm. E (‘cum sint…’)</w:t>
      </w:r>
    </w:p>
    <w:p w14:paraId="2656144D" w14:textId="77777777" w:rsidR="00850A17" w:rsidRPr="001C3ABC" w:rsidRDefault="00850A17" w:rsidP="00850A17">
      <w:pPr>
        <w:pStyle w:val="BodyText2"/>
        <w:rPr>
          <w:rFonts w:ascii="Brill" w:hAnsi="Brill"/>
          <w:sz w:val="24"/>
          <w:szCs w:val="24"/>
          <w:lang w:val="nl-NL"/>
        </w:rPr>
      </w:pPr>
    </w:p>
    <w:p w14:paraId="4F558DF6"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Klausenburg: see ‘Cluj’</w:t>
      </w:r>
    </w:p>
    <w:p w14:paraId="2033F4DB" w14:textId="77777777" w:rsidR="00850A17" w:rsidRPr="001C3ABC" w:rsidRDefault="00850A17" w:rsidP="00850A17">
      <w:pPr>
        <w:pStyle w:val="BodyText2"/>
        <w:rPr>
          <w:rFonts w:ascii="Brill" w:hAnsi="Brill"/>
          <w:b/>
          <w:sz w:val="24"/>
          <w:szCs w:val="24"/>
          <w:lang w:val="nl-NL"/>
        </w:rPr>
      </w:pPr>
    </w:p>
    <w:p w14:paraId="04452AE9"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Klosterneuberg</w:t>
      </w:r>
    </w:p>
    <w:p w14:paraId="6C8BECB5"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 xml:space="preserve">Stiftsbibliothek </w:t>
      </w:r>
    </w:p>
    <w:p w14:paraId="4F04C135"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735 xv</w:t>
      </w:r>
    </w:p>
    <w:p w14:paraId="0474E600"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w:t>
      </w:r>
    </w:p>
    <w:p w14:paraId="13A83604"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m-gl (= Victorinus)</w:t>
      </w:r>
    </w:p>
    <w:p w14:paraId="372CEAC8" w14:textId="77777777" w:rsidR="00850A17" w:rsidRPr="001C3ABC" w:rsidRDefault="00850A17" w:rsidP="00850A17">
      <w:pPr>
        <w:pStyle w:val="BodyText2"/>
        <w:rPr>
          <w:rFonts w:ascii="Brill" w:hAnsi="Brill"/>
          <w:b/>
          <w:sz w:val="24"/>
          <w:szCs w:val="24"/>
          <w:lang w:val="nl-NL"/>
        </w:rPr>
      </w:pPr>
      <w:r w:rsidRPr="001C3ABC">
        <w:rPr>
          <w:rFonts w:ascii="Brill" w:hAnsi="Brill"/>
          <w:sz w:val="24"/>
          <w:szCs w:val="24"/>
          <w:lang w:val="nl-NL"/>
        </w:rPr>
        <w:t>[De inv] m-gl  E (= cum sint…’)</w:t>
      </w:r>
    </w:p>
    <w:p w14:paraId="5137BE64" w14:textId="77777777" w:rsidR="00850A17" w:rsidRPr="001C3ABC" w:rsidRDefault="00850A17" w:rsidP="00850A17">
      <w:pPr>
        <w:pStyle w:val="BodyText2"/>
        <w:rPr>
          <w:rFonts w:ascii="Brill" w:hAnsi="Brill"/>
          <w:sz w:val="24"/>
          <w:szCs w:val="24"/>
          <w:lang w:val="nl-NL"/>
        </w:rPr>
      </w:pPr>
    </w:p>
    <w:p w14:paraId="628FE3F5"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København</w:t>
      </w:r>
    </w:p>
    <w:p w14:paraId="452921D8"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Kongelige Biblioteket</w:t>
      </w:r>
    </w:p>
    <w:p w14:paraId="56042E43"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Gl. Kgl. S.428 f</w:t>
      </w:r>
      <w:r w:rsidRPr="001C3ABC">
        <w:rPr>
          <w:rFonts w:ascii="Brill" w:hAnsi="Brill"/>
          <w:b/>
          <w:sz w:val="24"/>
          <w:szCs w:val="24"/>
          <w:vertAlign w:val="superscript"/>
          <w:lang w:val="nl-NL"/>
        </w:rPr>
        <w:t>o</w:t>
      </w:r>
      <w:r w:rsidRPr="001C3ABC">
        <w:rPr>
          <w:rFonts w:ascii="Brill" w:hAnsi="Brill"/>
          <w:b/>
          <w:sz w:val="24"/>
          <w:szCs w:val="24"/>
          <w:lang w:val="nl-NL"/>
        </w:rPr>
        <w:t xml:space="preserve">  xv (1437)</w:t>
      </w:r>
    </w:p>
    <w:p w14:paraId="796FB586"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Ad Her</w:t>
      </w:r>
    </w:p>
    <w:p w14:paraId="4D93D92E" w14:textId="77777777" w:rsidR="00850A17" w:rsidRPr="001C3ABC" w:rsidRDefault="00850A17" w:rsidP="00850A17">
      <w:pPr>
        <w:pStyle w:val="BodyText2"/>
        <w:rPr>
          <w:rFonts w:ascii="Brill" w:hAnsi="Brill"/>
          <w:sz w:val="24"/>
          <w:szCs w:val="24"/>
          <w:lang w:val="nl-NL"/>
        </w:rPr>
      </w:pPr>
    </w:p>
    <w:p w14:paraId="3BFF8B29"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København</w:t>
      </w:r>
    </w:p>
    <w:p w14:paraId="558A6861"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Kongelige Biblioteket</w:t>
      </w:r>
    </w:p>
    <w:p w14:paraId="39D32BD4"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Gl. Kgl. S.1996  4</w:t>
      </w:r>
      <w:r w:rsidRPr="001C3ABC">
        <w:rPr>
          <w:rFonts w:ascii="Brill" w:hAnsi="Brill"/>
          <w:b/>
          <w:sz w:val="24"/>
          <w:szCs w:val="24"/>
          <w:vertAlign w:val="superscript"/>
          <w:lang w:val="nl-NL"/>
        </w:rPr>
        <w:t>o</w:t>
      </w:r>
      <w:r w:rsidRPr="001C3ABC">
        <w:rPr>
          <w:rFonts w:ascii="Brill" w:hAnsi="Brill"/>
          <w:b/>
          <w:sz w:val="24"/>
          <w:szCs w:val="24"/>
          <w:lang w:val="nl-NL"/>
        </w:rPr>
        <w:t xml:space="preserve">  xv (1437)</w:t>
      </w:r>
    </w:p>
    <w:p w14:paraId="75452EA4"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Ad Her</w:t>
      </w:r>
    </w:p>
    <w:p w14:paraId="7A1B467B" w14:textId="77777777" w:rsidR="00850A17" w:rsidRPr="001C3ABC" w:rsidRDefault="00850A17" w:rsidP="00850A17">
      <w:pPr>
        <w:pStyle w:val="BodyText2"/>
        <w:rPr>
          <w:rFonts w:ascii="Brill" w:hAnsi="Brill"/>
          <w:sz w:val="24"/>
          <w:szCs w:val="24"/>
          <w:lang w:val="nl-NL"/>
        </w:rPr>
      </w:pPr>
    </w:p>
    <w:p w14:paraId="67DB8A0E" w14:textId="77777777" w:rsidR="009862E3" w:rsidRDefault="009862E3" w:rsidP="00850A17">
      <w:pPr>
        <w:pStyle w:val="BodyText2"/>
        <w:rPr>
          <w:rFonts w:ascii="Brill" w:hAnsi="Brill"/>
          <w:b/>
          <w:sz w:val="24"/>
          <w:szCs w:val="24"/>
          <w:lang w:val="nl-NL"/>
        </w:rPr>
      </w:pPr>
    </w:p>
    <w:p w14:paraId="3E5E332D" w14:textId="77777777" w:rsidR="009862E3" w:rsidRDefault="009862E3" w:rsidP="00850A17">
      <w:pPr>
        <w:pStyle w:val="BodyText2"/>
        <w:rPr>
          <w:rFonts w:ascii="Brill" w:hAnsi="Brill"/>
          <w:b/>
          <w:sz w:val="24"/>
          <w:szCs w:val="24"/>
          <w:lang w:val="nl-NL"/>
        </w:rPr>
      </w:pPr>
    </w:p>
    <w:p w14:paraId="6790A670" w14:textId="77777777" w:rsidR="009862E3" w:rsidRDefault="009862E3" w:rsidP="00850A17">
      <w:pPr>
        <w:pStyle w:val="BodyText2"/>
        <w:rPr>
          <w:rFonts w:ascii="Brill" w:hAnsi="Brill"/>
          <w:b/>
          <w:sz w:val="24"/>
          <w:szCs w:val="24"/>
          <w:lang w:val="nl-NL"/>
        </w:rPr>
      </w:pPr>
    </w:p>
    <w:p w14:paraId="036BD519" w14:textId="3EDE0C74"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lastRenderedPageBreak/>
        <w:t>København</w:t>
      </w:r>
    </w:p>
    <w:p w14:paraId="5ADACFA9"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Kongelige Biblioteket</w:t>
      </w:r>
    </w:p>
    <w:p w14:paraId="175D6D59"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Gl. Kgl. S.1997  4</w:t>
      </w:r>
      <w:r w:rsidRPr="001C3ABC">
        <w:rPr>
          <w:rFonts w:ascii="Brill" w:hAnsi="Brill"/>
          <w:b/>
          <w:sz w:val="24"/>
          <w:szCs w:val="24"/>
          <w:vertAlign w:val="superscript"/>
          <w:lang w:val="nl-NL"/>
        </w:rPr>
        <w:t>o</w:t>
      </w:r>
      <w:r w:rsidRPr="001C3ABC">
        <w:rPr>
          <w:rFonts w:ascii="Brill" w:hAnsi="Brill"/>
          <w:b/>
          <w:sz w:val="24"/>
          <w:szCs w:val="24"/>
          <w:lang w:val="nl-NL"/>
        </w:rPr>
        <w:t xml:space="preserve">  xv </w:t>
      </w:r>
    </w:p>
    <w:p w14:paraId="7638B8D5"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Ad Her</w:t>
      </w:r>
    </w:p>
    <w:p w14:paraId="7917CAD9" w14:textId="77777777" w:rsidR="00850A17" w:rsidRPr="001C3ABC" w:rsidRDefault="00850A17" w:rsidP="00850A17">
      <w:pPr>
        <w:pStyle w:val="BodyText2"/>
        <w:rPr>
          <w:rFonts w:ascii="Brill" w:hAnsi="Brill"/>
          <w:sz w:val="24"/>
          <w:szCs w:val="24"/>
          <w:lang w:val="nl-NL"/>
        </w:rPr>
      </w:pPr>
    </w:p>
    <w:p w14:paraId="20CDD042"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København</w:t>
      </w:r>
    </w:p>
    <w:p w14:paraId="12BB3D56"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Kongelige Biblioteket</w:t>
      </w:r>
    </w:p>
    <w:p w14:paraId="342CB90D"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Gl. Kgl. S.1998  4</w:t>
      </w:r>
      <w:r w:rsidRPr="001C3ABC">
        <w:rPr>
          <w:rFonts w:ascii="Brill" w:hAnsi="Brill"/>
          <w:b/>
          <w:sz w:val="24"/>
          <w:szCs w:val="24"/>
          <w:vertAlign w:val="superscript"/>
          <w:lang w:val="nl-NL"/>
        </w:rPr>
        <w:t>o</w:t>
      </w:r>
      <w:r w:rsidRPr="001C3ABC">
        <w:rPr>
          <w:rFonts w:ascii="Brill" w:hAnsi="Brill"/>
          <w:b/>
          <w:sz w:val="24"/>
          <w:szCs w:val="24"/>
          <w:lang w:val="nl-NL"/>
        </w:rPr>
        <w:t xml:space="preserve">  xv </w:t>
      </w:r>
    </w:p>
    <w:p w14:paraId="32C3F307"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w:t>
      </w:r>
    </w:p>
    <w:p w14:paraId="224F1C13"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Ad Her</w:t>
      </w:r>
    </w:p>
    <w:p w14:paraId="4FF4D826" w14:textId="77777777" w:rsidR="00850A17" w:rsidRPr="001C3ABC" w:rsidRDefault="00850A17" w:rsidP="00850A17">
      <w:pPr>
        <w:pStyle w:val="BodyText2"/>
        <w:rPr>
          <w:rFonts w:ascii="Brill" w:hAnsi="Brill"/>
          <w:b/>
          <w:sz w:val="24"/>
          <w:szCs w:val="24"/>
          <w:lang w:val="nl-NL"/>
        </w:rPr>
      </w:pPr>
    </w:p>
    <w:p w14:paraId="7F14FC13"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København</w:t>
      </w:r>
    </w:p>
    <w:p w14:paraId="63174FAC"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Kongelige Biblioteket</w:t>
      </w:r>
    </w:p>
    <w:p w14:paraId="1058738C"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Gl. Kgl. S.1999  4</w:t>
      </w:r>
      <w:r w:rsidRPr="001C3ABC">
        <w:rPr>
          <w:rFonts w:ascii="Brill" w:hAnsi="Brill"/>
          <w:b/>
          <w:sz w:val="24"/>
          <w:szCs w:val="24"/>
          <w:vertAlign w:val="superscript"/>
          <w:lang w:val="nl-NL"/>
        </w:rPr>
        <w:t>o</w:t>
      </w:r>
      <w:r w:rsidRPr="001C3ABC">
        <w:rPr>
          <w:rFonts w:ascii="Brill" w:hAnsi="Brill"/>
          <w:b/>
          <w:sz w:val="24"/>
          <w:szCs w:val="24"/>
          <w:lang w:val="nl-NL"/>
        </w:rPr>
        <w:t xml:space="preserve">  xii</w:t>
      </w:r>
    </w:p>
    <w:p w14:paraId="2C557137"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w:t>
      </w:r>
    </w:p>
    <w:p w14:paraId="64E51D06"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comm E (‘si tam agentis’ frg)</w:t>
      </w:r>
    </w:p>
    <w:p w14:paraId="44976B69"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Ad Her</w:t>
      </w:r>
    </w:p>
    <w:p w14:paraId="00007B22" w14:textId="77777777" w:rsidR="00850A17" w:rsidRPr="001C3ABC" w:rsidRDefault="00850A17" w:rsidP="00850A17">
      <w:pPr>
        <w:pStyle w:val="BodyText2"/>
        <w:rPr>
          <w:rFonts w:ascii="Brill" w:hAnsi="Brill"/>
          <w:sz w:val="24"/>
          <w:szCs w:val="24"/>
          <w:lang w:val="nl-NL"/>
        </w:rPr>
      </w:pPr>
    </w:p>
    <w:p w14:paraId="2D806E9E"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København</w:t>
      </w:r>
    </w:p>
    <w:p w14:paraId="33205DC5"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Kongelige Biblioteket</w:t>
      </w:r>
    </w:p>
    <w:p w14:paraId="7BBA22EF"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Gl. Kgl. S.2000  4</w:t>
      </w:r>
      <w:r w:rsidRPr="001C3ABC">
        <w:rPr>
          <w:rFonts w:ascii="Brill" w:hAnsi="Brill"/>
          <w:b/>
          <w:sz w:val="24"/>
          <w:szCs w:val="24"/>
          <w:vertAlign w:val="superscript"/>
          <w:lang w:val="nl-NL"/>
        </w:rPr>
        <w:t>o</w:t>
      </w:r>
      <w:r w:rsidRPr="001C3ABC">
        <w:rPr>
          <w:rFonts w:ascii="Brill" w:hAnsi="Brill"/>
          <w:b/>
          <w:sz w:val="24"/>
          <w:szCs w:val="24"/>
          <w:lang w:val="nl-NL"/>
        </w:rPr>
        <w:t xml:space="preserve">  xii</w:t>
      </w:r>
    </w:p>
    <w:p w14:paraId="2EDB18E5"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w:t>
      </w:r>
    </w:p>
    <w:p w14:paraId="2656DC97"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Ad Her</w:t>
      </w:r>
    </w:p>
    <w:p w14:paraId="6D5946B3" w14:textId="77777777" w:rsidR="00850A17" w:rsidRPr="001C3ABC" w:rsidRDefault="00850A17" w:rsidP="00850A17">
      <w:pPr>
        <w:pStyle w:val="BodyText2"/>
        <w:rPr>
          <w:rFonts w:ascii="Brill" w:hAnsi="Brill"/>
          <w:sz w:val="24"/>
          <w:szCs w:val="24"/>
          <w:lang w:val="nl-NL"/>
        </w:rPr>
      </w:pPr>
    </w:p>
    <w:p w14:paraId="14FA2390"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København</w:t>
      </w:r>
    </w:p>
    <w:p w14:paraId="5B32F964"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Kongelige Biblioteket</w:t>
      </w:r>
    </w:p>
    <w:p w14:paraId="4D96665E"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Gl. Kgl. S.2001  4</w:t>
      </w:r>
      <w:r w:rsidRPr="001C3ABC">
        <w:rPr>
          <w:rFonts w:ascii="Brill" w:hAnsi="Brill"/>
          <w:b/>
          <w:sz w:val="24"/>
          <w:szCs w:val="24"/>
          <w:vertAlign w:val="superscript"/>
          <w:lang w:val="nl-NL"/>
        </w:rPr>
        <w:t>o</w:t>
      </w:r>
      <w:r w:rsidRPr="001C3ABC">
        <w:rPr>
          <w:rFonts w:ascii="Brill" w:hAnsi="Brill"/>
          <w:b/>
          <w:sz w:val="24"/>
          <w:szCs w:val="24"/>
          <w:lang w:val="nl-NL"/>
        </w:rPr>
        <w:t xml:space="preserve">  xiii</w:t>
      </w:r>
    </w:p>
    <w:p w14:paraId="1DE1F35A"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w:t>
      </w:r>
    </w:p>
    <w:p w14:paraId="004176F3" w14:textId="77777777" w:rsidR="00850A17" w:rsidRPr="001C3ABC" w:rsidRDefault="00850A17" w:rsidP="00850A17">
      <w:pPr>
        <w:pStyle w:val="BodyText2"/>
        <w:rPr>
          <w:rFonts w:ascii="Brill" w:hAnsi="Brill"/>
          <w:sz w:val="24"/>
          <w:szCs w:val="24"/>
          <w:lang w:val="nl-NL"/>
        </w:rPr>
      </w:pPr>
    </w:p>
    <w:p w14:paraId="6A7D050B"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København</w:t>
      </w:r>
    </w:p>
    <w:p w14:paraId="59375CC0"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Kongelige Biblioteket</w:t>
      </w:r>
    </w:p>
    <w:p w14:paraId="3BEE0D3D"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Ny kgl. S.119 8</w:t>
      </w:r>
      <w:r w:rsidRPr="001C3ABC">
        <w:rPr>
          <w:rFonts w:ascii="Brill" w:hAnsi="Brill"/>
          <w:b/>
          <w:sz w:val="24"/>
          <w:szCs w:val="24"/>
          <w:vertAlign w:val="superscript"/>
          <w:lang w:val="nl-NL"/>
        </w:rPr>
        <w:t>o</w:t>
      </w:r>
      <w:r w:rsidRPr="001C3ABC">
        <w:rPr>
          <w:rFonts w:ascii="Brill" w:hAnsi="Brill"/>
          <w:b/>
          <w:sz w:val="24"/>
          <w:szCs w:val="24"/>
          <w:lang w:val="nl-NL"/>
        </w:rPr>
        <w:t xml:space="preserve"> xii</w:t>
      </w:r>
    </w:p>
    <w:p w14:paraId="367EAEAF"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E</w:t>
      </w:r>
    </w:p>
    <w:p w14:paraId="35003B07" w14:textId="77777777" w:rsidR="00850A17" w:rsidRPr="001C3ABC" w:rsidRDefault="00850A17" w:rsidP="00850A17">
      <w:pPr>
        <w:pStyle w:val="BodyText2"/>
        <w:rPr>
          <w:rFonts w:ascii="Brill" w:hAnsi="Brill"/>
          <w:sz w:val="24"/>
          <w:szCs w:val="24"/>
          <w:lang w:val="nl-NL"/>
        </w:rPr>
      </w:pPr>
    </w:p>
    <w:p w14:paraId="64E55202"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København</w:t>
      </w:r>
    </w:p>
    <w:p w14:paraId="4C880818"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Kongelige Biblioteket</w:t>
      </w:r>
    </w:p>
    <w:p w14:paraId="19AB53BE"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Ny kgl. S.214b 4</w:t>
      </w:r>
      <w:r w:rsidRPr="001C3ABC">
        <w:rPr>
          <w:rFonts w:ascii="Brill" w:hAnsi="Brill"/>
          <w:b/>
          <w:sz w:val="24"/>
          <w:szCs w:val="24"/>
          <w:vertAlign w:val="superscript"/>
          <w:lang w:val="nl-NL"/>
        </w:rPr>
        <w:t>o</w:t>
      </w:r>
      <w:r w:rsidRPr="001C3ABC">
        <w:rPr>
          <w:rFonts w:ascii="Brill" w:hAnsi="Brill"/>
          <w:b/>
          <w:sz w:val="24"/>
          <w:szCs w:val="24"/>
          <w:lang w:val="nl-NL"/>
        </w:rPr>
        <w:t xml:space="preserve"> xii</w:t>
      </w:r>
    </w:p>
    <w:p w14:paraId="5CB85D63"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 xml:space="preserve">De inv </w:t>
      </w:r>
    </w:p>
    <w:p w14:paraId="27E3961A"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610235F1"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cn</w:t>
      </w:r>
    </w:p>
    <w:p w14:paraId="2CDC37DE" w14:textId="77777777" w:rsidR="00850A17" w:rsidRPr="001C3ABC" w:rsidRDefault="00850A17" w:rsidP="00850A17">
      <w:pPr>
        <w:pStyle w:val="BodyText2"/>
        <w:rPr>
          <w:rFonts w:ascii="Brill" w:hAnsi="Brill"/>
          <w:sz w:val="24"/>
          <w:szCs w:val="24"/>
        </w:rPr>
      </w:pPr>
    </w:p>
    <w:p w14:paraId="54EB04D8" w14:textId="77777777" w:rsidR="009862E3" w:rsidRDefault="009862E3" w:rsidP="00850A17">
      <w:pPr>
        <w:pStyle w:val="BodyText2"/>
        <w:rPr>
          <w:rFonts w:ascii="Brill" w:hAnsi="Brill"/>
          <w:b/>
          <w:sz w:val="24"/>
          <w:szCs w:val="24"/>
        </w:rPr>
      </w:pPr>
    </w:p>
    <w:p w14:paraId="175806E8" w14:textId="334E10E6" w:rsidR="00850A17" w:rsidRPr="001C3ABC" w:rsidRDefault="00850A17" w:rsidP="00850A17">
      <w:pPr>
        <w:pStyle w:val="BodyText2"/>
        <w:rPr>
          <w:rFonts w:ascii="Brill" w:hAnsi="Brill"/>
          <w:b/>
          <w:sz w:val="24"/>
          <w:szCs w:val="24"/>
        </w:rPr>
      </w:pPr>
      <w:r w:rsidRPr="001C3ABC">
        <w:rPr>
          <w:rFonts w:ascii="Brill" w:hAnsi="Brill"/>
          <w:b/>
          <w:sz w:val="24"/>
          <w:szCs w:val="24"/>
        </w:rPr>
        <w:lastRenderedPageBreak/>
        <w:t>København</w:t>
      </w:r>
    </w:p>
    <w:p w14:paraId="270DC228"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Kongelige Biblioteket</w:t>
      </w:r>
    </w:p>
    <w:p w14:paraId="55DE4422"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Ny kgl. S.214b 4</w:t>
      </w:r>
      <w:r w:rsidRPr="001C3ABC">
        <w:rPr>
          <w:rFonts w:ascii="Brill" w:hAnsi="Brill"/>
          <w:b/>
          <w:sz w:val="24"/>
          <w:szCs w:val="24"/>
          <w:vertAlign w:val="superscript"/>
          <w:lang w:val="nl-NL"/>
        </w:rPr>
        <w:t>o</w:t>
      </w:r>
      <w:r w:rsidRPr="001C3ABC">
        <w:rPr>
          <w:rFonts w:ascii="Brill" w:hAnsi="Brill"/>
          <w:b/>
          <w:sz w:val="24"/>
          <w:szCs w:val="24"/>
          <w:lang w:val="nl-NL"/>
        </w:rPr>
        <w:t xml:space="preserve"> xii</w:t>
      </w:r>
    </w:p>
    <w:p w14:paraId="4AE8B0C1"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cn = repeat of item above?</w:t>
      </w:r>
    </w:p>
    <w:p w14:paraId="5BD1C53C" w14:textId="77777777" w:rsidR="00850A17" w:rsidRPr="001C3ABC" w:rsidRDefault="00850A17" w:rsidP="00850A17">
      <w:pPr>
        <w:pStyle w:val="BodyText2"/>
        <w:rPr>
          <w:rFonts w:ascii="Brill" w:hAnsi="Brill"/>
          <w:sz w:val="24"/>
          <w:szCs w:val="24"/>
        </w:rPr>
      </w:pPr>
    </w:p>
    <w:p w14:paraId="198888EF"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København</w:t>
      </w:r>
    </w:p>
    <w:p w14:paraId="25F9EF26"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Kongelige Biblioteket</w:t>
      </w:r>
    </w:p>
    <w:p w14:paraId="005852BC"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Thott 396 f</w:t>
      </w:r>
      <w:r w:rsidRPr="001C3ABC">
        <w:rPr>
          <w:rFonts w:ascii="Brill" w:hAnsi="Brill"/>
          <w:b/>
          <w:sz w:val="24"/>
          <w:szCs w:val="24"/>
          <w:vertAlign w:val="superscript"/>
          <w:lang w:val="nl-NL"/>
        </w:rPr>
        <w:t>o</w:t>
      </w:r>
      <w:r w:rsidRPr="001C3ABC">
        <w:rPr>
          <w:rFonts w:ascii="Brill" w:hAnsi="Brill"/>
          <w:b/>
          <w:sz w:val="24"/>
          <w:szCs w:val="24"/>
          <w:lang w:val="nl-NL"/>
        </w:rPr>
        <w:t xml:space="preserve"> xv</w:t>
      </w:r>
    </w:p>
    <w:p w14:paraId="576AA62D"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Ad Her</w:t>
      </w:r>
    </w:p>
    <w:p w14:paraId="3175E8D0" w14:textId="77777777" w:rsidR="00850A17" w:rsidRPr="001C3ABC" w:rsidRDefault="00850A17" w:rsidP="00850A17">
      <w:pPr>
        <w:pStyle w:val="BodyText2"/>
        <w:rPr>
          <w:rFonts w:ascii="Brill" w:hAnsi="Brill"/>
          <w:sz w:val="24"/>
          <w:szCs w:val="24"/>
          <w:lang w:val="nl-NL"/>
        </w:rPr>
      </w:pPr>
    </w:p>
    <w:p w14:paraId="13713AF9"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København</w:t>
      </w:r>
    </w:p>
    <w:p w14:paraId="79F019E7"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Kongelige Biblioteket</w:t>
      </w:r>
    </w:p>
    <w:p w14:paraId="0B1E9CA5"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Thott 1049 4</w:t>
      </w:r>
      <w:r w:rsidRPr="001C3ABC">
        <w:rPr>
          <w:rFonts w:ascii="Brill" w:hAnsi="Brill"/>
          <w:b/>
          <w:sz w:val="24"/>
          <w:szCs w:val="24"/>
          <w:vertAlign w:val="superscript"/>
          <w:lang w:val="nl-NL"/>
        </w:rPr>
        <w:t>o</w:t>
      </w:r>
      <w:r w:rsidRPr="001C3ABC">
        <w:rPr>
          <w:rFonts w:ascii="Brill" w:hAnsi="Brill"/>
          <w:b/>
          <w:sz w:val="24"/>
          <w:szCs w:val="24"/>
          <w:lang w:val="nl-NL"/>
        </w:rPr>
        <w:t xml:space="preserve"> xv</w:t>
      </w:r>
    </w:p>
    <w:p w14:paraId="306C24CF"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Ad Her</w:t>
      </w:r>
    </w:p>
    <w:p w14:paraId="3FCCDBE3" w14:textId="77777777" w:rsidR="00850A17" w:rsidRPr="001C3ABC" w:rsidRDefault="00850A17" w:rsidP="00850A17">
      <w:pPr>
        <w:pStyle w:val="BodyText2"/>
        <w:rPr>
          <w:rFonts w:ascii="Brill" w:hAnsi="Brill"/>
          <w:sz w:val="24"/>
          <w:szCs w:val="24"/>
          <w:lang w:val="nl-NL"/>
        </w:rPr>
      </w:pPr>
    </w:p>
    <w:p w14:paraId="311C6045"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København</w:t>
      </w:r>
    </w:p>
    <w:p w14:paraId="28A5F183"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Kongelige Biblioteket</w:t>
      </w:r>
    </w:p>
    <w:p w14:paraId="012EFC25" w14:textId="77777777" w:rsidR="00850A17" w:rsidRPr="001C3ABC" w:rsidRDefault="00850A17" w:rsidP="00850A17">
      <w:pPr>
        <w:pStyle w:val="BodyText2"/>
        <w:rPr>
          <w:rFonts w:ascii="Brill" w:hAnsi="Brill"/>
          <w:b/>
          <w:sz w:val="24"/>
          <w:szCs w:val="24"/>
        </w:rPr>
      </w:pPr>
      <w:r w:rsidRPr="001C3ABC">
        <w:rPr>
          <w:rFonts w:ascii="Brill" w:hAnsi="Brill"/>
          <w:b/>
          <w:sz w:val="24"/>
          <w:szCs w:val="24"/>
          <w:lang w:val="nl-NL"/>
        </w:rPr>
        <w:t xml:space="preserve">Donat. </w:t>
      </w:r>
      <w:r w:rsidRPr="001C3ABC">
        <w:rPr>
          <w:rFonts w:ascii="Brill" w:hAnsi="Brill"/>
          <w:b/>
          <w:sz w:val="24"/>
          <w:szCs w:val="24"/>
        </w:rPr>
        <w:t>Var. 18 fol. I xv (1494-95)</w:t>
      </w:r>
    </w:p>
    <w:p w14:paraId="028BCAD9"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w:t>
      </w:r>
    </w:p>
    <w:p w14:paraId="47F18B2C"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 s-gl</w:t>
      </w:r>
    </w:p>
    <w:p w14:paraId="1874FFFF" w14:textId="77777777" w:rsidR="00850A17" w:rsidRPr="001C3ABC" w:rsidRDefault="00850A17" w:rsidP="00850A17">
      <w:pPr>
        <w:pStyle w:val="BodyText2"/>
        <w:rPr>
          <w:rFonts w:ascii="Brill" w:hAnsi="Brill"/>
          <w:b/>
          <w:sz w:val="24"/>
          <w:szCs w:val="24"/>
        </w:rPr>
      </w:pPr>
    </w:p>
    <w:p w14:paraId="6320240A"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Köln</w:t>
      </w:r>
    </w:p>
    <w:p w14:paraId="6313714B"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Erzbischolfliche Diözesan- und Dombibliothek (formerly Dombibliothek)</w:t>
      </w:r>
    </w:p>
    <w:p w14:paraId="7BEE260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166 (formerly Darmstadt 2191) viii</w:t>
      </w:r>
    </w:p>
    <w:p w14:paraId="7A35EE4C"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comm (Victorinus)</w:t>
      </w:r>
    </w:p>
    <w:p w14:paraId="0203E14F"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comm E (‘cum sint…’ = MO I #468 p.131)</w:t>
      </w:r>
    </w:p>
    <w:p w14:paraId="69E74560" w14:textId="77777777" w:rsidR="00850A17" w:rsidRPr="001C3ABC" w:rsidRDefault="00850A17" w:rsidP="00850A17">
      <w:pPr>
        <w:rPr>
          <w:rFonts w:ascii="Brill" w:hAnsi="Brill"/>
          <w:szCs w:val="24"/>
        </w:rPr>
      </w:pPr>
    </w:p>
    <w:p w14:paraId="685D5E2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Köln</w:t>
      </w:r>
    </w:p>
    <w:p w14:paraId="60F0D1D5"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Erzbischolfliche Diözesan- und Dombibliothek (formerly Dombibliothek)</w:t>
      </w:r>
    </w:p>
    <w:p w14:paraId="11AEBAEA" w14:textId="77777777" w:rsidR="00850A17" w:rsidRPr="001C3ABC" w:rsidRDefault="00850A17" w:rsidP="00850A17">
      <w:pPr>
        <w:rPr>
          <w:rFonts w:ascii="Brill" w:hAnsi="Brill"/>
          <w:b/>
          <w:szCs w:val="24"/>
        </w:rPr>
      </w:pPr>
      <w:r w:rsidRPr="001C3ABC">
        <w:rPr>
          <w:rFonts w:ascii="Brill" w:hAnsi="Brill"/>
          <w:b/>
          <w:szCs w:val="24"/>
        </w:rPr>
        <w:t>197-I (formerly Darmstadt 2170) xii</w:t>
      </w:r>
    </w:p>
    <w:p w14:paraId="77455103" w14:textId="77777777" w:rsidR="00850A17" w:rsidRPr="001C3ABC" w:rsidRDefault="00850A17" w:rsidP="00850A17">
      <w:pPr>
        <w:rPr>
          <w:rFonts w:ascii="Brill" w:hAnsi="Brill"/>
          <w:szCs w:val="24"/>
        </w:rPr>
      </w:pPr>
      <w:r w:rsidRPr="001C3ABC">
        <w:rPr>
          <w:rFonts w:ascii="Brill" w:hAnsi="Brill"/>
          <w:szCs w:val="24"/>
        </w:rPr>
        <w:t>[De inv] comm E (Manegold)</w:t>
      </w:r>
    </w:p>
    <w:p w14:paraId="3941CE29" w14:textId="77777777" w:rsidR="00850A17" w:rsidRPr="001C3ABC" w:rsidRDefault="00850A17" w:rsidP="00850A17">
      <w:pPr>
        <w:rPr>
          <w:rFonts w:ascii="Brill" w:hAnsi="Brill"/>
          <w:szCs w:val="24"/>
        </w:rPr>
      </w:pPr>
    </w:p>
    <w:p w14:paraId="2C8ECE4B"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Köln</w:t>
      </w:r>
    </w:p>
    <w:p w14:paraId="7D8CCD1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Erzbischolfliche Diözesan- und Dombibliothek (formerly Dombibliothek)</w:t>
      </w:r>
    </w:p>
    <w:p w14:paraId="1DA4CDE3" w14:textId="77777777" w:rsidR="00850A17" w:rsidRPr="001C3ABC" w:rsidRDefault="00850A17" w:rsidP="00850A17">
      <w:pPr>
        <w:rPr>
          <w:rFonts w:ascii="Brill" w:hAnsi="Brill"/>
          <w:b/>
          <w:szCs w:val="24"/>
        </w:rPr>
      </w:pPr>
      <w:r w:rsidRPr="001C3ABC">
        <w:rPr>
          <w:rFonts w:ascii="Brill" w:hAnsi="Brill"/>
          <w:b/>
          <w:szCs w:val="24"/>
        </w:rPr>
        <w:t>198 (formerly Darmstadt 2171) x-xi</w:t>
      </w:r>
    </w:p>
    <w:p w14:paraId="567B51E8" w14:textId="77777777" w:rsidR="00850A17" w:rsidRPr="001C3ABC" w:rsidRDefault="00850A17" w:rsidP="00850A17">
      <w:pPr>
        <w:rPr>
          <w:rFonts w:ascii="Brill" w:hAnsi="Brill"/>
          <w:szCs w:val="24"/>
          <w:lang w:val="nl-NL"/>
        </w:rPr>
      </w:pPr>
      <w:r w:rsidRPr="001C3ABC">
        <w:rPr>
          <w:rFonts w:ascii="Brill" w:hAnsi="Brill"/>
          <w:szCs w:val="24"/>
          <w:lang w:val="nl-NL"/>
        </w:rPr>
        <w:t>[De inv] comm E (Grillius)</w:t>
      </w:r>
    </w:p>
    <w:p w14:paraId="54022651" w14:textId="77777777" w:rsidR="00850A17" w:rsidRPr="001C3ABC" w:rsidRDefault="00850A17" w:rsidP="00850A17">
      <w:pPr>
        <w:rPr>
          <w:rFonts w:ascii="Brill" w:hAnsi="Brill"/>
          <w:szCs w:val="24"/>
          <w:lang w:val="nl-NL"/>
        </w:rPr>
      </w:pPr>
    </w:p>
    <w:p w14:paraId="29826043" w14:textId="77777777" w:rsidR="00870879" w:rsidRDefault="00870879" w:rsidP="00850A17">
      <w:pPr>
        <w:pStyle w:val="BodyText2"/>
        <w:rPr>
          <w:rFonts w:ascii="Brill" w:hAnsi="Brill"/>
          <w:b/>
          <w:sz w:val="24"/>
          <w:szCs w:val="24"/>
          <w:lang w:val="nl-NL"/>
        </w:rPr>
      </w:pPr>
    </w:p>
    <w:p w14:paraId="4EF2FBF8" w14:textId="77777777" w:rsidR="00870879" w:rsidRDefault="00870879" w:rsidP="00850A17">
      <w:pPr>
        <w:pStyle w:val="BodyText2"/>
        <w:rPr>
          <w:rFonts w:ascii="Brill" w:hAnsi="Brill"/>
          <w:b/>
          <w:sz w:val="24"/>
          <w:szCs w:val="24"/>
          <w:lang w:val="nl-NL"/>
        </w:rPr>
      </w:pPr>
    </w:p>
    <w:p w14:paraId="115364ED" w14:textId="77777777" w:rsidR="00870879" w:rsidRDefault="00870879" w:rsidP="00850A17">
      <w:pPr>
        <w:pStyle w:val="BodyText2"/>
        <w:rPr>
          <w:rFonts w:ascii="Brill" w:hAnsi="Brill"/>
          <w:b/>
          <w:sz w:val="24"/>
          <w:szCs w:val="24"/>
          <w:lang w:val="nl-NL"/>
        </w:rPr>
      </w:pPr>
    </w:p>
    <w:p w14:paraId="6BCAD050" w14:textId="77777777" w:rsidR="00870879" w:rsidRDefault="00870879" w:rsidP="00850A17">
      <w:pPr>
        <w:pStyle w:val="BodyText2"/>
        <w:rPr>
          <w:rFonts w:ascii="Brill" w:hAnsi="Brill"/>
          <w:b/>
          <w:sz w:val="24"/>
          <w:szCs w:val="24"/>
          <w:lang w:val="nl-NL"/>
        </w:rPr>
      </w:pPr>
    </w:p>
    <w:p w14:paraId="33E599B7" w14:textId="77777777" w:rsidR="00870879" w:rsidRDefault="00870879" w:rsidP="00850A17">
      <w:pPr>
        <w:pStyle w:val="BodyText2"/>
        <w:rPr>
          <w:rFonts w:ascii="Brill" w:hAnsi="Brill"/>
          <w:b/>
          <w:sz w:val="24"/>
          <w:szCs w:val="24"/>
          <w:lang w:val="nl-NL"/>
        </w:rPr>
      </w:pPr>
    </w:p>
    <w:p w14:paraId="7184E6FC" w14:textId="5EA67BBB"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lastRenderedPageBreak/>
        <w:t>Köln</w:t>
      </w:r>
    </w:p>
    <w:p w14:paraId="129E5187"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Historisches Archiv der Stadt Köln</w:t>
      </w:r>
    </w:p>
    <w:p w14:paraId="5EAA64CF" w14:textId="77777777" w:rsidR="00850A17" w:rsidRPr="001C3ABC" w:rsidRDefault="00850A17" w:rsidP="00850A17">
      <w:pPr>
        <w:rPr>
          <w:rFonts w:ascii="Brill" w:hAnsi="Brill"/>
          <w:b/>
          <w:szCs w:val="24"/>
        </w:rPr>
      </w:pPr>
      <w:r w:rsidRPr="001C3ABC">
        <w:rPr>
          <w:rFonts w:ascii="Brill" w:hAnsi="Brill"/>
          <w:b/>
          <w:szCs w:val="24"/>
        </w:rPr>
        <w:t>GB f.43 xiv</w:t>
      </w:r>
    </w:p>
    <w:p w14:paraId="49EA3EF4" w14:textId="77777777" w:rsidR="00850A17" w:rsidRPr="001C3ABC" w:rsidRDefault="00850A17" w:rsidP="00850A17">
      <w:pPr>
        <w:pStyle w:val="Heading2"/>
        <w:rPr>
          <w:rFonts w:ascii="Brill" w:hAnsi="Brill"/>
          <w:sz w:val="24"/>
          <w:szCs w:val="24"/>
        </w:rPr>
      </w:pPr>
      <w:r w:rsidRPr="001C3ABC">
        <w:rPr>
          <w:rFonts w:ascii="Brill" w:hAnsi="Brill"/>
          <w:sz w:val="24"/>
          <w:szCs w:val="24"/>
        </w:rPr>
        <w:t>Ad Her</w:t>
      </w:r>
    </w:p>
    <w:p w14:paraId="3A7DE3BE" w14:textId="77777777" w:rsidR="00850A17" w:rsidRPr="001C3ABC" w:rsidRDefault="00850A17" w:rsidP="00850A17">
      <w:pPr>
        <w:ind w:left="851"/>
        <w:rPr>
          <w:rFonts w:ascii="Brill" w:hAnsi="Brill"/>
          <w:szCs w:val="24"/>
        </w:rPr>
      </w:pPr>
      <w:r w:rsidRPr="001C3ABC">
        <w:rPr>
          <w:rFonts w:ascii="Brill" w:hAnsi="Brill"/>
          <w:szCs w:val="24"/>
        </w:rPr>
        <w:t xml:space="preserve">(IRHT); does MS also contain </w:t>
      </w:r>
      <w:r w:rsidRPr="001C3ABC">
        <w:rPr>
          <w:rFonts w:ascii="Brill" w:hAnsi="Brill"/>
          <w:i/>
          <w:szCs w:val="24"/>
        </w:rPr>
        <w:t>De inv</w:t>
      </w:r>
      <w:r w:rsidRPr="001C3ABC">
        <w:rPr>
          <w:rFonts w:ascii="Brill" w:hAnsi="Brill"/>
          <w:szCs w:val="24"/>
        </w:rPr>
        <w:t xml:space="preserve">?  Fols given for </w:t>
      </w:r>
      <w:r w:rsidRPr="001C3ABC">
        <w:rPr>
          <w:rFonts w:ascii="Brill" w:hAnsi="Brill"/>
          <w:i/>
          <w:szCs w:val="24"/>
        </w:rPr>
        <w:t xml:space="preserve">Ad Her </w:t>
      </w:r>
      <w:r w:rsidRPr="001C3ABC">
        <w:rPr>
          <w:rFonts w:ascii="Brill" w:hAnsi="Brill"/>
          <w:szCs w:val="24"/>
        </w:rPr>
        <w:t>are odd: 70v-71, 179-226 and 72-101</w:t>
      </w:r>
    </w:p>
    <w:p w14:paraId="0A96C658" w14:textId="77777777" w:rsidR="00850A17" w:rsidRPr="001C3ABC" w:rsidRDefault="00850A17" w:rsidP="00850A17">
      <w:pPr>
        <w:ind w:left="993"/>
        <w:rPr>
          <w:rFonts w:ascii="Brill" w:hAnsi="Brill"/>
          <w:szCs w:val="24"/>
        </w:rPr>
      </w:pPr>
    </w:p>
    <w:p w14:paraId="2736C389" w14:textId="77777777" w:rsidR="00850A17" w:rsidRPr="001C3ABC" w:rsidRDefault="00850A17" w:rsidP="00850A17">
      <w:pPr>
        <w:pStyle w:val="Heading1"/>
        <w:rPr>
          <w:rFonts w:ascii="Brill" w:hAnsi="Brill"/>
          <w:sz w:val="24"/>
          <w:szCs w:val="24"/>
          <w:lang w:val="nl-NL"/>
        </w:rPr>
      </w:pPr>
      <w:r w:rsidRPr="001C3ABC">
        <w:rPr>
          <w:rFonts w:ascii="Brill" w:hAnsi="Brill"/>
          <w:sz w:val="24"/>
          <w:szCs w:val="24"/>
          <w:lang w:val="nl-NL"/>
        </w:rPr>
        <w:t>Kórnik</w:t>
      </w:r>
    </w:p>
    <w:p w14:paraId="7AF81B62" w14:textId="77777777" w:rsidR="00850A17" w:rsidRPr="001C3ABC" w:rsidRDefault="00850A17" w:rsidP="00850A17">
      <w:pPr>
        <w:rPr>
          <w:rFonts w:ascii="Brill" w:hAnsi="Brill"/>
          <w:b/>
          <w:szCs w:val="24"/>
          <w:lang w:val="nl-NL"/>
        </w:rPr>
      </w:pPr>
      <w:r w:rsidRPr="001C3ABC">
        <w:rPr>
          <w:rFonts w:ascii="Brill" w:hAnsi="Brill"/>
          <w:b/>
          <w:szCs w:val="24"/>
          <w:lang w:val="nl-NL"/>
        </w:rPr>
        <w:t>Biblioteca Kórnicka Polskiej Akademii Nauk</w:t>
      </w:r>
    </w:p>
    <w:p w14:paraId="1B3F7CC9" w14:textId="77777777" w:rsidR="00850A17" w:rsidRPr="001C3ABC" w:rsidRDefault="00850A17" w:rsidP="00850A17">
      <w:pPr>
        <w:rPr>
          <w:rFonts w:ascii="Brill" w:hAnsi="Brill"/>
          <w:b/>
          <w:szCs w:val="24"/>
          <w:lang w:val="nl-NL"/>
        </w:rPr>
      </w:pPr>
      <w:r w:rsidRPr="001C3ABC">
        <w:rPr>
          <w:rFonts w:ascii="Brill" w:hAnsi="Brill"/>
          <w:b/>
          <w:szCs w:val="24"/>
          <w:lang w:val="nl-NL"/>
        </w:rPr>
        <w:t>633 xv</w:t>
      </w:r>
    </w:p>
    <w:p w14:paraId="6DA2D9FF"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trans/para-ital* (POK IV)</w:t>
      </w:r>
    </w:p>
    <w:p w14:paraId="1B920792" w14:textId="77777777" w:rsidR="00850A17" w:rsidRPr="001C3ABC" w:rsidRDefault="00850A17" w:rsidP="00850A17">
      <w:pPr>
        <w:rPr>
          <w:rFonts w:ascii="Brill" w:hAnsi="Brill"/>
          <w:szCs w:val="24"/>
          <w:lang w:val="nl-NL"/>
        </w:rPr>
      </w:pPr>
    </w:p>
    <w:p w14:paraId="4C39304C" w14:textId="77777777" w:rsidR="00850A17" w:rsidRPr="001C3ABC" w:rsidRDefault="00850A17" w:rsidP="00850A17">
      <w:pPr>
        <w:pStyle w:val="Heading1"/>
        <w:rPr>
          <w:rFonts w:ascii="Brill" w:hAnsi="Brill"/>
          <w:sz w:val="24"/>
          <w:szCs w:val="24"/>
          <w:lang w:val="nl-NL"/>
        </w:rPr>
      </w:pPr>
      <w:r w:rsidRPr="001C3ABC">
        <w:rPr>
          <w:rFonts w:ascii="Brill" w:hAnsi="Brill"/>
          <w:sz w:val="24"/>
          <w:szCs w:val="24"/>
          <w:lang w:val="nl-NL"/>
        </w:rPr>
        <w:t>Krakow</w:t>
      </w:r>
    </w:p>
    <w:p w14:paraId="48FEBFA8" w14:textId="77777777" w:rsidR="00850A17" w:rsidRPr="001C3ABC" w:rsidRDefault="00850A17" w:rsidP="00850A17">
      <w:pPr>
        <w:pStyle w:val="Heading2"/>
        <w:rPr>
          <w:rFonts w:ascii="Brill" w:hAnsi="Brill"/>
          <w:b/>
          <w:sz w:val="24"/>
          <w:szCs w:val="24"/>
          <w:lang w:val="nl-NL"/>
        </w:rPr>
      </w:pPr>
      <w:r w:rsidRPr="001C3ABC">
        <w:rPr>
          <w:rFonts w:ascii="Brill" w:hAnsi="Brill"/>
          <w:b/>
          <w:sz w:val="24"/>
          <w:szCs w:val="24"/>
          <w:lang w:val="nl-NL"/>
        </w:rPr>
        <w:t>Biblioteca Jagiellónska (Universytet Jagiellonski Biblioteka)</w:t>
      </w:r>
    </w:p>
    <w:p w14:paraId="700B6705" w14:textId="77777777" w:rsidR="00850A17" w:rsidRPr="001C3ABC" w:rsidRDefault="00850A17" w:rsidP="00850A17">
      <w:pPr>
        <w:rPr>
          <w:rFonts w:ascii="Brill" w:hAnsi="Brill"/>
          <w:b/>
          <w:szCs w:val="24"/>
        </w:rPr>
      </w:pPr>
      <w:r w:rsidRPr="001C3ABC">
        <w:rPr>
          <w:rFonts w:ascii="Brill" w:hAnsi="Brill"/>
          <w:b/>
          <w:szCs w:val="24"/>
        </w:rPr>
        <w:t>433 (CC VIII 6) xv (1469-72)</w:t>
      </w:r>
    </w:p>
    <w:p w14:paraId="007C269A" w14:textId="77777777" w:rsidR="00850A17" w:rsidRPr="001C3ABC" w:rsidRDefault="00850A17" w:rsidP="00850A17">
      <w:pPr>
        <w:rPr>
          <w:rFonts w:ascii="Brill" w:hAnsi="Brill"/>
          <w:szCs w:val="24"/>
        </w:rPr>
      </w:pPr>
      <w:r w:rsidRPr="001C3ABC">
        <w:rPr>
          <w:rFonts w:ascii="Brill" w:hAnsi="Brill"/>
          <w:szCs w:val="24"/>
        </w:rPr>
        <w:t>Ad Her E</w:t>
      </w:r>
    </w:p>
    <w:p w14:paraId="35E1981F" w14:textId="77777777" w:rsidR="00850A17" w:rsidRPr="001C3ABC" w:rsidRDefault="00850A17" w:rsidP="00850A17">
      <w:pPr>
        <w:rPr>
          <w:rFonts w:ascii="Brill" w:hAnsi="Brill"/>
          <w:szCs w:val="24"/>
        </w:rPr>
      </w:pPr>
      <w:r w:rsidRPr="001C3ABC">
        <w:rPr>
          <w:rFonts w:ascii="Brill" w:hAnsi="Brill"/>
          <w:szCs w:val="24"/>
        </w:rPr>
        <w:t>[Ad Her E] m/mi-gl</w:t>
      </w:r>
    </w:p>
    <w:p w14:paraId="2A959D41" w14:textId="77777777" w:rsidR="00850A17" w:rsidRPr="001C3ABC" w:rsidRDefault="00850A17" w:rsidP="00850A17">
      <w:pPr>
        <w:rPr>
          <w:rFonts w:ascii="Brill" w:hAnsi="Brill"/>
          <w:szCs w:val="24"/>
        </w:rPr>
      </w:pPr>
    </w:p>
    <w:p w14:paraId="48BE8A33" w14:textId="77777777" w:rsidR="00850A17" w:rsidRPr="001C3ABC" w:rsidRDefault="00850A17" w:rsidP="00850A17">
      <w:pPr>
        <w:pStyle w:val="Heading1"/>
        <w:rPr>
          <w:rFonts w:ascii="Brill" w:hAnsi="Brill"/>
          <w:sz w:val="24"/>
          <w:szCs w:val="24"/>
          <w:lang w:val="nl-NL"/>
        </w:rPr>
      </w:pPr>
      <w:r w:rsidRPr="001C3ABC">
        <w:rPr>
          <w:rFonts w:ascii="Brill" w:hAnsi="Brill"/>
          <w:sz w:val="24"/>
          <w:szCs w:val="24"/>
          <w:lang w:val="nl-NL"/>
        </w:rPr>
        <w:t>Krakow</w:t>
      </w:r>
    </w:p>
    <w:p w14:paraId="50C89A39" w14:textId="77777777" w:rsidR="00850A17" w:rsidRPr="001C3ABC" w:rsidRDefault="00850A17" w:rsidP="00850A17">
      <w:pPr>
        <w:pStyle w:val="Heading2"/>
        <w:rPr>
          <w:rFonts w:ascii="Brill" w:hAnsi="Brill"/>
          <w:b/>
          <w:sz w:val="24"/>
          <w:szCs w:val="24"/>
          <w:lang w:val="nl-NL"/>
        </w:rPr>
      </w:pPr>
      <w:r w:rsidRPr="001C3ABC">
        <w:rPr>
          <w:rFonts w:ascii="Brill" w:hAnsi="Brill"/>
          <w:b/>
          <w:sz w:val="24"/>
          <w:szCs w:val="24"/>
          <w:lang w:val="nl-NL"/>
        </w:rPr>
        <w:t>Biblioteca Jagiellónska (Universytet Jagiellonski Biblioteka)</w:t>
      </w:r>
    </w:p>
    <w:p w14:paraId="3AD1526D" w14:textId="77777777" w:rsidR="00850A17" w:rsidRPr="001C3ABC" w:rsidRDefault="00850A17" w:rsidP="00850A17">
      <w:pPr>
        <w:pStyle w:val="Heading1"/>
        <w:rPr>
          <w:rFonts w:ascii="Brill" w:hAnsi="Brill"/>
          <w:sz w:val="24"/>
          <w:szCs w:val="24"/>
        </w:rPr>
      </w:pPr>
      <w:r w:rsidRPr="001C3ABC">
        <w:rPr>
          <w:rFonts w:ascii="Brill" w:hAnsi="Brill"/>
          <w:sz w:val="24"/>
          <w:szCs w:val="24"/>
        </w:rPr>
        <w:t>496 (DD VIII 18) xv (1467)</w:t>
      </w:r>
    </w:p>
    <w:p w14:paraId="0B53F1A6" w14:textId="77777777" w:rsidR="00850A17" w:rsidRPr="001C3ABC" w:rsidRDefault="00850A17" w:rsidP="00850A17">
      <w:pPr>
        <w:pStyle w:val="Heading1"/>
        <w:rPr>
          <w:rFonts w:ascii="Brill" w:hAnsi="Brill"/>
          <w:b w:val="0"/>
          <w:sz w:val="24"/>
          <w:szCs w:val="24"/>
        </w:rPr>
      </w:pPr>
      <w:r w:rsidRPr="001C3ABC">
        <w:rPr>
          <w:rFonts w:ascii="Brill" w:hAnsi="Brill"/>
          <w:b w:val="0"/>
          <w:sz w:val="24"/>
          <w:szCs w:val="24"/>
        </w:rPr>
        <w:t>[Ad Her] comm (Bartolinus)</w:t>
      </w:r>
    </w:p>
    <w:p w14:paraId="2E6A1CD0" w14:textId="77777777" w:rsidR="00850A17" w:rsidRPr="001C3ABC" w:rsidRDefault="00850A17" w:rsidP="00850A17">
      <w:pPr>
        <w:pStyle w:val="Heading1"/>
        <w:rPr>
          <w:rFonts w:ascii="Brill" w:hAnsi="Brill"/>
          <w:b w:val="0"/>
          <w:sz w:val="24"/>
          <w:szCs w:val="24"/>
        </w:rPr>
      </w:pPr>
      <w:r w:rsidRPr="001C3ABC">
        <w:rPr>
          <w:rFonts w:ascii="Brill" w:hAnsi="Brill"/>
          <w:b w:val="0"/>
          <w:sz w:val="24"/>
          <w:szCs w:val="24"/>
        </w:rPr>
        <w:t>[Ad Her comm Bartolinus] s-gl (Andrea Grzymala)</w:t>
      </w:r>
    </w:p>
    <w:p w14:paraId="37E0112F" w14:textId="77777777" w:rsidR="00850A17" w:rsidRPr="001C3ABC" w:rsidRDefault="00850A17" w:rsidP="00850A17">
      <w:pPr>
        <w:pStyle w:val="Heading1"/>
        <w:rPr>
          <w:rFonts w:ascii="Brill" w:hAnsi="Brill"/>
          <w:sz w:val="24"/>
          <w:szCs w:val="24"/>
        </w:rPr>
      </w:pPr>
    </w:p>
    <w:p w14:paraId="2A0005B4" w14:textId="77777777" w:rsidR="00850A17" w:rsidRPr="001C3ABC" w:rsidRDefault="00850A17" w:rsidP="00850A17">
      <w:pPr>
        <w:pStyle w:val="Heading1"/>
        <w:rPr>
          <w:rFonts w:ascii="Brill" w:hAnsi="Brill"/>
          <w:sz w:val="24"/>
          <w:szCs w:val="24"/>
          <w:lang w:val="nl-NL"/>
        </w:rPr>
      </w:pPr>
      <w:r w:rsidRPr="001C3ABC">
        <w:rPr>
          <w:rFonts w:ascii="Brill" w:hAnsi="Brill"/>
          <w:sz w:val="24"/>
          <w:szCs w:val="24"/>
          <w:lang w:val="nl-NL"/>
        </w:rPr>
        <w:t>Krakow</w:t>
      </w:r>
    </w:p>
    <w:p w14:paraId="5DE784C2" w14:textId="77777777" w:rsidR="00850A17" w:rsidRPr="001C3ABC" w:rsidRDefault="00850A17" w:rsidP="00850A17">
      <w:pPr>
        <w:pStyle w:val="Heading2"/>
        <w:rPr>
          <w:rFonts w:ascii="Brill" w:hAnsi="Brill"/>
          <w:b/>
          <w:sz w:val="24"/>
          <w:szCs w:val="24"/>
          <w:lang w:val="nl-NL"/>
        </w:rPr>
      </w:pPr>
      <w:r w:rsidRPr="001C3ABC">
        <w:rPr>
          <w:rFonts w:ascii="Brill" w:hAnsi="Brill"/>
          <w:b/>
          <w:sz w:val="24"/>
          <w:szCs w:val="24"/>
          <w:lang w:val="nl-NL"/>
        </w:rPr>
        <w:t>Biblioteca Jagiellónska (Universytet Jagiellonski Biblioteka)</w:t>
      </w:r>
    </w:p>
    <w:p w14:paraId="15DCF36D" w14:textId="77777777" w:rsidR="00850A17" w:rsidRPr="001C3ABC" w:rsidRDefault="00850A17" w:rsidP="00850A17">
      <w:pPr>
        <w:rPr>
          <w:rFonts w:ascii="Brill" w:hAnsi="Brill"/>
          <w:b/>
          <w:szCs w:val="24"/>
        </w:rPr>
      </w:pPr>
      <w:r w:rsidRPr="001C3ABC">
        <w:rPr>
          <w:rFonts w:ascii="Brill" w:hAnsi="Brill"/>
          <w:b/>
          <w:szCs w:val="24"/>
        </w:rPr>
        <w:t xml:space="preserve">516 xv (1459) </w:t>
      </w:r>
    </w:p>
    <w:p w14:paraId="5873541E" w14:textId="77777777" w:rsidR="00850A17" w:rsidRPr="001C3ABC" w:rsidRDefault="00850A17" w:rsidP="00850A17">
      <w:pPr>
        <w:rPr>
          <w:rFonts w:ascii="Brill" w:hAnsi="Brill"/>
          <w:szCs w:val="24"/>
        </w:rPr>
      </w:pPr>
      <w:r w:rsidRPr="001C3ABC">
        <w:rPr>
          <w:rFonts w:ascii="Brill" w:hAnsi="Brill"/>
          <w:szCs w:val="24"/>
        </w:rPr>
        <w:t>Ad Her</w:t>
      </w:r>
    </w:p>
    <w:p w14:paraId="5B6EF397" w14:textId="77777777" w:rsidR="00850A17" w:rsidRPr="001C3ABC" w:rsidRDefault="00850A17" w:rsidP="00850A17">
      <w:pPr>
        <w:pStyle w:val="Heading1"/>
        <w:rPr>
          <w:rFonts w:ascii="Brill" w:hAnsi="Brill"/>
          <w:b w:val="0"/>
          <w:sz w:val="24"/>
          <w:szCs w:val="24"/>
        </w:rPr>
      </w:pPr>
      <w:r w:rsidRPr="001C3ABC">
        <w:rPr>
          <w:rFonts w:ascii="Brill" w:hAnsi="Brill"/>
          <w:b w:val="0"/>
          <w:sz w:val="24"/>
          <w:szCs w:val="24"/>
        </w:rPr>
        <w:t xml:space="preserve">[Ad Her] mi/s-gl </w:t>
      </w:r>
    </w:p>
    <w:p w14:paraId="4A83C8E3" w14:textId="77777777" w:rsidR="00850A17" w:rsidRPr="001C3ABC" w:rsidRDefault="00850A17" w:rsidP="00850A17">
      <w:pPr>
        <w:pStyle w:val="Heading1"/>
        <w:rPr>
          <w:rFonts w:ascii="Brill" w:hAnsi="Brill"/>
          <w:sz w:val="24"/>
          <w:szCs w:val="24"/>
        </w:rPr>
      </w:pPr>
    </w:p>
    <w:p w14:paraId="3CBE8EEC" w14:textId="77777777" w:rsidR="00850A17" w:rsidRPr="001C3ABC" w:rsidRDefault="00850A17" w:rsidP="00850A17">
      <w:pPr>
        <w:pStyle w:val="Heading1"/>
        <w:rPr>
          <w:rFonts w:ascii="Brill" w:hAnsi="Brill"/>
          <w:sz w:val="24"/>
          <w:szCs w:val="24"/>
          <w:lang w:val="nl-NL"/>
        </w:rPr>
      </w:pPr>
      <w:r w:rsidRPr="001C3ABC">
        <w:rPr>
          <w:rFonts w:ascii="Brill" w:hAnsi="Brill"/>
          <w:sz w:val="24"/>
          <w:szCs w:val="24"/>
          <w:lang w:val="nl-NL"/>
        </w:rPr>
        <w:t>Krakow</w:t>
      </w:r>
    </w:p>
    <w:p w14:paraId="757DC122" w14:textId="77777777" w:rsidR="00850A17" w:rsidRPr="001C3ABC" w:rsidRDefault="00850A17" w:rsidP="00850A17">
      <w:pPr>
        <w:pStyle w:val="Heading2"/>
        <w:rPr>
          <w:rFonts w:ascii="Brill" w:hAnsi="Brill"/>
          <w:b/>
          <w:sz w:val="24"/>
          <w:szCs w:val="24"/>
          <w:lang w:val="nl-NL"/>
        </w:rPr>
      </w:pPr>
      <w:r w:rsidRPr="001C3ABC">
        <w:rPr>
          <w:rFonts w:ascii="Brill" w:hAnsi="Brill"/>
          <w:b/>
          <w:sz w:val="24"/>
          <w:szCs w:val="24"/>
          <w:lang w:val="nl-NL"/>
        </w:rPr>
        <w:t>Biblioteca Jagiellónska (Universytet Jagiellonski Biblioteka)</w:t>
      </w:r>
    </w:p>
    <w:p w14:paraId="7467278A" w14:textId="77777777" w:rsidR="00850A17" w:rsidRPr="001C3ABC" w:rsidRDefault="00850A17" w:rsidP="00850A17">
      <w:pPr>
        <w:pStyle w:val="Heading1"/>
        <w:rPr>
          <w:rFonts w:ascii="Brill" w:hAnsi="Brill"/>
          <w:sz w:val="24"/>
          <w:szCs w:val="24"/>
          <w:lang w:val="nl-NL"/>
        </w:rPr>
      </w:pPr>
      <w:r w:rsidRPr="001C3ABC">
        <w:rPr>
          <w:rFonts w:ascii="Brill" w:hAnsi="Brill"/>
          <w:sz w:val="24"/>
          <w:szCs w:val="24"/>
          <w:lang w:val="nl-NL"/>
        </w:rPr>
        <w:t>518 (DD VIII 11) xv (1451)</w:t>
      </w:r>
    </w:p>
    <w:p w14:paraId="3464D271" w14:textId="77777777" w:rsidR="00850A17" w:rsidRPr="001C3ABC" w:rsidRDefault="00850A17" w:rsidP="00850A17">
      <w:pPr>
        <w:rPr>
          <w:rFonts w:ascii="Brill" w:hAnsi="Brill"/>
          <w:szCs w:val="24"/>
          <w:lang w:val="nl-NL"/>
        </w:rPr>
      </w:pPr>
      <w:r w:rsidRPr="001C3ABC">
        <w:rPr>
          <w:rFonts w:ascii="Brill" w:hAnsi="Brill"/>
          <w:szCs w:val="24"/>
          <w:lang w:val="nl-NL"/>
        </w:rPr>
        <w:t>De inv</w:t>
      </w:r>
    </w:p>
    <w:p w14:paraId="1AEA15E4" w14:textId="77777777" w:rsidR="00850A17" w:rsidRPr="001C3ABC" w:rsidRDefault="00850A17" w:rsidP="00850A17">
      <w:pPr>
        <w:rPr>
          <w:rFonts w:ascii="Brill" w:hAnsi="Brill"/>
          <w:szCs w:val="24"/>
          <w:lang w:val="nl-NL"/>
        </w:rPr>
      </w:pPr>
      <w:r w:rsidRPr="001C3ABC">
        <w:rPr>
          <w:rFonts w:ascii="Brill" w:hAnsi="Brill"/>
          <w:szCs w:val="24"/>
          <w:lang w:val="nl-NL"/>
        </w:rPr>
        <w:t>[De inv] s-gl</w:t>
      </w:r>
    </w:p>
    <w:p w14:paraId="21568154" w14:textId="77777777" w:rsidR="00850A17" w:rsidRPr="001C3ABC" w:rsidRDefault="00850A17" w:rsidP="00850A17">
      <w:pPr>
        <w:pStyle w:val="Heading2"/>
        <w:rPr>
          <w:rFonts w:ascii="Brill" w:hAnsi="Brill"/>
          <w:sz w:val="24"/>
          <w:szCs w:val="24"/>
          <w:lang w:val="nl-NL"/>
        </w:rPr>
      </w:pPr>
      <w:r w:rsidRPr="001C3ABC">
        <w:rPr>
          <w:rFonts w:ascii="Brill" w:hAnsi="Brill"/>
          <w:sz w:val="24"/>
          <w:szCs w:val="24"/>
          <w:lang w:val="nl-NL"/>
        </w:rPr>
        <w:t>Ad Her</w:t>
      </w:r>
    </w:p>
    <w:p w14:paraId="0EAC4185" w14:textId="77777777" w:rsidR="00850A17" w:rsidRPr="001C3ABC" w:rsidRDefault="00850A17" w:rsidP="00850A17">
      <w:pPr>
        <w:rPr>
          <w:rFonts w:ascii="Brill" w:hAnsi="Brill"/>
          <w:szCs w:val="24"/>
          <w:lang w:val="nl-NL"/>
        </w:rPr>
      </w:pPr>
    </w:p>
    <w:p w14:paraId="015A422B" w14:textId="77777777" w:rsidR="00850A17" w:rsidRPr="001C3ABC" w:rsidRDefault="00850A17" w:rsidP="00850A17">
      <w:pPr>
        <w:pStyle w:val="Heading1"/>
        <w:rPr>
          <w:rFonts w:ascii="Brill" w:hAnsi="Brill"/>
          <w:sz w:val="24"/>
          <w:szCs w:val="24"/>
          <w:lang w:val="nl-NL"/>
        </w:rPr>
      </w:pPr>
      <w:r w:rsidRPr="001C3ABC">
        <w:rPr>
          <w:rFonts w:ascii="Brill" w:hAnsi="Brill"/>
          <w:sz w:val="24"/>
          <w:szCs w:val="24"/>
          <w:lang w:val="nl-NL"/>
        </w:rPr>
        <w:t>Krakow</w:t>
      </w:r>
    </w:p>
    <w:p w14:paraId="7EA91D98" w14:textId="77777777" w:rsidR="00850A17" w:rsidRPr="001C3ABC" w:rsidRDefault="00850A17" w:rsidP="00850A17">
      <w:pPr>
        <w:pStyle w:val="Heading2"/>
        <w:rPr>
          <w:rFonts w:ascii="Brill" w:hAnsi="Brill"/>
          <w:b/>
          <w:sz w:val="24"/>
          <w:szCs w:val="24"/>
          <w:lang w:val="nl-NL"/>
        </w:rPr>
      </w:pPr>
      <w:r w:rsidRPr="001C3ABC">
        <w:rPr>
          <w:rFonts w:ascii="Brill" w:hAnsi="Brill"/>
          <w:b/>
          <w:sz w:val="24"/>
          <w:szCs w:val="24"/>
          <w:lang w:val="nl-NL"/>
        </w:rPr>
        <w:t>Biblioteca Jagiellónska (Universytet Jagiellonski Biblioteka)</w:t>
      </w:r>
    </w:p>
    <w:p w14:paraId="38E15658" w14:textId="77777777" w:rsidR="00850A17" w:rsidRPr="001C3ABC" w:rsidRDefault="00850A17" w:rsidP="00850A17">
      <w:pPr>
        <w:pStyle w:val="Heading1"/>
        <w:rPr>
          <w:rFonts w:ascii="Brill" w:hAnsi="Brill"/>
          <w:sz w:val="24"/>
          <w:szCs w:val="24"/>
        </w:rPr>
      </w:pPr>
      <w:r w:rsidRPr="001C3ABC">
        <w:rPr>
          <w:rFonts w:ascii="Brill" w:hAnsi="Brill"/>
          <w:sz w:val="24"/>
          <w:szCs w:val="24"/>
        </w:rPr>
        <w:t>520 (DD VIII 14) xvi</w:t>
      </w:r>
    </w:p>
    <w:p w14:paraId="37BA323B" w14:textId="77777777" w:rsidR="00850A17" w:rsidRPr="001C3ABC" w:rsidRDefault="00850A17" w:rsidP="00850A17">
      <w:pPr>
        <w:rPr>
          <w:rFonts w:ascii="Brill" w:hAnsi="Brill"/>
          <w:szCs w:val="24"/>
        </w:rPr>
      </w:pPr>
      <w:r w:rsidRPr="001C3ABC">
        <w:rPr>
          <w:rFonts w:ascii="Brill" w:hAnsi="Brill"/>
          <w:szCs w:val="24"/>
        </w:rPr>
        <w:t>Ad Her incompl</w:t>
      </w:r>
    </w:p>
    <w:p w14:paraId="7D25C71D" w14:textId="77777777" w:rsidR="00850A17" w:rsidRPr="001C3ABC" w:rsidRDefault="00850A17" w:rsidP="00850A17">
      <w:pPr>
        <w:rPr>
          <w:rFonts w:ascii="Brill" w:hAnsi="Brill"/>
          <w:szCs w:val="24"/>
        </w:rPr>
      </w:pPr>
      <w:r w:rsidRPr="001C3ABC">
        <w:rPr>
          <w:rFonts w:ascii="Brill" w:hAnsi="Brill"/>
          <w:szCs w:val="24"/>
        </w:rPr>
        <w:lastRenderedPageBreak/>
        <w:t>[Ad Her incompl] mi-gl (</w:t>
      </w:r>
      <w:r w:rsidRPr="001C3ABC">
        <w:rPr>
          <w:rFonts w:ascii="Brill" w:hAnsi="Brill"/>
          <w:b/>
          <w:szCs w:val="24"/>
        </w:rPr>
        <w:t>xv-xvi</w:t>
      </w:r>
      <w:r w:rsidRPr="001C3ABC">
        <w:rPr>
          <w:rFonts w:ascii="Brill" w:hAnsi="Brill"/>
          <w:szCs w:val="24"/>
        </w:rPr>
        <w:t>, by, in part, ‘Erasmus Ciotek Iunior’, master of arts from Cracow University, Cistercian, abbot and suffragan bishop of Cracow; d.1546)</w:t>
      </w:r>
    </w:p>
    <w:p w14:paraId="2D54A0E4" w14:textId="77777777" w:rsidR="00850A17" w:rsidRPr="001C3ABC" w:rsidRDefault="00850A17" w:rsidP="00850A17">
      <w:pPr>
        <w:rPr>
          <w:rFonts w:ascii="Brill" w:hAnsi="Brill"/>
          <w:szCs w:val="24"/>
        </w:rPr>
      </w:pPr>
    </w:p>
    <w:p w14:paraId="22AD2053" w14:textId="77777777" w:rsidR="00850A17" w:rsidRPr="001C3ABC" w:rsidRDefault="00850A17" w:rsidP="00850A17">
      <w:pPr>
        <w:pStyle w:val="Heading1"/>
        <w:rPr>
          <w:rFonts w:ascii="Brill" w:hAnsi="Brill"/>
          <w:sz w:val="24"/>
          <w:szCs w:val="24"/>
          <w:lang w:val="nl-NL"/>
        </w:rPr>
      </w:pPr>
      <w:r w:rsidRPr="001C3ABC">
        <w:rPr>
          <w:rFonts w:ascii="Brill" w:hAnsi="Brill"/>
          <w:sz w:val="24"/>
          <w:szCs w:val="24"/>
          <w:lang w:val="nl-NL"/>
        </w:rPr>
        <w:t>Krakow</w:t>
      </w:r>
    </w:p>
    <w:p w14:paraId="66BDCD4B" w14:textId="77777777" w:rsidR="00850A17" w:rsidRPr="001C3ABC" w:rsidRDefault="00850A17" w:rsidP="00850A17">
      <w:pPr>
        <w:pStyle w:val="Heading2"/>
        <w:rPr>
          <w:rFonts w:ascii="Brill" w:hAnsi="Brill"/>
          <w:b/>
          <w:sz w:val="24"/>
          <w:szCs w:val="24"/>
          <w:lang w:val="nl-NL"/>
        </w:rPr>
      </w:pPr>
      <w:r w:rsidRPr="001C3ABC">
        <w:rPr>
          <w:rFonts w:ascii="Brill" w:hAnsi="Brill"/>
          <w:b/>
          <w:sz w:val="24"/>
          <w:szCs w:val="24"/>
          <w:lang w:val="nl-NL"/>
        </w:rPr>
        <w:t>Biblioteca Jagiellónska (Universytet Jagiellonski Biblioteka)</w:t>
      </w:r>
    </w:p>
    <w:p w14:paraId="1A79987B" w14:textId="77777777" w:rsidR="00850A17" w:rsidRPr="001C3ABC" w:rsidRDefault="00850A17" w:rsidP="00850A17">
      <w:pPr>
        <w:pStyle w:val="Heading1"/>
        <w:rPr>
          <w:rFonts w:ascii="Brill" w:hAnsi="Brill"/>
          <w:sz w:val="24"/>
          <w:szCs w:val="24"/>
        </w:rPr>
      </w:pPr>
      <w:r w:rsidRPr="001C3ABC">
        <w:rPr>
          <w:rFonts w:ascii="Brill" w:hAnsi="Brill"/>
          <w:sz w:val="24"/>
          <w:szCs w:val="24"/>
        </w:rPr>
        <w:t>679 (DD V 14) xiv-xv</w:t>
      </w:r>
    </w:p>
    <w:p w14:paraId="45DB5F2E" w14:textId="77777777" w:rsidR="00850A17" w:rsidRPr="001C3ABC" w:rsidRDefault="00850A17" w:rsidP="00850A17">
      <w:pPr>
        <w:rPr>
          <w:rFonts w:ascii="Brill" w:hAnsi="Brill"/>
          <w:szCs w:val="24"/>
        </w:rPr>
      </w:pPr>
      <w:r w:rsidRPr="001C3ABC">
        <w:rPr>
          <w:rFonts w:ascii="Brill" w:hAnsi="Brill"/>
          <w:szCs w:val="24"/>
        </w:rPr>
        <w:t>[De inv / Ad Her [etc.)] para</w:t>
      </w:r>
    </w:p>
    <w:p w14:paraId="0BDF3FE8" w14:textId="77777777" w:rsidR="00850A17" w:rsidRPr="001C3ABC" w:rsidRDefault="00850A17" w:rsidP="00850A17">
      <w:pPr>
        <w:rPr>
          <w:rFonts w:ascii="Brill" w:hAnsi="Brill"/>
          <w:szCs w:val="24"/>
        </w:rPr>
      </w:pPr>
    </w:p>
    <w:p w14:paraId="0EA352BE" w14:textId="77777777" w:rsidR="00850A17" w:rsidRPr="001C3ABC" w:rsidRDefault="00850A17" w:rsidP="00850A17">
      <w:pPr>
        <w:pStyle w:val="Heading1"/>
        <w:rPr>
          <w:rFonts w:ascii="Brill" w:hAnsi="Brill"/>
          <w:sz w:val="24"/>
          <w:szCs w:val="24"/>
          <w:lang w:val="nl-NL"/>
        </w:rPr>
      </w:pPr>
      <w:r w:rsidRPr="001C3ABC">
        <w:rPr>
          <w:rFonts w:ascii="Brill" w:hAnsi="Brill"/>
          <w:sz w:val="24"/>
          <w:szCs w:val="24"/>
          <w:lang w:val="nl-NL"/>
        </w:rPr>
        <w:t>Krakow</w:t>
      </w:r>
    </w:p>
    <w:p w14:paraId="2AAA03FD" w14:textId="77777777" w:rsidR="00850A17" w:rsidRPr="001C3ABC" w:rsidRDefault="00850A17" w:rsidP="00850A17">
      <w:pPr>
        <w:pStyle w:val="Heading2"/>
        <w:rPr>
          <w:rFonts w:ascii="Brill" w:hAnsi="Brill"/>
          <w:b/>
          <w:sz w:val="24"/>
          <w:szCs w:val="24"/>
          <w:lang w:val="nl-NL"/>
        </w:rPr>
      </w:pPr>
      <w:r w:rsidRPr="001C3ABC">
        <w:rPr>
          <w:rFonts w:ascii="Brill" w:hAnsi="Brill"/>
          <w:b/>
          <w:sz w:val="24"/>
          <w:szCs w:val="24"/>
          <w:lang w:val="nl-NL"/>
        </w:rPr>
        <w:t>Biblioteca Jagiellónska (Universytet Jagiellonski Biblioteka)</w:t>
      </w:r>
    </w:p>
    <w:p w14:paraId="5767C6E4" w14:textId="77777777" w:rsidR="00850A17" w:rsidRPr="001C3ABC" w:rsidRDefault="00850A17" w:rsidP="00850A17">
      <w:pPr>
        <w:rPr>
          <w:rFonts w:ascii="Brill" w:hAnsi="Brill"/>
          <w:b/>
          <w:szCs w:val="24"/>
        </w:rPr>
      </w:pPr>
      <w:r w:rsidRPr="001C3ABC">
        <w:rPr>
          <w:rFonts w:ascii="Brill" w:hAnsi="Brill"/>
          <w:b/>
          <w:szCs w:val="24"/>
        </w:rPr>
        <w:t>680 (DD V 8) xiv</w:t>
      </w:r>
    </w:p>
    <w:p w14:paraId="43460BB1" w14:textId="77777777" w:rsidR="00850A17" w:rsidRPr="001C3ABC" w:rsidRDefault="00850A17" w:rsidP="00850A17">
      <w:pPr>
        <w:rPr>
          <w:rFonts w:ascii="Brill" w:hAnsi="Brill"/>
          <w:szCs w:val="24"/>
        </w:rPr>
      </w:pPr>
      <w:r w:rsidRPr="001C3ABC">
        <w:rPr>
          <w:rFonts w:ascii="Brill" w:hAnsi="Brill"/>
          <w:szCs w:val="24"/>
        </w:rPr>
        <w:t>[De inv / Ad Her [etc.)] para</w:t>
      </w:r>
    </w:p>
    <w:p w14:paraId="713B7098" w14:textId="77777777" w:rsidR="00850A17" w:rsidRPr="001C3ABC" w:rsidRDefault="00850A17" w:rsidP="00850A17">
      <w:pPr>
        <w:rPr>
          <w:rFonts w:ascii="Brill" w:hAnsi="Brill"/>
          <w:szCs w:val="24"/>
        </w:rPr>
      </w:pPr>
    </w:p>
    <w:p w14:paraId="20A234BE" w14:textId="77777777" w:rsidR="00850A17" w:rsidRPr="001C3ABC" w:rsidRDefault="00850A17" w:rsidP="00850A17">
      <w:pPr>
        <w:pStyle w:val="Heading1"/>
        <w:rPr>
          <w:rFonts w:ascii="Brill" w:hAnsi="Brill"/>
          <w:sz w:val="24"/>
          <w:szCs w:val="24"/>
          <w:lang w:val="nl-NL"/>
        </w:rPr>
      </w:pPr>
      <w:r w:rsidRPr="001C3ABC">
        <w:rPr>
          <w:rFonts w:ascii="Brill" w:hAnsi="Brill"/>
          <w:sz w:val="24"/>
          <w:szCs w:val="24"/>
          <w:lang w:val="nl-NL"/>
        </w:rPr>
        <w:t>Krakow</w:t>
      </w:r>
    </w:p>
    <w:p w14:paraId="09CE166C" w14:textId="77777777" w:rsidR="00850A17" w:rsidRPr="001C3ABC" w:rsidRDefault="00850A17" w:rsidP="00850A17">
      <w:pPr>
        <w:pStyle w:val="Heading2"/>
        <w:rPr>
          <w:rFonts w:ascii="Brill" w:hAnsi="Brill"/>
          <w:b/>
          <w:sz w:val="24"/>
          <w:szCs w:val="24"/>
          <w:lang w:val="nl-NL"/>
        </w:rPr>
      </w:pPr>
      <w:r w:rsidRPr="001C3ABC">
        <w:rPr>
          <w:rFonts w:ascii="Brill" w:hAnsi="Brill"/>
          <w:b/>
          <w:sz w:val="24"/>
          <w:szCs w:val="24"/>
          <w:lang w:val="nl-NL"/>
        </w:rPr>
        <w:t>Biblioteca Jagiellónska (Universytet Jagiellonski Biblioteka)</w:t>
      </w:r>
    </w:p>
    <w:p w14:paraId="423EE5F5" w14:textId="77777777" w:rsidR="00850A17" w:rsidRPr="001C3ABC" w:rsidRDefault="00850A17" w:rsidP="00850A17">
      <w:pPr>
        <w:pStyle w:val="Heading1"/>
        <w:rPr>
          <w:rFonts w:ascii="Brill" w:hAnsi="Brill"/>
          <w:sz w:val="24"/>
          <w:szCs w:val="24"/>
        </w:rPr>
      </w:pPr>
      <w:r w:rsidRPr="001C3ABC">
        <w:rPr>
          <w:rFonts w:ascii="Brill" w:hAnsi="Brill"/>
          <w:sz w:val="24"/>
          <w:szCs w:val="24"/>
        </w:rPr>
        <w:t>1871 (CC IX 22) xvii</w:t>
      </w:r>
    </w:p>
    <w:p w14:paraId="0208AEBE" w14:textId="77777777" w:rsidR="00850A17" w:rsidRPr="001C3ABC" w:rsidRDefault="00850A17" w:rsidP="00850A17">
      <w:pPr>
        <w:pStyle w:val="Heading1"/>
        <w:rPr>
          <w:rFonts w:ascii="Brill" w:hAnsi="Brill"/>
          <w:b w:val="0"/>
          <w:sz w:val="24"/>
          <w:szCs w:val="24"/>
        </w:rPr>
      </w:pPr>
      <w:r w:rsidRPr="001C3ABC">
        <w:rPr>
          <w:rFonts w:ascii="Brill" w:hAnsi="Brill"/>
          <w:b w:val="0"/>
          <w:sz w:val="24"/>
          <w:szCs w:val="24"/>
        </w:rPr>
        <w:t>De inv / Ad Her extr</w:t>
      </w:r>
    </w:p>
    <w:p w14:paraId="22244E1F" w14:textId="77777777" w:rsidR="00850A17" w:rsidRPr="001C3ABC" w:rsidRDefault="00850A17" w:rsidP="00850A17">
      <w:pPr>
        <w:pStyle w:val="Heading1"/>
        <w:rPr>
          <w:rFonts w:ascii="Brill" w:hAnsi="Brill"/>
          <w:sz w:val="24"/>
          <w:szCs w:val="24"/>
        </w:rPr>
      </w:pPr>
    </w:p>
    <w:p w14:paraId="65D5BD59" w14:textId="77777777" w:rsidR="00850A17" w:rsidRPr="001C3ABC" w:rsidRDefault="00850A17" w:rsidP="00850A17">
      <w:pPr>
        <w:pStyle w:val="Heading1"/>
        <w:rPr>
          <w:rFonts w:ascii="Brill" w:hAnsi="Brill"/>
          <w:sz w:val="24"/>
          <w:szCs w:val="24"/>
          <w:lang w:val="nl-NL"/>
        </w:rPr>
      </w:pPr>
      <w:r w:rsidRPr="001C3ABC">
        <w:rPr>
          <w:rFonts w:ascii="Brill" w:hAnsi="Brill"/>
          <w:sz w:val="24"/>
          <w:szCs w:val="24"/>
          <w:lang w:val="nl-NL"/>
        </w:rPr>
        <w:t>Krakow</w:t>
      </w:r>
    </w:p>
    <w:p w14:paraId="53CDF81E" w14:textId="77777777" w:rsidR="00850A17" w:rsidRPr="001C3ABC" w:rsidRDefault="00850A17" w:rsidP="00850A17">
      <w:pPr>
        <w:pStyle w:val="Heading2"/>
        <w:rPr>
          <w:rFonts w:ascii="Brill" w:hAnsi="Brill"/>
          <w:b/>
          <w:sz w:val="24"/>
          <w:szCs w:val="24"/>
          <w:lang w:val="nl-NL"/>
        </w:rPr>
      </w:pPr>
      <w:r w:rsidRPr="001C3ABC">
        <w:rPr>
          <w:rFonts w:ascii="Brill" w:hAnsi="Brill"/>
          <w:b/>
          <w:sz w:val="24"/>
          <w:szCs w:val="24"/>
          <w:lang w:val="nl-NL"/>
        </w:rPr>
        <w:t>Biblioteca Jagiellónska (Universytet Jagiellonski Biblioteka)</w:t>
      </w:r>
    </w:p>
    <w:p w14:paraId="1FB4693F" w14:textId="77777777" w:rsidR="00850A17" w:rsidRPr="001C3ABC" w:rsidRDefault="00850A17" w:rsidP="00850A17">
      <w:pPr>
        <w:rPr>
          <w:rFonts w:ascii="Brill" w:hAnsi="Brill"/>
          <w:b/>
          <w:szCs w:val="24"/>
          <w:lang w:val="nl-NL"/>
        </w:rPr>
      </w:pPr>
      <w:r w:rsidRPr="001C3ABC">
        <w:rPr>
          <w:rFonts w:ascii="Brill" w:hAnsi="Brill"/>
          <w:b/>
          <w:szCs w:val="24"/>
          <w:lang w:val="nl-NL"/>
        </w:rPr>
        <w:t>1949 (BB XXVI 18) xv</w:t>
      </w:r>
    </w:p>
    <w:p w14:paraId="67366143" w14:textId="77777777" w:rsidR="00850A17" w:rsidRPr="001C3ABC" w:rsidRDefault="00850A17" w:rsidP="00850A17">
      <w:pPr>
        <w:pStyle w:val="Heading1"/>
        <w:rPr>
          <w:rFonts w:ascii="Brill" w:hAnsi="Brill"/>
          <w:b w:val="0"/>
          <w:sz w:val="24"/>
          <w:szCs w:val="24"/>
          <w:lang w:val="nl-NL"/>
        </w:rPr>
      </w:pPr>
      <w:r w:rsidRPr="001C3ABC">
        <w:rPr>
          <w:rFonts w:ascii="Brill" w:hAnsi="Brill"/>
          <w:b w:val="0"/>
          <w:sz w:val="24"/>
          <w:szCs w:val="24"/>
          <w:lang w:val="nl-NL"/>
        </w:rPr>
        <w:t xml:space="preserve">De inv </w:t>
      </w:r>
    </w:p>
    <w:p w14:paraId="2C3E3D34" w14:textId="77777777" w:rsidR="00850A17" w:rsidRPr="001C3ABC" w:rsidRDefault="00850A17" w:rsidP="00850A17">
      <w:pPr>
        <w:pStyle w:val="Heading1"/>
        <w:rPr>
          <w:rFonts w:ascii="Brill" w:hAnsi="Brill"/>
          <w:sz w:val="24"/>
          <w:szCs w:val="24"/>
          <w:lang w:val="nl-NL"/>
        </w:rPr>
      </w:pPr>
    </w:p>
    <w:p w14:paraId="6ABEC303" w14:textId="77777777" w:rsidR="00850A17" w:rsidRPr="001C3ABC" w:rsidRDefault="00850A17" w:rsidP="00850A17">
      <w:pPr>
        <w:pStyle w:val="Heading1"/>
        <w:rPr>
          <w:rFonts w:ascii="Brill" w:hAnsi="Brill"/>
          <w:sz w:val="24"/>
          <w:szCs w:val="24"/>
          <w:lang w:val="nl-NL"/>
        </w:rPr>
      </w:pPr>
      <w:r w:rsidRPr="001C3ABC">
        <w:rPr>
          <w:rFonts w:ascii="Brill" w:hAnsi="Brill"/>
          <w:sz w:val="24"/>
          <w:szCs w:val="24"/>
          <w:lang w:val="nl-NL"/>
        </w:rPr>
        <w:t>Krakow</w:t>
      </w:r>
    </w:p>
    <w:p w14:paraId="334C431A" w14:textId="77777777" w:rsidR="00850A17" w:rsidRPr="001C3ABC" w:rsidRDefault="00850A17" w:rsidP="00850A17">
      <w:pPr>
        <w:pStyle w:val="Heading2"/>
        <w:rPr>
          <w:rFonts w:ascii="Brill" w:hAnsi="Brill"/>
          <w:b/>
          <w:sz w:val="24"/>
          <w:szCs w:val="24"/>
          <w:lang w:val="nl-NL"/>
        </w:rPr>
      </w:pPr>
      <w:r w:rsidRPr="001C3ABC">
        <w:rPr>
          <w:rFonts w:ascii="Brill" w:hAnsi="Brill"/>
          <w:b/>
          <w:sz w:val="24"/>
          <w:szCs w:val="24"/>
          <w:lang w:val="nl-NL"/>
        </w:rPr>
        <w:t>Biblioteca Jagiellónska (Universytet Jagiellonski Biblioteka)</w:t>
      </w:r>
    </w:p>
    <w:p w14:paraId="0FB6FD56" w14:textId="77777777" w:rsidR="00850A17" w:rsidRPr="001C3ABC" w:rsidRDefault="00850A17" w:rsidP="00850A17">
      <w:pPr>
        <w:pStyle w:val="Heading1"/>
        <w:rPr>
          <w:rFonts w:ascii="Brill" w:hAnsi="Brill"/>
          <w:sz w:val="24"/>
          <w:szCs w:val="24"/>
        </w:rPr>
      </w:pPr>
      <w:r w:rsidRPr="001C3ABC">
        <w:rPr>
          <w:rFonts w:ascii="Brill" w:hAnsi="Brill"/>
          <w:sz w:val="24"/>
          <w:szCs w:val="24"/>
        </w:rPr>
        <w:t>2390 (DD XVIII 17) xvii</w:t>
      </w:r>
    </w:p>
    <w:p w14:paraId="7A218B41"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acc (M.Stanislaw Pudlovy)</w:t>
      </w:r>
    </w:p>
    <w:p w14:paraId="73E83399" w14:textId="77777777" w:rsidR="00850A17" w:rsidRPr="001C3ABC" w:rsidRDefault="00850A17" w:rsidP="00850A17">
      <w:pPr>
        <w:rPr>
          <w:rFonts w:ascii="Brill" w:hAnsi="Brill"/>
          <w:szCs w:val="24"/>
        </w:rPr>
      </w:pPr>
    </w:p>
    <w:p w14:paraId="452CB97F" w14:textId="77777777" w:rsidR="00850A17" w:rsidRPr="001C3ABC" w:rsidRDefault="00850A17" w:rsidP="00850A17">
      <w:pPr>
        <w:pStyle w:val="Heading1"/>
        <w:rPr>
          <w:rFonts w:ascii="Brill" w:hAnsi="Brill"/>
          <w:sz w:val="24"/>
          <w:szCs w:val="24"/>
          <w:lang w:val="nl-NL"/>
        </w:rPr>
      </w:pPr>
      <w:r w:rsidRPr="001C3ABC">
        <w:rPr>
          <w:rFonts w:ascii="Brill" w:hAnsi="Brill"/>
          <w:sz w:val="24"/>
          <w:szCs w:val="24"/>
          <w:lang w:val="nl-NL"/>
        </w:rPr>
        <w:t>Krakow</w:t>
      </w:r>
    </w:p>
    <w:p w14:paraId="5FD50A9C" w14:textId="77777777" w:rsidR="00850A17" w:rsidRPr="001C3ABC" w:rsidRDefault="00850A17" w:rsidP="00850A17">
      <w:pPr>
        <w:pStyle w:val="Heading2"/>
        <w:rPr>
          <w:rFonts w:ascii="Brill" w:hAnsi="Brill"/>
          <w:b/>
          <w:sz w:val="24"/>
          <w:szCs w:val="24"/>
          <w:lang w:val="nl-NL"/>
        </w:rPr>
      </w:pPr>
      <w:r w:rsidRPr="001C3ABC">
        <w:rPr>
          <w:rFonts w:ascii="Brill" w:hAnsi="Brill"/>
          <w:b/>
          <w:sz w:val="24"/>
          <w:szCs w:val="24"/>
          <w:lang w:val="nl-NL"/>
        </w:rPr>
        <w:t>Biblioteca Jagiellónska (Universytet Jagiellonski Biblioteka)</w:t>
      </w:r>
    </w:p>
    <w:p w14:paraId="0B04FBD6" w14:textId="77777777" w:rsidR="00850A17" w:rsidRPr="001C3ABC" w:rsidRDefault="00850A17" w:rsidP="00850A17">
      <w:pPr>
        <w:pStyle w:val="Heading1"/>
        <w:rPr>
          <w:rFonts w:ascii="Brill" w:hAnsi="Brill"/>
          <w:sz w:val="24"/>
          <w:szCs w:val="24"/>
        </w:rPr>
      </w:pPr>
      <w:r w:rsidRPr="001C3ABC">
        <w:rPr>
          <w:rFonts w:ascii="Brill" w:hAnsi="Brill"/>
          <w:sz w:val="24"/>
          <w:szCs w:val="24"/>
        </w:rPr>
        <w:t>2467 (DD X 17) xvi</w:t>
      </w:r>
    </w:p>
    <w:p w14:paraId="593DE934" w14:textId="77777777" w:rsidR="00850A17" w:rsidRPr="001C3ABC" w:rsidRDefault="00850A17" w:rsidP="00850A17">
      <w:pPr>
        <w:rPr>
          <w:rFonts w:ascii="Brill" w:hAnsi="Brill"/>
          <w:szCs w:val="24"/>
        </w:rPr>
      </w:pPr>
      <w:r w:rsidRPr="001C3ABC">
        <w:rPr>
          <w:rFonts w:ascii="Brill" w:hAnsi="Brill"/>
          <w:szCs w:val="24"/>
        </w:rPr>
        <w:t>[Ad Her] acc (anon)</w:t>
      </w:r>
    </w:p>
    <w:p w14:paraId="37284D07" w14:textId="77777777" w:rsidR="00850A17" w:rsidRPr="001C3ABC" w:rsidRDefault="00850A17" w:rsidP="00850A17">
      <w:pPr>
        <w:rPr>
          <w:rFonts w:ascii="Brill" w:hAnsi="Brill"/>
          <w:szCs w:val="24"/>
        </w:rPr>
      </w:pPr>
    </w:p>
    <w:p w14:paraId="201FD6EB" w14:textId="77777777" w:rsidR="00850A17" w:rsidRPr="001C3ABC" w:rsidRDefault="00850A17" w:rsidP="00850A17">
      <w:pPr>
        <w:pStyle w:val="Heading1"/>
        <w:rPr>
          <w:rFonts w:ascii="Brill" w:hAnsi="Brill"/>
          <w:sz w:val="24"/>
          <w:szCs w:val="24"/>
        </w:rPr>
      </w:pPr>
      <w:r w:rsidRPr="001C3ABC">
        <w:rPr>
          <w:rFonts w:ascii="Brill" w:hAnsi="Brill"/>
          <w:sz w:val="24"/>
          <w:szCs w:val="24"/>
        </w:rPr>
        <w:t>Krakow</w:t>
      </w:r>
    </w:p>
    <w:p w14:paraId="0084B2E4" w14:textId="77777777" w:rsidR="00850A17" w:rsidRPr="001C3ABC" w:rsidRDefault="00850A17" w:rsidP="00850A17">
      <w:pPr>
        <w:rPr>
          <w:rFonts w:ascii="Brill" w:hAnsi="Brill"/>
          <w:b/>
          <w:szCs w:val="24"/>
        </w:rPr>
      </w:pPr>
      <w:r w:rsidRPr="001C3ABC">
        <w:rPr>
          <w:rFonts w:ascii="Brill" w:hAnsi="Brill"/>
          <w:b/>
          <w:szCs w:val="24"/>
        </w:rPr>
        <w:t>Biblioteca Muzeum Narodowego w Krakowie, Oddzial Zbiory Czartoryskich</w:t>
      </w:r>
    </w:p>
    <w:p w14:paraId="7DCF8D2C" w14:textId="77777777" w:rsidR="00850A17" w:rsidRPr="001C3ABC" w:rsidRDefault="00850A17" w:rsidP="00850A17">
      <w:pPr>
        <w:rPr>
          <w:rFonts w:ascii="Brill" w:hAnsi="Brill"/>
          <w:b/>
          <w:szCs w:val="24"/>
        </w:rPr>
      </w:pPr>
      <w:r w:rsidRPr="001C3ABC">
        <w:rPr>
          <w:rFonts w:ascii="Brill" w:hAnsi="Brill"/>
          <w:b/>
          <w:szCs w:val="24"/>
        </w:rPr>
        <w:t>911 xviii</w:t>
      </w:r>
    </w:p>
    <w:p w14:paraId="1E67C19B"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 Ad Her etc] para (‘praecepta de arte rhetorica ex Cicerone excerpta’, in a vol. with ‘exercitia Stanislai Augusti Poniatowski iuvenis’)</w:t>
      </w:r>
    </w:p>
    <w:p w14:paraId="0D7B16A0" w14:textId="77777777" w:rsidR="00850A17" w:rsidRPr="001C3ABC" w:rsidRDefault="00850A17" w:rsidP="00850A17">
      <w:pPr>
        <w:rPr>
          <w:rFonts w:ascii="Brill" w:hAnsi="Brill"/>
          <w:szCs w:val="24"/>
        </w:rPr>
      </w:pPr>
    </w:p>
    <w:p w14:paraId="461FBE42" w14:textId="77777777" w:rsidR="00850A17" w:rsidRPr="001C3ABC" w:rsidRDefault="00850A17" w:rsidP="00850A17">
      <w:pPr>
        <w:rPr>
          <w:rFonts w:ascii="Brill" w:hAnsi="Brill"/>
          <w:szCs w:val="24"/>
        </w:rPr>
      </w:pPr>
      <w:r w:rsidRPr="001C3ABC">
        <w:rPr>
          <w:rFonts w:ascii="Brill" w:hAnsi="Brill"/>
          <w:b/>
          <w:szCs w:val="24"/>
        </w:rPr>
        <w:t>Krakow Archivum Kapituly Metropolitane 244</w:t>
      </w:r>
      <w:r w:rsidRPr="001C3ABC">
        <w:rPr>
          <w:rFonts w:ascii="Brill" w:hAnsi="Brill"/>
          <w:szCs w:val="24"/>
        </w:rPr>
        <w:t xml:space="preserve"> (Alessio only)</w:t>
      </w:r>
    </w:p>
    <w:p w14:paraId="4AD2C46A" w14:textId="77777777" w:rsidR="00850A17" w:rsidRPr="001C3ABC" w:rsidRDefault="00850A17" w:rsidP="00850A17">
      <w:pPr>
        <w:ind w:left="1134"/>
        <w:rPr>
          <w:rFonts w:ascii="Brill" w:hAnsi="Brill"/>
          <w:szCs w:val="24"/>
        </w:rPr>
      </w:pPr>
      <w:r w:rsidRPr="001C3ABC">
        <w:rPr>
          <w:rFonts w:ascii="Brill" w:hAnsi="Brill"/>
          <w:szCs w:val="24"/>
        </w:rPr>
        <w:t>Not included in survey ch. (4)a</w:t>
      </w:r>
    </w:p>
    <w:p w14:paraId="12C5F991" w14:textId="77777777" w:rsidR="00850A17" w:rsidRPr="001C3ABC" w:rsidRDefault="00850A17" w:rsidP="00850A17">
      <w:pPr>
        <w:rPr>
          <w:rFonts w:ascii="Brill" w:hAnsi="Brill"/>
          <w:b/>
          <w:szCs w:val="24"/>
        </w:rPr>
      </w:pPr>
    </w:p>
    <w:p w14:paraId="5003E819" w14:textId="77777777" w:rsidR="00850A17" w:rsidRPr="001C3ABC" w:rsidRDefault="00850A17" w:rsidP="00850A17">
      <w:pPr>
        <w:rPr>
          <w:rFonts w:ascii="Brill" w:hAnsi="Brill"/>
          <w:b/>
          <w:szCs w:val="24"/>
        </w:rPr>
      </w:pPr>
      <w:r w:rsidRPr="001C3ABC">
        <w:rPr>
          <w:rFonts w:ascii="Brill" w:hAnsi="Brill"/>
          <w:b/>
          <w:szCs w:val="24"/>
        </w:rPr>
        <w:lastRenderedPageBreak/>
        <w:t>Kremsmünster</w:t>
      </w:r>
    </w:p>
    <w:p w14:paraId="40EBD84E" w14:textId="77777777" w:rsidR="00850A17" w:rsidRPr="001C3ABC" w:rsidRDefault="00850A17" w:rsidP="00850A17">
      <w:pPr>
        <w:pStyle w:val="Heading1"/>
        <w:rPr>
          <w:rFonts w:ascii="Brill" w:hAnsi="Brill"/>
          <w:sz w:val="24"/>
          <w:szCs w:val="24"/>
        </w:rPr>
      </w:pPr>
      <w:r w:rsidRPr="001C3ABC">
        <w:rPr>
          <w:rFonts w:ascii="Brill" w:hAnsi="Brill"/>
          <w:sz w:val="24"/>
          <w:szCs w:val="24"/>
        </w:rPr>
        <w:t xml:space="preserve">Stiftsbibliothek </w:t>
      </w:r>
    </w:p>
    <w:p w14:paraId="32D5FE48" w14:textId="77777777" w:rsidR="00850A17" w:rsidRPr="001C3ABC" w:rsidRDefault="00850A17" w:rsidP="00850A17">
      <w:pPr>
        <w:rPr>
          <w:rFonts w:ascii="Brill" w:hAnsi="Brill"/>
          <w:b/>
          <w:szCs w:val="24"/>
        </w:rPr>
      </w:pPr>
      <w:r w:rsidRPr="001C3ABC">
        <w:rPr>
          <w:rFonts w:ascii="Brill" w:hAnsi="Brill"/>
          <w:b/>
          <w:szCs w:val="24"/>
        </w:rPr>
        <w:t>147 xv</w:t>
      </w:r>
    </w:p>
    <w:p w14:paraId="5688D0BE"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comm (Bartolinus ‘Justinianus Christianissimus…’)</w:t>
      </w:r>
    </w:p>
    <w:p w14:paraId="59BCF8E4" w14:textId="77777777" w:rsidR="00850A17" w:rsidRPr="001C3ABC" w:rsidRDefault="00850A17" w:rsidP="00850A17">
      <w:pPr>
        <w:rPr>
          <w:rFonts w:ascii="Brill" w:hAnsi="Brill"/>
          <w:szCs w:val="24"/>
        </w:rPr>
      </w:pPr>
    </w:p>
    <w:p w14:paraId="41A523EF" w14:textId="77777777" w:rsidR="00850A17" w:rsidRPr="001C3ABC" w:rsidRDefault="00850A17" w:rsidP="00850A17">
      <w:pPr>
        <w:rPr>
          <w:rFonts w:ascii="Brill" w:hAnsi="Brill"/>
          <w:b/>
          <w:szCs w:val="24"/>
        </w:rPr>
      </w:pPr>
      <w:r w:rsidRPr="001C3ABC">
        <w:rPr>
          <w:rFonts w:ascii="Brill" w:hAnsi="Brill"/>
          <w:b/>
          <w:szCs w:val="24"/>
        </w:rPr>
        <w:t>Kremsmünster</w:t>
      </w:r>
    </w:p>
    <w:p w14:paraId="7760713F" w14:textId="77777777" w:rsidR="00850A17" w:rsidRPr="001C3ABC" w:rsidRDefault="00850A17" w:rsidP="00850A17">
      <w:pPr>
        <w:pStyle w:val="Heading1"/>
        <w:rPr>
          <w:rFonts w:ascii="Brill" w:hAnsi="Brill"/>
          <w:sz w:val="24"/>
          <w:szCs w:val="24"/>
        </w:rPr>
      </w:pPr>
      <w:r w:rsidRPr="001C3ABC">
        <w:rPr>
          <w:rFonts w:ascii="Brill" w:hAnsi="Brill"/>
          <w:sz w:val="24"/>
          <w:szCs w:val="24"/>
        </w:rPr>
        <w:t>Stiftsbibliothek</w:t>
      </w:r>
    </w:p>
    <w:p w14:paraId="49E56D88" w14:textId="77777777" w:rsidR="00850A17" w:rsidRPr="001C3ABC" w:rsidRDefault="00850A17" w:rsidP="00850A17">
      <w:pPr>
        <w:rPr>
          <w:rFonts w:ascii="Brill" w:hAnsi="Brill"/>
          <w:b/>
          <w:szCs w:val="24"/>
        </w:rPr>
      </w:pPr>
      <w:r w:rsidRPr="001C3ABC">
        <w:rPr>
          <w:rFonts w:ascii="Brill" w:hAnsi="Brill"/>
          <w:b/>
          <w:szCs w:val="24"/>
        </w:rPr>
        <w:t>269 xiv</w:t>
      </w:r>
    </w:p>
    <w:p w14:paraId="01A7C6C3" w14:textId="77777777" w:rsidR="00850A17" w:rsidRPr="001C3ABC" w:rsidRDefault="00850A17" w:rsidP="00850A17">
      <w:pPr>
        <w:pStyle w:val="Heading2"/>
        <w:rPr>
          <w:rFonts w:ascii="Brill" w:hAnsi="Brill"/>
          <w:sz w:val="24"/>
          <w:szCs w:val="24"/>
        </w:rPr>
      </w:pPr>
      <w:r w:rsidRPr="001C3ABC">
        <w:rPr>
          <w:rFonts w:ascii="Brill" w:hAnsi="Brill"/>
          <w:sz w:val="24"/>
          <w:szCs w:val="24"/>
        </w:rPr>
        <w:t>Ad Her E (</w:t>
      </w:r>
      <w:r w:rsidRPr="001C3ABC">
        <w:rPr>
          <w:rFonts w:ascii="Brill" w:hAnsi="Brill"/>
          <w:i/>
          <w:sz w:val="24"/>
          <w:szCs w:val="24"/>
        </w:rPr>
        <w:t>colores</w:t>
      </w:r>
      <w:r w:rsidRPr="001C3ABC">
        <w:rPr>
          <w:rFonts w:ascii="Brill" w:hAnsi="Brill"/>
          <w:sz w:val="24"/>
          <w:szCs w:val="24"/>
        </w:rPr>
        <w:t xml:space="preserve"> from Bk IV…)</w:t>
      </w:r>
    </w:p>
    <w:p w14:paraId="1C80DDD7" w14:textId="77777777" w:rsidR="00850A17" w:rsidRPr="001C3ABC" w:rsidRDefault="00850A17" w:rsidP="00850A17">
      <w:pPr>
        <w:rPr>
          <w:rFonts w:ascii="Brill" w:hAnsi="Brill"/>
          <w:szCs w:val="24"/>
        </w:rPr>
      </w:pPr>
    </w:p>
    <w:p w14:paraId="16CB4106" w14:textId="77777777" w:rsidR="00850A17" w:rsidRPr="001C3ABC" w:rsidRDefault="00850A17" w:rsidP="00850A17">
      <w:pPr>
        <w:rPr>
          <w:rFonts w:ascii="Brill" w:hAnsi="Brill"/>
          <w:b/>
          <w:szCs w:val="24"/>
        </w:rPr>
      </w:pPr>
      <w:r w:rsidRPr="001C3ABC">
        <w:rPr>
          <w:rFonts w:ascii="Brill" w:hAnsi="Brill"/>
          <w:b/>
          <w:szCs w:val="24"/>
        </w:rPr>
        <w:t>Kues</w:t>
      </w:r>
    </w:p>
    <w:p w14:paraId="0E8A3FD6" w14:textId="77777777" w:rsidR="00850A17" w:rsidRPr="001C3ABC" w:rsidRDefault="00850A17" w:rsidP="00850A17">
      <w:pPr>
        <w:rPr>
          <w:rFonts w:ascii="Brill" w:hAnsi="Brill"/>
          <w:b/>
          <w:szCs w:val="24"/>
        </w:rPr>
      </w:pPr>
      <w:r w:rsidRPr="001C3ABC">
        <w:rPr>
          <w:rFonts w:ascii="Brill" w:hAnsi="Brill"/>
          <w:b/>
          <w:szCs w:val="24"/>
        </w:rPr>
        <w:t>St.Nikolaus-Hospital</w:t>
      </w:r>
    </w:p>
    <w:p w14:paraId="68BFBCDC" w14:textId="77777777" w:rsidR="00850A17" w:rsidRPr="001C3ABC" w:rsidRDefault="00850A17" w:rsidP="00850A17">
      <w:pPr>
        <w:rPr>
          <w:rFonts w:ascii="Brill" w:hAnsi="Brill"/>
          <w:b/>
          <w:szCs w:val="24"/>
        </w:rPr>
      </w:pPr>
      <w:r w:rsidRPr="001C3ABC">
        <w:rPr>
          <w:rFonts w:ascii="Brill" w:hAnsi="Brill"/>
          <w:b/>
          <w:szCs w:val="24"/>
        </w:rPr>
        <w:t>52-xiii [probably the same as ‘C 14’ = Kraus no.’] xii</w:t>
      </w:r>
    </w:p>
    <w:p w14:paraId="1EBD2A63" w14:textId="77777777" w:rsidR="00850A17" w:rsidRPr="001C3ABC" w:rsidRDefault="00850A17" w:rsidP="00850A17">
      <w:pPr>
        <w:rPr>
          <w:rFonts w:ascii="Brill" w:hAnsi="Brill"/>
          <w:szCs w:val="24"/>
          <w:lang w:val="nl-NL"/>
        </w:rPr>
      </w:pPr>
      <w:r w:rsidRPr="001C3ABC">
        <w:rPr>
          <w:rFonts w:ascii="Brill" w:hAnsi="Brill"/>
          <w:szCs w:val="24"/>
          <w:lang w:val="nl-NL"/>
        </w:rPr>
        <w:t>De inv extr</w:t>
      </w:r>
    </w:p>
    <w:p w14:paraId="5A0FEDAE" w14:textId="77777777" w:rsidR="00850A17" w:rsidRPr="001C3ABC" w:rsidRDefault="00850A17" w:rsidP="00850A17">
      <w:pPr>
        <w:rPr>
          <w:rFonts w:ascii="Brill" w:hAnsi="Brill"/>
          <w:b/>
          <w:szCs w:val="24"/>
          <w:lang w:val="nl-NL"/>
        </w:rPr>
      </w:pPr>
      <w:r w:rsidRPr="001C3ABC">
        <w:rPr>
          <w:rFonts w:ascii="Brill" w:hAnsi="Brill"/>
          <w:szCs w:val="24"/>
          <w:lang w:val="nl-NL"/>
        </w:rPr>
        <w:t>[De inv extr ] s-gl (</w:t>
      </w:r>
      <w:r w:rsidRPr="001C3ABC">
        <w:rPr>
          <w:rFonts w:ascii="Brill" w:hAnsi="Brill"/>
          <w:b/>
          <w:szCs w:val="24"/>
          <w:lang w:val="nl-NL"/>
        </w:rPr>
        <w:t>xii-xiii)</w:t>
      </w:r>
    </w:p>
    <w:p w14:paraId="301E249F" w14:textId="77777777" w:rsidR="00850A17" w:rsidRPr="001C3ABC" w:rsidRDefault="00850A17" w:rsidP="00850A17">
      <w:pPr>
        <w:rPr>
          <w:rFonts w:ascii="Brill" w:hAnsi="Brill"/>
          <w:szCs w:val="24"/>
        </w:rPr>
      </w:pPr>
      <w:r w:rsidRPr="001C3ABC">
        <w:rPr>
          <w:rFonts w:ascii="Brill" w:hAnsi="Brill"/>
          <w:szCs w:val="24"/>
        </w:rPr>
        <w:t>Ad Her extr</w:t>
      </w:r>
    </w:p>
    <w:p w14:paraId="0F6FBDA2" w14:textId="77777777" w:rsidR="00850A17" w:rsidRPr="001C3ABC" w:rsidRDefault="00850A17" w:rsidP="00850A17">
      <w:pPr>
        <w:rPr>
          <w:rFonts w:ascii="Brill" w:hAnsi="Brill"/>
          <w:b/>
          <w:szCs w:val="24"/>
        </w:rPr>
      </w:pPr>
      <w:r w:rsidRPr="001C3ABC">
        <w:rPr>
          <w:rFonts w:ascii="Brill" w:hAnsi="Brill"/>
          <w:szCs w:val="24"/>
        </w:rPr>
        <w:t>[Ad Her extr] s-gl (</w:t>
      </w:r>
      <w:r w:rsidRPr="001C3ABC">
        <w:rPr>
          <w:rFonts w:ascii="Brill" w:hAnsi="Brill"/>
          <w:b/>
          <w:szCs w:val="24"/>
        </w:rPr>
        <w:t>xii-xiii)</w:t>
      </w:r>
    </w:p>
    <w:p w14:paraId="4CCAA979" w14:textId="77777777" w:rsidR="00850A17" w:rsidRPr="001C3ABC" w:rsidRDefault="00850A17" w:rsidP="00850A17">
      <w:pPr>
        <w:rPr>
          <w:rFonts w:ascii="Brill" w:hAnsi="Brill"/>
          <w:b/>
          <w:szCs w:val="24"/>
        </w:rPr>
      </w:pPr>
    </w:p>
    <w:p w14:paraId="15D45496" w14:textId="77777777" w:rsidR="00850A17" w:rsidRPr="001C3ABC" w:rsidRDefault="00850A17" w:rsidP="00850A17">
      <w:pPr>
        <w:rPr>
          <w:rFonts w:ascii="Brill" w:hAnsi="Brill"/>
          <w:b/>
          <w:szCs w:val="24"/>
        </w:rPr>
      </w:pPr>
      <w:r w:rsidRPr="001C3ABC">
        <w:rPr>
          <w:rFonts w:ascii="Brill" w:hAnsi="Brill"/>
          <w:b/>
          <w:szCs w:val="24"/>
        </w:rPr>
        <w:t>Lamballe</w:t>
      </w:r>
    </w:p>
    <w:p w14:paraId="0DBDB8DD" w14:textId="77777777" w:rsidR="00850A17" w:rsidRPr="001C3ABC" w:rsidRDefault="00850A17" w:rsidP="00850A17">
      <w:pPr>
        <w:rPr>
          <w:rFonts w:ascii="Brill" w:hAnsi="Brill"/>
          <w:b/>
          <w:szCs w:val="24"/>
        </w:rPr>
      </w:pPr>
      <w:r w:rsidRPr="001C3ABC">
        <w:rPr>
          <w:rFonts w:ascii="Brill" w:hAnsi="Brill"/>
          <w:b/>
          <w:szCs w:val="24"/>
        </w:rPr>
        <w:t>Bibliothèque Municipale</w:t>
      </w:r>
    </w:p>
    <w:p w14:paraId="4269BCDE" w14:textId="77777777" w:rsidR="00850A17" w:rsidRPr="001C3ABC" w:rsidRDefault="00850A17" w:rsidP="00850A17">
      <w:pPr>
        <w:rPr>
          <w:rFonts w:ascii="Brill" w:hAnsi="Brill"/>
          <w:b/>
          <w:szCs w:val="24"/>
        </w:rPr>
      </w:pPr>
      <w:r w:rsidRPr="001C3ABC">
        <w:rPr>
          <w:rFonts w:ascii="Brill" w:hAnsi="Brill"/>
          <w:b/>
          <w:szCs w:val="24"/>
        </w:rPr>
        <w:t>3 xii</w:t>
      </w:r>
    </w:p>
    <w:p w14:paraId="6D7F6E88" w14:textId="77777777" w:rsidR="00850A17" w:rsidRPr="001C3ABC" w:rsidRDefault="00850A17" w:rsidP="00850A17">
      <w:pPr>
        <w:pStyle w:val="Heading2"/>
        <w:rPr>
          <w:rFonts w:ascii="Brill" w:hAnsi="Brill"/>
          <w:sz w:val="24"/>
          <w:szCs w:val="24"/>
        </w:rPr>
      </w:pPr>
      <w:r w:rsidRPr="001C3ABC">
        <w:rPr>
          <w:rFonts w:ascii="Brill" w:hAnsi="Brill"/>
          <w:sz w:val="24"/>
          <w:szCs w:val="24"/>
        </w:rPr>
        <w:t>De inv incompl</w:t>
      </w:r>
    </w:p>
    <w:p w14:paraId="4CC04819" w14:textId="77777777" w:rsidR="00850A17" w:rsidRPr="001C3ABC" w:rsidRDefault="00850A17" w:rsidP="00850A17">
      <w:pPr>
        <w:rPr>
          <w:rFonts w:ascii="Brill" w:hAnsi="Brill"/>
          <w:b/>
          <w:szCs w:val="24"/>
        </w:rPr>
      </w:pPr>
      <w:r w:rsidRPr="001C3ABC">
        <w:rPr>
          <w:rFonts w:ascii="Brill" w:hAnsi="Brill"/>
          <w:szCs w:val="24"/>
        </w:rPr>
        <w:t>[De inv incompl] s-gl (</w:t>
      </w:r>
      <w:r w:rsidRPr="001C3ABC">
        <w:rPr>
          <w:rFonts w:ascii="Brill" w:hAnsi="Brill"/>
          <w:b/>
          <w:szCs w:val="24"/>
        </w:rPr>
        <w:t>xii-xiii)</w:t>
      </w:r>
    </w:p>
    <w:p w14:paraId="079AC81E" w14:textId="77777777" w:rsidR="00850A17" w:rsidRPr="001C3ABC" w:rsidRDefault="00850A17" w:rsidP="00850A17">
      <w:pPr>
        <w:pStyle w:val="Heading2"/>
        <w:rPr>
          <w:rFonts w:ascii="Brill" w:hAnsi="Brill"/>
          <w:sz w:val="24"/>
          <w:szCs w:val="24"/>
        </w:rPr>
      </w:pPr>
      <w:r w:rsidRPr="001C3ABC">
        <w:rPr>
          <w:rFonts w:ascii="Brill" w:hAnsi="Brill"/>
          <w:sz w:val="24"/>
          <w:szCs w:val="24"/>
        </w:rPr>
        <w:t xml:space="preserve">Ad Her  incompl </w:t>
      </w:r>
    </w:p>
    <w:p w14:paraId="57FBE2FD" w14:textId="77777777" w:rsidR="00850A17" w:rsidRPr="001C3ABC" w:rsidRDefault="00850A17" w:rsidP="00850A17">
      <w:pPr>
        <w:rPr>
          <w:rFonts w:ascii="Brill" w:hAnsi="Brill"/>
          <w:b/>
          <w:szCs w:val="24"/>
        </w:rPr>
      </w:pPr>
      <w:r w:rsidRPr="001C3ABC">
        <w:rPr>
          <w:rFonts w:ascii="Brill" w:hAnsi="Brill"/>
          <w:szCs w:val="24"/>
        </w:rPr>
        <w:t>[Ad Her incompl] s-gl (</w:t>
      </w:r>
      <w:r w:rsidRPr="001C3ABC">
        <w:rPr>
          <w:rFonts w:ascii="Brill" w:hAnsi="Brill"/>
          <w:b/>
          <w:szCs w:val="24"/>
        </w:rPr>
        <w:t>xii-xiii)</w:t>
      </w:r>
    </w:p>
    <w:p w14:paraId="753FF7AC" w14:textId="77777777" w:rsidR="00850A17" w:rsidRPr="001C3ABC" w:rsidRDefault="00850A17" w:rsidP="00850A17">
      <w:pPr>
        <w:rPr>
          <w:rFonts w:ascii="Brill" w:hAnsi="Brill"/>
          <w:b/>
          <w:szCs w:val="24"/>
        </w:rPr>
      </w:pPr>
    </w:p>
    <w:p w14:paraId="320D73AD" w14:textId="77777777" w:rsidR="00850A17" w:rsidRPr="001C3ABC" w:rsidRDefault="00850A17" w:rsidP="00850A17">
      <w:pPr>
        <w:rPr>
          <w:rFonts w:ascii="Brill" w:hAnsi="Brill"/>
          <w:b/>
          <w:szCs w:val="24"/>
        </w:rPr>
      </w:pPr>
      <w:r w:rsidRPr="001C3ABC">
        <w:rPr>
          <w:rFonts w:ascii="Brill" w:hAnsi="Brill"/>
          <w:b/>
          <w:szCs w:val="24"/>
        </w:rPr>
        <w:t>Laon</w:t>
      </w:r>
    </w:p>
    <w:p w14:paraId="491B86CB" w14:textId="77777777" w:rsidR="00850A17" w:rsidRPr="001C3ABC" w:rsidRDefault="00850A17" w:rsidP="00850A17">
      <w:pPr>
        <w:rPr>
          <w:rFonts w:ascii="Brill" w:hAnsi="Brill"/>
          <w:b/>
          <w:szCs w:val="24"/>
        </w:rPr>
      </w:pPr>
      <w:r w:rsidRPr="001C3ABC">
        <w:rPr>
          <w:rFonts w:ascii="Brill" w:hAnsi="Brill"/>
          <w:b/>
          <w:szCs w:val="24"/>
        </w:rPr>
        <w:t>Bibliothèque Municipale</w:t>
      </w:r>
    </w:p>
    <w:p w14:paraId="1913AE1F" w14:textId="77777777" w:rsidR="00850A17" w:rsidRPr="001C3ABC" w:rsidRDefault="00850A17" w:rsidP="00850A17">
      <w:pPr>
        <w:rPr>
          <w:rFonts w:ascii="Brill" w:hAnsi="Brill"/>
          <w:b/>
          <w:szCs w:val="24"/>
        </w:rPr>
      </w:pPr>
      <w:r w:rsidRPr="001C3ABC">
        <w:rPr>
          <w:rFonts w:ascii="Brill" w:hAnsi="Brill"/>
          <w:b/>
          <w:szCs w:val="24"/>
        </w:rPr>
        <w:t>453 xv</w:t>
      </w:r>
    </w:p>
    <w:p w14:paraId="03ECC725" w14:textId="77777777" w:rsidR="00FC7DCF" w:rsidRPr="001C3ABC" w:rsidRDefault="00850A17" w:rsidP="00850A17">
      <w:pPr>
        <w:pStyle w:val="Heading2"/>
        <w:rPr>
          <w:rFonts w:ascii="Brill" w:hAnsi="Brill"/>
          <w:sz w:val="24"/>
          <w:szCs w:val="24"/>
        </w:rPr>
      </w:pPr>
      <w:r w:rsidRPr="001C3ABC">
        <w:rPr>
          <w:rFonts w:ascii="Brill" w:hAnsi="Brill"/>
          <w:sz w:val="24"/>
          <w:szCs w:val="24"/>
        </w:rPr>
        <w:t>Ad Her</w:t>
      </w:r>
      <w:r w:rsidR="00A3525A" w:rsidRPr="001C3ABC">
        <w:rPr>
          <w:rFonts w:ascii="Brill" w:hAnsi="Brill"/>
          <w:sz w:val="24"/>
          <w:szCs w:val="24"/>
        </w:rPr>
        <w:t xml:space="preserve"> fols 1r-155r</w:t>
      </w:r>
    </w:p>
    <w:p w14:paraId="45AAC45F" w14:textId="038FC5C5" w:rsidR="00FC7DCF" w:rsidRPr="001C3ABC" w:rsidRDefault="00FC7DCF" w:rsidP="00850A17">
      <w:pPr>
        <w:pStyle w:val="Heading2"/>
        <w:rPr>
          <w:rFonts w:ascii="Brill" w:hAnsi="Brill"/>
          <w:sz w:val="24"/>
          <w:szCs w:val="24"/>
        </w:rPr>
      </w:pPr>
      <w:r w:rsidRPr="001C3ABC">
        <w:rPr>
          <w:rFonts w:ascii="Brill" w:hAnsi="Brill"/>
          <w:sz w:val="24"/>
          <w:szCs w:val="24"/>
        </w:rPr>
        <w:t>[Ad Her] sgl</w:t>
      </w:r>
      <w:r w:rsidR="00A3525A" w:rsidRPr="001C3ABC">
        <w:rPr>
          <w:rFonts w:ascii="Brill" w:hAnsi="Brill"/>
          <w:sz w:val="24"/>
          <w:szCs w:val="24"/>
        </w:rPr>
        <w:t xml:space="preserve"> </w:t>
      </w:r>
    </w:p>
    <w:p w14:paraId="230BAD63" w14:textId="792E652F" w:rsidR="00850A17" w:rsidRPr="001C3ABC" w:rsidRDefault="00A3525A" w:rsidP="00FC7DCF">
      <w:pPr>
        <w:pStyle w:val="Heading2"/>
        <w:ind w:left="851"/>
        <w:rPr>
          <w:rFonts w:ascii="Brill" w:hAnsi="Brill"/>
          <w:sz w:val="24"/>
          <w:szCs w:val="24"/>
        </w:rPr>
      </w:pPr>
      <w:r w:rsidRPr="001C3ABC">
        <w:rPr>
          <w:rFonts w:ascii="Brill" w:hAnsi="Brill"/>
          <w:sz w:val="24"/>
          <w:szCs w:val="24"/>
        </w:rPr>
        <w:t>red / blue initials; beginning initials illuminated</w:t>
      </w:r>
      <w:r w:rsidR="00FC7DCF" w:rsidRPr="001C3ABC">
        <w:rPr>
          <w:rFonts w:ascii="Brill" w:hAnsi="Brill"/>
          <w:sz w:val="24"/>
          <w:szCs w:val="24"/>
        </w:rPr>
        <w:t>; a few sparse glosses at the beginning, then nothing; adjust for survey ch. 4(a)</w:t>
      </w:r>
    </w:p>
    <w:p w14:paraId="4FB7ADA9" w14:textId="2294A77C" w:rsidR="00A3525A" w:rsidRPr="001C3ABC" w:rsidRDefault="00A3525A" w:rsidP="00A3525A">
      <w:pPr>
        <w:rPr>
          <w:rFonts w:ascii="Brill" w:hAnsi="Brill"/>
          <w:szCs w:val="24"/>
        </w:rPr>
      </w:pPr>
    </w:p>
    <w:p w14:paraId="40CB558D" w14:textId="77777777" w:rsidR="00850A17" w:rsidRPr="001C3ABC" w:rsidRDefault="00850A17" w:rsidP="00850A17">
      <w:pPr>
        <w:rPr>
          <w:rFonts w:ascii="Brill" w:hAnsi="Brill"/>
          <w:b/>
          <w:szCs w:val="24"/>
          <w:lang w:val="nl-NL"/>
        </w:rPr>
      </w:pPr>
      <w:r w:rsidRPr="001C3ABC">
        <w:rPr>
          <w:rFonts w:ascii="Brill" w:hAnsi="Brill"/>
          <w:b/>
          <w:szCs w:val="24"/>
          <w:lang w:val="nl-NL"/>
        </w:rPr>
        <w:t>Laon</w:t>
      </w:r>
    </w:p>
    <w:p w14:paraId="539DD039" w14:textId="77777777" w:rsidR="00850A17" w:rsidRPr="001C3ABC" w:rsidRDefault="00850A17" w:rsidP="00850A17">
      <w:pPr>
        <w:rPr>
          <w:rFonts w:ascii="Brill" w:hAnsi="Brill"/>
          <w:b/>
          <w:szCs w:val="24"/>
          <w:lang w:val="nl-NL"/>
        </w:rPr>
      </w:pPr>
      <w:r w:rsidRPr="001C3ABC">
        <w:rPr>
          <w:rFonts w:ascii="Brill" w:hAnsi="Brill"/>
          <w:b/>
          <w:szCs w:val="24"/>
          <w:lang w:val="nl-NL"/>
        </w:rPr>
        <w:t>Bibliothèque Municipale</w:t>
      </w:r>
    </w:p>
    <w:p w14:paraId="6849F7EA" w14:textId="77777777" w:rsidR="00850A17" w:rsidRPr="001C3ABC" w:rsidRDefault="00850A17" w:rsidP="00850A17">
      <w:pPr>
        <w:rPr>
          <w:rFonts w:ascii="Brill" w:hAnsi="Brill"/>
          <w:b/>
          <w:szCs w:val="24"/>
          <w:lang w:val="nl-NL"/>
        </w:rPr>
      </w:pPr>
      <w:r w:rsidRPr="001C3ABC">
        <w:rPr>
          <w:rFonts w:ascii="Brill" w:hAnsi="Brill"/>
          <w:b/>
          <w:szCs w:val="24"/>
          <w:lang w:val="nl-NL"/>
        </w:rPr>
        <w:t>453 bis xii</w:t>
      </w:r>
    </w:p>
    <w:p w14:paraId="78B8CAB5" w14:textId="77777777" w:rsidR="00850A17" w:rsidRPr="001C3ABC" w:rsidRDefault="00850A17" w:rsidP="00850A17">
      <w:pPr>
        <w:rPr>
          <w:rFonts w:ascii="Brill" w:hAnsi="Brill"/>
          <w:szCs w:val="24"/>
          <w:lang w:val="nl-NL"/>
        </w:rPr>
      </w:pPr>
      <w:r w:rsidRPr="001C3ABC">
        <w:rPr>
          <w:rFonts w:ascii="Brill" w:hAnsi="Brill"/>
          <w:szCs w:val="24"/>
          <w:lang w:val="nl-NL"/>
        </w:rPr>
        <w:t>De inv</w:t>
      </w:r>
    </w:p>
    <w:p w14:paraId="644587E0" w14:textId="77777777" w:rsidR="00850A17" w:rsidRPr="001C3ABC" w:rsidRDefault="00850A17" w:rsidP="00850A17">
      <w:pPr>
        <w:rPr>
          <w:rFonts w:ascii="Brill" w:hAnsi="Brill"/>
          <w:szCs w:val="24"/>
          <w:lang w:val="nl-NL"/>
        </w:rPr>
      </w:pPr>
      <w:r w:rsidRPr="001C3ABC">
        <w:rPr>
          <w:rFonts w:ascii="Brill" w:hAnsi="Brill"/>
          <w:szCs w:val="24"/>
          <w:lang w:val="nl-NL"/>
        </w:rPr>
        <w:t>[De inv] s-gl</w:t>
      </w:r>
    </w:p>
    <w:p w14:paraId="5A7A7B9C" w14:textId="77777777" w:rsidR="00850A17" w:rsidRPr="001C3ABC" w:rsidRDefault="00850A17" w:rsidP="00850A17">
      <w:pPr>
        <w:rPr>
          <w:rFonts w:ascii="Brill" w:hAnsi="Brill"/>
          <w:szCs w:val="24"/>
        </w:rPr>
      </w:pPr>
      <w:r w:rsidRPr="001C3ABC">
        <w:rPr>
          <w:rFonts w:ascii="Brill" w:hAnsi="Brill"/>
          <w:szCs w:val="24"/>
        </w:rPr>
        <w:t>Ad Her</w:t>
      </w:r>
    </w:p>
    <w:p w14:paraId="27E4E458" w14:textId="77777777" w:rsidR="00850A17" w:rsidRPr="001C3ABC" w:rsidRDefault="00850A17" w:rsidP="00850A17">
      <w:pPr>
        <w:rPr>
          <w:rFonts w:ascii="Brill" w:hAnsi="Brill"/>
          <w:szCs w:val="24"/>
        </w:rPr>
      </w:pPr>
      <w:r w:rsidRPr="001C3ABC">
        <w:rPr>
          <w:rFonts w:ascii="Brill" w:hAnsi="Brill"/>
          <w:szCs w:val="24"/>
        </w:rPr>
        <w:t>[Ad Her] s-gl</w:t>
      </w:r>
    </w:p>
    <w:p w14:paraId="1318C130" w14:textId="77777777" w:rsidR="00850A17" w:rsidRPr="001C3ABC" w:rsidRDefault="00850A17" w:rsidP="00850A17">
      <w:pPr>
        <w:rPr>
          <w:rFonts w:ascii="Brill" w:hAnsi="Brill"/>
          <w:szCs w:val="24"/>
        </w:rPr>
      </w:pPr>
    </w:p>
    <w:p w14:paraId="37B81146" w14:textId="77777777" w:rsidR="00850A17" w:rsidRPr="001C3ABC" w:rsidRDefault="00850A17" w:rsidP="00850A17">
      <w:pPr>
        <w:rPr>
          <w:rFonts w:ascii="Brill" w:hAnsi="Brill"/>
          <w:b/>
          <w:szCs w:val="24"/>
        </w:rPr>
      </w:pPr>
      <w:r w:rsidRPr="001C3ABC">
        <w:rPr>
          <w:rFonts w:ascii="Brill" w:hAnsi="Brill"/>
          <w:b/>
          <w:szCs w:val="24"/>
        </w:rPr>
        <w:lastRenderedPageBreak/>
        <w:t>Lawrence, Kansas City (USA)</w:t>
      </w:r>
    </w:p>
    <w:p w14:paraId="2B7B852B" w14:textId="77777777" w:rsidR="00850A17" w:rsidRPr="001C3ABC" w:rsidRDefault="00850A17" w:rsidP="00850A17">
      <w:pPr>
        <w:pStyle w:val="Heading3"/>
        <w:rPr>
          <w:rFonts w:ascii="Brill" w:hAnsi="Brill"/>
          <w:sz w:val="24"/>
          <w:szCs w:val="24"/>
        </w:rPr>
      </w:pPr>
      <w:r w:rsidRPr="001C3ABC">
        <w:rPr>
          <w:rFonts w:ascii="Brill" w:hAnsi="Brill"/>
          <w:sz w:val="24"/>
          <w:szCs w:val="24"/>
        </w:rPr>
        <w:t>University of Kansas, Kenneth Spencer Research  Library</w:t>
      </w:r>
    </w:p>
    <w:p w14:paraId="3CB09B30" w14:textId="77777777" w:rsidR="00850A17" w:rsidRPr="001C3ABC" w:rsidRDefault="00850A17" w:rsidP="00850A17">
      <w:pPr>
        <w:rPr>
          <w:rFonts w:ascii="Brill" w:hAnsi="Brill"/>
          <w:b/>
          <w:szCs w:val="24"/>
          <w:lang w:val="nl-NL"/>
        </w:rPr>
      </w:pPr>
      <w:r w:rsidRPr="001C3ABC">
        <w:rPr>
          <w:rFonts w:ascii="Brill" w:hAnsi="Brill"/>
          <w:b/>
          <w:szCs w:val="24"/>
          <w:lang w:val="nl-NL"/>
        </w:rPr>
        <w:t>6 xiv</w:t>
      </w:r>
    </w:p>
    <w:p w14:paraId="5E3E4EBC" w14:textId="77777777" w:rsidR="00850A17" w:rsidRPr="001C3ABC" w:rsidRDefault="00850A17" w:rsidP="00850A17">
      <w:pPr>
        <w:rPr>
          <w:rFonts w:ascii="Brill" w:hAnsi="Brill"/>
          <w:szCs w:val="24"/>
          <w:lang w:val="nl-NL"/>
        </w:rPr>
      </w:pPr>
      <w:r w:rsidRPr="001C3ABC">
        <w:rPr>
          <w:rFonts w:ascii="Brill" w:hAnsi="Brill"/>
          <w:szCs w:val="24"/>
          <w:lang w:val="nl-NL"/>
        </w:rPr>
        <w:t>Ad Her</w:t>
      </w:r>
    </w:p>
    <w:p w14:paraId="175F7B62" w14:textId="77777777" w:rsidR="00850A17" w:rsidRPr="001C3ABC" w:rsidRDefault="00850A17" w:rsidP="00850A17">
      <w:pPr>
        <w:rPr>
          <w:rFonts w:ascii="Brill" w:hAnsi="Brill"/>
          <w:szCs w:val="24"/>
          <w:lang w:val="nl-NL"/>
        </w:rPr>
      </w:pPr>
    </w:p>
    <w:p w14:paraId="450D2675" w14:textId="77777777" w:rsidR="00850A17" w:rsidRPr="001C3ABC" w:rsidRDefault="00850A17" w:rsidP="00850A17">
      <w:pPr>
        <w:rPr>
          <w:rFonts w:ascii="Brill" w:hAnsi="Brill"/>
          <w:b/>
          <w:szCs w:val="24"/>
          <w:lang w:val="nl-NL"/>
        </w:rPr>
      </w:pPr>
      <w:r w:rsidRPr="001C3ABC">
        <w:rPr>
          <w:rFonts w:ascii="Brill" w:hAnsi="Brill"/>
          <w:b/>
          <w:szCs w:val="24"/>
          <w:lang w:val="nl-NL"/>
        </w:rPr>
        <w:t>Leiden</w:t>
      </w:r>
    </w:p>
    <w:p w14:paraId="248937C3" w14:textId="77777777" w:rsidR="00850A17" w:rsidRPr="001C3ABC" w:rsidRDefault="00850A17" w:rsidP="00850A17">
      <w:pPr>
        <w:pStyle w:val="Heading3"/>
        <w:rPr>
          <w:rFonts w:ascii="Brill" w:hAnsi="Brill"/>
          <w:sz w:val="24"/>
          <w:szCs w:val="24"/>
          <w:lang w:val="nl-NL"/>
        </w:rPr>
      </w:pPr>
      <w:r w:rsidRPr="001C3ABC">
        <w:rPr>
          <w:rFonts w:ascii="Brill" w:hAnsi="Brill"/>
          <w:sz w:val="24"/>
          <w:szCs w:val="24"/>
          <w:lang w:val="nl-NL"/>
        </w:rPr>
        <w:t>Bibliotheek der Rijksuniversiteit</w:t>
      </w:r>
    </w:p>
    <w:p w14:paraId="3F2D04D6" w14:textId="77777777" w:rsidR="00850A17" w:rsidRPr="001C3ABC" w:rsidRDefault="00850A17" w:rsidP="00850A17">
      <w:pPr>
        <w:rPr>
          <w:rFonts w:ascii="Brill" w:hAnsi="Brill"/>
          <w:b/>
          <w:szCs w:val="24"/>
        </w:rPr>
      </w:pPr>
      <w:r w:rsidRPr="001C3ABC">
        <w:rPr>
          <w:rFonts w:ascii="Brill" w:hAnsi="Brill"/>
          <w:b/>
          <w:szCs w:val="24"/>
        </w:rPr>
        <w:t>B.P.L. 50 xv (1459)</w:t>
      </w:r>
    </w:p>
    <w:p w14:paraId="3D1F6D25" w14:textId="77777777" w:rsidR="00850A17" w:rsidRPr="001C3ABC" w:rsidRDefault="00850A17" w:rsidP="00850A17">
      <w:pPr>
        <w:rPr>
          <w:rFonts w:ascii="Brill" w:hAnsi="Brill"/>
          <w:szCs w:val="24"/>
        </w:rPr>
      </w:pPr>
      <w:r w:rsidRPr="001C3ABC">
        <w:rPr>
          <w:rFonts w:ascii="Brill" w:hAnsi="Brill"/>
          <w:szCs w:val="24"/>
        </w:rPr>
        <w:t>Ad Her</w:t>
      </w:r>
    </w:p>
    <w:p w14:paraId="79AAF164" w14:textId="77777777" w:rsidR="00850A17" w:rsidRPr="001C3ABC" w:rsidRDefault="00850A17" w:rsidP="00850A17">
      <w:pPr>
        <w:rPr>
          <w:rFonts w:ascii="Brill" w:hAnsi="Brill"/>
          <w:szCs w:val="24"/>
        </w:rPr>
      </w:pPr>
    </w:p>
    <w:p w14:paraId="2DFB7813" w14:textId="77777777" w:rsidR="00850A17" w:rsidRPr="001C3ABC" w:rsidRDefault="00850A17" w:rsidP="00850A17">
      <w:pPr>
        <w:rPr>
          <w:rFonts w:ascii="Brill" w:hAnsi="Brill"/>
          <w:b/>
          <w:szCs w:val="24"/>
        </w:rPr>
      </w:pPr>
      <w:r w:rsidRPr="001C3ABC">
        <w:rPr>
          <w:rFonts w:ascii="Brill" w:hAnsi="Brill"/>
          <w:b/>
          <w:szCs w:val="24"/>
        </w:rPr>
        <w:t>Leiden</w:t>
      </w:r>
    </w:p>
    <w:p w14:paraId="233A365D" w14:textId="77777777" w:rsidR="00850A17" w:rsidRPr="001C3ABC" w:rsidRDefault="00850A17" w:rsidP="00850A17">
      <w:pPr>
        <w:pStyle w:val="Heading3"/>
        <w:rPr>
          <w:rFonts w:ascii="Brill" w:hAnsi="Brill"/>
          <w:sz w:val="24"/>
          <w:szCs w:val="24"/>
          <w:lang w:val="nl-NL"/>
        </w:rPr>
      </w:pPr>
      <w:r w:rsidRPr="001C3ABC">
        <w:rPr>
          <w:rFonts w:ascii="Brill" w:hAnsi="Brill"/>
          <w:sz w:val="24"/>
          <w:szCs w:val="24"/>
          <w:lang w:val="nl-NL"/>
        </w:rPr>
        <w:t>Bibliotheek der Rijksuniversiteit</w:t>
      </w:r>
    </w:p>
    <w:p w14:paraId="0B444FE0" w14:textId="77777777" w:rsidR="00850A17" w:rsidRPr="001C3ABC" w:rsidRDefault="00850A17" w:rsidP="00850A17">
      <w:pPr>
        <w:rPr>
          <w:rFonts w:ascii="Brill" w:hAnsi="Brill"/>
          <w:b/>
          <w:szCs w:val="24"/>
          <w:lang w:val="nl-NL"/>
        </w:rPr>
      </w:pPr>
      <w:r w:rsidRPr="001C3ABC">
        <w:rPr>
          <w:rFonts w:ascii="Brill" w:hAnsi="Brill"/>
          <w:b/>
          <w:szCs w:val="24"/>
          <w:lang w:val="nl-NL"/>
        </w:rPr>
        <w:t xml:space="preserve">B.P.L. 67C xv </w:t>
      </w:r>
    </w:p>
    <w:p w14:paraId="56B8FFCB" w14:textId="77777777" w:rsidR="00850A17" w:rsidRPr="001C3ABC" w:rsidRDefault="00850A17" w:rsidP="00850A17">
      <w:pPr>
        <w:rPr>
          <w:rFonts w:ascii="Brill" w:hAnsi="Brill"/>
          <w:szCs w:val="24"/>
          <w:lang w:val="nl-NL"/>
        </w:rPr>
      </w:pPr>
      <w:r w:rsidRPr="001C3ABC">
        <w:rPr>
          <w:rFonts w:ascii="Brill" w:hAnsi="Brill"/>
          <w:szCs w:val="24"/>
          <w:lang w:val="nl-NL"/>
        </w:rPr>
        <w:t>[De inv] comm (Victorinus)</w:t>
      </w:r>
    </w:p>
    <w:p w14:paraId="1239EA29" w14:textId="77777777" w:rsidR="00850A17" w:rsidRPr="001C3ABC" w:rsidRDefault="00850A17" w:rsidP="00850A17">
      <w:pPr>
        <w:rPr>
          <w:rFonts w:ascii="Brill" w:hAnsi="Brill"/>
          <w:szCs w:val="24"/>
          <w:lang w:val="nl-NL"/>
        </w:rPr>
      </w:pPr>
      <w:r w:rsidRPr="001C3ABC">
        <w:rPr>
          <w:rFonts w:ascii="Brill" w:hAnsi="Brill"/>
          <w:szCs w:val="24"/>
          <w:lang w:val="nl-NL"/>
        </w:rPr>
        <w:t xml:space="preserve">[De inv] comm E  (anon </w:t>
      </w:r>
      <w:r w:rsidRPr="001C3ABC">
        <w:rPr>
          <w:rFonts w:ascii="Brill" w:hAnsi="Brill"/>
          <w:i/>
          <w:szCs w:val="24"/>
          <w:lang w:val="nl-NL"/>
        </w:rPr>
        <w:t>cum</w:t>
      </w:r>
      <w:r w:rsidRPr="001C3ABC">
        <w:rPr>
          <w:rFonts w:ascii="Brill" w:hAnsi="Brill"/>
          <w:szCs w:val="24"/>
          <w:lang w:val="nl-NL"/>
        </w:rPr>
        <w:t>)</w:t>
      </w:r>
    </w:p>
    <w:p w14:paraId="52D8F173" w14:textId="77777777" w:rsidR="00850A17" w:rsidRPr="001C3ABC" w:rsidRDefault="00850A17" w:rsidP="00850A17">
      <w:pPr>
        <w:rPr>
          <w:rFonts w:ascii="Brill" w:hAnsi="Brill"/>
          <w:szCs w:val="24"/>
          <w:lang w:val="nl-NL"/>
        </w:rPr>
      </w:pPr>
      <w:r w:rsidRPr="001C3ABC">
        <w:rPr>
          <w:rFonts w:ascii="Brill" w:hAnsi="Brill"/>
          <w:szCs w:val="24"/>
          <w:lang w:val="nl-NL"/>
        </w:rPr>
        <w:t>[De inv] ta-rhet</w:t>
      </w:r>
    </w:p>
    <w:p w14:paraId="67B39859" w14:textId="77777777" w:rsidR="00850A17" w:rsidRPr="001C3ABC" w:rsidRDefault="00850A17" w:rsidP="00850A17">
      <w:pPr>
        <w:rPr>
          <w:rFonts w:ascii="Brill" w:hAnsi="Brill"/>
          <w:szCs w:val="24"/>
          <w:lang w:val="nl-NL"/>
        </w:rPr>
      </w:pPr>
    </w:p>
    <w:p w14:paraId="6FE88AC9" w14:textId="77777777" w:rsidR="00850A17" w:rsidRPr="001C3ABC" w:rsidRDefault="00850A17" w:rsidP="00850A17">
      <w:pPr>
        <w:rPr>
          <w:rFonts w:ascii="Brill" w:hAnsi="Brill"/>
          <w:b/>
          <w:szCs w:val="24"/>
          <w:lang w:val="nl-NL"/>
        </w:rPr>
      </w:pPr>
      <w:r w:rsidRPr="001C3ABC">
        <w:rPr>
          <w:rFonts w:ascii="Brill" w:hAnsi="Brill"/>
          <w:b/>
          <w:szCs w:val="24"/>
          <w:lang w:val="nl-NL"/>
        </w:rPr>
        <w:t>Leiden</w:t>
      </w:r>
    </w:p>
    <w:p w14:paraId="472135E8" w14:textId="77777777" w:rsidR="00850A17" w:rsidRPr="001C3ABC" w:rsidRDefault="00850A17" w:rsidP="00850A17">
      <w:pPr>
        <w:pStyle w:val="Heading3"/>
        <w:rPr>
          <w:rFonts w:ascii="Brill" w:hAnsi="Brill"/>
          <w:sz w:val="24"/>
          <w:szCs w:val="24"/>
          <w:lang w:val="nl-NL"/>
        </w:rPr>
      </w:pPr>
      <w:r w:rsidRPr="001C3ABC">
        <w:rPr>
          <w:rFonts w:ascii="Brill" w:hAnsi="Brill"/>
          <w:sz w:val="24"/>
          <w:szCs w:val="24"/>
          <w:lang w:val="nl-NL"/>
        </w:rPr>
        <w:t>Bibliotheek der Rijksuniversiteit</w:t>
      </w:r>
    </w:p>
    <w:p w14:paraId="601DECE8" w14:textId="77777777" w:rsidR="00850A17" w:rsidRPr="001C3ABC" w:rsidRDefault="00850A17" w:rsidP="00850A17">
      <w:pPr>
        <w:rPr>
          <w:rFonts w:ascii="Brill" w:hAnsi="Brill"/>
          <w:b/>
          <w:szCs w:val="24"/>
          <w:lang w:val="nl-NL"/>
        </w:rPr>
      </w:pPr>
      <w:r w:rsidRPr="001C3ABC">
        <w:rPr>
          <w:rFonts w:ascii="Brill" w:hAnsi="Brill"/>
          <w:b/>
          <w:szCs w:val="24"/>
          <w:lang w:val="nl-NL"/>
        </w:rPr>
        <w:t xml:space="preserve">B.P.L. 189 xii </w:t>
      </w:r>
    </w:p>
    <w:p w14:paraId="77166222"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comm E (Thierry of Chartres)</w:t>
      </w:r>
    </w:p>
    <w:p w14:paraId="30BFBB19"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E</w:t>
      </w:r>
    </w:p>
    <w:p w14:paraId="46797497" w14:textId="77777777" w:rsidR="00850A17" w:rsidRPr="001C3ABC" w:rsidRDefault="00850A17" w:rsidP="00850A17">
      <w:pPr>
        <w:pStyle w:val="BodyText2"/>
        <w:rPr>
          <w:rFonts w:ascii="Brill" w:hAnsi="Brill"/>
          <w:sz w:val="24"/>
          <w:szCs w:val="24"/>
          <w:lang w:val="nl-NL"/>
        </w:rPr>
      </w:pPr>
    </w:p>
    <w:p w14:paraId="3C7A9BC6" w14:textId="77777777" w:rsidR="00850A17" w:rsidRPr="001C3ABC" w:rsidRDefault="00850A17" w:rsidP="00850A17">
      <w:pPr>
        <w:rPr>
          <w:rFonts w:ascii="Brill" w:hAnsi="Brill"/>
          <w:b/>
          <w:szCs w:val="24"/>
          <w:lang w:val="nl-NL"/>
        </w:rPr>
      </w:pPr>
      <w:r w:rsidRPr="001C3ABC">
        <w:rPr>
          <w:rFonts w:ascii="Brill" w:hAnsi="Brill"/>
          <w:b/>
          <w:szCs w:val="24"/>
          <w:lang w:val="nl-NL"/>
        </w:rPr>
        <w:t>Leiden</w:t>
      </w:r>
    </w:p>
    <w:p w14:paraId="46B6C961" w14:textId="77777777" w:rsidR="00850A17" w:rsidRPr="001C3ABC" w:rsidRDefault="00850A17" w:rsidP="00850A17">
      <w:pPr>
        <w:pStyle w:val="Heading3"/>
        <w:rPr>
          <w:rFonts w:ascii="Brill" w:hAnsi="Brill"/>
          <w:sz w:val="24"/>
          <w:szCs w:val="24"/>
          <w:lang w:val="nl-NL"/>
        </w:rPr>
      </w:pPr>
      <w:r w:rsidRPr="001C3ABC">
        <w:rPr>
          <w:rFonts w:ascii="Brill" w:hAnsi="Brill"/>
          <w:sz w:val="24"/>
          <w:szCs w:val="24"/>
          <w:lang w:val="nl-NL"/>
        </w:rPr>
        <w:t>Bibliotheek der Rijksuniversiteit</w:t>
      </w:r>
    </w:p>
    <w:p w14:paraId="6D586EE5" w14:textId="77777777" w:rsidR="00850A17" w:rsidRPr="001C3ABC" w:rsidRDefault="00850A17" w:rsidP="00850A17">
      <w:pPr>
        <w:rPr>
          <w:rFonts w:ascii="Brill" w:hAnsi="Brill"/>
          <w:b/>
          <w:szCs w:val="24"/>
        </w:rPr>
      </w:pPr>
      <w:r w:rsidRPr="001C3ABC">
        <w:rPr>
          <w:rFonts w:ascii="Brill" w:hAnsi="Brill"/>
          <w:b/>
          <w:szCs w:val="24"/>
        </w:rPr>
        <w:t xml:space="preserve">B.P.L. 195 xii </w:t>
      </w:r>
    </w:p>
    <w:p w14:paraId="74A32D2A" w14:textId="77777777" w:rsidR="00850A17" w:rsidRPr="001C3ABC" w:rsidRDefault="00850A17" w:rsidP="00850A17">
      <w:pPr>
        <w:pStyle w:val="Heading2"/>
        <w:rPr>
          <w:rFonts w:ascii="Brill" w:hAnsi="Brill"/>
          <w:sz w:val="24"/>
          <w:szCs w:val="24"/>
        </w:rPr>
      </w:pPr>
      <w:r w:rsidRPr="001C3ABC">
        <w:rPr>
          <w:rFonts w:ascii="Brill" w:hAnsi="Brill"/>
          <w:sz w:val="24"/>
          <w:szCs w:val="24"/>
        </w:rPr>
        <w:t>Ad Her</w:t>
      </w:r>
    </w:p>
    <w:p w14:paraId="3308ACB4" w14:textId="77777777" w:rsidR="00850A17" w:rsidRPr="001C3ABC" w:rsidRDefault="00850A17" w:rsidP="00850A17">
      <w:pPr>
        <w:rPr>
          <w:rFonts w:ascii="Brill" w:hAnsi="Brill"/>
          <w:szCs w:val="24"/>
        </w:rPr>
      </w:pPr>
      <w:r w:rsidRPr="001C3ABC">
        <w:rPr>
          <w:rFonts w:ascii="Brill" w:hAnsi="Brill"/>
          <w:szCs w:val="24"/>
        </w:rPr>
        <w:t>[Ad Her] s-gl</w:t>
      </w:r>
    </w:p>
    <w:p w14:paraId="6ED64663" w14:textId="77777777" w:rsidR="00850A17" w:rsidRPr="001C3ABC" w:rsidRDefault="00850A17" w:rsidP="00850A17">
      <w:pPr>
        <w:rPr>
          <w:rFonts w:ascii="Brill" w:hAnsi="Brill"/>
          <w:szCs w:val="24"/>
        </w:rPr>
      </w:pPr>
      <w:r w:rsidRPr="001C3ABC">
        <w:rPr>
          <w:rFonts w:ascii="Brill" w:hAnsi="Brill"/>
          <w:szCs w:val="24"/>
        </w:rPr>
        <w:t>De inv</w:t>
      </w:r>
    </w:p>
    <w:p w14:paraId="2D572B5E" w14:textId="77777777" w:rsidR="00850A17" w:rsidRPr="001C3ABC" w:rsidRDefault="00850A17" w:rsidP="00850A17">
      <w:pPr>
        <w:rPr>
          <w:rFonts w:ascii="Brill" w:hAnsi="Brill"/>
          <w:szCs w:val="24"/>
          <w:lang w:val="nl-NL"/>
        </w:rPr>
      </w:pPr>
      <w:r w:rsidRPr="001C3ABC">
        <w:rPr>
          <w:rFonts w:ascii="Brill" w:hAnsi="Brill"/>
          <w:szCs w:val="24"/>
          <w:lang w:val="nl-NL"/>
        </w:rPr>
        <w:t>[De inv] s-gl</w:t>
      </w:r>
    </w:p>
    <w:p w14:paraId="0427821B" w14:textId="77777777" w:rsidR="00850A17" w:rsidRPr="001C3ABC" w:rsidRDefault="00850A17" w:rsidP="00850A17">
      <w:pPr>
        <w:rPr>
          <w:rFonts w:ascii="Brill" w:hAnsi="Brill"/>
          <w:szCs w:val="24"/>
          <w:lang w:val="nl-NL"/>
        </w:rPr>
      </w:pPr>
    </w:p>
    <w:p w14:paraId="7AB6E7D3" w14:textId="77777777" w:rsidR="00850A17" w:rsidRPr="001C3ABC" w:rsidRDefault="00850A17" w:rsidP="00850A17">
      <w:pPr>
        <w:rPr>
          <w:rFonts w:ascii="Brill" w:hAnsi="Brill"/>
          <w:b/>
          <w:szCs w:val="24"/>
          <w:lang w:val="nl-NL"/>
        </w:rPr>
      </w:pPr>
      <w:r w:rsidRPr="001C3ABC">
        <w:rPr>
          <w:rFonts w:ascii="Brill" w:hAnsi="Brill"/>
          <w:b/>
          <w:szCs w:val="24"/>
          <w:lang w:val="nl-NL"/>
        </w:rPr>
        <w:t>Leiden</w:t>
      </w:r>
    </w:p>
    <w:p w14:paraId="55E87553" w14:textId="77777777" w:rsidR="00850A17" w:rsidRPr="001C3ABC" w:rsidRDefault="00850A17" w:rsidP="00850A17">
      <w:pPr>
        <w:pStyle w:val="Heading3"/>
        <w:rPr>
          <w:rFonts w:ascii="Brill" w:hAnsi="Brill"/>
          <w:sz w:val="24"/>
          <w:szCs w:val="24"/>
          <w:lang w:val="nl-NL"/>
        </w:rPr>
      </w:pPr>
      <w:r w:rsidRPr="001C3ABC">
        <w:rPr>
          <w:rFonts w:ascii="Brill" w:hAnsi="Brill"/>
          <w:sz w:val="24"/>
          <w:szCs w:val="24"/>
          <w:lang w:val="nl-NL"/>
        </w:rPr>
        <w:t>Bibliotheek der Rijksuniversiteit</w:t>
      </w:r>
    </w:p>
    <w:p w14:paraId="51E9CBBD" w14:textId="7BE97B24" w:rsidR="00850A17" w:rsidRPr="001C3ABC" w:rsidRDefault="00850A17" w:rsidP="00850A17">
      <w:pPr>
        <w:pStyle w:val="Heading3"/>
        <w:rPr>
          <w:rFonts w:ascii="Brill" w:hAnsi="Brill"/>
          <w:sz w:val="24"/>
          <w:szCs w:val="24"/>
        </w:rPr>
      </w:pPr>
      <w:r w:rsidRPr="001C3ABC">
        <w:rPr>
          <w:rFonts w:ascii="Brill" w:hAnsi="Brill"/>
          <w:sz w:val="24"/>
          <w:szCs w:val="24"/>
        </w:rPr>
        <w:t xml:space="preserve">Gronov. 6 </w:t>
      </w:r>
      <w:r w:rsidR="00D4076C" w:rsidRPr="001C3ABC">
        <w:rPr>
          <w:rFonts w:ascii="Brill" w:hAnsi="Brill"/>
          <w:sz w:val="24"/>
          <w:szCs w:val="24"/>
        </w:rPr>
        <w:t xml:space="preserve">xiv and </w:t>
      </w:r>
      <w:r w:rsidRPr="001C3ABC">
        <w:rPr>
          <w:rFonts w:ascii="Brill" w:hAnsi="Brill"/>
          <w:sz w:val="24"/>
          <w:szCs w:val="24"/>
        </w:rPr>
        <w:t>xv</w:t>
      </w:r>
    </w:p>
    <w:p w14:paraId="5006FCED" w14:textId="77777777" w:rsidR="000D2D73" w:rsidRPr="001C3ABC" w:rsidRDefault="000D2D73" w:rsidP="00850A17">
      <w:pPr>
        <w:rPr>
          <w:rFonts w:ascii="Brill" w:hAnsi="Brill"/>
          <w:szCs w:val="24"/>
        </w:rPr>
      </w:pPr>
      <w:r w:rsidRPr="001C3ABC">
        <w:rPr>
          <w:rFonts w:ascii="Brill" w:hAnsi="Brill"/>
          <w:szCs w:val="24"/>
        </w:rPr>
        <w:t>Ad Her (1-26r)</w:t>
      </w:r>
    </w:p>
    <w:p w14:paraId="2C96BCA9" w14:textId="77777777" w:rsidR="000D2D73" w:rsidRPr="001C3ABC" w:rsidRDefault="00850A17" w:rsidP="00850A17">
      <w:pPr>
        <w:rPr>
          <w:rFonts w:ascii="Brill" w:hAnsi="Brill"/>
          <w:i/>
          <w:szCs w:val="24"/>
          <w:lang w:val="nl-NL"/>
        </w:rPr>
      </w:pPr>
      <w:r w:rsidRPr="001C3ABC">
        <w:rPr>
          <w:rFonts w:ascii="Brill" w:hAnsi="Brill"/>
          <w:szCs w:val="24"/>
          <w:lang w:val="nl-NL"/>
        </w:rPr>
        <w:t>De inv (ff. 26v-55v,</w:t>
      </w:r>
      <w:r w:rsidRPr="001C3ABC">
        <w:rPr>
          <w:rFonts w:ascii="Brill" w:hAnsi="Brill"/>
          <w:i/>
          <w:szCs w:val="24"/>
          <w:lang w:val="nl-NL"/>
        </w:rPr>
        <w:t xml:space="preserve"> Iter IV p.361b</w:t>
      </w:r>
    </w:p>
    <w:p w14:paraId="113A02A8" w14:textId="7B34E285" w:rsidR="00850A17" w:rsidRPr="001C3ABC" w:rsidRDefault="000D2D73" w:rsidP="000D2D73">
      <w:pPr>
        <w:ind w:left="993"/>
        <w:rPr>
          <w:rFonts w:ascii="Brill" w:hAnsi="Brill"/>
          <w:szCs w:val="24"/>
        </w:rPr>
      </w:pPr>
      <w:r w:rsidRPr="001C3ABC">
        <w:rPr>
          <w:rFonts w:ascii="Brill" w:hAnsi="Brill"/>
          <w:szCs w:val="24"/>
        </w:rPr>
        <w:t xml:space="preserve">Michaelis de Santa Cruce, </w:t>
      </w:r>
      <w:r w:rsidRPr="001C3ABC">
        <w:rPr>
          <w:rFonts w:ascii="Brill" w:hAnsi="Brill"/>
          <w:i/>
          <w:szCs w:val="24"/>
        </w:rPr>
        <w:t>Expositio Rhetoricorum ad Herennium</w:t>
      </w:r>
      <w:r w:rsidRPr="001C3ABC">
        <w:rPr>
          <w:rFonts w:ascii="Brill" w:hAnsi="Brill"/>
          <w:szCs w:val="24"/>
        </w:rPr>
        <w:t xml:space="preserve">, fols 56-103v; eiusdem expositio diversa ab altera, italica lingua conscripta aliaque manu fols 104-115; Cicero </w:t>
      </w:r>
      <w:r w:rsidRPr="001C3ABC">
        <w:rPr>
          <w:rFonts w:ascii="Brill" w:hAnsi="Brill"/>
          <w:i/>
          <w:szCs w:val="24"/>
        </w:rPr>
        <w:t>Topica</w:t>
      </w:r>
      <w:r w:rsidRPr="001C3ABC">
        <w:rPr>
          <w:rFonts w:ascii="Brill" w:hAnsi="Brill"/>
          <w:szCs w:val="24"/>
        </w:rPr>
        <w:t xml:space="preserve"> fols 116-124</w:t>
      </w:r>
      <w:r w:rsidR="00850A17" w:rsidRPr="001C3ABC">
        <w:rPr>
          <w:rFonts w:ascii="Brill" w:hAnsi="Brill"/>
          <w:szCs w:val="24"/>
        </w:rPr>
        <w:t>)</w:t>
      </w:r>
      <w:r w:rsidRPr="001C3ABC">
        <w:rPr>
          <w:rFonts w:ascii="Brill" w:hAnsi="Brill"/>
          <w:szCs w:val="24"/>
        </w:rPr>
        <w:t xml:space="preserve">.  </w:t>
      </w:r>
      <w:r w:rsidR="000436FE" w:rsidRPr="001C3ABC">
        <w:rPr>
          <w:rFonts w:ascii="Brill" w:hAnsi="Brill"/>
          <w:szCs w:val="24"/>
        </w:rPr>
        <w:t>Fols 1-26r: sp</w:t>
      </w:r>
      <w:r w:rsidR="00B82695" w:rsidRPr="001C3ABC">
        <w:rPr>
          <w:rFonts w:ascii="Brill" w:hAnsi="Brill"/>
          <w:szCs w:val="24"/>
        </w:rPr>
        <w:t>ace for a</w:t>
      </w:r>
      <w:r w:rsidR="000436FE" w:rsidRPr="001C3ABC">
        <w:rPr>
          <w:rFonts w:ascii="Brill" w:hAnsi="Brill"/>
          <w:szCs w:val="24"/>
        </w:rPr>
        <w:t>n initial and smaller initial spaces throughout but done fols 1-14.  Medium glossing – at least several per page, often paragraphs; f.14 = bk IV, heavy glossing</w:t>
      </w:r>
      <w:r w:rsidR="00F40F4A" w:rsidRPr="001C3ABC">
        <w:rPr>
          <w:rFonts w:ascii="Brill" w:hAnsi="Brill"/>
          <w:szCs w:val="24"/>
        </w:rPr>
        <w:t xml:space="preserve"> filling all margi</w:t>
      </w:r>
      <w:r w:rsidR="00F84B76" w:rsidRPr="001C3ABC">
        <w:rPr>
          <w:rFonts w:ascii="Brill" w:hAnsi="Brill"/>
          <w:szCs w:val="24"/>
        </w:rPr>
        <w:t xml:space="preserve">ns; small neat xiv hand.  Copious interlinear glossing in bk2, sparse in bk1; glossing is in a later hand, </w:t>
      </w:r>
      <w:r w:rsidR="00F84B76" w:rsidRPr="001C3ABC">
        <w:rPr>
          <w:rFonts w:ascii="Brill" w:hAnsi="Brill"/>
          <w:szCs w:val="24"/>
        </w:rPr>
        <w:lastRenderedPageBreak/>
        <w:t>probably xv.</w:t>
      </w:r>
      <w:r w:rsidR="000436FE" w:rsidRPr="001C3ABC">
        <w:rPr>
          <w:rFonts w:ascii="Brill" w:hAnsi="Brill"/>
          <w:szCs w:val="24"/>
        </w:rPr>
        <w:t xml:space="preserve"> </w:t>
      </w:r>
      <w:r w:rsidR="00F40F4A" w:rsidRPr="001C3ABC">
        <w:rPr>
          <w:rFonts w:ascii="Brill" w:hAnsi="Brill"/>
          <w:szCs w:val="24"/>
        </w:rPr>
        <w:t xml:space="preserve">Fols 27-55, </w:t>
      </w:r>
      <w:r w:rsidR="00F40F4A" w:rsidRPr="001C3ABC">
        <w:rPr>
          <w:rFonts w:ascii="Brill" w:hAnsi="Brill"/>
          <w:i/>
          <w:szCs w:val="24"/>
        </w:rPr>
        <w:t>De inventione</w:t>
      </w:r>
      <w:r w:rsidR="00F40F4A" w:rsidRPr="001C3ABC">
        <w:rPr>
          <w:rFonts w:ascii="Brill" w:hAnsi="Brill"/>
          <w:szCs w:val="24"/>
        </w:rPr>
        <w:t xml:space="preserve"> in much same pattern and hand as </w:t>
      </w:r>
      <w:r w:rsidR="00F40F4A" w:rsidRPr="001C3ABC">
        <w:rPr>
          <w:rFonts w:ascii="Brill" w:hAnsi="Brill"/>
          <w:i/>
          <w:szCs w:val="24"/>
        </w:rPr>
        <w:t>Ad Her</w:t>
      </w:r>
      <w:r w:rsidR="00F40F4A" w:rsidRPr="001C3ABC">
        <w:rPr>
          <w:rFonts w:ascii="Brill" w:hAnsi="Brill"/>
          <w:szCs w:val="24"/>
        </w:rPr>
        <w:t xml:space="preserve">., but heavy interlinear glossing only on first 2 folios, less on later folios.  Virtually no marginal glosses after f.28.  Fol.55v: ‘explicit liber Retthoricorum Masrci Tullii Ciceronis, vetus, in quo de inventione, prima parte rethorice, tractatur…  </w:t>
      </w:r>
      <w:r w:rsidR="00D62C41" w:rsidRPr="001C3ABC">
        <w:rPr>
          <w:rFonts w:ascii="Brill" w:hAnsi="Brill"/>
          <w:szCs w:val="24"/>
        </w:rPr>
        <w:t>Fol 56, seemingly in same hand as the scholia on the previous books, inc. ‘Sicut scribitur primo Officiorum…..’.  Fols 104-115 ‘Quia ut ait vetus…’; f.115r ‘explicit</w:t>
      </w:r>
      <w:r w:rsidR="00EE2552" w:rsidRPr="001C3ABC">
        <w:rPr>
          <w:rFonts w:ascii="Brill" w:hAnsi="Brill"/>
          <w:szCs w:val="24"/>
        </w:rPr>
        <w:t xml:space="preserve"> Praticha super Tulio Rettoricorum vulgaris composita a magistro Michaele de Sancta Cruce, artis eiusdem fontibus emanante, Deo gracias, Amen’. </w:t>
      </w:r>
      <w:r w:rsidR="00C7050E" w:rsidRPr="001C3ABC">
        <w:rPr>
          <w:rFonts w:ascii="Brill" w:hAnsi="Brill"/>
          <w:szCs w:val="24"/>
        </w:rPr>
        <w:t xml:space="preserve">The collection was probably put together by the xv hand of the paper commentary fols 56-103v. </w:t>
      </w:r>
      <w:r w:rsidRPr="001C3ABC">
        <w:rPr>
          <w:rFonts w:ascii="Brill" w:hAnsi="Brill"/>
          <w:szCs w:val="24"/>
        </w:rPr>
        <w:t>Information from inspection by Lola Sharon Davidson; correct and adjust survey in ch. 4(a).</w:t>
      </w:r>
    </w:p>
    <w:p w14:paraId="59A953F6" w14:textId="77777777" w:rsidR="000D2D73" w:rsidRPr="001C3ABC" w:rsidRDefault="000D2D73" w:rsidP="00850A17">
      <w:pPr>
        <w:rPr>
          <w:rFonts w:ascii="Brill" w:hAnsi="Brill"/>
          <w:i/>
          <w:szCs w:val="24"/>
        </w:rPr>
      </w:pPr>
    </w:p>
    <w:p w14:paraId="6EA9C496" w14:textId="77777777" w:rsidR="00850A17" w:rsidRPr="001C3ABC" w:rsidRDefault="00850A17" w:rsidP="00850A17">
      <w:pPr>
        <w:rPr>
          <w:rFonts w:ascii="Brill" w:hAnsi="Brill"/>
          <w:b/>
          <w:szCs w:val="24"/>
          <w:lang w:val="nl-NL"/>
        </w:rPr>
      </w:pPr>
      <w:r w:rsidRPr="001C3ABC">
        <w:rPr>
          <w:rFonts w:ascii="Brill" w:hAnsi="Brill"/>
          <w:b/>
          <w:szCs w:val="24"/>
          <w:lang w:val="nl-NL"/>
        </w:rPr>
        <w:t>Leiden</w:t>
      </w:r>
    </w:p>
    <w:p w14:paraId="01E7A3E9" w14:textId="77777777" w:rsidR="00850A17" w:rsidRPr="001C3ABC" w:rsidRDefault="00850A17" w:rsidP="00850A17">
      <w:pPr>
        <w:pStyle w:val="Heading3"/>
        <w:rPr>
          <w:rFonts w:ascii="Brill" w:hAnsi="Brill"/>
          <w:sz w:val="24"/>
          <w:szCs w:val="24"/>
          <w:lang w:val="nl-NL"/>
        </w:rPr>
      </w:pPr>
      <w:r w:rsidRPr="001C3ABC">
        <w:rPr>
          <w:rFonts w:ascii="Brill" w:hAnsi="Brill"/>
          <w:sz w:val="24"/>
          <w:szCs w:val="24"/>
          <w:lang w:val="nl-NL"/>
        </w:rPr>
        <w:t>Bibliotheek der Rijksuniversiteit</w:t>
      </w:r>
    </w:p>
    <w:p w14:paraId="2E87C709" w14:textId="77777777" w:rsidR="00850A17" w:rsidRPr="001C3ABC" w:rsidRDefault="00850A17" w:rsidP="00850A17">
      <w:pPr>
        <w:pStyle w:val="Heading3"/>
        <w:rPr>
          <w:rFonts w:ascii="Brill" w:hAnsi="Brill"/>
          <w:sz w:val="24"/>
          <w:szCs w:val="24"/>
          <w:lang w:val="nl-NL"/>
        </w:rPr>
      </w:pPr>
      <w:r w:rsidRPr="001C3ABC">
        <w:rPr>
          <w:rFonts w:ascii="Brill" w:hAnsi="Brill"/>
          <w:sz w:val="24"/>
          <w:szCs w:val="24"/>
          <w:lang w:val="nl-NL"/>
        </w:rPr>
        <w:t>Gronov. 22 xii</w:t>
      </w:r>
    </w:p>
    <w:p w14:paraId="29EB7040"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(ff.1-50v)</w:t>
      </w:r>
    </w:p>
    <w:p w14:paraId="483E18C6"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(ff.59-112v)</w:t>
      </w:r>
    </w:p>
    <w:p w14:paraId="612F8758" w14:textId="77777777" w:rsidR="0071375B" w:rsidRPr="001C3ABC" w:rsidRDefault="0072638E" w:rsidP="0071375B">
      <w:pPr>
        <w:ind w:left="993"/>
        <w:rPr>
          <w:rFonts w:ascii="Brill" w:hAnsi="Brill"/>
          <w:szCs w:val="24"/>
        </w:rPr>
      </w:pPr>
      <w:r w:rsidRPr="001C3ABC">
        <w:rPr>
          <w:rFonts w:ascii="Brill" w:hAnsi="Brill"/>
          <w:i/>
          <w:szCs w:val="24"/>
        </w:rPr>
        <w:t>De inv</w:t>
      </w:r>
      <w:r w:rsidRPr="001C3ABC">
        <w:rPr>
          <w:rFonts w:ascii="Brill" w:hAnsi="Brill"/>
          <w:szCs w:val="24"/>
        </w:rPr>
        <w:t>. fols 1-50v long lines, interlinear and marginal glossing in sepia and black, later hands, possibly xiv; diagrams f.21v, pointing hand 24r, glossing tails of in bk2, generally medium glossing but on all pages.</w:t>
      </w:r>
      <w:r w:rsidR="00A76C42" w:rsidRPr="001C3ABC">
        <w:rPr>
          <w:rFonts w:ascii="Brill" w:hAnsi="Brill"/>
          <w:szCs w:val="24"/>
        </w:rPr>
        <w:t xml:space="preserve">  Fols 50v-58</w:t>
      </w:r>
      <w:r w:rsidR="00934117" w:rsidRPr="001C3ABC">
        <w:rPr>
          <w:rFonts w:ascii="Brill" w:hAnsi="Brill"/>
          <w:szCs w:val="24"/>
        </w:rPr>
        <w:t>v ‘epistola Alexandri Regis ad A</w:t>
      </w:r>
      <w:r w:rsidR="00A76C42" w:rsidRPr="001C3ABC">
        <w:rPr>
          <w:rFonts w:ascii="Brill" w:hAnsi="Brill"/>
          <w:szCs w:val="24"/>
        </w:rPr>
        <w:t>ristotilem de regionibus Indiae’, in same hand</w:t>
      </w:r>
      <w:r w:rsidR="00934117" w:rsidRPr="001C3ABC">
        <w:rPr>
          <w:rFonts w:ascii="Brill" w:hAnsi="Brill"/>
          <w:szCs w:val="24"/>
        </w:rPr>
        <w:t xml:space="preserve">, without glossing. </w:t>
      </w:r>
      <w:r w:rsidR="00934117" w:rsidRPr="001C3ABC">
        <w:rPr>
          <w:rFonts w:ascii="Brill" w:hAnsi="Brill"/>
          <w:i/>
          <w:szCs w:val="24"/>
        </w:rPr>
        <w:t>Ad Her.</w:t>
      </w:r>
      <w:r w:rsidR="00934117" w:rsidRPr="001C3ABC">
        <w:rPr>
          <w:rFonts w:ascii="Brill" w:hAnsi="Brill"/>
          <w:szCs w:val="24"/>
        </w:rPr>
        <w:t xml:space="preserve"> fols 59r-112v, possibly by a different scribe; heavy glossing in both later hands</w:t>
      </w:r>
      <w:r w:rsidR="0071375B" w:rsidRPr="001C3ABC">
        <w:rPr>
          <w:rFonts w:ascii="Brill" w:hAnsi="Brill"/>
          <w:szCs w:val="24"/>
        </w:rPr>
        <w:t xml:space="preserve"> throughout.  Information from inspection by Lola Sharon Davidson; correct and adjust survey in ch. 4(a).</w:t>
      </w:r>
    </w:p>
    <w:p w14:paraId="1251F884" w14:textId="12C9C24C" w:rsidR="0072638E" w:rsidRPr="001C3ABC" w:rsidRDefault="0072638E" w:rsidP="00850A17">
      <w:pPr>
        <w:pStyle w:val="BodyText2"/>
        <w:rPr>
          <w:rFonts w:ascii="Brill" w:hAnsi="Brill"/>
          <w:sz w:val="24"/>
          <w:szCs w:val="24"/>
        </w:rPr>
      </w:pPr>
    </w:p>
    <w:p w14:paraId="3FAB9912" w14:textId="77777777" w:rsidR="00850A17" w:rsidRPr="001C3ABC" w:rsidRDefault="00850A17" w:rsidP="00850A17">
      <w:pPr>
        <w:rPr>
          <w:rFonts w:ascii="Brill" w:hAnsi="Brill"/>
          <w:b/>
          <w:szCs w:val="24"/>
          <w:lang w:val="nl-NL"/>
        </w:rPr>
      </w:pPr>
      <w:r w:rsidRPr="001C3ABC">
        <w:rPr>
          <w:rFonts w:ascii="Brill" w:hAnsi="Brill"/>
          <w:b/>
          <w:szCs w:val="24"/>
          <w:lang w:val="nl-NL"/>
        </w:rPr>
        <w:t>Leiden</w:t>
      </w:r>
    </w:p>
    <w:p w14:paraId="351C128B" w14:textId="77777777" w:rsidR="00850A17" w:rsidRPr="001C3ABC" w:rsidRDefault="00850A17" w:rsidP="00850A17">
      <w:pPr>
        <w:pStyle w:val="Heading3"/>
        <w:rPr>
          <w:rFonts w:ascii="Brill" w:hAnsi="Brill"/>
          <w:sz w:val="24"/>
          <w:szCs w:val="24"/>
          <w:lang w:val="nl-NL"/>
        </w:rPr>
      </w:pPr>
      <w:r w:rsidRPr="001C3ABC">
        <w:rPr>
          <w:rFonts w:ascii="Brill" w:hAnsi="Brill"/>
          <w:sz w:val="24"/>
          <w:szCs w:val="24"/>
          <w:lang w:val="nl-NL"/>
        </w:rPr>
        <w:t>Bibliotheek der Rijksuniversiteit</w:t>
      </w:r>
    </w:p>
    <w:p w14:paraId="11003185"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Lips. 44 xii</w:t>
      </w:r>
    </w:p>
    <w:p w14:paraId="4F7878AF"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(ff.3-43v)</w:t>
      </w:r>
    </w:p>
    <w:p w14:paraId="5BBAA258"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(ff.43v-80)</w:t>
      </w:r>
    </w:p>
    <w:p w14:paraId="0E704ADE" w14:textId="718A5F47" w:rsidR="006E1AA5" w:rsidRPr="001C3ABC" w:rsidRDefault="006C6764" w:rsidP="00023E3A">
      <w:pPr>
        <w:pStyle w:val="BodyText2"/>
        <w:ind w:left="993"/>
        <w:rPr>
          <w:rFonts w:ascii="Brill" w:hAnsi="Brill"/>
          <w:sz w:val="24"/>
          <w:szCs w:val="24"/>
        </w:rPr>
      </w:pPr>
      <w:r w:rsidRPr="001C3ABC">
        <w:rPr>
          <w:rFonts w:ascii="Brill" w:hAnsi="Brill"/>
          <w:i/>
          <w:sz w:val="24"/>
          <w:szCs w:val="24"/>
        </w:rPr>
        <w:t>De inv.</w:t>
      </w:r>
      <w:r w:rsidRPr="001C3ABC">
        <w:rPr>
          <w:rFonts w:ascii="Brill" w:hAnsi="Brill"/>
          <w:sz w:val="24"/>
          <w:szCs w:val="24"/>
        </w:rPr>
        <w:t xml:space="preserve"> fols 3-41v, long lines, black, small and neat hand; beautiful initial in gold, red, green and grey against blue background;  a</w:t>
      </w:r>
      <w:r w:rsidR="006E1AA5" w:rsidRPr="001C3ABC">
        <w:rPr>
          <w:rFonts w:ascii="Brill" w:hAnsi="Brill"/>
          <w:sz w:val="24"/>
          <w:szCs w:val="24"/>
        </w:rPr>
        <w:t xml:space="preserve"> </w:t>
      </w:r>
      <w:r w:rsidRPr="001C3ABC">
        <w:rPr>
          <w:rFonts w:ascii="Brill" w:hAnsi="Brill"/>
          <w:sz w:val="24"/>
          <w:szCs w:val="24"/>
        </w:rPr>
        <w:t>winged dragon be</w:t>
      </w:r>
      <w:r w:rsidR="001F7ED0" w:rsidRPr="001C3ABC">
        <w:rPr>
          <w:rFonts w:ascii="Brill" w:hAnsi="Brill"/>
          <w:sz w:val="24"/>
          <w:szCs w:val="24"/>
        </w:rPr>
        <w:t>nt backwards with the lower par</w:t>
      </w:r>
      <w:r w:rsidRPr="001C3ABC">
        <w:rPr>
          <w:rFonts w:ascii="Brill" w:hAnsi="Brill"/>
          <w:sz w:val="24"/>
          <w:szCs w:val="24"/>
        </w:rPr>
        <w:t>t of the ‘S’</w:t>
      </w:r>
      <w:r w:rsidR="006E1AA5" w:rsidRPr="001C3ABC">
        <w:rPr>
          <w:rFonts w:ascii="Brill" w:hAnsi="Brill"/>
          <w:sz w:val="24"/>
          <w:szCs w:val="24"/>
        </w:rPr>
        <w:t xml:space="preserve"> filled with interlacing, </w:t>
      </w:r>
      <w:r w:rsidRPr="001C3ABC">
        <w:rPr>
          <w:rFonts w:ascii="Brill" w:hAnsi="Brill"/>
          <w:sz w:val="24"/>
          <w:szCs w:val="24"/>
        </w:rPr>
        <w:t>including a man’</w:t>
      </w:r>
      <w:r w:rsidR="0040242A" w:rsidRPr="001C3ABC">
        <w:rPr>
          <w:rFonts w:ascii="Brill" w:hAnsi="Brill"/>
          <w:sz w:val="24"/>
          <w:szCs w:val="24"/>
        </w:rPr>
        <w:t xml:space="preserve">s head; </w:t>
      </w:r>
      <w:r w:rsidR="00023E3A" w:rsidRPr="001C3ABC">
        <w:rPr>
          <w:rFonts w:ascii="Brill" w:hAnsi="Brill"/>
          <w:sz w:val="24"/>
          <w:szCs w:val="24"/>
        </w:rPr>
        <w:t xml:space="preserve">f.4 smaller initial, gold, green, red against blue; initials red, blue, green alternately; f.21v large picture initial, interlacing, gold etc.; f.43v illuminated ‘E’; no glosses of any kind. </w:t>
      </w:r>
      <w:r w:rsidR="006E1AA5" w:rsidRPr="001C3ABC">
        <w:rPr>
          <w:rFonts w:ascii="Brill" w:hAnsi="Brill"/>
          <w:sz w:val="24"/>
          <w:szCs w:val="24"/>
        </w:rPr>
        <w:t>Information from inspectio</w:t>
      </w:r>
      <w:r w:rsidR="00023E3A" w:rsidRPr="001C3ABC">
        <w:rPr>
          <w:rFonts w:ascii="Brill" w:hAnsi="Brill"/>
          <w:sz w:val="24"/>
          <w:szCs w:val="24"/>
        </w:rPr>
        <w:t>n by Lola Sharon Davidson</w:t>
      </w:r>
      <w:r w:rsidR="006E1AA5" w:rsidRPr="001C3ABC">
        <w:rPr>
          <w:rFonts w:ascii="Brill" w:hAnsi="Brill"/>
          <w:sz w:val="24"/>
          <w:szCs w:val="24"/>
        </w:rPr>
        <w:t>.</w:t>
      </w:r>
    </w:p>
    <w:p w14:paraId="04F4D795" w14:textId="77777777" w:rsidR="006E1AA5" w:rsidRPr="001C3ABC" w:rsidRDefault="006E1AA5" w:rsidP="006E1AA5">
      <w:pPr>
        <w:pStyle w:val="BodyText2"/>
        <w:rPr>
          <w:rFonts w:ascii="Brill" w:hAnsi="Brill"/>
          <w:sz w:val="24"/>
          <w:szCs w:val="24"/>
        </w:rPr>
      </w:pPr>
    </w:p>
    <w:p w14:paraId="02C05856" w14:textId="77777777" w:rsidR="00850A17" w:rsidRPr="001C3ABC" w:rsidRDefault="00850A17" w:rsidP="00850A17">
      <w:pPr>
        <w:rPr>
          <w:rFonts w:ascii="Brill" w:hAnsi="Brill"/>
          <w:b/>
          <w:szCs w:val="24"/>
        </w:rPr>
      </w:pPr>
      <w:r w:rsidRPr="001C3ABC">
        <w:rPr>
          <w:rFonts w:ascii="Brill" w:hAnsi="Brill"/>
          <w:b/>
          <w:szCs w:val="24"/>
        </w:rPr>
        <w:t>Leiden</w:t>
      </w:r>
    </w:p>
    <w:p w14:paraId="28097C23" w14:textId="77777777" w:rsidR="00850A17" w:rsidRPr="001C3ABC" w:rsidRDefault="00850A17" w:rsidP="00850A17">
      <w:pPr>
        <w:pStyle w:val="Heading3"/>
        <w:rPr>
          <w:rFonts w:ascii="Brill" w:hAnsi="Brill"/>
          <w:sz w:val="24"/>
          <w:szCs w:val="24"/>
        </w:rPr>
      </w:pPr>
      <w:r w:rsidRPr="001C3ABC">
        <w:rPr>
          <w:rFonts w:ascii="Brill" w:hAnsi="Brill"/>
          <w:sz w:val="24"/>
          <w:szCs w:val="24"/>
        </w:rPr>
        <w:t>Bibliotheek der Rijksuniversiteit</w:t>
      </w:r>
    </w:p>
    <w:p w14:paraId="0EEC1A9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Lips. 45 xii </w:t>
      </w:r>
      <w:r w:rsidRPr="001C3ABC">
        <w:rPr>
          <w:rFonts w:ascii="Brill" w:hAnsi="Brill"/>
          <w:i/>
          <w:sz w:val="24"/>
          <w:szCs w:val="24"/>
        </w:rPr>
        <w:t>(RTB 1995 p.169: see)</w:t>
      </w:r>
    </w:p>
    <w:p w14:paraId="12C4F577"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(ff.1-37)</w:t>
      </w:r>
    </w:p>
    <w:p w14:paraId="29098B35"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s-gl</w:t>
      </w:r>
    </w:p>
    <w:p w14:paraId="6E2E33D6" w14:textId="297BFF7C" w:rsidR="00850A17" w:rsidRPr="001C3ABC" w:rsidRDefault="00850A17" w:rsidP="00850A17">
      <w:pPr>
        <w:pStyle w:val="BodyText2"/>
        <w:rPr>
          <w:rFonts w:ascii="Brill" w:hAnsi="Brill"/>
          <w:sz w:val="24"/>
          <w:szCs w:val="24"/>
        </w:rPr>
      </w:pPr>
      <w:r w:rsidRPr="001C3ABC">
        <w:rPr>
          <w:rFonts w:ascii="Brill" w:hAnsi="Brill"/>
          <w:sz w:val="24"/>
          <w:szCs w:val="24"/>
        </w:rPr>
        <w:t>Ad Her</w:t>
      </w:r>
      <w:r w:rsidR="00396711" w:rsidRPr="001C3ABC">
        <w:rPr>
          <w:rFonts w:ascii="Brill" w:hAnsi="Brill"/>
          <w:sz w:val="24"/>
          <w:szCs w:val="24"/>
        </w:rPr>
        <w:t xml:space="preserve"> (ff.38r-72r)</w:t>
      </w:r>
    </w:p>
    <w:p w14:paraId="7D8792CC" w14:textId="77777777" w:rsidR="00850A17" w:rsidRPr="001C3ABC" w:rsidRDefault="00850A17" w:rsidP="00850A17">
      <w:pPr>
        <w:pStyle w:val="BodyText2"/>
        <w:rPr>
          <w:rFonts w:ascii="Brill" w:hAnsi="Brill"/>
          <w:sz w:val="24"/>
          <w:szCs w:val="24"/>
        </w:rPr>
      </w:pPr>
      <w:r w:rsidRPr="001C3ABC">
        <w:rPr>
          <w:rFonts w:ascii="Brill" w:hAnsi="Brill"/>
          <w:sz w:val="24"/>
          <w:szCs w:val="24"/>
        </w:rPr>
        <w:lastRenderedPageBreak/>
        <w:t>[Ad Her] s-gl</w:t>
      </w:r>
    </w:p>
    <w:p w14:paraId="5818C2B0" w14:textId="0A7BFF3C" w:rsidR="00396711" w:rsidRPr="001C3ABC" w:rsidRDefault="00396711" w:rsidP="0016430E">
      <w:pPr>
        <w:pStyle w:val="BodyText2"/>
        <w:ind w:left="1134"/>
        <w:rPr>
          <w:rFonts w:ascii="Brill" w:hAnsi="Brill"/>
          <w:sz w:val="24"/>
          <w:szCs w:val="24"/>
        </w:rPr>
      </w:pPr>
      <w:r w:rsidRPr="001C3ABC">
        <w:rPr>
          <w:rFonts w:ascii="Brill" w:hAnsi="Brill"/>
          <w:i/>
          <w:sz w:val="24"/>
          <w:szCs w:val="24"/>
        </w:rPr>
        <w:t>De inv.</w:t>
      </w:r>
      <w:r w:rsidRPr="001C3ABC">
        <w:rPr>
          <w:rFonts w:ascii="Brill" w:hAnsi="Brill"/>
          <w:sz w:val="24"/>
          <w:szCs w:val="24"/>
        </w:rPr>
        <w:t xml:space="preserve"> beginning missing; small long lines; space for initial f.15v; no glossing; four folios have a tiny amount of marginal glossing.</w:t>
      </w:r>
      <w:r w:rsidR="00BE1C10" w:rsidRPr="001C3ABC">
        <w:rPr>
          <w:rFonts w:ascii="Brill" w:hAnsi="Brill"/>
          <w:sz w:val="24"/>
          <w:szCs w:val="24"/>
        </w:rPr>
        <w:t xml:space="preserve"> </w:t>
      </w:r>
      <w:r w:rsidR="00BE1C10" w:rsidRPr="001C3ABC">
        <w:rPr>
          <w:rFonts w:ascii="Brill" w:hAnsi="Brill"/>
          <w:i/>
          <w:sz w:val="24"/>
          <w:szCs w:val="24"/>
        </w:rPr>
        <w:t>Ad Her.</w:t>
      </w:r>
      <w:r w:rsidR="00BE1C10" w:rsidRPr="001C3ABC">
        <w:rPr>
          <w:rFonts w:ascii="Brill" w:hAnsi="Brill"/>
          <w:sz w:val="24"/>
          <w:szCs w:val="24"/>
        </w:rPr>
        <w:t xml:space="preserve"> much the same hand</w:t>
      </w:r>
      <w:r w:rsidR="0016430E" w:rsidRPr="001C3ABC">
        <w:rPr>
          <w:rFonts w:ascii="Brill" w:hAnsi="Brill"/>
          <w:sz w:val="24"/>
          <w:szCs w:val="24"/>
        </w:rPr>
        <w:t>: heavy interlinear and marginal glossing, stopping at top of f.55v. tiny space for initial f.38v; some red colouring of black initialling. Information from inspection by Lola Sharon Davidson.</w:t>
      </w:r>
    </w:p>
    <w:p w14:paraId="55179844" w14:textId="77777777" w:rsidR="00850A17" w:rsidRPr="001C3ABC" w:rsidRDefault="00850A17" w:rsidP="00850A17">
      <w:pPr>
        <w:pStyle w:val="BodyText2"/>
        <w:rPr>
          <w:rFonts w:ascii="Brill" w:hAnsi="Brill"/>
          <w:sz w:val="24"/>
          <w:szCs w:val="24"/>
        </w:rPr>
      </w:pPr>
    </w:p>
    <w:p w14:paraId="053941CC" w14:textId="77777777" w:rsidR="00850A17" w:rsidRPr="001C3ABC" w:rsidRDefault="00850A17" w:rsidP="00850A17">
      <w:pPr>
        <w:rPr>
          <w:rFonts w:ascii="Brill" w:hAnsi="Brill"/>
          <w:b/>
          <w:szCs w:val="24"/>
        </w:rPr>
      </w:pPr>
      <w:r w:rsidRPr="001C3ABC">
        <w:rPr>
          <w:rFonts w:ascii="Brill" w:hAnsi="Brill"/>
          <w:b/>
          <w:szCs w:val="24"/>
        </w:rPr>
        <w:t>Leiden</w:t>
      </w:r>
    </w:p>
    <w:p w14:paraId="009DE177" w14:textId="77777777" w:rsidR="00850A17" w:rsidRPr="001C3ABC" w:rsidRDefault="00850A17" w:rsidP="00850A17">
      <w:pPr>
        <w:pStyle w:val="Heading3"/>
        <w:rPr>
          <w:rFonts w:ascii="Brill" w:hAnsi="Brill"/>
          <w:sz w:val="24"/>
          <w:szCs w:val="24"/>
        </w:rPr>
      </w:pPr>
      <w:r w:rsidRPr="001C3ABC">
        <w:rPr>
          <w:rFonts w:ascii="Brill" w:hAnsi="Brill"/>
          <w:sz w:val="24"/>
          <w:szCs w:val="24"/>
        </w:rPr>
        <w:t>Bibliotheek der Rijksuniversiteit</w:t>
      </w:r>
    </w:p>
    <w:p w14:paraId="43DF481B"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Voss.Lat. F 70 (tom.I-I (alpha) x</w:t>
      </w:r>
    </w:p>
    <w:p w14:paraId="67DDFE49"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comm (E) (Grillius)</w:t>
      </w:r>
    </w:p>
    <w:p w14:paraId="4A7130F4" w14:textId="40D67A15"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w:t>
      </w:r>
      <w:r w:rsidR="00F7028E" w:rsidRPr="001C3ABC">
        <w:rPr>
          <w:rFonts w:ascii="Brill" w:hAnsi="Brill"/>
          <w:sz w:val="24"/>
          <w:szCs w:val="24"/>
          <w:lang w:val="nl-NL"/>
        </w:rPr>
        <w:t xml:space="preserve"> fols 51rb-66va</w:t>
      </w:r>
    </w:p>
    <w:p w14:paraId="736FD2D6"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s-gl</w:t>
      </w:r>
    </w:p>
    <w:p w14:paraId="0927D9CE" w14:textId="4852DF76" w:rsidR="0022623A" w:rsidRPr="001C3ABC" w:rsidRDefault="0022623A" w:rsidP="004C5420">
      <w:pPr>
        <w:pStyle w:val="BodyText2"/>
        <w:ind w:left="1134"/>
        <w:rPr>
          <w:rFonts w:ascii="Brill" w:hAnsi="Brill"/>
          <w:sz w:val="24"/>
          <w:szCs w:val="24"/>
        </w:rPr>
      </w:pPr>
      <w:r w:rsidRPr="001C3ABC">
        <w:rPr>
          <w:rFonts w:ascii="Brill" w:hAnsi="Brill"/>
          <w:sz w:val="24"/>
          <w:szCs w:val="24"/>
        </w:rPr>
        <w:t>check; in 1870 the original MS was divided into three parts, I, II, III.  I contains two codices, A and B, bound together in the 19</w:t>
      </w:r>
      <w:r w:rsidRPr="001C3ABC">
        <w:rPr>
          <w:rFonts w:ascii="Brill" w:hAnsi="Brill"/>
          <w:sz w:val="24"/>
          <w:szCs w:val="24"/>
          <w:vertAlign w:val="superscript"/>
        </w:rPr>
        <w:t>th</w:t>
      </w:r>
      <w:r w:rsidRPr="001C3ABC">
        <w:rPr>
          <w:rFonts w:ascii="Brill" w:hAnsi="Brill"/>
          <w:sz w:val="24"/>
          <w:szCs w:val="24"/>
        </w:rPr>
        <w:t xml:space="preserve"> century between paper leaves.  A contains Cicero, Aristotle, Boethius, Ps-Augustine, Macrobius</w:t>
      </w:r>
      <w:r w:rsidR="007E5FDF" w:rsidRPr="001C3ABC">
        <w:rPr>
          <w:rFonts w:ascii="Brill" w:hAnsi="Brill"/>
          <w:sz w:val="24"/>
          <w:szCs w:val="24"/>
        </w:rPr>
        <w:t xml:space="preserve"> and the </w:t>
      </w:r>
      <w:r w:rsidR="007E5FDF" w:rsidRPr="001C3ABC">
        <w:rPr>
          <w:rFonts w:ascii="Brill" w:hAnsi="Brill"/>
          <w:i/>
          <w:sz w:val="24"/>
          <w:szCs w:val="24"/>
        </w:rPr>
        <w:t>De inv</w:t>
      </w:r>
      <w:r w:rsidR="004C5420" w:rsidRPr="001C3ABC">
        <w:rPr>
          <w:rFonts w:ascii="Brill" w:hAnsi="Brill"/>
          <w:sz w:val="24"/>
          <w:szCs w:val="24"/>
        </w:rPr>
        <w:t>.; B contains glosses, Alcuin, S</w:t>
      </w:r>
      <w:r w:rsidR="007E5FDF" w:rsidRPr="001C3ABC">
        <w:rPr>
          <w:rFonts w:ascii="Brill" w:hAnsi="Brill"/>
          <w:sz w:val="24"/>
          <w:szCs w:val="24"/>
        </w:rPr>
        <w:t>eneca; II con</w:t>
      </w:r>
      <w:r w:rsidR="004C5420" w:rsidRPr="001C3ABC">
        <w:rPr>
          <w:rFonts w:ascii="Brill" w:hAnsi="Brill"/>
          <w:sz w:val="24"/>
          <w:szCs w:val="24"/>
        </w:rPr>
        <w:t>ta</w:t>
      </w:r>
      <w:r w:rsidR="007E5FDF" w:rsidRPr="001C3ABC">
        <w:rPr>
          <w:rFonts w:ascii="Brill" w:hAnsi="Brill"/>
          <w:sz w:val="24"/>
          <w:szCs w:val="24"/>
        </w:rPr>
        <w:t>ins glosses, theology, a catal</w:t>
      </w:r>
      <w:r w:rsidR="004C5420" w:rsidRPr="001C3ABC">
        <w:rPr>
          <w:rFonts w:ascii="Brill" w:hAnsi="Brill"/>
          <w:sz w:val="24"/>
          <w:szCs w:val="24"/>
        </w:rPr>
        <w:t>ogue; III contains Hugh of St. V</w:t>
      </w:r>
      <w:r w:rsidR="007E5FDF" w:rsidRPr="001C3ABC">
        <w:rPr>
          <w:rFonts w:ascii="Brill" w:hAnsi="Brill"/>
          <w:sz w:val="24"/>
          <w:szCs w:val="24"/>
        </w:rPr>
        <w:t>ictor</w:t>
      </w:r>
      <w:r w:rsidR="004C5420" w:rsidRPr="001C3ABC">
        <w:rPr>
          <w:rFonts w:ascii="Brill" w:hAnsi="Brill"/>
          <w:sz w:val="24"/>
          <w:szCs w:val="24"/>
        </w:rPr>
        <w:t xml:space="preserve">. The </w:t>
      </w:r>
      <w:r w:rsidR="004C5420" w:rsidRPr="001C3ABC">
        <w:rPr>
          <w:rFonts w:ascii="Brill" w:hAnsi="Brill"/>
          <w:i/>
          <w:sz w:val="24"/>
          <w:szCs w:val="24"/>
        </w:rPr>
        <w:t>De inv</w:t>
      </w:r>
      <w:r w:rsidR="004C5420" w:rsidRPr="001C3ABC">
        <w:rPr>
          <w:rFonts w:ascii="Brill" w:hAnsi="Brill"/>
          <w:sz w:val="24"/>
          <w:szCs w:val="24"/>
        </w:rPr>
        <w:t xml:space="preserve"> is water damaged and in tiny writing; it is so badly damaged that it is illegible in parts; no glossing and no decoration other than a circle diagram filling the top and bottom margins of f.51rb</w:t>
      </w:r>
    </w:p>
    <w:p w14:paraId="23F83F8C" w14:textId="77777777" w:rsidR="00850A17" w:rsidRPr="001C3ABC" w:rsidRDefault="00850A17" w:rsidP="00850A17">
      <w:pPr>
        <w:pStyle w:val="BodyText2"/>
        <w:rPr>
          <w:rFonts w:ascii="Brill" w:hAnsi="Brill"/>
          <w:sz w:val="24"/>
          <w:szCs w:val="24"/>
        </w:rPr>
      </w:pPr>
    </w:p>
    <w:p w14:paraId="05AAB59B" w14:textId="77777777" w:rsidR="00850A17" w:rsidRPr="001C3ABC" w:rsidRDefault="00850A17" w:rsidP="00850A17">
      <w:pPr>
        <w:rPr>
          <w:rFonts w:ascii="Brill" w:hAnsi="Brill"/>
          <w:b/>
          <w:szCs w:val="24"/>
          <w:lang w:val="nl-NL"/>
        </w:rPr>
      </w:pPr>
      <w:r w:rsidRPr="001C3ABC">
        <w:rPr>
          <w:rFonts w:ascii="Brill" w:hAnsi="Brill"/>
          <w:b/>
          <w:szCs w:val="24"/>
          <w:lang w:val="nl-NL"/>
        </w:rPr>
        <w:t>Leiden</w:t>
      </w:r>
    </w:p>
    <w:p w14:paraId="0105A353" w14:textId="77777777" w:rsidR="00850A17" w:rsidRPr="001C3ABC" w:rsidRDefault="00850A17" w:rsidP="00850A17">
      <w:pPr>
        <w:pStyle w:val="Heading3"/>
        <w:rPr>
          <w:rFonts w:ascii="Brill" w:hAnsi="Brill"/>
          <w:sz w:val="24"/>
          <w:szCs w:val="24"/>
          <w:lang w:val="nl-NL"/>
        </w:rPr>
      </w:pPr>
      <w:r w:rsidRPr="001C3ABC">
        <w:rPr>
          <w:rFonts w:ascii="Brill" w:hAnsi="Brill"/>
          <w:sz w:val="24"/>
          <w:szCs w:val="24"/>
          <w:lang w:val="nl-NL"/>
        </w:rPr>
        <w:t>Bibliotheek der Rijksuniversiteit</w:t>
      </w:r>
    </w:p>
    <w:p w14:paraId="50575A7A"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Voss.Lat. O 64 xii</w:t>
      </w:r>
    </w:p>
    <w:p w14:paraId="4236E46C" w14:textId="6A6DA2E2" w:rsidR="00850A17" w:rsidRPr="001C3ABC" w:rsidRDefault="00850A17" w:rsidP="00850A17">
      <w:pPr>
        <w:pStyle w:val="BodyText2"/>
        <w:rPr>
          <w:rFonts w:ascii="Brill" w:hAnsi="Brill"/>
          <w:sz w:val="24"/>
          <w:szCs w:val="24"/>
        </w:rPr>
      </w:pPr>
      <w:r w:rsidRPr="001C3ABC">
        <w:rPr>
          <w:rFonts w:ascii="Brill" w:hAnsi="Brill"/>
          <w:sz w:val="24"/>
          <w:szCs w:val="24"/>
        </w:rPr>
        <w:t>De inv</w:t>
      </w:r>
      <w:r w:rsidR="00115C5F" w:rsidRPr="001C3ABC">
        <w:rPr>
          <w:rFonts w:ascii="Brill" w:hAnsi="Brill"/>
          <w:sz w:val="24"/>
          <w:szCs w:val="24"/>
        </w:rPr>
        <w:t xml:space="preserve"> fols 1r-39r</w:t>
      </w:r>
    </w:p>
    <w:p w14:paraId="4EE5C9F7" w14:textId="0B0E965D" w:rsidR="00850A17" w:rsidRPr="001C3ABC" w:rsidRDefault="00850A17" w:rsidP="00850A17">
      <w:pPr>
        <w:pStyle w:val="BodyText2"/>
        <w:rPr>
          <w:rFonts w:ascii="Brill" w:hAnsi="Brill"/>
          <w:sz w:val="24"/>
          <w:szCs w:val="24"/>
        </w:rPr>
      </w:pPr>
      <w:r w:rsidRPr="001C3ABC">
        <w:rPr>
          <w:rFonts w:ascii="Brill" w:hAnsi="Brill"/>
          <w:sz w:val="24"/>
          <w:szCs w:val="24"/>
        </w:rPr>
        <w:t>Ad Her</w:t>
      </w:r>
      <w:r w:rsidR="00115C5F" w:rsidRPr="001C3ABC">
        <w:rPr>
          <w:rFonts w:ascii="Brill" w:hAnsi="Brill"/>
          <w:sz w:val="24"/>
          <w:szCs w:val="24"/>
        </w:rPr>
        <w:t xml:space="preserve"> fols 40r-69v</w:t>
      </w:r>
    </w:p>
    <w:p w14:paraId="3D9E3135" w14:textId="31126D0C" w:rsidR="0098147A" w:rsidRPr="001C3ABC" w:rsidRDefault="0098147A" w:rsidP="00B359A2">
      <w:pPr>
        <w:pStyle w:val="BodyText2"/>
        <w:ind w:left="1134"/>
        <w:rPr>
          <w:rFonts w:ascii="Brill" w:hAnsi="Brill"/>
          <w:sz w:val="24"/>
          <w:szCs w:val="24"/>
        </w:rPr>
      </w:pPr>
      <w:r w:rsidRPr="001C3ABC">
        <w:rPr>
          <w:rFonts w:ascii="Brill" w:hAnsi="Brill"/>
          <w:sz w:val="24"/>
          <w:szCs w:val="24"/>
        </w:rPr>
        <w:t>No glossing. Central France? F.1r has a dragon initial in blue, red and green; title in red; f.2v a wild man initial in b.lue and green; f.20 initial – bird;</w:t>
      </w:r>
      <w:r w:rsidR="00B359A2" w:rsidRPr="001C3ABC">
        <w:rPr>
          <w:rFonts w:ascii="Brill" w:hAnsi="Brill"/>
          <w:sz w:val="24"/>
          <w:szCs w:val="24"/>
        </w:rPr>
        <w:t xml:space="preserve"> f.39r hal</w:t>
      </w:r>
      <w:r w:rsidRPr="001C3ABC">
        <w:rPr>
          <w:rFonts w:ascii="Brill" w:hAnsi="Brill"/>
          <w:sz w:val="24"/>
          <w:szCs w:val="24"/>
        </w:rPr>
        <w:t xml:space="preserve">f page blank; f.39v blank; f.40r a man entwined with serpent and fish </w:t>
      </w:r>
      <w:r w:rsidR="00B359A2" w:rsidRPr="001C3ABC">
        <w:rPr>
          <w:rFonts w:ascii="Brill" w:hAnsi="Brill"/>
          <w:sz w:val="24"/>
          <w:szCs w:val="24"/>
        </w:rPr>
        <w:t>at bottom of page; f.43v a naked</w:t>
      </w:r>
      <w:r w:rsidRPr="001C3ABC">
        <w:rPr>
          <w:rFonts w:ascii="Brill" w:hAnsi="Brill"/>
          <w:sz w:val="24"/>
          <w:szCs w:val="24"/>
        </w:rPr>
        <w:t xml:space="preserve"> man; f.50r a fierce s</w:t>
      </w:r>
      <w:r w:rsidR="00B359A2" w:rsidRPr="001C3ABC">
        <w:rPr>
          <w:rFonts w:ascii="Brill" w:hAnsi="Brill"/>
          <w:sz w:val="24"/>
          <w:szCs w:val="24"/>
        </w:rPr>
        <w:t xml:space="preserve">eated man; f.55v a dragon; 69v </w:t>
      </w:r>
      <w:r w:rsidRPr="001C3ABC">
        <w:rPr>
          <w:rFonts w:ascii="Brill" w:hAnsi="Brill"/>
          <w:sz w:val="24"/>
          <w:szCs w:val="24"/>
        </w:rPr>
        <w:t>ends with explicit at the bottom of the page</w:t>
      </w:r>
    </w:p>
    <w:p w14:paraId="6081F48D" w14:textId="77777777" w:rsidR="00850A17" w:rsidRPr="001C3ABC" w:rsidRDefault="00850A17" w:rsidP="00850A17">
      <w:pPr>
        <w:pStyle w:val="BodyText2"/>
        <w:rPr>
          <w:rFonts w:ascii="Brill" w:hAnsi="Brill"/>
          <w:sz w:val="24"/>
          <w:szCs w:val="24"/>
        </w:rPr>
      </w:pPr>
    </w:p>
    <w:p w14:paraId="748FADAB" w14:textId="77777777" w:rsidR="00850A17" w:rsidRPr="001C3ABC" w:rsidRDefault="00850A17" w:rsidP="00850A17">
      <w:pPr>
        <w:rPr>
          <w:rFonts w:ascii="Brill" w:hAnsi="Brill"/>
          <w:b/>
          <w:szCs w:val="24"/>
          <w:lang w:val="nl-NL"/>
        </w:rPr>
      </w:pPr>
      <w:r w:rsidRPr="001C3ABC">
        <w:rPr>
          <w:rFonts w:ascii="Brill" w:hAnsi="Brill"/>
          <w:b/>
          <w:szCs w:val="24"/>
          <w:lang w:val="nl-NL"/>
        </w:rPr>
        <w:t>Leiden</w:t>
      </w:r>
    </w:p>
    <w:p w14:paraId="47068144" w14:textId="77777777" w:rsidR="00850A17" w:rsidRPr="001C3ABC" w:rsidRDefault="00850A17" w:rsidP="00850A17">
      <w:pPr>
        <w:pStyle w:val="Heading3"/>
        <w:rPr>
          <w:rFonts w:ascii="Brill" w:hAnsi="Brill"/>
          <w:sz w:val="24"/>
          <w:szCs w:val="24"/>
          <w:lang w:val="nl-NL"/>
        </w:rPr>
      </w:pPr>
      <w:r w:rsidRPr="001C3ABC">
        <w:rPr>
          <w:rFonts w:ascii="Brill" w:hAnsi="Brill"/>
          <w:sz w:val="24"/>
          <w:szCs w:val="24"/>
          <w:lang w:val="nl-NL"/>
        </w:rPr>
        <w:t>Bibliotheek der Rijksuniversiteit</w:t>
      </w:r>
    </w:p>
    <w:p w14:paraId="5F99E930"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Voss.Lat. O 66 xv</w:t>
      </w:r>
    </w:p>
    <w:p w14:paraId="2E93CE53" w14:textId="086C6B57" w:rsidR="00850A17" w:rsidRPr="001C3ABC" w:rsidRDefault="00850A17" w:rsidP="00850A17">
      <w:pPr>
        <w:pStyle w:val="BodyText2"/>
        <w:rPr>
          <w:rFonts w:ascii="Brill" w:hAnsi="Brill"/>
          <w:sz w:val="24"/>
          <w:szCs w:val="24"/>
        </w:rPr>
      </w:pPr>
      <w:r w:rsidRPr="001C3ABC">
        <w:rPr>
          <w:rFonts w:ascii="Brill" w:hAnsi="Brill"/>
          <w:sz w:val="24"/>
          <w:szCs w:val="24"/>
        </w:rPr>
        <w:t>Ad Her</w:t>
      </w:r>
      <w:r w:rsidR="007F381F" w:rsidRPr="001C3ABC">
        <w:rPr>
          <w:rFonts w:ascii="Brill" w:hAnsi="Brill"/>
          <w:sz w:val="24"/>
          <w:szCs w:val="24"/>
        </w:rPr>
        <w:t xml:space="preserve"> fols 1-69v</w:t>
      </w:r>
    </w:p>
    <w:p w14:paraId="775F119A"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425E9D6E" w14:textId="2C779EBF" w:rsidR="007F381F" w:rsidRPr="001C3ABC" w:rsidRDefault="007F381F" w:rsidP="00F668A2">
      <w:pPr>
        <w:pStyle w:val="BodyText2"/>
        <w:tabs>
          <w:tab w:val="left" w:pos="142"/>
        </w:tabs>
        <w:ind w:left="1134"/>
        <w:rPr>
          <w:rFonts w:ascii="Brill" w:hAnsi="Brill"/>
          <w:sz w:val="24"/>
          <w:szCs w:val="24"/>
          <w:lang w:val="nl-NL"/>
        </w:rPr>
      </w:pPr>
      <w:r w:rsidRPr="001C3ABC">
        <w:rPr>
          <w:rFonts w:ascii="Brill" w:hAnsi="Brill"/>
          <w:sz w:val="24"/>
          <w:szCs w:val="24"/>
        </w:rPr>
        <w:t>Italy; lots of red and blue decorative initials</w:t>
      </w:r>
      <w:r w:rsidR="00F668A2" w:rsidRPr="001C3ABC">
        <w:rPr>
          <w:rFonts w:ascii="Brill" w:hAnsi="Brill"/>
          <w:sz w:val="24"/>
          <w:szCs w:val="24"/>
        </w:rPr>
        <w:t xml:space="preserve"> and yellow marking of initials; moderate glossing throughout but never continuous around text.  </w:t>
      </w:r>
      <w:r w:rsidR="00F668A2" w:rsidRPr="001C3ABC">
        <w:rPr>
          <w:rFonts w:ascii="Brill" w:hAnsi="Brill"/>
          <w:sz w:val="24"/>
          <w:szCs w:val="24"/>
          <w:lang w:val="nl-NL"/>
        </w:rPr>
        <w:t>Some interlinear glossing.</w:t>
      </w:r>
    </w:p>
    <w:p w14:paraId="2C7E681A" w14:textId="77777777" w:rsidR="007F381F" w:rsidRPr="001C3ABC" w:rsidRDefault="007F381F" w:rsidP="00850A17">
      <w:pPr>
        <w:pStyle w:val="BodyText2"/>
        <w:rPr>
          <w:rFonts w:ascii="Brill" w:hAnsi="Brill"/>
          <w:sz w:val="24"/>
          <w:szCs w:val="24"/>
          <w:lang w:val="nl-NL"/>
        </w:rPr>
      </w:pPr>
    </w:p>
    <w:p w14:paraId="15333DC7" w14:textId="77777777" w:rsidR="00850A17" w:rsidRPr="001C3ABC" w:rsidRDefault="00850A17" w:rsidP="00850A17">
      <w:pPr>
        <w:pStyle w:val="BodyText2"/>
        <w:rPr>
          <w:rFonts w:ascii="Brill" w:hAnsi="Brill"/>
          <w:sz w:val="24"/>
          <w:szCs w:val="24"/>
          <w:lang w:val="nl-NL"/>
        </w:rPr>
      </w:pPr>
    </w:p>
    <w:p w14:paraId="69D5C672" w14:textId="77777777" w:rsidR="00850A17" w:rsidRPr="001C3ABC" w:rsidRDefault="00850A17" w:rsidP="00850A17">
      <w:pPr>
        <w:rPr>
          <w:rFonts w:ascii="Brill" w:hAnsi="Brill"/>
          <w:b/>
          <w:szCs w:val="24"/>
          <w:lang w:val="nl-NL"/>
        </w:rPr>
      </w:pPr>
      <w:r w:rsidRPr="001C3ABC">
        <w:rPr>
          <w:rFonts w:ascii="Brill" w:hAnsi="Brill"/>
          <w:b/>
          <w:szCs w:val="24"/>
          <w:lang w:val="nl-NL"/>
        </w:rPr>
        <w:lastRenderedPageBreak/>
        <w:t>Leiden</w:t>
      </w:r>
    </w:p>
    <w:p w14:paraId="492AE45F" w14:textId="77777777" w:rsidR="00850A17" w:rsidRPr="001C3ABC" w:rsidRDefault="00850A17" w:rsidP="00850A17">
      <w:pPr>
        <w:pStyle w:val="Heading3"/>
        <w:rPr>
          <w:rFonts w:ascii="Brill" w:hAnsi="Brill"/>
          <w:sz w:val="24"/>
          <w:szCs w:val="24"/>
          <w:lang w:val="nl-NL"/>
        </w:rPr>
      </w:pPr>
      <w:r w:rsidRPr="001C3ABC">
        <w:rPr>
          <w:rFonts w:ascii="Brill" w:hAnsi="Brill"/>
          <w:sz w:val="24"/>
          <w:szCs w:val="24"/>
          <w:lang w:val="nl-NL"/>
        </w:rPr>
        <w:t>Bibliotheek der Rijksuniversiteit</w:t>
      </w:r>
    </w:p>
    <w:p w14:paraId="0D87EC01"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Voss.Lat. Q 33-I x-xi</w:t>
      </w:r>
    </w:p>
    <w:p w14:paraId="32758D86" w14:textId="1CB68B1D"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w:t>
      </w:r>
      <w:r w:rsidR="00D453F8" w:rsidRPr="001C3ABC">
        <w:rPr>
          <w:rFonts w:ascii="Brill" w:hAnsi="Brill"/>
          <w:sz w:val="24"/>
          <w:szCs w:val="24"/>
          <w:lang w:val="nl-NL"/>
        </w:rPr>
        <w:t xml:space="preserve"> fols 2-56r</w:t>
      </w:r>
    </w:p>
    <w:p w14:paraId="62C31921"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m-gl (xi-xii)</w:t>
      </w:r>
    </w:p>
    <w:p w14:paraId="2203A011" w14:textId="0DDCB3E3" w:rsidR="00D453F8" w:rsidRPr="001C3ABC" w:rsidRDefault="00D453F8" w:rsidP="00D453F8">
      <w:pPr>
        <w:pStyle w:val="BodyText2"/>
        <w:ind w:left="993"/>
        <w:rPr>
          <w:rFonts w:ascii="Brill" w:hAnsi="Brill"/>
          <w:sz w:val="24"/>
          <w:szCs w:val="24"/>
          <w:lang w:val="nl-NL"/>
        </w:rPr>
      </w:pPr>
      <w:r w:rsidRPr="001C3ABC">
        <w:rPr>
          <w:rFonts w:ascii="Brill" w:hAnsi="Brill"/>
          <w:sz w:val="24"/>
          <w:szCs w:val="24"/>
        </w:rPr>
        <w:t>f.1v illustration of marriage of Philology and Mercury; representation of Rhetoric -  a female figure with helmet, shield and spear exhorting two male scholar</w:t>
      </w:r>
      <w:r w:rsidR="007D1593" w:rsidRPr="001C3ABC">
        <w:rPr>
          <w:rFonts w:ascii="Brill" w:hAnsi="Brill"/>
          <w:sz w:val="24"/>
          <w:szCs w:val="24"/>
        </w:rPr>
        <w:t>s reproduced in B&amp;W in the Voss  Lat.  Catalogue, but get?)</w:t>
      </w:r>
      <w:r w:rsidRPr="001C3ABC">
        <w:rPr>
          <w:rFonts w:ascii="Brill" w:hAnsi="Brill"/>
          <w:sz w:val="24"/>
          <w:szCs w:val="24"/>
        </w:rPr>
        <w:t xml:space="preserve">; moderate to heavy glossing, some interlinear, but mostly marginal.  On f.56r after the explicit the remaining half of the page is filled with a diagram, showing </w:t>
      </w:r>
      <w:r w:rsidRPr="001C3ABC">
        <w:rPr>
          <w:rFonts w:ascii="Brill" w:hAnsi="Brill"/>
          <w:i/>
          <w:sz w:val="24"/>
          <w:szCs w:val="24"/>
        </w:rPr>
        <w:t>scientia</w:t>
      </w:r>
      <w:r w:rsidRPr="001C3ABC">
        <w:rPr>
          <w:rFonts w:ascii="Brill" w:hAnsi="Brill"/>
          <w:sz w:val="24"/>
          <w:szCs w:val="24"/>
        </w:rPr>
        <w:t xml:space="preserve">, wisdom and eloquence etc. </w:t>
      </w:r>
      <w:r w:rsidRPr="001C3ABC">
        <w:rPr>
          <w:rFonts w:ascii="Brill" w:hAnsi="Brill"/>
          <w:sz w:val="24"/>
          <w:szCs w:val="24"/>
          <w:lang w:val="nl-NL"/>
        </w:rPr>
        <w:t>Saint Gall</w:t>
      </w:r>
    </w:p>
    <w:p w14:paraId="71A803D1" w14:textId="77777777" w:rsidR="00850A17" w:rsidRPr="001C3ABC" w:rsidRDefault="00850A17" w:rsidP="00850A17">
      <w:pPr>
        <w:pStyle w:val="BodyText2"/>
        <w:rPr>
          <w:rFonts w:ascii="Brill" w:hAnsi="Brill"/>
          <w:sz w:val="24"/>
          <w:szCs w:val="24"/>
          <w:lang w:val="nl-NL"/>
        </w:rPr>
      </w:pPr>
    </w:p>
    <w:p w14:paraId="55A75A4B" w14:textId="77777777" w:rsidR="00850A17" w:rsidRPr="001C3ABC" w:rsidRDefault="00850A17" w:rsidP="00850A17">
      <w:pPr>
        <w:rPr>
          <w:rFonts w:ascii="Brill" w:hAnsi="Brill"/>
          <w:b/>
          <w:szCs w:val="24"/>
          <w:lang w:val="nl-NL"/>
        </w:rPr>
      </w:pPr>
      <w:r w:rsidRPr="001C3ABC">
        <w:rPr>
          <w:rFonts w:ascii="Brill" w:hAnsi="Brill"/>
          <w:b/>
          <w:szCs w:val="24"/>
          <w:lang w:val="nl-NL"/>
        </w:rPr>
        <w:t>Leiden</w:t>
      </w:r>
    </w:p>
    <w:p w14:paraId="103FC258" w14:textId="77777777" w:rsidR="00850A17" w:rsidRPr="001C3ABC" w:rsidRDefault="00850A17" w:rsidP="00850A17">
      <w:pPr>
        <w:pStyle w:val="Heading3"/>
        <w:rPr>
          <w:rFonts w:ascii="Brill" w:hAnsi="Brill"/>
          <w:sz w:val="24"/>
          <w:szCs w:val="24"/>
          <w:lang w:val="nl-NL"/>
        </w:rPr>
      </w:pPr>
      <w:r w:rsidRPr="001C3ABC">
        <w:rPr>
          <w:rFonts w:ascii="Brill" w:hAnsi="Brill"/>
          <w:sz w:val="24"/>
          <w:szCs w:val="24"/>
          <w:lang w:val="nl-NL"/>
        </w:rPr>
        <w:t>Bibliotheek der Rijksuniversiteit</w:t>
      </w:r>
    </w:p>
    <w:p w14:paraId="790F6E4D" w14:textId="67523F03"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Voss.Lat. Q 103 xii</w:t>
      </w:r>
      <w:r w:rsidR="00F172D8" w:rsidRPr="001C3ABC">
        <w:rPr>
          <w:rFonts w:ascii="Brill" w:hAnsi="Brill"/>
          <w:b/>
          <w:sz w:val="24"/>
          <w:szCs w:val="24"/>
          <w:lang w:val="nl-NL"/>
        </w:rPr>
        <w:t xml:space="preserve"> (2</w:t>
      </w:r>
      <w:r w:rsidR="00F172D8" w:rsidRPr="001C3ABC">
        <w:rPr>
          <w:rFonts w:ascii="Brill" w:hAnsi="Brill"/>
          <w:b/>
          <w:sz w:val="24"/>
          <w:szCs w:val="24"/>
          <w:vertAlign w:val="superscript"/>
          <w:lang w:val="nl-NL"/>
        </w:rPr>
        <w:t>nd</w:t>
      </w:r>
      <w:r w:rsidR="00F172D8" w:rsidRPr="001C3ABC">
        <w:rPr>
          <w:rFonts w:ascii="Brill" w:hAnsi="Brill"/>
          <w:b/>
          <w:sz w:val="24"/>
          <w:szCs w:val="24"/>
          <w:lang w:val="nl-NL"/>
        </w:rPr>
        <w:t xml:space="preserve"> half)</w:t>
      </w:r>
    </w:p>
    <w:p w14:paraId="600772FC" w14:textId="5497A4BA"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w:t>
      </w:r>
      <w:r w:rsidR="00474201" w:rsidRPr="001C3ABC">
        <w:rPr>
          <w:rFonts w:ascii="Brill" w:hAnsi="Brill"/>
          <w:sz w:val="24"/>
          <w:szCs w:val="24"/>
          <w:lang w:val="nl-NL"/>
        </w:rPr>
        <w:t xml:space="preserve"> fols 1-46r</w:t>
      </w:r>
    </w:p>
    <w:p w14:paraId="18D326DC"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s-gl</w:t>
      </w:r>
    </w:p>
    <w:p w14:paraId="77867C51" w14:textId="2904B4B4" w:rsidR="00850A17" w:rsidRPr="001C3ABC" w:rsidRDefault="00850A17" w:rsidP="00850A17">
      <w:pPr>
        <w:pStyle w:val="BodyText2"/>
        <w:rPr>
          <w:rFonts w:ascii="Brill" w:hAnsi="Brill"/>
          <w:sz w:val="24"/>
          <w:szCs w:val="24"/>
        </w:rPr>
      </w:pPr>
      <w:r w:rsidRPr="001C3ABC">
        <w:rPr>
          <w:rFonts w:ascii="Brill" w:hAnsi="Brill"/>
          <w:sz w:val="24"/>
          <w:szCs w:val="24"/>
        </w:rPr>
        <w:t>Ad Her</w:t>
      </w:r>
      <w:r w:rsidR="001F0AEC" w:rsidRPr="001C3ABC">
        <w:rPr>
          <w:rFonts w:ascii="Brill" w:hAnsi="Brill"/>
          <w:sz w:val="24"/>
          <w:szCs w:val="24"/>
        </w:rPr>
        <w:t xml:space="preserve"> fols 52v-102r</w:t>
      </w:r>
    </w:p>
    <w:p w14:paraId="7D5C2AAE"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584051FE" w14:textId="74FC1637" w:rsidR="00155A8F" w:rsidRPr="001C3ABC" w:rsidRDefault="00155A8F" w:rsidP="000F0D04">
      <w:pPr>
        <w:pStyle w:val="BodyText2"/>
        <w:ind w:left="1134"/>
        <w:rPr>
          <w:rFonts w:ascii="Brill" w:hAnsi="Brill"/>
          <w:sz w:val="24"/>
          <w:szCs w:val="24"/>
        </w:rPr>
      </w:pPr>
      <w:r w:rsidRPr="001C3ABC">
        <w:rPr>
          <w:rFonts w:ascii="Brill" w:hAnsi="Brill"/>
          <w:sz w:val="24"/>
          <w:szCs w:val="24"/>
        </w:rPr>
        <w:t xml:space="preserve">from southern France? </w:t>
      </w:r>
      <w:r w:rsidR="00AC7985" w:rsidRPr="001C3ABC">
        <w:rPr>
          <w:rFonts w:ascii="Brill" w:hAnsi="Brill"/>
          <w:sz w:val="24"/>
          <w:szCs w:val="24"/>
        </w:rPr>
        <w:t>F.1r gold ‘S’, incipit in alternating red and blue; f.46r gold ‘S’; f.52v gold ‘E’; f.70v gold ‘A’; f.79v gold ‘Q’; small green marking of initials, small decorative initials in blue, green, red but not frequent</w:t>
      </w:r>
    </w:p>
    <w:p w14:paraId="53DE4DC5" w14:textId="77777777" w:rsidR="00850A17" w:rsidRPr="001C3ABC" w:rsidRDefault="00850A17" w:rsidP="00850A17">
      <w:pPr>
        <w:pStyle w:val="BodyText2"/>
        <w:rPr>
          <w:rFonts w:ascii="Brill" w:hAnsi="Brill"/>
          <w:sz w:val="24"/>
          <w:szCs w:val="24"/>
        </w:rPr>
      </w:pPr>
    </w:p>
    <w:p w14:paraId="125A6273" w14:textId="77777777" w:rsidR="00850A17" w:rsidRPr="001C3ABC" w:rsidRDefault="00850A17" w:rsidP="00850A17">
      <w:pPr>
        <w:rPr>
          <w:rFonts w:ascii="Brill" w:hAnsi="Brill"/>
          <w:b/>
          <w:szCs w:val="24"/>
          <w:lang w:val="nl-NL"/>
        </w:rPr>
      </w:pPr>
      <w:r w:rsidRPr="001C3ABC">
        <w:rPr>
          <w:rFonts w:ascii="Brill" w:hAnsi="Brill"/>
          <w:b/>
          <w:szCs w:val="24"/>
          <w:lang w:val="nl-NL"/>
        </w:rPr>
        <w:t>Leiden</w:t>
      </w:r>
    </w:p>
    <w:p w14:paraId="307F8E20" w14:textId="77777777" w:rsidR="00850A17" w:rsidRPr="001C3ABC" w:rsidRDefault="00850A17" w:rsidP="00850A17">
      <w:pPr>
        <w:pStyle w:val="Heading3"/>
        <w:rPr>
          <w:rFonts w:ascii="Brill" w:hAnsi="Brill"/>
          <w:sz w:val="24"/>
          <w:szCs w:val="24"/>
          <w:lang w:val="nl-NL"/>
        </w:rPr>
      </w:pPr>
      <w:r w:rsidRPr="001C3ABC">
        <w:rPr>
          <w:rFonts w:ascii="Brill" w:hAnsi="Brill"/>
          <w:sz w:val="24"/>
          <w:szCs w:val="24"/>
          <w:lang w:val="nl-NL"/>
        </w:rPr>
        <w:t>Bibliotheek der Rijksuniversiteit</w:t>
      </w:r>
    </w:p>
    <w:p w14:paraId="287C2BE1" w14:textId="26B80ECB"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Voss.misc. 21 xv-xvi</w:t>
      </w:r>
      <w:r w:rsidR="00453EC6" w:rsidRPr="001C3ABC">
        <w:rPr>
          <w:rFonts w:ascii="Brill" w:hAnsi="Brill"/>
          <w:b/>
          <w:sz w:val="24"/>
          <w:szCs w:val="24"/>
          <w:lang w:val="nl-NL"/>
        </w:rPr>
        <w:t>i</w:t>
      </w:r>
    </w:p>
    <w:p w14:paraId="3EAC30CD" w14:textId="7CEC9EDB"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 xml:space="preserve">De inv </w:t>
      </w:r>
      <w:r w:rsidR="00453EC6" w:rsidRPr="001C3ABC">
        <w:rPr>
          <w:rFonts w:ascii="Brill" w:hAnsi="Brill"/>
          <w:sz w:val="24"/>
          <w:szCs w:val="24"/>
          <w:lang w:val="nl-NL"/>
        </w:rPr>
        <w:t xml:space="preserve">frg </w:t>
      </w:r>
      <w:r w:rsidRPr="001C3ABC">
        <w:rPr>
          <w:rFonts w:ascii="Brill" w:hAnsi="Brill"/>
          <w:sz w:val="24"/>
          <w:szCs w:val="24"/>
          <w:lang w:val="nl-NL"/>
        </w:rPr>
        <w:t>(fols 146-</w:t>
      </w:r>
      <w:r w:rsidR="00453EC6" w:rsidRPr="001C3ABC">
        <w:rPr>
          <w:rFonts w:ascii="Brill" w:hAnsi="Brill"/>
          <w:sz w:val="24"/>
          <w:szCs w:val="24"/>
          <w:lang w:val="nl-NL"/>
        </w:rPr>
        <w:t>1</w:t>
      </w:r>
      <w:r w:rsidRPr="001C3ABC">
        <w:rPr>
          <w:rFonts w:ascii="Brill" w:hAnsi="Brill"/>
          <w:sz w:val="24"/>
          <w:szCs w:val="24"/>
          <w:lang w:val="nl-NL"/>
        </w:rPr>
        <w:t>63</w:t>
      </w:r>
      <w:r w:rsidR="00453EC6" w:rsidRPr="001C3ABC">
        <w:rPr>
          <w:rFonts w:ascii="Brill" w:hAnsi="Brill"/>
          <w:sz w:val="24"/>
          <w:szCs w:val="24"/>
          <w:lang w:val="nl-NL"/>
        </w:rPr>
        <w:t>v</w:t>
      </w:r>
      <w:r w:rsidRPr="001C3ABC">
        <w:rPr>
          <w:rFonts w:ascii="Brill" w:hAnsi="Brill"/>
          <w:sz w:val="24"/>
          <w:szCs w:val="24"/>
          <w:lang w:val="nl-NL"/>
        </w:rPr>
        <w:t>)</w:t>
      </w:r>
    </w:p>
    <w:p w14:paraId="6ED90F0C" w14:textId="77777777" w:rsidR="00850A17" w:rsidRPr="001C3ABC" w:rsidRDefault="00850A17" w:rsidP="00850A17">
      <w:pPr>
        <w:pStyle w:val="BodyText2"/>
        <w:rPr>
          <w:rFonts w:ascii="Brill" w:hAnsi="Brill"/>
          <w:sz w:val="24"/>
          <w:szCs w:val="24"/>
        </w:rPr>
      </w:pPr>
      <w:r w:rsidRPr="001C3ABC">
        <w:rPr>
          <w:rFonts w:ascii="Brill" w:hAnsi="Brill"/>
          <w:sz w:val="24"/>
          <w:szCs w:val="24"/>
        </w:rPr>
        <w:t xml:space="preserve">[De inv] cn (fols 146-63 contains variants in a modern hand ‘de MSS Nobiliss. B.Schobingeri IC collatae ad editionem Gothofredi (Genevae) 1594’) </w:t>
      </w:r>
    </w:p>
    <w:p w14:paraId="77F5AB43" w14:textId="29AD5A34" w:rsidR="00453EC6" w:rsidRPr="001C3ABC" w:rsidRDefault="00411779" w:rsidP="00FD4E58">
      <w:pPr>
        <w:pStyle w:val="BodyText2"/>
        <w:ind w:left="1418"/>
        <w:rPr>
          <w:rFonts w:ascii="Brill" w:hAnsi="Brill"/>
          <w:sz w:val="24"/>
          <w:szCs w:val="24"/>
        </w:rPr>
      </w:pPr>
      <w:r w:rsidRPr="001C3ABC">
        <w:rPr>
          <w:rFonts w:ascii="Brill" w:hAnsi="Brill"/>
          <w:sz w:val="24"/>
          <w:szCs w:val="24"/>
        </w:rPr>
        <w:t>an extremely miscellaneous notebook; Greek and Latin grammar, vocabulary</w:t>
      </w:r>
      <w:r w:rsidR="00FD4E58" w:rsidRPr="001C3ABC">
        <w:rPr>
          <w:rFonts w:ascii="Brill" w:hAnsi="Brill"/>
          <w:sz w:val="24"/>
          <w:szCs w:val="24"/>
        </w:rPr>
        <w:t>, poems, epigrams etc.</w:t>
      </w:r>
    </w:p>
    <w:p w14:paraId="182332C0" w14:textId="77777777" w:rsidR="00850A17" w:rsidRPr="001C3ABC" w:rsidRDefault="00850A17" w:rsidP="00850A17">
      <w:pPr>
        <w:pStyle w:val="BodyText2"/>
        <w:rPr>
          <w:rFonts w:ascii="Brill" w:hAnsi="Brill"/>
          <w:sz w:val="24"/>
          <w:szCs w:val="24"/>
        </w:rPr>
      </w:pPr>
    </w:p>
    <w:p w14:paraId="195EBF1A" w14:textId="77777777" w:rsidR="00850A17" w:rsidRPr="001C3ABC" w:rsidRDefault="00850A17" w:rsidP="00850A17">
      <w:pPr>
        <w:rPr>
          <w:rFonts w:ascii="Brill" w:hAnsi="Brill"/>
          <w:b/>
          <w:szCs w:val="24"/>
          <w:lang w:val="nl-NL"/>
        </w:rPr>
      </w:pPr>
      <w:r w:rsidRPr="001C3ABC">
        <w:rPr>
          <w:rFonts w:ascii="Brill" w:hAnsi="Brill"/>
          <w:b/>
          <w:szCs w:val="24"/>
          <w:lang w:val="nl-NL"/>
        </w:rPr>
        <w:t>Leiden</w:t>
      </w:r>
    </w:p>
    <w:p w14:paraId="62D609A2" w14:textId="77777777" w:rsidR="00850A17" w:rsidRPr="001C3ABC" w:rsidRDefault="00850A17" w:rsidP="00850A17">
      <w:pPr>
        <w:pStyle w:val="Heading3"/>
        <w:rPr>
          <w:rFonts w:ascii="Brill" w:hAnsi="Brill"/>
          <w:sz w:val="24"/>
          <w:szCs w:val="24"/>
          <w:lang w:val="nl-NL"/>
        </w:rPr>
      </w:pPr>
      <w:r w:rsidRPr="001C3ABC">
        <w:rPr>
          <w:rFonts w:ascii="Brill" w:hAnsi="Brill"/>
          <w:sz w:val="24"/>
          <w:szCs w:val="24"/>
          <w:lang w:val="nl-NL"/>
        </w:rPr>
        <w:t>Bibliotheek der Rijksuniversiteit</w:t>
      </w:r>
    </w:p>
    <w:p w14:paraId="483C66BD"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Vulc.48 xiv</w:t>
      </w:r>
    </w:p>
    <w:p w14:paraId="503E4729" w14:textId="77777777" w:rsidR="00850A17" w:rsidRPr="001C3ABC" w:rsidRDefault="00850A17" w:rsidP="00850A17">
      <w:pPr>
        <w:ind w:left="284" w:hanging="284"/>
        <w:rPr>
          <w:rFonts w:ascii="Brill" w:hAnsi="Brill"/>
          <w:szCs w:val="24"/>
        </w:rPr>
      </w:pPr>
      <w:r w:rsidRPr="001C3ABC">
        <w:rPr>
          <w:rFonts w:ascii="Brill" w:hAnsi="Brill"/>
          <w:szCs w:val="24"/>
        </w:rPr>
        <w:t xml:space="preserve">Ad Her extr </w:t>
      </w:r>
    </w:p>
    <w:p w14:paraId="003CDC52"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ex (Marbod)</w:t>
      </w:r>
    </w:p>
    <w:p w14:paraId="39DCE2E6" w14:textId="77777777" w:rsidR="00850A17" w:rsidRPr="001C3ABC" w:rsidRDefault="00850A17" w:rsidP="00850A17">
      <w:pPr>
        <w:pStyle w:val="BodyText2"/>
        <w:rPr>
          <w:rFonts w:ascii="Brill" w:hAnsi="Brill"/>
          <w:sz w:val="24"/>
          <w:szCs w:val="24"/>
        </w:rPr>
      </w:pPr>
    </w:p>
    <w:p w14:paraId="37298EF2" w14:textId="77777777" w:rsidR="00C343B1" w:rsidRDefault="00C343B1" w:rsidP="00850A17">
      <w:pPr>
        <w:pStyle w:val="BodyText2"/>
        <w:rPr>
          <w:rFonts w:ascii="Brill" w:hAnsi="Brill"/>
          <w:b/>
          <w:sz w:val="24"/>
          <w:szCs w:val="24"/>
        </w:rPr>
      </w:pPr>
    </w:p>
    <w:p w14:paraId="340DF893" w14:textId="77777777" w:rsidR="00C343B1" w:rsidRDefault="00C343B1" w:rsidP="00850A17">
      <w:pPr>
        <w:pStyle w:val="BodyText2"/>
        <w:rPr>
          <w:rFonts w:ascii="Brill" w:hAnsi="Brill"/>
          <w:b/>
          <w:sz w:val="24"/>
          <w:szCs w:val="24"/>
        </w:rPr>
      </w:pPr>
    </w:p>
    <w:p w14:paraId="57E79758" w14:textId="77777777" w:rsidR="00C343B1" w:rsidRDefault="00C343B1" w:rsidP="00850A17">
      <w:pPr>
        <w:pStyle w:val="BodyText2"/>
        <w:rPr>
          <w:rFonts w:ascii="Brill" w:hAnsi="Brill"/>
          <w:b/>
          <w:sz w:val="24"/>
          <w:szCs w:val="24"/>
        </w:rPr>
      </w:pPr>
    </w:p>
    <w:p w14:paraId="7D2D1DFE" w14:textId="77777777" w:rsidR="00C343B1" w:rsidRDefault="00C343B1" w:rsidP="00850A17">
      <w:pPr>
        <w:pStyle w:val="BodyText2"/>
        <w:rPr>
          <w:rFonts w:ascii="Brill" w:hAnsi="Brill"/>
          <w:b/>
          <w:sz w:val="24"/>
          <w:szCs w:val="24"/>
        </w:rPr>
      </w:pPr>
    </w:p>
    <w:p w14:paraId="69F9525E" w14:textId="6AA5FECE" w:rsidR="00850A17" w:rsidRPr="001C3ABC" w:rsidRDefault="00850A17" w:rsidP="00850A17">
      <w:pPr>
        <w:pStyle w:val="BodyText2"/>
        <w:rPr>
          <w:rFonts w:ascii="Brill" w:hAnsi="Brill"/>
          <w:b/>
          <w:sz w:val="24"/>
          <w:szCs w:val="24"/>
        </w:rPr>
      </w:pPr>
      <w:r w:rsidRPr="001C3ABC">
        <w:rPr>
          <w:rFonts w:ascii="Brill" w:hAnsi="Brill"/>
          <w:b/>
          <w:sz w:val="24"/>
          <w:szCs w:val="24"/>
        </w:rPr>
        <w:lastRenderedPageBreak/>
        <w:t>Leipzig</w:t>
      </w:r>
    </w:p>
    <w:p w14:paraId="1CD9CCF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Universitätsbibliothek (includes MSS formerly in Stadtbibliothek and ‘Bibliotheca Senatoria’)</w:t>
      </w:r>
    </w:p>
    <w:p w14:paraId="6A982FDC"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Rep. I 96 [=XCII (Rep.I.8.96)] xv (1438)</w:t>
      </w:r>
    </w:p>
    <w:p w14:paraId="6B7103DB"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69ADC8D7"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4AFEC9AE" w14:textId="77777777" w:rsidR="00850A17" w:rsidRPr="001C3ABC" w:rsidRDefault="00850A17" w:rsidP="00850A17">
      <w:pPr>
        <w:pStyle w:val="BodyText2"/>
        <w:rPr>
          <w:rFonts w:ascii="Brill" w:hAnsi="Brill"/>
          <w:sz w:val="24"/>
          <w:szCs w:val="24"/>
        </w:rPr>
      </w:pPr>
    </w:p>
    <w:p w14:paraId="2B8BEF6E"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Leipzig</w:t>
      </w:r>
    </w:p>
    <w:p w14:paraId="326D12EC"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Universitätsbibliothek</w:t>
      </w:r>
    </w:p>
    <w:p w14:paraId="1D7BB7E9"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 xml:space="preserve">Rep. IV 98c  [=CIV (Rep.IV.4.98c)] xvi (c.1529) </w:t>
      </w:r>
    </w:p>
    <w:p w14:paraId="2E4B26C2"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comm E (Ulrich Zasius)</w:t>
      </w:r>
    </w:p>
    <w:p w14:paraId="141AB466" w14:textId="77777777" w:rsidR="00850A17" w:rsidRPr="001C3ABC" w:rsidRDefault="00850A17" w:rsidP="00850A17">
      <w:pPr>
        <w:pStyle w:val="BodyText2"/>
        <w:rPr>
          <w:rFonts w:ascii="Brill" w:hAnsi="Brill"/>
          <w:sz w:val="24"/>
          <w:szCs w:val="24"/>
        </w:rPr>
      </w:pPr>
    </w:p>
    <w:p w14:paraId="5F877150"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Leipzig</w:t>
      </w:r>
    </w:p>
    <w:p w14:paraId="6A12F61B"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Universitätsbibliothek</w:t>
      </w:r>
    </w:p>
    <w:p w14:paraId="74786729" w14:textId="77777777" w:rsidR="00850A17" w:rsidRPr="001C3ABC" w:rsidRDefault="00850A17" w:rsidP="00850A17">
      <w:pPr>
        <w:pStyle w:val="BodyText2"/>
        <w:rPr>
          <w:rFonts w:ascii="Brill" w:hAnsi="Brill"/>
          <w:sz w:val="24"/>
          <w:szCs w:val="24"/>
          <w:lang w:val="nl-NL"/>
        </w:rPr>
      </w:pPr>
      <w:r w:rsidRPr="001C3ABC">
        <w:rPr>
          <w:rFonts w:ascii="Brill" w:hAnsi="Brill"/>
          <w:b/>
          <w:sz w:val="24"/>
          <w:szCs w:val="24"/>
          <w:lang w:val="nl-NL"/>
        </w:rPr>
        <w:t>MS 1246</w:t>
      </w:r>
      <w:r w:rsidRPr="001C3ABC">
        <w:rPr>
          <w:rFonts w:ascii="Brill" w:hAnsi="Brill"/>
          <w:sz w:val="24"/>
          <w:szCs w:val="24"/>
          <w:lang w:val="nl-NL"/>
        </w:rPr>
        <w:t xml:space="preserve"> fols 205r-259r ‘MNB’ ???</w:t>
      </w:r>
    </w:p>
    <w:p w14:paraId="4A1A8BAD" w14:textId="77777777" w:rsidR="00850A17" w:rsidRPr="001C3ABC" w:rsidRDefault="00850A17" w:rsidP="00850A17">
      <w:pPr>
        <w:pStyle w:val="BodyText2"/>
        <w:rPr>
          <w:rFonts w:ascii="Brill" w:hAnsi="Brill"/>
          <w:sz w:val="24"/>
          <w:szCs w:val="24"/>
        </w:rPr>
      </w:pPr>
      <w:r w:rsidRPr="001C3ABC">
        <w:rPr>
          <w:rFonts w:ascii="Brill" w:hAnsi="Brill"/>
          <w:sz w:val="24"/>
          <w:szCs w:val="24"/>
        </w:rPr>
        <w:t>Anon. ‘ars oratoria Aristotilis et Tulii per figures et exempla illustrata: ‘orator recipere debet tria genera causarum…’ date?</w:t>
      </w:r>
    </w:p>
    <w:p w14:paraId="776D4862" w14:textId="77777777" w:rsidR="00850A17" w:rsidRPr="001C3ABC" w:rsidRDefault="00850A17" w:rsidP="00850A17">
      <w:pPr>
        <w:pStyle w:val="BodyText2"/>
        <w:ind w:left="993"/>
        <w:rPr>
          <w:rFonts w:ascii="Brill" w:hAnsi="Brill"/>
          <w:sz w:val="24"/>
          <w:szCs w:val="24"/>
        </w:rPr>
      </w:pPr>
      <w:r w:rsidRPr="001C3ABC">
        <w:rPr>
          <w:rFonts w:ascii="Brill" w:hAnsi="Brill"/>
          <w:sz w:val="24"/>
          <w:szCs w:val="24"/>
        </w:rPr>
        <w:t>Not included in survey ch. 4(a); check all nos: do I have them right?</w:t>
      </w:r>
    </w:p>
    <w:p w14:paraId="367EBDF4" w14:textId="77777777" w:rsidR="00850A17" w:rsidRPr="001C3ABC" w:rsidRDefault="00850A17" w:rsidP="00850A17">
      <w:pPr>
        <w:pStyle w:val="BodyText2"/>
        <w:rPr>
          <w:rFonts w:ascii="Brill" w:hAnsi="Brill"/>
          <w:b/>
          <w:sz w:val="24"/>
          <w:szCs w:val="24"/>
        </w:rPr>
      </w:pPr>
    </w:p>
    <w:p w14:paraId="374A1847"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Leipzig</w:t>
      </w:r>
    </w:p>
    <w:p w14:paraId="30921F1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Universitätsbibliothek</w:t>
      </w:r>
    </w:p>
    <w:p w14:paraId="70BF2073"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1249 xv</w:t>
      </w:r>
    </w:p>
    <w:p w14:paraId="6F4CC1FA"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para (‘incipit resolutio rethorice Tulii ad herennium scripte ut sequitur: rethorica dicta a resis quod est ornatus et ycos scientia…’; described in Cat. as ‘Rhetorica Heinrici Hardekesk ,,,’)</w:t>
      </w:r>
    </w:p>
    <w:p w14:paraId="6EBA8ABB"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 exord (Barzizza)</w:t>
      </w:r>
    </w:p>
    <w:p w14:paraId="05690BF7" w14:textId="77777777" w:rsidR="00850A17" w:rsidRPr="001C3ABC" w:rsidRDefault="00850A17" w:rsidP="00850A17">
      <w:pPr>
        <w:pStyle w:val="BodyText2"/>
        <w:rPr>
          <w:rFonts w:ascii="Brill" w:hAnsi="Brill"/>
          <w:sz w:val="24"/>
          <w:szCs w:val="24"/>
        </w:rPr>
      </w:pPr>
    </w:p>
    <w:p w14:paraId="29FCC917"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Leningrad: see Saint Petersburg</w:t>
      </w:r>
    </w:p>
    <w:p w14:paraId="61BB4055" w14:textId="77777777" w:rsidR="00850A17" w:rsidRPr="001C3ABC" w:rsidRDefault="00850A17" w:rsidP="00850A17">
      <w:pPr>
        <w:pStyle w:val="BodyText2"/>
        <w:rPr>
          <w:rFonts w:ascii="Brill" w:hAnsi="Brill"/>
          <w:b/>
          <w:sz w:val="24"/>
          <w:szCs w:val="24"/>
          <w:lang w:val="nl-NL"/>
        </w:rPr>
      </w:pPr>
    </w:p>
    <w:p w14:paraId="679FF9EF"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Leuven</w:t>
      </w:r>
    </w:p>
    <w:p w14:paraId="7F4425BB"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Universiteitsbibliothek</w:t>
      </w:r>
    </w:p>
    <w:p w14:paraId="746863F4"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157 xii</w:t>
      </w:r>
      <w:r w:rsidRPr="001C3ABC">
        <w:rPr>
          <w:rFonts w:ascii="Brill" w:hAnsi="Brill"/>
          <w:b/>
          <w:sz w:val="24"/>
          <w:szCs w:val="24"/>
          <w:vertAlign w:val="superscript"/>
          <w:lang w:val="nl-NL"/>
        </w:rPr>
        <w:t>+</w:t>
      </w:r>
    </w:p>
    <w:p w14:paraId="63CF6C91" w14:textId="77777777" w:rsidR="00850A17" w:rsidRPr="001C3ABC" w:rsidRDefault="00850A17" w:rsidP="00850A17">
      <w:pPr>
        <w:ind w:left="284" w:hanging="284"/>
        <w:rPr>
          <w:rFonts w:ascii="Brill" w:hAnsi="Brill"/>
          <w:szCs w:val="24"/>
          <w:lang w:val="nl-NL"/>
        </w:rPr>
      </w:pPr>
      <w:r w:rsidRPr="001C3ABC">
        <w:rPr>
          <w:rFonts w:ascii="Brill" w:hAnsi="Brill"/>
          <w:szCs w:val="24"/>
          <w:lang w:val="nl-NL"/>
        </w:rPr>
        <w:t>De inv</w:t>
      </w:r>
    </w:p>
    <w:p w14:paraId="2784EA4B" w14:textId="77777777" w:rsidR="00850A17" w:rsidRPr="001C3ABC" w:rsidRDefault="00850A17" w:rsidP="00850A17">
      <w:pPr>
        <w:ind w:left="284" w:hanging="284"/>
        <w:rPr>
          <w:rFonts w:ascii="Brill" w:hAnsi="Brill"/>
          <w:szCs w:val="24"/>
          <w:lang w:val="nl-NL"/>
        </w:rPr>
      </w:pPr>
      <w:r w:rsidRPr="001C3ABC">
        <w:rPr>
          <w:rFonts w:ascii="Brill" w:hAnsi="Brill"/>
          <w:szCs w:val="24"/>
          <w:lang w:val="nl-NL"/>
        </w:rPr>
        <w:t>[De inv] s-gl</w:t>
      </w:r>
    </w:p>
    <w:p w14:paraId="311CFD23" w14:textId="77777777" w:rsidR="00850A17" w:rsidRPr="001C3ABC" w:rsidRDefault="00850A17" w:rsidP="00850A17">
      <w:pPr>
        <w:ind w:left="284" w:hanging="284"/>
        <w:rPr>
          <w:rFonts w:ascii="Brill" w:hAnsi="Brill"/>
          <w:szCs w:val="24"/>
        </w:rPr>
      </w:pPr>
      <w:r w:rsidRPr="001C3ABC">
        <w:rPr>
          <w:rFonts w:ascii="Brill" w:hAnsi="Brill"/>
          <w:szCs w:val="24"/>
        </w:rPr>
        <w:t>Ad Her</w:t>
      </w:r>
    </w:p>
    <w:p w14:paraId="402802E7" w14:textId="77777777" w:rsidR="00850A17" w:rsidRPr="001C3ABC" w:rsidRDefault="00850A17" w:rsidP="00850A17">
      <w:pPr>
        <w:ind w:left="284" w:hanging="284"/>
        <w:rPr>
          <w:rFonts w:ascii="Brill" w:hAnsi="Brill"/>
          <w:szCs w:val="24"/>
        </w:rPr>
      </w:pPr>
      <w:r w:rsidRPr="001C3ABC">
        <w:rPr>
          <w:rFonts w:ascii="Brill" w:hAnsi="Brill"/>
          <w:szCs w:val="24"/>
        </w:rPr>
        <w:t>[Ad Her] s-gl</w:t>
      </w:r>
    </w:p>
    <w:p w14:paraId="5A0433EE" w14:textId="77777777" w:rsidR="00850A17" w:rsidRPr="001C3ABC" w:rsidRDefault="00850A17" w:rsidP="00850A17">
      <w:pPr>
        <w:ind w:left="284" w:hanging="284"/>
        <w:rPr>
          <w:rFonts w:ascii="Brill" w:hAnsi="Brill"/>
          <w:szCs w:val="24"/>
        </w:rPr>
      </w:pPr>
      <w:r w:rsidRPr="001C3ABC">
        <w:rPr>
          <w:rFonts w:ascii="Brill" w:hAnsi="Brill"/>
          <w:szCs w:val="24"/>
        </w:rPr>
        <w:t xml:space="preserve">Ad Her extr </w:t>
      </w:r>
    </w:p>
    <w:p w14:paraId="6E490D65"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ex (Marbod)</w:t>
      </w:r>
    </w:p>
    <w:p w14:paraId="0393D707" w14:textId="77777777" w:rsidR="00850A17" w:rsidRPr="001C3ABC" w:rsidRDefault="00850A17" w:rsidP="00850A17">
      <w:pPr>
        <w:pStyle w:val="BodyText2"/>
        <w:rPr>
          <w:rFonts w:ascii="Brill" w:hAnsi="Brill"/>
          <w:sz w:val="24"/>
          <w:szCs w:val="24"/>
        </w:rPr>
      </w:pPr>
    </w:p>
    <w:p w14:paraId="493A2201" w14:textId="77777777" w:rsidR="00C343B1" w:rsidRDefault="00C343B1" w:rsidP="00850A17">
      <w:pPr>
        <w:pStyle w:val="BodyText2"/>
        <w:rPr>
          <w:rFonts w:ascii="Brill" w:hAnsi="Brill"/>
          <w:b/>
          <w:sz w:val="24"/>
          <w:szCs w:val="24"/>
          <w:lang w:val="nl-NL"/>
        </w:rPr>
      </w:pPr>
    </w:p>
    <w:p w14:paraId="23477D2E" w14:textId="77777777" w:rsidR="00C343B1" w:rsidRDefault="00C343B1" w:rsidP="00850A17">
      <w:pPr>
        <w:pStyle w:val="BodyText2"/>
        <w:rPr>
          <w:rFonts w:ascii="Brill" w:hAnsi="Brill"/>
          <w:b/>
          <w:sz w:val="24"/>
          <w:szCs w:val="24"/>
          <w:lang w:val="nl-NL"/>
        </w:rPr>
      </w:pPr>
    </w:p>
    <w:p w14:paraId="17E737B5" w14:textId="77777777" w:rsidR="00C343B1" w:rsidRDefault="00C343B1" w:rsidP="00850A17">
      <w:pPr>
        <w:pStyle w:val="BodyText2"/>
        <w:rPr>
          <w:rFonts w:ascii="Brill" w:hAnsi="Brill"/>
          <w:b/>
          <w:sz w:val="24"/>
          <w:szCs w:val="24"/>
          <w:lang w:val="nl-NL"/>
        </w:rPr>
      </w:pPr>
    </w:p>
    <w:p w14:paraId="59ACDA6B" w14:textId="089A0610"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lastRenderedPageBreak/>
        <w:t>Leuven</w:t>
      </w:r>
    </w:p>
    <w:p w14:paraId="57442186"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Universiteitsbibliothek</w:t>
      </w:r>
    </w:p>
    <w:p w14:paraId="6BC6E5AC"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159 xiii-xiv</w:t>
      </w:r>
      <w:r w:rsidRPr="001C3ABC">
        <w:rPr>
          <w:rFonts w:ascii="Brill" w:hAnsi="Brill"/>
          <w:b/>
          <w:sz w:val="24"/>
          <w:szCs w:val="24"/>
          <w:vertAlign w:val="superscript"/>
          <w:lang w:val="nl-NL"/>
        </w:rPr>
        <w:t>+</w:t>
      </w:r>
    </w:p>
    <w:p w14:paraId="4865E913" w14:textId="77777777" w:rsidR="00850A17" w:rsidRPr="001C3ABC" w:rsidRDefault="00850A17" w:rsidP="00850A17">
      <w:pPr>
        <w:ind w:left="284" w:hanging="284"/>
        <w:rPr>
          <w:rFonts w:ascii="Brill" w:hAnsi="Brill"/>
          <w:szCs w:val="24"/>
          <w:lang w:val="nl-NL"/>
        </w:rPr>
      </w:pPr>
      <w:r w:rsidRPr="001C3ABC">
        <w:rPr>
          <w:rFonts w:ascii="Brill" w:hAnsi="Brill"/>
          <w:szCs w:val="24"/>
          <w:lang w:val="nl-NL"/>
        </w:rPr>
        <w:t>De inv</w:t>
      </w:r>
    </w:p>
    <w:p w14:paraId="08AB65D5" w14:textId="77777777" w:rsidR="00850A17" w:rsidRPr="001C3ABC" w:rsidRDefault="00850A17" w:rsidP="00850A17">
      <w:pPr>
        <w:ind w:left="284" w:hanging="284"/>
        <w:rPr>
          <w:rFonts w:ascii="Brill" w:hAnsi="Brill"/>
          <w:szCs w:val="24"/>
          <w:lang w:val="nl-NL"/>
        </w:rPr>
      </w:pPr>
      <w:r w:rsidRPr="001C3ABC">
        <w:rPr>
          <w:rFonts w:ascii="Brill" w:hAnsi="Brill"/>
          <w:szCs w:val="24"/>
          <w:lang w:val="nl-NL"/>
        </w:rPr>
        <w:t>[De inv] s-gl</w:t>
      </w:r>
    </w:p>
    <w:p w14:paraId="326E4D62"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comm E (‘si tam agentis’ frg)</w:t>
      </w:r>
    </w:p>
    <w:p w14:paraId="4C9B7A7F" w14:textId="77777777" w:rsidR="00850A17" w:rsidRPr="001C3ABC" w:rsidRDefault="00850A17" w:rsidP="00850A17">
      <w:pPr>
        <w:ind w:left="284" w:hanging="284"/>
        <w:rPr>
          <w:rFonts w:ascii="Brill" w:hAnsi="Brill"/>
          <w:szCs w:val="24"/>
        </w:rPr>
      </w:pPr>
      <w:r w:rsidRPr="001C3ABC">
        <w:rPr>
          <w:rFonts w:ascii="Brill" w:hAnsi="Brill"/>
          <w:szCs w:val="24"/>
        </w:rPr>
        <w:t>Ad Her</w:t>
      </w:r>
    </w:p>
    <w:p w14:paraId="03B7486F" w14:textId="77777777" w:rsidR="00850A17" w:rsidRPr="001C3ABC" w:rsidRDefault="00850A17" w:rsidP="00850A17">
      <w:pPr>
        <w:ind w:left="284" w:hanging="284"/>
        <w:rPr>
          <w:rFonts w:ascii="Brill" w:hAnsi="Brill"/>
          <w:szCs w:val="24"/>
        </w:rPr>
      </w:pPr>
      <w:r w:rsidRPr="001C3ABC">
        <w:rPr>
          <w:rFonts w:ascii="Brill" w:hAnsi="Brill"/>
          <w:szCs w:val="24"/>
        </w:rPr>
        <w:t>[Ad Her] s-gl</w:t>
      </w:r>
    </w:p>
    <w:p w14:paraId="29628C30"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E</w:t>
      </w:r>
    </w:p>
    <w:p w14:paraId="44A8DA50" w14:textId="77777777" w:rsidR="00850A17" w:rsidRPr="001C3ABC" w:rsidRDefault="00850A17" w:rsidP="00850A17">
      <w:pPr>
        <w:pStyle w:val="BodyText2"/>
        <w:rPr>
          <w:rFonts w:ascii="Brill" w:hAnsi="Brill"/>
          <w:sz w:val="24"/>
          <w:szCs w:val="24"/>
          <w:lang w:val="nl-NL"/>
        </w:rPr>
      </w:pPr>
    </w:p>
    <w:p w14:paraId="1CCC16D7"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Liège</w:t>
      </w:r>
    </w:p>
    <w:p w14:paraId="5C94FF89"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Bibliothèque de l’ Université (Bibliothèque  Universitaire)</w:t>
      </w:r>
    </w:p>
    <w:p w14:paraId="5B1C04E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63 xv-xvi</w:t>
      </w:r>
    </w:p>
    <w:p w14:paraId="5CF525D3"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43B8FEEC" w14:textId="77777777" w:rsidR="00850A17" w:rsidRPr="001C3ABC" w:rsidRDefault="00850A17" w:rsidP="00850A17">
      <w:pPr>
        <w:pStyle w:val="BodyText2"/>
        <w:ind w:left="993"/>
        <w:rPr>
          <w:rFonts w:ascii="Brill" w:hAnsi="Brill"/>
          <w:sz w:val="24"/>
          <w:szCs w:val="24"/>
        </w:rPr>
      </w:pPr>
      <w:r w:rsidRPr="001C3ABC">
        <w:rPr>
          <w:rFonts w:ascii="Brill" w:hAnsi="Brill"/>
          <w:sz w:val="24"/>
          <w:szCs w:val="24"/>
        </w:rPr>
        <w:t xml:space="preserve">IRHT- only </w:t>
      </w:r>
      <w:r w:rsidRPr="001C3ABC">
        <w:rPr>
          <w:rFonts w:ascii="Brill" w:hAnsi="Brill"/>
          <w:i/>
          <w:sz w:val="24"/>
          <w:szCs w:val="24"/>
        </w:rPr>
        <w:t>Ad Her</w:t>
      </w:r>
      <w:r w:rsidRPr="001C3ABC">
        <w:rPr>
          <w:rFonts w:ascii="Brill" w:hAnsi="Brill"/>
          <w:sz w:val="24"/>
          <w:szCs w:val="24"/>
        </w:rPr>
        <w:t>?  Date?  Glosses?</w:t>
      </w:r>
    </w:p>
    <w:p w14:paraId="2B187376" w14:textId="77777777" w:rsidR="00850A17" w:rsidRPr="001C3ABC" w:rsidRDefault="00850A17" w:rsidP="00850A17">
      <w:pPr>
        <w:pStyle w:val="BodyText2"/>
        <w:rPr>
          <w:rFonts w:ascii="Brill" w:hAnsi="Brill"/>
          <w:sz w:val="24"/>
          <w:szCs w:val="24"/>
        </w:rPr>
      </w:pPr>
    </w:p>
    <w:p w14:paraId="294FD50E"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Linköping (Sweden)</w:t>
      </w:r>
    </w:p>
    <w:p w14:paraId="76AD3C1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Stifts- och Landesbiblioteket (IRHT calls ‘Bibl. Capitulaire et Provinciale’??)</w:t>
      </w:r>
    </w:p>
    <w:p w14:paraId="6EE765E5" w14:textId="77777777" w:rsidR="00850A17" w:rsidRPr="001C3ABC" w:rsidRDefault="00850A17" w:rsidP="00850A17">
      <w:pPr>
        <w:pStyle w:val="BodyText2"/>
        <w:rPr>
          <w:rFonts w:ascii="Brill" w:hAnsi="Brill"/>
          <w:sz w:val="24"/>
          <w:szCs w:val="24"/>
        </w:rPr>
      </w:pPr>
      <w:r w:rsidRPr="001C3ABC">
        <w:rPr>
          <w:rFonts w:ascii="Brill" w:hAnsi="Brill"/>
          <w:b/>
          <w:sz w:val="24"/>
          <w:szCs w:val="24"/>
        </w:rPr>
        <w:t>KF 30 xiv</w:t>
      </w:r>
    </w:p>
    <w:p w14:paraId="3E3CE1BA"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w:t>
      </w:r>
    </w:p>
    <w:p w14:paraId="40AC66D3"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s-gl</w:t>
      </w:r>
    </w:p>
    <w:p w14:paraId="30F186B8"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3CCA010F"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2C97697A" w14:textId="77777777" w:rsidR="00850A17" w:rsidRPr="001C3ABC" w:rsidRDefault="00850A17" w:rsidP="00850A17">
      <w:pPr>
        <w:pStyle w:val="BodyText2"/>
        <w:rPr>
          <w:rFonts w:ascii="Brill" w:hAnsi="Brill"/>
          <w:sz w:val="24"/>
          <w:szCs w:val="24"/>
        </w:rPr>
      </w:pPr>
    </w:p>
    <w:p w14:paraId="47B63CAB"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354253AC"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British Library (formerly British Museum Library)</w:t>
      </w:r>
    </w:p>
    <w:p w14:paraId="4C90C85F" w14:textId="77777777" w:rsidR="00850A17" w:rsidRPr="001C3ABC" w:rsidRDefault="00850A17" w:rsidP="00850A17">
      <w:pPr>
        <w:pStyle w:val="BodyText2"/>
        <w:rPr>
          <w:rFonts w:ascii="Brill" w:hAnsi="Brill"/>
          <w:sz w:val="24"/>
          <w:szCs w:val="24"/>
        </w:rPr>
      </w:pPr>
      <w:r w:rsidRPr="001C3ABC">
        <w:rPr>
          <w:rFonts w:ascii="Brill" w:hAnsi="Brill"/>
          <w:b/>
          <w:sz w:val="24"/>
          <w:szCs w:val="24"/>
        </w:rPr>
        <w:t>Add. 10,086 xv (1445)</w:t>
      </w:r>
    </w:p>
    <w:p w14:paraId="6963CB03"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34701E83"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 (Guarino da Verona school?)</w:t>
      </w:r>
    </w:p>
    <w:p w14:paraId="4C4F5B0F" w14:textId="77777777" w:rsidR="00850A17" w:rsidRPr="001C3ABC" w:rsidRDefault="00850A17" w:rsidP="00850A17">
      <w:pPr>
        <w:pStyle w:val="BodyText2"/>
        <w:rPr>
          <w:rFonts w:ascii="Brill" w:hAnsi="Brill"/>
          <w:sz w:val="24"/>
          <w:szCs w:val="24"/>
        </w:rPr>
      </w:pPr>
    </w:p>
    <w:p w14:paraId="1B6535A1"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14C7198A"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352B718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Add. 11,391 xv</w:t>
      </w:r>
    </w:p>
    <w:p w14:paraId="5EAE9923"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comm E (anon ‘solet queri in principio operis quis auctor fuit’)</w:t>
      </w:r>
    </w:p>
    <w:p w14:paraId="6B35B8CA" w14:textId="77777777" w:rsidR="00850A17" w:rsidRPr="001C3ABC" w:rsidRDefault="00850A17" w:rsidP="00850A17">
      <w:pPr>
        <w:pStyle w:val="BodyText2"/>
        <w:rPr>
          <w:rFonts w:ascii="Brill" w:hAnsi="Brill"/>
          <w:sz w:val="24"/>
          <w:szCs w:val="24"/>
        </w:rPr>
      </w:pPr>
    </w:p>
    <w:p w14:paraId="06FF1ED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044FB2F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00918DCB"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Add. 11,916 xi (and  xiv)</w:t>
      </w:r>
    </w:p>
    <w:p w14:paraId="6AF952F9"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w:t>
      </w:r>
    </w:p>
    <w:p w14:paraId="79F11D6E"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s-gl (</w:t>
      </w:r>
      <w:r w:rsidRPr="001C3ABC">
        <w:rPr>
          <w:rFonts w:ascii="Brill" w:hAnsi="Brill"/>
          <w:b/>
          <w:sz w:val="24"/>
          <w:szCs w:val="24"/>
          <w:lang w:val="nl-NL"/>
        </w:rPr>
        <w:t>and xiv-xv</w:t>
      </w:r>
      <w:r w:rsidRPr="001C3ABC">
        <w:rPr>
          <w:rFonts w:ascii="Brill" w:hAnsi="Brill"/>
          <w:sz w:val="24"/>
          <w:szCs w:val="24"/>
          <w:lang w:val="nl-NL"/>
        </w:rPr>
        <w:t>)</w:t>
      </w:r>
    </w:p>
    <w:p w14:paraId="3202FDD2"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37D03AAE"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 (</w:t>
      </w:r>
      <w:r w:rsidRPr="001C3ABC">
        <w:rPr>
          <w:rFonts w:ascii="Brill" w:hAnsi="Brill"/>
          <w:b/>
          <w:sz w:val="24"/>
          <w:szCs w:val="24"/>
        </w:rPr>
        <w:t>xii? and xiv-xv</w:t>
      </w:r>
      <w:r w:rsidRPr="001C3ABC">
        <w:rPr>
          <w:rFonts w:ascii="Brill" w:hAnsi="Brill"/>
          <w:sz w:val="24"/>
          <w:szCs w:val="24"/>
        </w:rPr>
        <w:t>)</w:t>
      </w:r>
    </w:p>
    <w:p w14:paraId="4A67F370" w14:textId="77777777" w:rsidR="00850A17" w:rsidRPr="001C3ABC" w:rsidRDefault="00850A17" w:rsidP="00850A17">
      <w:pPr>
        <w:pStyle w:val="BodyText2"/>
        <w:rPr>
          <w:rFonts w:ascii="Brill" w:hAnsi="Brill"/>
          <w:sz w:val="24"/>
          <w:szCs w:val="24"/>
        </w:rPr>
      </w:pPr>
      <w:r w:rsidRPr="001C3ABC">
        <w:rPr>
          <w:rFonts w:ascii="Brill" w:hAnsi="Brill"/>
          <w:sz w:val="24"/>
          <w:szCs w:val="24"/>
        </w:rPr>
        <w:lastRenderedPageBreak/>
        <w:t>[Ad Her] ta</w:t>
      </w:r>
    </w:p>
    <w:p w14:paraId="10F2DB71" w14:textId="77777777" w:rsidR="00850A17" w:rsidRPr="001C3ABC" w:rsidRDefault="00850A17" w:rsidP="00850A17">
      <w:pPr>
        <w:pStyle w:val="BodyText2"/>
        <w:rPr>
          <w:rFonts w:ascii="Brill" w:hAnsi="Brill"/>
          <w:sz w:val="24"/>
          <w:szCs w:val="24"/>
        </w:rPr>
      </w:pPr>
    </w:p>
    <w:p w14:paraId="4FD94A07"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5DF9CF6C"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53975D1E"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Add. 11,917 xiv</w:t>
      </w:r>
    </w:p>
    <w:p w14:paraId="70DC1D8A"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w:t>
      </w:r>
    </w:p>
    <w:p w14:paraId="47662893"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mi/s-gl</w:t>
      </w:r>
    </w:p>
    <w:p w14:paraId="352F698B"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76F0C0AD"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0D1C9C1F" w14:textId="77777777" w:rsidR="00850A17" w:rsidRPr="001C3ABC" w:rsidRDefault="00850A17" w:rsidP="00850A17">
      <w:pPr>
        <w:pStyle w:val="BodyText2"/>
        <w:ind w:left="851"/>
        <w:rPr>
          <w:rFonts w:ascii="Brill" w:hAnsi="Brill"/>
          <w:sz w:val="24"/>
          <w:szCs w:val="24"/>
        </w:rPr>
      </w:pPr>
      <w:r w:rsidRPr="001C3ABC">
        <w:rPr>
          <w:rFonts w:ascii="Brill" w:hAnsi="Brill"/>
          <w:sz w:val="24"/>
          <w:szCs w:val="24"/>
        </w:rPr>
        <w:t>get copies of miniatures</w:t>
      </w:r>
    </w:p>
    <w:p w14:paraId="1D9DFAB3" w14:textId="77777777" w:rsidR="00850A17" w:rsidRPr="001C3ABC" w:rsidRDefault="00850A17" w:rsidP="00850A17">
      <w:pPr>
        <w:pStyle w:val="BodyText2"/>
        <w:rPr>
          <w:rFonts w:ascii="Brill" w:hAnsi="Brill"/>
          <w:sz w:val="24"/>
          <w:szCs w:val="24"/>
        </w:rPr>
      </w:pPr>
    </w:p>
    <w:p w14:paraId="50A769A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418D60EB"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67CC001E"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Add. 11,918 xv</w:t>
      </w:r>
    </w:p>
    <w:p w14:paraId="182D7C8E"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w:t>
      </w:r>
    </w:p>
    <w:p w14:paraId="24101E84"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s-gl</w:t>
      </w:r>
    </w:p>
    <w:p w14:paraId="196F7A02"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64A86036"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2A7FEE61" w14:textId="77777777" w:rsidR="00850A17" w:rsidRPr="001C3ABC" w:rsidRDefault="00850A17" w:rsidP="00850A17">
      <w:pPr>
        <w:pStyle w:val="BodyText2"/>
        <w:rPr>
          <w:rFonts w:ascii="Brill" w:hAnsi="Brill"/>
          <w:sz w:val="24"/>
          <w:szCs w:val="24"/>
        </w:rPr>
      </w:pPr>
    </w:p>
    <w:p w14:paraId="08E8D54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674A0C8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1ECFA92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Add. 11,919 xv</w:t>
      </w:r>
    </w:p>
    <w:p w14:paraId="1F991EA7"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5039AC35"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4F90484B" w14:textId="77777777" w:rsidR="00850A17" w:rsidRPr="001C3ABC" w:rsidRDefault="00850A17" w:rsidP="00850A17">
      <w:pPr>
        <w:pStyle w:val="BodyText2"/>
        <w:rPr>
          <w:rFonts w:ascii="Brill" w:hAnsi="Brill"/>
          <w:sz w:val="24"/>
          <w:szCs w:val="24"/>
        </w:rPr>
      </w:pPr>
    </w:p>
    <w:p w14:paraId="6D32335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39E7B4F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0916626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Add. 11,920 xv</w:t>
      </w:r>
    </w:p>
    <w:p w14:paraId="3AC95711"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591DFE9E"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6EBDCC43" w14:textId="77777777" w:rsidR="00850A17" w:rsidRPr="001C3ABC" w:rsidRDefault="00850A17" w:rsidP="00850A17">
      <w:pPr>
        <w:pStyle w:val="BodyText2"/>
        <w:rPr>
          <w:rFonts w:ascii="Brill" w:hAnsi="Brill"/>
          <w:sz w:val="24"/>
          <w:szCs w:val="24"/>
        </w:rPr>
      </w:pPr>
    </w:p>
    <w:p w14:paraId="0252108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21505A4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22A3B30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Add. 11,921 xv</w:t>
      </w:r>
    </w:p>
    <w:p w14:paraId="7D17F998"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1BCF2532"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mi/s-gl</w:t>
      </w:r>
    </w:p>
    <w:p w14:paraId="74D2B512" w14:textId="77777777" w:rsidR="00850A17" w:rsidRPr="001C3ABC" w:rsidRDefault="00850A17" w:rsidP="00850A17">
      <w:pPr>
        <w:pStyle w:val="BodyText2"/>
        <w:ind w:left="993"/>
        <w:rPr>
          <w:rFonts w:ascii="Brill" w:hAnsi="Brill"/>
          <w:sz w:val="24"/>
          <w:szCs w:val="24"/>
        </w:rPr>
      </w:pPr>
      <w:r w:rsidRPr="001C3ABC">
        <w:rPr>
          <w:rFonts w:ascii="Brill" w:hAnsi="Brill"/>
          <w:sz w:val="24"/>
          <w:szCs w:val="24"/>
        </w:rPr>
        <w:t>get photo of miniature of Cicero f.2r</w:t>
      </w:r>
    </w:p>
    <w:p w14:paraId="52795F6F" w14:textId="77777777" w:rsidR="00850A17" w:rsidRPr="001C3ABC" w:rsidRDefault="00850A17" w:rsidP="00850A17">
      <w:pPr>
        <w:pStyle w:val="BodyText2"/>
        <w:rPr>
          <w:rFonts w:ascii="Brill" w:hAnsi="Brill"/>
          <w:sz w:val="24"/>
          <w:szCs w:val="24"/>
        </w:rPr>
      </w:pPr>
    </w:p>
    <w:p w14:paraId="154F14BF" w14:textId="77777777" w:rsidR="00850A17" w:rsidRPr="001C3ABC" w:rsidRDefault="00850A17" w:rsidP="00850A17">
      <w:pPr>
        <w:pStyle w:val="BodyText2"/>
        <w:rPr>
          <w:rFonts w:ascii="Brill" w:hAnsi="Brill"/>
          <w:sz w:val="24"/>
          <w:szCs w:val="24"/>
        </w:rPr>
      </w:pPr>
    </w:p>
    <w:p w14:paraId="6BEAFE58" w14:textId="77777777" w:rsidR="00604D64" w:rsidRDefault="00604D64" w:rsidP="00850A17">
      <w:pPr>
        <w:pStyle w:val="BodyText2"/>
        <w:rPr>
          <w:rFonts w:ascii="Brill" w:hAnsi="Brill"/>
          <w:b/>
          <w:sz w:val="24"/>
          <w:szCs w:val="24"/>
        </w:rPr>
      </w:pPr>
    </w:p>
    <w:p w14:paraId="0DE45405" w14:textId="77777777" w:rsidR="00604D64" w:rsidRDefault="00604D64" w:rsidP="00850A17">
      <w:pPr>
        <w:pStyle w:val="BodyText2"/>
        <w:rPr>
          <w:rFonts w:ascii="Brill" w:hAnsi="Brill"/>
          <w:b/>
          <w:sz w:val="24"/>
          <w:szCs w:val="24"/>
        </w:rPr>
      </w:pPr>
    </w:p>
    <w:p w14:paraId="136274EA" w14:textId="77777777" w:rsidR="00604D64" w:rsidRDefault="00604D64" w:rsidP="00850A17">
      <w:pPr>
        <w:pStyle w:val="BodyText2"/>
        <w:rPr>
          <w:rFonts w:ascii="Brill" w:hAnsi="Brill"/>
          <w:b/>
          <w:sz w:val="24"/>
          <w:szCs w:val="24"/>
        </w:rPr>
      </w:pPr>
    </w:p>
    <w:p w14:paraId="15DB9AB0" w14:textId="0B77F0ED" w:rsidR="00850A17" w:rsidRPr="001C3ABC" w:rsidRDefault="00850A17" w:rsidP="00850A17">
      <w:pPr>
        <w:pStyle w:val="BodyText2"/>
        <w:rPr>
          <w:rFonts w:ascii="Brill" w:hAnsi="Brill"/>
          <w:b/>
          <w:sz w:val="24"/>
          <w:szCs w:val="24"/>
        </w:rPr>
      </w:pPr>
      <w:r w:rsidRPr="001C3ABC">
        <w:rPr>
          <w:rFonts w:ascii="Brill" w:hAnsi="Brill"/>
          <w:b/>
          <w:sz w:val="24"/>
          <w:szCs w:val="24"/>
        </w:rPr>
        <w:lastRenderedPageBreak/>
        <w:t>London</w:t>
      </w:r>
    </w:p>
    <w:p w14:paraId="24CA075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758941D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Add. 11,938 xv</w:t>
      </w:r>
    </w:p>
    <w:p w14:paraId="2DAED042"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26784C05"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70091FB3" w14:textId="77777777" w:rsidR="00850A17" w:rsidRPr="001C3ABC" w:rsidRDefault="00850A17" w:rsidP="00850A17">
      <w:pPr>
        <w:pStyle w:val="BodyText2"/>
        <w:rPr>
          <w:rFonts w:ascii="Brill" w:hAnsi="Brill"/>
          <w:sz w:val="24"/>
          <w:szCs w:val="24"/>
        </w:rPr>
      </w:pPr>
    </w:p>
    <w:p w14:paraId="2912059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336D83E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0B699C5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Add. 11,983 xi</w:t>
      </w:r>
    </w:p>
    <w:p w14:paraId="6D9F9FA0" w14:textId="77777777" w:rsidR="00850A17" w:rsidRPr="001C3ABC" w:rsidRDefault="00850A17" w:rsidP="00850A17">
      <w:pPr>
        <w:pStyle w:val="BodyText2"/>
        <w:rPr>
          <w:rFonts w:ascii="Brill" w:hAnsi="Brill"/>
          <w:sz w:val="24"/>
          <w:szCs w:val="24"/>
        </w:rPr>
      </w:pPr>
      <w:r w:rsidRPr="001C3ABC">
        <w:rPr>
          <w:rFonts w:ascii="Brill" w:hAnsi="Brill"/>
          <w:sz w:val="24"/>
          <w:szCs w:val="24"/>
        </w:rPr>
        <w:t xml:space="preserve">Ad Her extr </w:t>
      </w:r>
    </w:p>
    <w:p w14:paraId="1FBBBE27"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ex (Marbod)</w:t>
      </w:r>
    </w:p>
    <w:p w14:paraId="007AAFEB" w14:textId="77777777" w:rsidR="00850A17" w:rsidRPr="001C3ABC" w:rsidRDefault="00850A17" w:rsidP="00850A17">
      <w:pPr>
        <w:pStyle w:val="BodyText2"/>
        <w:rPr>
          <w:rFonts w:ascii="Brill" w:hAnsi="Brill"/>
          <w:sz w:val="24"/>
          <w:szCs w:val="24"/>
        </w:rPr>
      </w:pPr>
    </w:p>
    <w:p w14:paraId="7DBB845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1DD1D44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15C8995B"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Add. 12,119 xv</w:t>
      </w:r>
    </w:p>
    <w:p w14:paraId="4BB0066F"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3AF3AA04" w14:textId="77777777" w:rsidR="00850A17" w:rsidRPr="001C3ABC" w:rsidRDefault="00850A17" w:rsidP="00850A17">
      <w:pPr>
        <w:pStyle w:val="BodyText2"/>
        <w:ind w:left="993"/>
        <w:rPr>
          <w:rFonts w:ascii="Brill" w:hAnsi="Brill"/>
          <w:sz w:val="24"/>
          <w:szCs w:val="24"/>
        </w:rPr>
      </w:pPr>
      <w:r w:rsidRPr="001C3ABC">
        <w:rPr>
          <w:rFonts w:ascii="Brill" w:hAnsi="Brill"/>
          <w:sz w:val="24"/>
          <w:szCs w:val="24"/>
        </w:rPr>
        <w:t>[Ad Her] s-gl?????  My nn indicate ‘no’</w:t>
      </w:r>
    </w:p>
    <w:p w14:paraId="30CE1F31" w14:textId="77777777" w:rsidR="00850A17" w:rsidRPr="001C3ABC" w:rsidRDefault="00850A17" w:rsidP="00850A17">
      <w:pPr>
        <w:pStyle w:val="BodyText2"/>
        <w:rPr>
          <w:rFonts w:ascii="Brill" w:hAnsi="Brill"/>
          <w:sz w:val="24"/>
          <w:szCs w:val="24"/>
        </w:rPr>
      </w:pPr>
    </w:p>
    <w:p w14:paraId="0BE5BE05"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07B77267"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23AC8FD1"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Add. 15,302 xv</w:t>
      </w:r>
    </w:p>
    <w:p w14:paraId="2E1619D2"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w:t>
      </w:r>
    </w:p>
    <w:p w14:paraId="20E95F6A"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33FE1BFB"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mi-gl (several hh)</w:t>
      </w:r>
    </w:p>
    <w:p w14:paraId="3684480C" w14:textId="77777777" w:rsidR="00850A17" w:rsidRPr="001C3ABC" w:rsidRDefault="00850A17" w:rsidP="00850A17">
      <w:pPr>
        <w:pStyle w:val="BodyText2"/>
        <w:rPr>
          <w:rFonts w:ascii="Brill" w:hAnsi="Brill"/>
          <w:sz w:val="24"/>
          <w:szCs w:val="24"/>
        </w:rPr>
      </w:pPr>
    </w:p>
    <w:p w14:paraId="0BCCC25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494920A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1575BF3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Add. 16,421 xii</w:t>
      </w:r>
    </w:p>
    <w:p w14:paraId="61349A8F"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3A1A3F09" w14:textId="77777777" w:rsidR="00850A17" w:rsidRPr="001C3ABC" w:rsidRDefault="00850A17" w:rsidP="00850A17">
      <w:pPr>
        <w:pStyle w:val="BodyText2"/>
        <w:rPr>
          <w:rFonts w:ascii="Brill" w:hAnsi="Brill"/>
          <w:sz w:val="24"/>
          <w:szCs w:val="24"/>
        </w:rPr>
      </w:pPr>
      <w:r w:rsidRPr="001C3ABC">
        <w:rPr>
          <w:rFonts w:ascii="Brill" w:hAnsi="Brill"/>
          <w:sz w:val="24"/>
          <w:szCs w:val="24"/>
        </w:rPr>
        <w:t xml:space="preserve">[Ad Her] s-gl </w:t>
      </w:r>
    </w:p>
    <w:p w14:paraId="1BF10301" w14:textId="77777777" w:rsidR="00850A17" w:rsidRPr="001C3ABC" w:rsidRDefault="00850A17" w:rsidP="00850A17">
      <w:pPr>
        <w:pStyle w:val="BodyText2"/>
        <w:rPr>
          <w:rFonts w:ascii="Brill" w:hAnsi="Brill"/>
          <w:sz w:val="24"/>
          <w:szCs w:val="24"/>
        </w:rPr>
      </w:pPr>
    </w:p>
    <w:p w14:paraId="080D02D3"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76321ABC"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7B38A67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Add. 16,437 xv</w:t>
      </w:r>
    </w:p>
    <w:p w14:paraId="4756188A"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trans/para-ital* (Guidotto / Giamboni)</w:t>
      </w:r>
    </w:p>
    <w:p w14:paraId="4CF837BB" w14:textId="77777777" w:rsidR="00850A17" w:rsidRPr="001C3ABC" w:rsidRDefault="00850A17" w:rsidP="00850A17">
      <w:pPr>
        <w:pStyle w:val="BodyText2"/>
        <w:rPr>
          <w:rFonts w:ascii="Brill" w:hAnsi="Brill"/>
          <w:sz w:val="24"/>
          <w:szCs w:val="24"/>
        </w:rPr>
      </w:pPr>
    </w:p>
    <w:p w14:paraId="697ED35A"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417F1C6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44718D2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Add. 16,984 xii</w:t>
      </w:r>
    </w:p>
    <w:p w14:paraId="53412D65"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w:t>
      </w:r>
    </w:p>
    <w:p w14:paraId="06774AD2"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s-gl</w:t>
      </w:r>
    </w:p>
    <w:p w14:paraId="297E0693"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62CEF64A" w14:textId="77777777" w:rsidR="00850A17" w:rsidRPr="001C3ABC" w:rsidRDefault="00850A17" w:rsidP="00850A17">
      <w:pPr>
        <w:pStyle w:val="BodyText2"/>
        <w:rPr>
          <w:rFonts w:ascii="Brill" w:hAnsi="Brill"/>
          <w:sz w:val="24"/>
          <w:szCs w:val="24"/>
        </w:rPr>
      </w:pPr>
      <w:r w:rsidRPr="001C3ABC">
        <w:rPr>
          <w:rFonts w:ascii="Brill" w:hAnsi="Brill"/>
          <w:sz w:val="24"/>
          <w:szCs w:val="24"/>
        </w:rPr>
        <w:lastRenderedPageBreak/>
        <w:t>[Ad Her] s-gl</w:t>
      </w:r>
    </w:p>
    <w:p w14:paraId="38CB5A43" w14:textId="77777777" w:rsidR="00850A17" w:rsidRPr="001C3ABC" w:rsidRDefault="00850A17" w:rsidP="00850A17">
      <w:pPr>
        <w:pStyle w:val="BodyText2"/>
        <w:rPr>
          <w:rFonts w:ascii="Brill" w:hAnsi="Brill"/>
          <w:sz w:val="24"/>
          <w:szCs w:val="24"/>
        </w:rPr>
      </w:pPr>
    </w:p>
    <w:p w14:paraId="6C528CF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35F6A44A"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52098C83"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Add. 17,414 xv</w:t>
      </w:r>
    </w:p>
    <w:p w14:paraId="5360716E"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w:t>
      </w:r>
    </w:p>
    <w:p w14:paraId="35EC5BC2" w14:textId="77777777" w:rsidR="00850A17" w:rsidRPr="001C3ABC" w:rsidRDefault="00850A17" w:rsidP="00850A17">
      <w:pPr>
        <w:pStyle w:val="BodyText2"/>
        <w:rPr>
          <w:rFonts w:ascii="Brill" w:hAnsi="Brill"/>
          <w:sz w:val="24"/>
          <w:szCs w:val="24"/>
        </w:rPr>
      </w:pPr>
    </w:p>
    <w:p w14:paraId="4788F04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6B77971B"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65ECDE8B"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Add. 18,843 xiv</w:t>
      </w:r>
    </w:p>
    <w:p w14:paraId="4B225E86"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00912754"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w:t>
      </w:r>
    </w:p>
    <w:p w14:paraId="5B9E8387" w14:textId="77777777" w:rsidR="00850A17" w:rsidRPr="001C3ABC" w:rsidRDefault="00850A17" w:rsidP="00850A17">
      <w:pPr>
        <w:pStyle w:val="BodyText2"/>
        <w:rPr>
          <w:rFonts w:ascii="Brill" w:hAnsi="Brill"/>
          <w:sz w:val="24"/>
          <w:szCs w:val="24"/>
        </w:rPr>
      </w:pPr>
    </w:p>
    <w:p w14:paraId="6B28ACDB"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127C388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4292881C"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Add. 19,935 xv</w:t>
      </w:r>
    </w:p>
    <w:p w14:paraId="0A7C82ED"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comm (Victorinus)</w:t>
      </w:r>
    </w:p>
    <w:p w14:paraId="65B76F06"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comm E (‘cum sint…’ = MO I #468 p.131)</w:t>
      </w:r>
    </w:p>
    <w:p w14:paraId="492B2A79" w14:textId="77777777" w:rsidR="00850A17" w:rsidRPr="001C3ABC" w:rsidRDefault="00850A17" w:rsidP="00850A17">
      <w:pPr>
        <w:pStyle w:val="BodyText2"/>
        <w:rPr>
          <w:rFonts w:ascii="Brill" w:hAnsi="Brill"/>
          <w:sz w:val="24"/>
          <w:szCs w:val="24"/>
        </w:rPr>
      </w:pPr>
    </w:p>
    <w:p w14:paraId="18093003"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3383A49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5C4D922A"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Add. 22,862 xv</w:t>
      </w:r>
    </w:p>
    <w:p w14:paraId="26ED2B47"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para-v</w:t>
      </w:r>
    </w:p>
    <w:p w14:paraId="73A20A59"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para-v] s-gl (‘compendium rethorice Tullii’; hexameter verse)</w:t>
      </w:r>
    </w:p>
    <w:p w14:paraId="2A73E415" w14:textId="77777777" w:rsidR="00850A17" w:rsidRPr="001C3ABC" w:rsidRDefault="00850A17" w:rsidP="00850A17">
      <w:pPr>
        <w:pStyle w:val="BodyText2"/>
        <w:rPr>
          <w:rFonts w:ascii="Brill" w:hAnsi="Brill"/>
          <w:sz w:val="24"/>
          <w:szCs w:val="24"/>
        </w:rPr>
      </w:pPr>
    </w:p>
    <w:p w14:paraId="3B01B4E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4B85A90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61B26AB3"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Add. 23,892 xiii</w:t>
      </w:r>
    </w:p>
    <w:p w14:paraId="14B44A38" w14:textId="77777777" w:rsidR="00850A17" w:rsidRPr="001C3ABC" w:rsidRDefault="00850A17" w:rsidP="00850A17">
      <w:pPr>
        <w:pStyle w:val="BodyText2"/>
        <w:rPr>
          <w:rFonts w:ascii="Brill" w:hAnsi="Brill"/>
          <w:sz w:val="24"/>
          <w:szCs w:val="24"/>
        </w:rPr>
      </w:pPr>
      <w:r w:rsidRPr="001C3ABC">
        <w:rPr>
          <w:rFonts w:ascii="Brill" w:hAnsi="Brill"/>
          <w:sz w:val="24"/>
          <w:szCs w:val="24"/>
        </w:rPr>
        <w:t xml:space="preserve">Ad Her extr </w:t>
      </w:r>
    </w:p>
    <w:p w14:paraId="638FFD1D"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ex (Marbod)</w:t>
      </w:r>
    </w:p>
    <w:p w14:paraId="25EE3946" w14:textId="77777777" w:rsidR="00850A17" w:rsidRPr="001C3ABC" w:rsidRDefault="00850A17" w:rsidP="00850A17">
      <w:pPr>
        <w:pStyle w:val="BodyText2"/>
        <w:rPr>
          <w:rFonts w:ascii="Brill" w:hAnsi="Brill"/>
          <w:sz w:val="24"/>
          <w:szCs w:val="24"/>
        </w:rPr>
      </w:pPr>
    </w:p>
    <w:p w14:paraId="3F17EFF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145CF5A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4D47C561"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Add. 24,199 xii</w:t>
      </w:r>
    </w:p>
    <w:p w14:paraId="556BF44D" w14:textId="77777777" w:rsidR="00850A17" w:rsidRPr="001C3ABC" w:rsidRDefault="00850A17" w:rsidP="00850A17">
      <w:pPr>
        <w:pStyle w:val="BodyText2"/>
        <w:rPr>
          <w:rFonts w:ascii="Brill" w:hAnsi="Brill"/>
          <w:sz w:val="24"/>
          <w:szCs w:val="24"/>
        </w:rPr>
      </w:pPr>
      <w:r w:rsidRPr="001C3ABC">
        <w:rPr>
          <w:rFonts w:ascii="Brill" w:hAnsi="Brill"/>
          <w:sz w:val="24"/>
          <w:szCs w:val="24"/>
        </w:rPr>
        <w:t xml:space="preserve">Ad Her extr </w:t>
      </w:r>
    </w:p>
    <w:p w14:paraId="2988148D"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ex (Marbod)</w:t>
      </w:r>
    </w:p>
    <w:p w14:paraId="6489323F" w14:textId="77777777" w:rsidR="00850A17" w:rsidRPr="001C3ABC" w:rsidRDefault="00850A17" w:rsidP="00850A17">
      <w:pPr>
        <w:pStyle w:val="BodyText2"/>
        <w:rPr>
          <w:rFonts w:ascii="Brill" w:hAnsi="Brill"/>
          <w:sz w:val="24"/>
          <w:szCs w:val="24"/>
        </w:rPr>
      </w:pPr>
    </w:p>
    <w:p w14:paraId="7E59909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4D0D252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0C566465"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Add. 41,490 xiv</w:t>
      </w:r>
    </w:p>
    <w:p w14:paraId="69561E67" w14:textId="77777777" w:rsidR="00850A17" w:rsidRPr="001C3ABC" w:rsidRDefault="00850A17" w:rsidP="00850A17">
      <w:pPr>
        <w:pStyle w:val="BodyText2"/>
        <w:rPr>
          <w:rFonts w:ascii="Brill" w:hAnsi="Brill"/>
          <w:sz w:val="24"/>
          <w:szCs w:val="24"/>
        </w:rPr>
      </w:pPr>
      <w:r w:rsidRPr="001C3ABC">
        <w:rPr>
          <w:rFonts w:ascii="Brill" w:hAnsi="Brill"/>
          <w:sz w:val="24"/>
          <w:szCs w:val="24"/>
        </w:rPr>
        <w:t xml:space="preserve">Ad Her E (23 lines extracted from Ad Her IV on the </w:t>
      </w:r>
      <w:r w:rsidRPr="001C3ABC">
        <w:rPr>
          <w:rFonts w:ascii="Brill" w:hAnsi="Brill"/>
          <w:i/>
          <w:sz w:val="24"/>
          <w:szCs w:val="24"/>
        </w:rPr>
        <w:t>colores</w:t>
      </w:r>
      <w:r w:rsidRPr="001C3ABC">
        <w:rPr>
          <w:rFonts w:ascii="Brill" w:hAnsi="Brill"/>
          <w:sz w:val="24"/>
          <w:szCs w:val="24"/>
        </w:rPr>
        <w:t xml:space="preserve"> as a preface to Bernard Silvestris </w:t>
      </w:r>
      <w:r w:rsidRPr="001C3ABC">
        <w:rPr>
          <w:rFonts w:ascii="Brill" w:hAnsi="Brill"/>
          <w:i/>
          <w:sz w:val="24"/>
          <w:szCs w:val="24"/>
        </w:rPr>
        <w:t>Cosmographia</w:t>
      </w:r>
      <w:r w:rsidRPr="001C3ABC">
        <w:rPr>
          <w:rFonts w:ascii="Brill" w:hAnsi="Brill"/>
          <w:sz w:val="24"/>
          <w:szCs w:val="24"/>
        </w:rPr>
        <w:t>)</w:t>
      </w:r>
    </w:p>
    <w:p w14:paraId="27D93999" w14:textId="77777777" w:rsidR="00850A17" w:rsidRPr="001C3ABC" w:rsidRDefault="00850A17" w:rsidP="00850A17">
      <w:pPr>
        <w:pStyle w:val="BodyText2"/>
        <w:rPr>
          <w:rFonts w:ascii="Brill" w:hAnsi="Brill"/>
          <w:sz w:val="24"/>
          <w:szCs w:val="24"/>
        </w:rPr>
      </w:pPr>
    </w:p>
    <w:p w14:paraId="538376C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7571769A"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1CDFF3E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Arundel 271 xv</w:t>
      </w:r>
    </w:p>
    <w:p w14:paraId="569B8AA7"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2822FDF0"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 (several hh)</w:t>
      </w:r>
    </w:p>
    <w:p w14:paraId="6174AEC9" w14:textId="77777777" w:rsidR="00850A17" w:rsidRPr="001C3ABC" w:rsidRDefault="00850A17" w:rsidP="00850A17">
      <w:pPr>
        <w:pStyle w:val="BodyText2"/>
        <w:rPr>
          <w:rFonts w:ascii="Brill" w:hAnsi="Brill"/>
          <w:sz w:val="24"/>
          <w:szCs w:val="24"/>
        </w:rPr>
      </w:pPr>
    </w:p>
    <w:p w14:paraId="5462439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58C8BBC5"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27D85753"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Arundel 348-I, II and III   xii</w:t>
      </w:r>
    </w:p>
    <w:p w14:paraId="319ACE11"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w:t>
      </w:r>
    </w:p>
    <w:p w14:paraId="1AE01D86"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22D94BC3"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comm E (Thierry of Chartres)</w:t>
      </w:r>
    </w:p>
    <w:p w14:paraId="053C4685" w14:textId="77777777" w:rsidR="00850A17" w:rsidRPr="001C3ABC" w:rsidRDefault="00850A17" w:rsidP="00850A17">
      <w:pPr>
        <w:pStyle w:val="BodyText2"/>
        <w:rPr>
          <w:rFonts w:ascii="Brill" w:hAnsi="Brill"/>
          <w:sz w:val="24"/>
          <w:szCs w:val="24"/>
        </w:rPr>
      </w:pPr>
    </w:p>
    <w:p w14:paraId="746A052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225482C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1F2A15CA"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Burney 137 xv (1473)</w:t>
      </w:r>
    </w:p>
    <w:p w14:paraId="2C92A5C6"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cn</w:t>
      </w:r>
    </w:p>
    <w:p w14:paraId="10EE6A09" w14:textId="77777777" w:rsidR="00850A17" w:rsidRPr="001C3ABC" w:rsidRDefault="00850A17" w:rsidP="00850A17">
      <w:pPr>
        <w:pStyle w:val="BodyText2"/>
        <w:rPr>
          <w:rFonts w:ascii="Brill" w:hAnsi="Brill"/>
          <w:b/>
          <w:sz w:val="24"/>
          <w:szCs w:val="24"/>
        </w:rPr>
      </w:pPr>
    </w:p>
    <w:p w14:paraId="25668B3A"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69F7ED2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675132FA"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Burney 161 xiii</w:t>
      </w:r>
    </w:p>
    <w:p w14:paraId="311D83CD"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w:t>
      </w:r>
    </w:p>
    <w:p w14:paraId="5456274A"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s-gl</w:t>
      </w:r>
    </w:p>
    <w:p w14:paraId="082E173B"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6B3DE1A3"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mi/s-gl (contemp &amp; other hh)</w:t>
      </w:r>
    </w:p>
    <w:p w14:paraId="400614B0" w14:textId="77777777" w:rsidR="00850A17" w:rsidRPr="001C3ABC" w:rsidRDefault="00850A17" w:rsidP="00850A17">
      <w:pPr>
        <w:pStyle w:val="BodyText2"/>
        <w:rPr>
          <w:rFonts w:ascii="Brill" w:hAnsi="Brill"/>
          <w:sz w:val="24"/>
          <w:szCs w:val="24"/>
        </w:rPr>
      </w:pPr>
    </w:p>
    <w:p w14:paraId="4454821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7910C57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137436C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Burney 162 xv </w:t>
      </w:r>
    </w:p>
    <w:p w14:paraId="6C665452"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comm E (‘si tam agentis’ frg)</w:t>
      </w:r>
    </w:p>
    <w:p w14:paraId="2CBDBA70"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w:t>
      </w:r>
    </w:p>
    <w:p w14:paraId="05A61CDA"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50AD9995"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2EE9C06C" w14:textId="77777777" w:rsidR="00850A17" w:rsidRPr="001C3ABC" w:rsidRDefault="00850A17" w:rsidP="00850A17">
      <w:pPr>
        <w:pStyle w:val="BodyText2"/>
        <w:rPr>
          <w:rFonts w:ascii="Brill" w:hAnsi="Brill"/>
          <w:sz w:val="24"/>
          <w:szCs w:val="24"/>
        </w:rPr>
      </w:pPr>
    </w:p>
    <w:p w14:paraId="5887BA2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69FDA94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4355238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Burney 163 xv</w:t>
      </w:r>
    </w:p>
    <w:p w14:paraId="3441A89F"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55EEB1C7" w14:textId="77777777" w:rsidR="00850A17" w:rsidRPr="001C3ABC" w:rsidRDefault="00850A17" w:rsidP="00850A17">
      <w:pPr>
        <w:pStyle w:val="BodyText2"/>
        <w:rPr>
          <w:rFonts w:ascii="Brill" w:hAnsi="Brill"/>
          <w:sz w:val="24"/>
          <w:szCs w:val="24"/>
        </w:rPr>
      </w:pPr>
    </w:p>
    <w:p w14:paraId="073206D5" w14:textId="77777777" w:rsidR="00604D64" w:rsidRDefault="00604D64" w:rsidP="00850A17">
      <w:pPr>
        <w:pStyle w:val="BodyText2"/>
        <w:rPr>
          <w:rFonts w:ascii="Brill" w:hAnsi="Brill"/>
          <w:b/>
          <w:sz w:val="24"/>
          <w:szCs w:val="24"/>
        </w:rPr>
      </w:pPr>
    </w:p>
    <w:p w14:paraId="2B0CC264" w14:textId="77777777" w:rsidR="00604D64" w:rsidRDefault="00604D64" w:rsidP="00850A17">
      <w:pPr>
        <w:pStyle w:val="BodyText2"/>
        <w:rPr>
          <w:rFonts w:ascii="Brill" w:hAnsi="Brill"/>
          <w:b/>
          <w:sz w:val="24"/>
          <w:szCs w:val="24"/>
        </w:rPr>
      </w:pPr>
    </w:p>
    <w:p w14:paraId="41270D37" w14:textId="253CDD91" w:rsidR="00850A17" w:rsidRPr="001C3ABC" w:rsidRDefault="00850A17" w:rsidP="00850A17">
      <w:pPr>
        <w:pStyle w:val="BodyText2"/>
        <w:rPr>
          <w:rFonts w:ascii="Brill" w:hAnsi="Brill"/>
          <w:b/>
          <w:sz w:val="24"/>
          <w:szCs w:val="24"/>
        </w:rPr>
      </w:pPr>
      <w:r w:rsidRPr="001C3ABC">
        <w:rPr>
          <w:rFonts w:ascii="Brill" w:hAnsi="Brill"/>
          <w:b/>
          <w:sz w:val="24"/>
          <w:szCs w:val="24"/>
        </w:rPr>
        <w:lastRenderedPageBreak/>
        <w:t>London</w:t>
      </w:r>
    </w:p>
    <w:p w14:paraId="1232BC5E"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3F711D4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Burney 164 xv</w:t>
      </w:r>
    </w:p>
    <w:p w14:paraId="717C9F9A"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5503D858"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0F8F9C7C"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comm E (‘si tam agentis’ frg)</w:t>
      </w:r>
    </w:p>
    <w:p w14:paraId="137305D6" w14:textId="77777777" w:rsidR="00850A17" w:rsidRPr="001C3ABC" w:rsidRDefault="00850A17" w:rsidP="00850A17">
      <w:pPr>
        <w:pStyle w:val="BodyText2"/>
        <w:rPr>
          <w:rFonts w:ascii="Brill" w:hAnsi="Brill"/>
          <w:sz w:val="24"/>
          <w:szCs w:val="24"/>
        </w:rPr>
      </w:pPr>
    </w:p>
    <w:p w14:paraId="3EB38C7A"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092104D5"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52C3110E"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Burney 275 xiv</w:t>
      </w:r>
    </w:p>
    <w:p w14:paraId="20723056"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w:t>
      </w:r>
    </w:p>
    <w:p w14:paraId="57B51C72"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5A112D03" w14:textId="77777777" w:rsidR="00850A17" w:rsidRPr="001C3ABC" w:rsidRDefault="00850A17" w:rsidP="00850A17">
      <w:pPr>
        <w:pStyle w:val="BodyText2"/>
        <w:ind w:left="993"/>
        <w:rPr>
          <w:rFonts w:ascii="Brill" w:hAnsi="Brill"/>
          <w:sz w:val="24"/>
          <w:szCs w:val="24"/>
        </w:rPr>
      </w:pPr>
      <w:r w:rsidRPr="001C3ABC">
        <w:rPr>
          <w:rFonts w:ascii="Brill" w:hAnsi="Brill"/>
          <w:sz w:val="24"/>
          <w:szCs w:val="24"/>
        </w:rPr>
        <w:t>get copy of ff.120ra143rb</w:t>
      </w:r>
    </w:p>
    <w:p w14:paraId="5FF89FA2" w14:textId="77777777" w:rsidR="00850A17" w:rsidRPr="001C3ABC" w:rsidRDefault="00850A17" w:rsidP="00850A17">
      <w:pPr>
        <w:pStyle w:val="BodyText2"/>
        <w:rPr>
          <w:rFonts w:ascii="Brill" w:hAnsi="Brill"/>
          <w:b/>
          <w:sz w:val="24"/>
          <w:szCs w:val="24"/>
        </w:rPr>
      </w:pPr>
    </w:p>
    <w:p w14:paraId="0606CBEE"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4DCA1837"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5D0FDD01"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Harley 2492 xv (1469)</w:t>
      </w:r>
    </w:p>
    <w:p w14:paraId="449E6633"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 xml:space="preserve">De inv </w:t>
      </w:r>
    </w:p>
    <w:p w14:paraId="0BC38F84"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s-gl</w:t>
      </w:r>
    </w:p>
    <w:p w14:paraId="68657E63"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18AE8817"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7AA791F3"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 exord  (Barzizza)</w:t>
      </w:r>
    </w:p>
    <w:p w14:paraId="09970EF1" w14:textId="77777777" w:rsidR="00850A17" w:rsidRPr="001C3ABC" w:rsidRDefault="00850A17" w:rsidP="00850A17">
      <w:pPr>
        <w:pStyle w:val="BodyText2"/>
        <w:rPr>
          <w:rFonts w:ascii="Brill" w:hAnsi="Brill"/>
          <w:sz w:val="24"/>
          <w:szCs w:val="24"/>
        </w:rPr>
      </w:pPr>
    </w:p>
    <w:p w14:paraId="0324EA2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3A3883C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25247BC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Harley 2510-I xii</w:t>
      </w:r>
    </w:p>
    <w:p w14:paraId="03AD7643"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w:t>
      </w:r>
    </w:p>
    <w:p w14:paraId="309E8A35"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4D28F0FD"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36B1FCAB" w14:textId="77777777" w:rsidR="00850A17" w:rsidRPr="001C3ABC" w:rsidRDefault="00850A17" w:rsidP="00850A17">
      <w:pPr>
        <w:pStyle w:val="BodyText2"/>
        <w:rPr>
          <w:rFonts w:ascii="Brill" w:hAnsi="Brill"/>
          <w:sz w:val="24"/>
          <w:szCs w:val="24"/>
        </w:rPr>
      </w:pPr>
    </w:p>
    <w:p w14:paraId="6536EF0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077CE79E"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5DCE467A"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Harley 2548 xv (1470)</w:t>
      </w:r>
    </w:p>
    <w:p w14:paraId="4D72AB5C"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4324B79F"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72A52860" w14:textId="77777777" w:rsidR="00850A17" w:rsidRPr="001C3ABC" w:rsidRDefault="00850A17" w:rsidP="00850A17">
      <w:pPr>
        <w:pStyle w:val="BodyText2"/>
        <w:rPr>
          <w:rFonts w:ascii="Brill" w:hAnsi="Brill"/>
          <w:sz w:val="24"/>
          <w:szCs w:val="24"/>
        </w:rPr>
      </w:pPr>
    </w:p>
    <w:p w14:paraId="450ACE01"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4A8DE231"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402B45D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Harley 2580 xv </w:t>
      </w:r>
    </w:p>
    <w:p w14:paraId="57244E35"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inaug (Guarino da Verona)</w:t>
      </w:r>
    </w:p>
    <w:p w14:paraId="26D92B0F" w14:textId="77777777" w:rsidR="00850A17" w:rsidRPr="001C3ABC" w:rsidRDefault="00850A17" w:rsidP="00850A17">
      <w:pPr>
        <w:pStyle w:val="BodyText2"/>
        <w:rPr>
          <w:rFonts w:ascii="Brill" w:hAnsi="Brill"/>
          <w:sz w:val="24"/>
          <w:szCs w:val="24"/>
        </w:rPr>
      </w:pPr>
    </w:p>
    <w:p w14:paraId="0C633119" w14:textId="77777777" w:rsidR="00604D64" w:rsidRDefault="00604D64" w:rsidP="00850A17">
      <w:pPr>
        <w:pStyle w:val="BodyText2"/>
        <w:rPr>
          <w:rFonts w:ascii="Brill" w:hAnsi="Brill"/>
          <w:b/>
          <w:sz w:val="24"/>
          <w:szCs w:val="24"/>
        </w:rPr>
      </w:pPr>
    </w:p>
    <w:p w14:paraId="7455B630" w14:textId="238A5171" w:rsidR="00850A17" w:rsidRPr="001C3ABC" w:rsidRDefault="00850A17" w:rsidP="00850A17">
      <w:pPr>
        <w:pStyle w:val="BodyText2"/>
        <w:rPr>
          <w:rFonts w:ascii="Brill" w:hAnsi="Brill"/>
          <w:b/>
          <w:sz w:val="24"/>
          <w:szCs w:val="24"/>
        </w:rPr>
      </w:pPr>
      <w:r w:rsidRPr="001C3ABC">
        <w:rPr>
          <w:rFonts w:ascii="Brill" w:hAnsi="Brill"/>
          <w:b/>
          <w:sz w:val="24"/>
          <w:szCs w:val="24"/>
        </w:rPr>
        <w:lastRenderedPageBreak/>
        <w:t>London</w:t>
      </w:r>
    </w:p>
    <w:p w14:paraId="173B442E"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57B34C3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Harley 2589 xv (1468)</w:t>
      </w:r>
    </w:p>
    <w:p w14:paraId="147E9F1D"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58AACE8F"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2BC3388A" w14:textId="77777777" w:rsidR="00850A17" w:rsidRPr="001C3ABC" w:rsidRDefault="00850A17" w:rsidP="00850A17">
      <w:pPr>
        <w:pStyle w:val="BodyText2"/>
        <w:rPr>
          <w:rFonts w:ascii="Brill" w:hAnsi="Brill"/>
          <w:sz w:val="24"/>
          <w:szCs w:val="24"/>
        </w:rPr>
      </w:pPr>
    </w:p>
    <w:p w14:paraId="7B5CD1E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32ECBD71"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3F2C7915"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Harley 2590 xv </w:t>
      </w:r>
    </w:p>
    <w:p w14:paraId="282DFD16"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07530266"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168FA886" w14:textId="77777777" w:rsidR="00850A17" w:rsidRPr="001C3ABC" w:rsidRDefault="00850A17" w:rsidP="00850A17">
      <w:pPr>
        <w:pStyle w:val="BodyText2"/>
        <w:rPr>
          <w:rFonts w:ascii="Brill" w:hAnsi="Brill"/>
          <w:sz w:val="24"/>
          <w:szCs w:val="24"/>
        </w:rPr>
      </w:pPr>
    </w:p>
    <w:p w14:paraId="2040C94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7075EC1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76EF765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Harley 2600 xiv</w:t>
      </w:r>
    </w:p>
    <w:p w14:paraId="5B9BB9CD"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0033D15B"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mi/s-gl</w:t>
      </w:r>
    </w:p>
    <w:p w14:paraId="5EF34867" w14:textId="77777777" w:rsidR="00850A17" w:rsidRPr="001C3ABC" w:rsidRDefault="00850A17" w:rsidP="00850A17">
      <w:pPr>
        <w:pStyle w:val="BodyText2"/>
        <w:ind w:left="993"/>
        <w:rPr>
          <w:rFonts w:ascii="Brill" w:hAnsi="Brill"/>
          <w:sz w:val="24"/>
          <w:szCs w:val="24"/>
        </w:rPr>
      </w:pPr>
      <w:r w:rsidRPr="001C3ABC">
        <w:rPr>
          <w:rFonts w:ascii="Brill" w:hAnsi="Brill"/>
          <w:sz w:val="24"/>
          <w:szCs w:val="24"/>
        </w:rPr>
        <w:t>get copy of f.1ra</w:t>
      </w:r>
    </w:p>
    <w:p w14:paraId="362D880A" w14:textId="77777777" w:rsidR="00850A17" w:rsidRPr="001C3ABC" w:rsidRDefault="00850A17" w:rsidP="00850A17">
      <w:pPr>
        <w:pStyle w:val="BodyText2"/>
        <w:rPr>
          <w:rFonts w:ascii="Brill" w:hAnsi="Brill"/>
          <w:sz w:val="24"/>
          <w:szCs w:val="24"/>
        </w:rPr>
      </w:pPr>
    </w:p>
    <w:p w14:paraId="0BC8A9B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2C23D9A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7660AA8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Harley 2618 xv</w:t>
      </w:r>
    </w:p>
    <w:p w14:paraId="757B3AAF"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w:t>
      </w:r>
    </w:p>
    <w:p w14:paraId="13874197"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s-gl</w:t>
      </w:r>
    </w:p>
    <w:p w14:paraId="46EBF4A1"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651495DC"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61C5FCCD" w14:textId="77777777" w:rsidR="00850A17" w:rsidRPr="001C3ABC" w:rsidRDefault="00850A17" w:rsidP="00850A17">
      <w:pPr>
        <w:pStyle w:val="BodyText2"/>
        <w:rPr>
          <w:rFonts w:ascii="Brill" w:hAnsi="Brill"/>
          <w:sz w:val="24"/>
          <w:szCs w:val="24"/>
        </w:rPr>
      </w:pPr>
    </w:p>
    <w:p w14:paraId="0380233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65D28C5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595E4C9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Harley 2619 xiv</w:t>
      </w:r>
    </w:p>
    <w:p w14:paraId="11ACB058"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28F5ECFF"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7D91C1FB" w14:textId="77777777" w:rsidR="00850A17" w:rsidRPr="001C3ABC" w:rsidRDefault="00850A17" w:rsidP="00850A17">
      <w:pPr>
        <w:pStyle w:val="BodyText2"/>
        <w:rPr>
          <w:rFonts w:ascii="Brill" w:hAnsi="Brill"/>
          <w:sz w:val="24"/>
          <w:szCs w:val="24"/>
        </w:rPr>
      </w:pPr>
    </w:p>
    <w:p w14:paraId="5BCBC81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33C8421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249D6D57"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Harley 2623 xii</w:t>
      </w:r>
    </w:p>
    <w:p w14:paraId="4678606C"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w:t>
      </w:r>
    </w:p>
    <w:p w14:paraId="1317E375"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s-gl (</w:t>
      </w:r>
      <w:r w:rsidRPr="001C3ABC">
        <w:rPr>
          <w:rFonts w:ascii="Brill" w:hAnsi="Brill"/>
          <w:b/>
          <w:sz w:val="24"/>
          <w:szCs w:val="24"/>
          <w:lang w:val="nl-NL"/>
        </w:rPr>
        <w:t>xiii-xiv</w:t>
      </w:r>
      <w:r w:rsidRPr="001C3ABC">
        <w:rPr>
          <w:rFonts w:ascii="Brill" w:hAnsi="Brill"/>
          <w:sz w:val="24"/>
          <w:szCs w:val="24"/>
          <w:lang w:val="nl-NL"/>
        </w:rPr>
        <w:t>)</w:t>
      </w:r>
    </w:p>
    <w:p w14:paraId="167DB947"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70398DFD"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 (several hh)</w:t>
      </w:r>
    </w:p>
    <w:p w14:paraId="6B0921C3"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 Ad Her] ta-rhet</w:t>
      </w:r>
    </w:p>
    <w:p w14:paraId="5861239C" w14:textId="77777777" w:rsidR="00850A17" w:rsidRPr="001C3ABC" w:rsidRDefault="00850A17" w:rsidP="00850A17">
      <w:pPr>
        <w:pStyle w:val="BodyText2"/>
        <w:rPr>
          <w:rFonts w:ascii="Brill" w:hAnsi="Brill"/>
          <w:sz w:val="24"/>
          <w:szCs w:val="24"/>
        </w:rPr>
      </w:pPr>
    </w:p>
    <w:p w14:paraId="219FF58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lastRenderedPageBreak/>
        <w:t>London</w:t>
      </w:r>
    </w:p>
    <w:p w14:paraId="109C394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544E39D3"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Harley 2624 xii</w:t>
      </w:r>
    </w:p>
    <w:p w14:paraId="580D361B"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w:t>
      </w:r>
    </w:p>
    <w:p w14:paraId="0DE19D94" w14:textId="77777777" w:rsidR="00850A17" w:rsidRPr="001C3ABC" w:rsidRDefault="00850A17" w:rsidP="00850A17">
      <w:pPr>
        <w:pStyle w:val="BodyText2"/>
        <w:rPr>
          <w:rFonts w:ascii="Brill" w:hAnsi="Brill"/>
          <w:sz w:val="24"/>
          <w:szCs w:val="24"/>
        </w:rPr>
      </w:pPr>
      <w:r w:rsidRPr="001C3ABC">
        <w:rPr>
          <w:rFonts w:ascii="Brill" w:hAnsi="Brill"/>
          <w:sz w:val="24"/>
          <w:szCs w:val="24"/>
        </w:rPr>
        <w:t xml:space="preserve">[De inv] s-gl </w:t>
      </w:r>
    </w:p>
    <w:p w14:paraId="2366DC3B"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401336F0" w14:textId="77777777" w:rsidR="005037D5" w:rsidRPr="001C3ABC" w:rsidRDefault="00850A17" w:rsidP="00850A17">
      <w:pPr>
        <w:pStyle w:val="BodyText2"/>
        <w:rPr>
          <w:rFonts w:ascii="Brill" w:hAnsi="Brill"/>
          <w:sz w:val="24"/>
          <w:szCs w:val="24"/>
        </w:rPr>
      </w:pPr>
      <w:r w:rsidRPr="001C3ABC">
        <w:rPr>
          <w:rFonts w:ascii="Brill" w:hAnsi="Brill"/>
          <w:sz w:val="24"/>
          <w:szCs w:val="24"/>
        </w:rPr>
        <w:t>[Ad Her] s-gl</w:t>
      </w:r>
    </w:p>
    <w:p w14:paraId="3C1B9661" w14:textId="7D679763" w:rsidR="00850A17" w:rsidRPr="001C3ABC" w:rsidRDefault="005037D5" w:rsidP="0093271B">
      <w:pPr>
        <w:pStyle w:val="BodyText2"/>
        <w:ind w:left="993"/>
        <w:rPr>
          <w:rFonts w:ascii="Brill" w:hAnsi="Brill"/>
          <w:sz w:val="24"/>
          <w:szCs w:val="24"/>
        </w:rPr>
      </w:pPr>
      <w:r w:rsidRPr="001C3ABC">
        <w:rPr>
          <w:rFonts w:ascii="Brill" w:hAnsi="Brill"/>
          <w:sz w:val="24"/>
          <w:szCs w:val="24"/>
        </w:rPr>
        <w:t>Martin Camargo writes: ‘Other monks of St. Albans engaged in similar activity after returning fromtheir studies at Oxford. Hugh Legat, prior of Redbourne, is an especially outstanding example:</w:t>
      </w:r>
      <w:r w:rsidR="009E621E" w:rsidRPr="001C3ABC">
        <w:rPr>
          <w:rFonts w:ascii="Brill" w:hAnsi="Brill"/>
          <w:sz w:val="24"/>
          <w:szCs w:val="24"/>
        </w:rPr>
        <w:t xml:space="preserve"> he glossed a twelfth-century copy of the </w:t>
      </w:r>
      <w:r w:rsidR="009E621E" w:rsidRPr="001C3ABC">
        <w:rPr>
          <w:rFonts w:ascii="Brill" w:hAnsi="Brill"/>
          <w:i/>
          <w:sz w:val="24"/>
          <w:szCs w:val="24"/>
        </w:rPr>
        <w:t>De inventione</w:t>
      </w:r>
      <w:r w:rsidR="009E621E" w:rsidRPr="001C3ABC">
        <w:rPr>
          <w:rFonts w:ascii="Brill" w:hAnsi="Brill"/>
          <w:sz w:val="24"/>
          <w:szCs w:val="24"/>
        </w:rPr>
        <w:t xml:space="preserve"> (which he had bound together with a twelfth-century copy of the </w:t>
      </w:r>
      <w:r w:rsidR="009E621E" w:rsidRPr="001C3ABC">
        <w:rPr>
          <w:rFonts w:ascii="Brill" w:hAnsi="Brill"/>
          <w:i/>
          <w:sz w:val="24"/>
          <w:szCs w:val="24"/>
        </w:rPr>
        <w:t>Rhetorica ad Herenniumn</w:t>
      </w:r>
      <w:r w:rsidR="001162B6" w:rsidRPr="001C3ABC">
        <w:rPr>
          <w:rFonts w:ascii="Brill" w:hAnsi="Brill"/>
          <w:sz w:val="24"/>
          <w:szCs w:val="24"/>
        </w:rPr>
        <w:t>), wrote commentaries on Boet</w:t>
      </w:r>
      <w:r w:rsidR="009E621E" w:rsidRPr="001C3ABC">
        <w:rPr>
          <w:rFonts w:ascii="Brill" w:hAnsi="Brill"/>
          <w:sz w:val="24"/>
          <w:szCs w:val="24"/>
        </w:rPr>
        <w:t xml:space="preserve">hius’ </w:t>
      </w:r>
      <w:r w:rsidR="009E621E" w:rsidRPr="001C3ABC">
        <w:rPr>
          <w:rFonts w:ascii="Brill" w:hAnsi="Brill"/>
          <w:i/>
          <w:sz w:val="24"/>
          <w:szCs w:val="24"/>
        </w:rPr>
        <w:t>Consolation of Philosophy</w:t>
      </w:r>
      <w:r w:rsidR="009E621E" w:rsidRPr="001C3ABC">
        <w:rPr>
          <w:rFonts w:ascii="Brill" w:hAnsi="Brill"/>
          <w:sz w:val="24"/>
          <w:szCs w:val="24"/>
        </w:rPr>
        <w:t xml:space="preserve"> and Jean of Hauville’s </w:t>
      </w:r>
      <w:r w:rsidR="009E621E" w:rsidRPr="001C3ABC">
        <w:rPr>
          <w:rFonts w:ascii="Brill" w:hAnsi="Brill"/>
          <w:i/>
          <w:sz w:val="24"/>
          <w:szCs w:val="24"/>
        </w:rPr>
        <w:t>Architrenius</w:t>
      </w:r>
      <w:r w:rsidR="001162B6" w:rsidRPr="001C3ABC">
        <w:rPr>
          <w:rFonts w:ascii="Brill" w:hAnsi="Brill"/>
          <w:sz w:val="24"/>
          <w:szCs w:val="24"/>
        </w:rPr>
        <w:t>, and collected a number of ear</w:t>
      </w:r>
      <w:r w:rsidR="009E621E" w:rsidRPr="001C3ABC">
        <w:rPr>
          <w:rFonts w:ascii="Brill" w:hAnsi="Brill"/>
          <w:sz w:val="24"/>
          <w:szCs w:val="24"/>
        </w:rPr>
        <w:t>ly texts on grammar and rhetoric for the use</w:t>
      </w:r>
      <w:r w:rsidR="001162B6" w:rsidRPr="001C3ABC">
        <w:rPr>
          <w:rFonts w:ascii="Brill" w:hAnsi="Brill"/>
          <w:sz w:val="24"/>
          <w:szCs w:val="24"/>
        </w:rPr>
        <w:t xml:space="preserve"> of the monks at S</w:t>
      </w:r>
      <w:r w:rsidR="009E621E" w:rsidRPr="001C3ABC">
        <w:rPr>
          <w:rFonts w:ascii="Brill" w:hAnsi="Brill"/>
          <w:sz w:val="24"/>
          <w:szCs w:val="24"/>
        </w:rPr>
        <w:t>t.Albans</w:t>
      </w:r>
      <w:r w:rsidR="00A136AF" w:rsidRPr="001C3ABC">
        <w:rPr>
          <w:rFonts w:ascii="Brill" w:hAnsi="Brill"/>
          <w:sz w:val="24"/>
          <w:szCs w:val="24"/>
        </w:rPr>
        <w:t>…..’ (</w:t>
      </w:r>
      <w:r w:rsidR="00791E58" w:rsidRPr="001C3ABC">
        <w:rPr>
          <w:rFonts w:ascii="Brill" w:hAnsi="Brill"/>
          <w:sz w:val="24"/>
          <w:szCs w:val="24"/>
        </w:rPr>
        <w:t xml:space="preserve">Camargo [2009] </w:t>
      </w:r>
      <w:r w:rsidR="00A136AF" w:rsidRPr="001C3ABC">
        <w:rPr>
          <w:rFonts w:ascii="Brill" w:hAnsi="Brill"/>
          <w:sz w:val="24"/>
          <w:szCs w:val="24"/>
        </w:rPr>
        <w:t xml:space="preserve">p.380; </w:t>
      </w:r>
      <w:r w:rsidR="001162B6" w:rsidRPr="001C3ABC">
        <w:rPr>
          <w:rFonts w:ascii="Brill" w:hAnsi="Brill"/>
          <w:sz w:val="24"/>
          <w:szCs w:val="24"/>
        </w:rPr>
        <w:t>Leghat ‘flourished’ c.1400 A.D.).  Update and correct rthe survey in ch. 4(a).</w:t>
      </w:r>
      <w:r w:rsidR="00850A17" w:rsidRPr="001C3ABC">
        <w:rPr>
          <w:rFonts w:ascii="Brill" w:hAnsi="Brill"/>
          <w:sz w:val="24"/>
          <w:szCs w:val="24"/>
        </w:rPr>
        <w:t xml:space="preserve"> </w:t>
      </w:r>
    </w:p>
    <w:p w14:paraId="0964E401" w14:textId="77777777" w:rsidR="00850A17" w:rsidRPr="001C3ABC" w:rsidRDefault="00850A17" w:rsidP="00850A17">
      <w:pPr>
        <w:pStyle w:val="BodyText2"/>
        <w:rPr>
          <w:rFonts w:ascii="Brill" w:hAnsi="Brill"/>
          <w:sz w:val="24"/>
          <w:szCs w:val="24"/>
        </w:rPr>
      </w:pPr>
    </w:p>
    <w:p w14:paraId="7E8BA8E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4EDB2B5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491978E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Harley 2629 xv</w:t>
      </w:r>
    </w:p>
    <w:p w14:paraId="713FEB6A"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3C3735DF"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2D1A894D" w14:textId="77777777" w:rsidR="00850A17" w:rsidRPr="001C3ABC" w:rsidRDefault="00850A17" w:rsidP="00850A17">
      <w:pPr>
        <w:pStyle w:val="BodyText2"/>
        <w:rPr>
          <w:rFonts w:ascii="Brill" w:hAnsi="Brill"/>
          <w:sz w:val="24"/>
          <w:szCs w:val="24"/>
        </w:rPr>
      </w:pPr>
    </w:p>
    <w:p w14:paraId="6E1207EA"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44C69E0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12A89243"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Harley 2679 xv</w:t>
      </w:r>
    </w:p>
    <w:p w14:paraId="67FFDE84" w14:textId="77777777" w:rsidR="00850A17" w:rsidRPr="001C3ABC" w:rsidRDefault="00850A17" w:rsidP="00850A17">
      <w:pPr>
        <w:pStyle w:val="BodyText2"/>
        <w:ind w:left="1134"/>
        <w:rPr>
          <w:rFonts w:ascii="Brill" w:hAnsi="Brill"/>
          <w:sz w:val="24"/>
          <w:szCs w:val="24"/>
        </w:rPr>
      </w:pPr>
      <w:r w:rsidRPr="001C3ABC">
        <w:rPr>
          <w:rFonts w:ascii="Brill" w:hAnsi="Brill"/>
          <w:sz w:val="24"/>
          <w:szCs w:val="24"/>
        </w:rPr>
        <w:t>[De inv] comm (Victorinus)</w:t>
      </w:r>
    </w:p>
    <w:p w14:paraId="5E086769" w14:textId="77777777" w:rsidR="00850A17" w:rsidRPr="001C3ABC" w:rsidRDefault="00850A17" w:rsidP="00850A17">
      <w:pPr>
        <w:pStyle w:val="BodyText2"/>
        <w:rPr>
          <w:rFonts w:ascii="Brill" w:hAnsi="Brill"/>
          <w:sz w:val="24"/>
          <w:szCs w:val="24"/>
        </w:rPr>
      </w:pPr>
      <w:r w:rsidRPr="001C3ABC">
        <w:rPr>
          <w:rFonts w:ascii="Brill" w:hAnsi="Brill"/>
          <w:sz w:val="24"/>
          <w:szCs w:val="24"/>
          <w:lang w:val="nl-NL"/>
        </w:rPr>
        <w:t xml:space="preserve">[De inv] comm E (‘cum sint…’ </w:t>
      </w:r>
      <w:r w:rsidRPr="001C3ABC">
        <w:rPr>
          <w:rFonts w:ascii="Brill" w:hAnsi="Brill"/>
          <w:sz w:val="24"/>
          <w:szCs w:val="24"/>
        </w:rPr>
        <w:t>= MO I #468 p.131)</w:t>
      </w:r>
    </w:p>
    <w:p w14:paraId="037411D9" w14:textId="77777777" w:rsidR="00850A17" w:rsidRPr="001C3ABC" w:rsidRDefault="00850A17" w:rsidP="00850A17">
      <w:pPr>
        <w:pStyle w:val="BodyText2"/>
        <w:rPr>
          <w:rFonts w:ascii="Brill" w:hAnsi="Brill"/>
          <w:sz w:val="24"/>
          <w:szCs w:val="24"/>
        </w:rPr>
      </w:pPr>
    </w:p>
    <w:p w14:paraId="16DD582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448A702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0DFC9E2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Harley 2696 xv</w:t>
      </w:r>
    </w:p>
    <w:p w14:paraId="2F4BCA75"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09A2BC41"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431CC39C" w14:textId="77777777" w:rsidR="00850A17" w:rsidRPr="001C3ABC" w:rsidRDefault="00850A17" w:rsidP="00850A17">
      <w:pPr>
        <w:pStyle w:val="BodyText2"/>
        <w:rPr>
          <w:rFonts w:ascii="Brill" w:hAnsi="Brill"/>
          <w:sz w:val="24"/>
          <w:szCs w:val="24"/>
        </w:rPr>
      </w:pPr>
    </w:p>
    <w:p w14:paraId="418901C7"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4015FB6C"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265B26B1"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Harley 2739 xiv-xv</w:t>
      </w:r>
    </w:p>
    <w:p w14:paraId="11E82095"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1136A429"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m-gl</w:t>
      </w:r>
    </w:p>
    <w:p w14:paraId="78447CED" w14:textId="77777777" w:rsidR="00850A17" w:rsidRPr="001C3ABC" w:rsidRDefault="00850A17" w:rsidP="00850A17">
      <w:pPr>
        <w:pStyle w:val="BodyText2"/>
        <w:rPr>
          <w:rFonts w:ascii="Brill" w:hAnsi="Brill"/>
          <w:sz w:val="24"/>
          <w:szCs w:val="24"/>
        </w:rPr>
      </w:pPr>
    </w:p>
    <w:p w14:paraId="679081A0" w14:textId="77777777" w:rsidR="000E0E4C" w:rsidRDefault="000E0E4C" w:rsidP="00850A17">
      <w:pPr>
        <w:pStyle w:val="BodyText2"/>
        <w:rPr>
          <w:rFonts w:ascii="Brill" w:hAnsi="Brill"/>
          <w:b/>
          <w:sz w:val="24"/>
          <w:szCs w:val="24"/>
        </w:rPr>
      </w:pPr>
    </w:p>
    <w:p w14:paraId="2EF295C1" w14:textId="77777777" w:rsidR="000E0E4C" w:rsidRDefault="000E0E4C" w:rsidP="00850A17">
      <w:pPr>
        <w:pStyle w:val="BodyText2"/>
        <w:rPr>
          <w:rFonts w:ascii="Brill" w:hAnsi="Brill"/>
          <w:b/>
          <w:sz w:val="24"/>
          <w:szCs w:val="24"/>
        </w:rPr>
      </w:pPr>
    </w:p>
    <w:p w14:paraId="76798D99" w14:textId="2DC9BA08" w:rsidR="00850A17" w:rsidRPr="001C3ABC" w:rsidRDefault="00850A17" w:rsidP="00850A17">
      <w:pPr>
        <w:pStyle w:val="BodyText2"/>
        <w:rPr>
          <w:rFonts w:ascii="Brill" w:hAnsi="Brill"/>
          <w:b/>
          <w:sz w:val="24"/>
          <w:szCs w:val="24"/>
        </w:rPr>
      </w:pPr>
      <w:r w:rsidRPr="001C3ABC">
        <w:rPr>
          <w:rFonts w:ascii="Brill" w:hAnsi="Brill"/>
          <w:b/>
          <w:sz w:val="24"/>
          <w:szCs w:val="24"/>
        </w:rPr>
        <w:lastRenderedPageBreak/>
        <w:t>London</w:t>
      </w:r>
    </w:p>
    <w:p w14:paraId="303A306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435EAE3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Harley 2748 xv</w:t>
      </w:r>
    </w:p>
    <w:p w14:paraId="224E3791"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2DB6895F"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4EC0D73B" w14:textId="77777777" w:rsidR="00850A17" w:rsidRPr="001C3ABC" w:rsidRDefault="00850A17" w:rsidP="00850A17">
      <w:pPr>
        <w:pStyle w:val="BodyText2"/>
        <w:ind w:left="1134"/>
        <w:rPr>
          <w:rFonts w:ascii="Brill" w:hAnsi="Brill"/>
          <w:sz w:val="24"/>
          <w:szCs w:val="24"/>
        </w:rPr>
      </w:pPr>
      <w:r w:rsidRPr="001C3ABC">
        <w:rPr>
          <w:rFonts w:ascii="Brill" w:hAnsi="Brill"/>
          <w:sz w:val="24"/>
          <w:szCs w:val="24"/>
        </w:rPr>
        <w:t>get copy of f.3r</w:t>
      </w:r>
    </w:p>
    <w:p w14:paraId="570DC47B" w14:textId="77777777" w:rsidR="00850A17" w:rsidRPr="001C3ABC" w:rsidRDefault="00850A17" w:rsidP="00850A17">
      <w:pPr>
        <w:pStyle w:val="BodyText2"/>
        <w:rPr>
          <w:rFonts w:ascii="Brill" w:hAnsi="Brill"/>
          <w:b/>
          <w:sz w:val="24"/>
          <w:szCs w:val="24"/>
        </w:rPr>
      </w:pPr>
    </w:p>
    <w:p w14:paraId="4637788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5918993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1FBA53E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Harley 3509 xii</w:t>
      </w:r>
    </w:p>
    <w:p w14:paraId="4A30BF78"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w:t>
      </w:r>
    </w:p>
    <w:p w14:paraId="4B2E4B8A" w14:textId="77777777" w:rsidR="00850A17" w:rsidRPr="001C3ABC" w:rsidRDefault="00850A17" w:rsidP="00850A17">
      <w:pPr>
        <w:pStyle w:val="BodyText2"/>
        <w:rPr>
          <w:rFonts w:ascii="Brill" w:hAnsi="Brill"/>
          <w:sz w:val="24"/>
          <w:szCs w:val="24"/>
        </w:rPr>
      </w:pPr>
      <w:r w:rsidRPr="001C3ABC">
        <w:rPr>
          <w:rFonts w:ascii="Brill" w:hAnsi="Brill"/>
          <w:sz w:val="24"/>
          <w:szCs w:val="24"/>
        </w:rPr>
        <w:t xml:space="preserve">[De inv] s-gl </w:t>
      </w:r>
    </w:p>
    <w:p w14:paraId="4A14CB05"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1ABD4926"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6AABF179" w14:textId="77777777" w:rsidR="00850A17" w:rsidRPr="001C3ABC" w:rsidRDefault="00850A17" w:rsidP="00850A17">
      <w:pPr>
        <w:pStyle w:val="BodyText2"/>
        <w:rPr>
          <w:rFonts w:ascii="Brill" w:hAnsi="Brill"/>
          <w:sz w:val="24"/>
          <w:szCs w:val="24"/>
        </w:rPr>
      </w:pPr>
    </w:p>
    <w:p w14:paraId="615B916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10E65CE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7087227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Harley 3871 xv</w:t>
      </w:r>
    </w:p>
    <w:p w14:paraId="0B424EE8" w14:textId="77777777" w:rsidR="00850A17" w:rsidRPr="001C3ABC" w:rsidRDefault="00850A17" w:rsidP="00850A17">
      <w:pPr>
        <w:pStyle w:val="BodyText2"/>
        <w:rPr>
          <w:rFonts w:ascii="Brill" w:hAnsi="Brill"/>
          <w:sz w:val="24"/>
          <w:szCs w:val="24"/>
        </w:rPr>
      </w:pPr>
      <w:r w:rsidRPr="001C3ABC">
        <w:rPr>
          <w:rFonts w:ascii="Brill" w:hAnsi="Brill"/>
          <w:sz w:val="24"/>
          <w:szCs w:val="24"/>
        </w:rPr>
        <w:t xml:space="preserve"> Ad Her</w:t>
      </w:r>
    </w:p>
    <w:p w14:paraId="09D9D0C2"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 (several hh)</w:t>
      </w:r>
    </w:p>
    <w:p w14:paraId="042A57FB"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 exord  (Barzizza)</w:t>
      </w:r>
    </w:p>
    <w:p w14:paraId="677DDFD2" w14:textId="77777777" w:rsidR="00850A17" w:rsidRPr="001C3ABC" w:rsidRDefault="00850A17" w:rsidP="00850A17">
      <w:pPr>
        <w:pStyle w:val="BodyText2"/>
        <w:rPr>
          <w:rFonts w:ascii="Brill" w:hAnsi="Brill"/>
          <w:sz w:val="24"/>
          <w:szCs w:val="24"/>
        </w:rPr>
      </w:pPr>
    </w:p>
    <w:p w14:paraId="6300587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1F4FFED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5AF05DD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Harley 3925 xv (1431)</w:t>
      </w:r>
    </w:p>
    <w:p w14:paraId="524DC65E"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w:t>
      </w:r>
    </w:p>
    <w:p w14:paraId="0CBFF13F"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3A96C359" w14:textId="77777777" w:rsidR="00850A17" w:rsidRPr="001C3ABC" w:rsidRDefault="00850A17" w:rsidP="00850A17">
      <w:pPr>
        <w:pStyle w:val="BodyText2"/>
        <w:rPr>
          <w:rFonts w:ascii="Brill" w:hAnsi="Brill"/>
          <w:sz w:val="24"/>
          <w:szCs w:val="24"/>
        </w:rPr>
      </w:pPr>
    </w:p>
    <w:p w14:paraId="44D0EF6B"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1E7DBDA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58E18B1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Harley 3932 xv</w:t>
      </w:r>
    </w:p>
    <w:p w14:paraId="5FA16F2E"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4F332DA6" w14:textId="77777777" w:rsidR="00850A17" w:rsidRPr="001C3ABC" w:rsidRDefault="00850A17" w:rsidP="00850A17">
      <w:pPr>
        <w:pStyle w:val="BodyText2"/>
        <w:rPr>
          <w:rFonts w:ascii="Brill" w:hAnsi="Brill"/>
          <w:sz w:val="24"/>
          <w:szCs w:val="24"/>
        </w:rPr>
      </w:pPr>
    </w:p>
    <w:p w14:paraId="796B0F65"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1B3A8A95"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2FE33765"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Harley 3949 xv (1430)</w:t>
      </w:r>
    </w:p>
    <w:p w14:paraId="3AD0D92F"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7928C274"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2BB8C8F0" w14:textId="77777777" w:rsidR="00850A17" w:rsidRPr="001C3ABC" w:rsidRDefault="00850A17" w:rsidP="00850A17">
      <w:pPr>
        <w:pStyle w:val="BodyText2"/>
        <w:rPr>
          <w:rFonts w:ascii="Brill" w:hAnsi="Brill"/>
          <w:sz w:val="24"/>
          <w:szCs w:val="24"/>
        </w:rPr>
      </w:pPr>
    </w:p>
    <w:p w14:paraId="4C0590F5" w14:textId="77777777" w:rsidR="000E0E4C" w:rsidRDefault="000E0E4C" w:rsidP="00850A17">
      <w:pPr>
        <w:pStyle w:val="BodyText2"/>
        <w:rPr>
          <w:rFonts w:ascii="Brill" w:hAnsi="Brill"/>
          <w:b/>
          <w:sz w:val="24"/>
          <w:szCs w:val="24"/>
        </w:rPr>
      </w:pPr>
    </w:p>
    <w:p w14:paraId="1641CD5B" w14:textId="77777777" w:rsidR="000E0E4C" w:rsidRDefault="000E0E4C" w:rsidP="00850A17">
      <w:pPr>
        <w:pStyle w:val="BodyText2"/>
        <w:rPr>
          <w:rFonts w:ascii="Brill" w:hAnsi="Brill"/>
          <w:b/>
          <w:sz w:val="24"/>
          <w:szCs w:val="24"/>
        </w:rPr>
      </w:pPr>
    </w:p>
    <w:p w14:paraId="5E00A65D" w14:textId="77777777" w:rsidR="000E0E4C" w:rsidRDefault="000E0E4C" w:rsidP="00850A17">
      <w:pPr>
        <w:pStyle w:val="BodyText2"/>
        <w:rPr>
          <w:rFonts w:ascii="Brill" w:hAnsi="Brill"/>
          <w:b/>
          <w:sz w:val="24"/>
          <w:szCs w:val="24"/>
        </w:rPr>
      </w:pPr>
    </w:p>
    <w:p w14:paraId="6B016F22" w14:textId="756FD30E" w:rsidR="00850A17" w:rsidRPr="001C3ABC" w:rsidRDefault="00850A17" w:rsidP="00850A17">
      <w:pPr>
        <w:pStyle w:val="BodyText2"/>
        <w:rPr>
          <w:rFonts w:ascii="Brill" w:hAnsi="Brill"/>
          <w:b/>
          <w:sz w:val="24"/>
          <w:szCs w:val="24"/>
        </w:rPr>
      </w:pPr>
      <w:r w:rsidRPr="001C3ABC">
        <w:rPr>
          <w:rFonts w:ascii="Brill" w:hAnsi="Brill"/>
          <w:b/>
          <w:sz w:val="24"/>
          <w:szCs w:val="24"/>
        </w:rPr>
        <w:lastRenderedPageBreak/>
        <w:t>London</w:t>
      </w:r>
    </w:p>
    <w:p w14:paraId="3111644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034124F5"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Harley 3969 xiii</w:t>
      </w:r>
    </w:p>
    <w:p w14:paraId="753375B6" w14:textId="77777777" w:rsidR="00850A17" w:rsidRPr="001C3ABC" w:rsidRDefault="00850A17" w:rsidP="00850A17">
      <w:pPr>
        <w:pStyle w:val="BodyText2"/>
        <w:rPr>
          <w:rFonts w:ascii="Brill" w:hAnsi="Brill"/>
          <w:sz w:val="24"/>
          <w:szCs w:val="24"/>
        </w:rPr>
      </w:pPr>
      <w:r w:rsidRPr="001C3ABC">
        <w:rPr>
          <w:rFonts w:ascii="Brill" w:hAnsi="Brill"/>
          <w:sz w:val="24"/>
          <w:szCs w:val="24"/>
        </w:rPr>
        <w:t xml:space="preserve">Ad Her extr </w:t>
      </w:r>
    </w:p>
    <w:p w14:paraId="5237B57D"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ex (Marbod)</w:t>
      </w:r>
    </w:p>
    <w:p w14:paraId="3E3A5C3E" w14:textId="77777777" w:rsidR="00850A17" w:rsidRPr="001C3ABC" w:rsidRDefault="00850A17" w:rsidP="00850A17">
      <w:pPr>
        <w:pStyle w:val="BodyText2"/>
        <w:ind w:left="1134"/>
        <w:rPr>
          <w:rFonts w:ascii="Brill" w:hAnsi="Brill"/>
          <w:sz w:val="24"/>
          <w:szCs w:val="24"/>
        </w:rPr>
      </w:pPr>
      <w:r w:rsidRPr="001C3ABC">
        <w:rPr>
          <w:rFonts w:ascii="Brill" w:hAnsi="Brill"/>
          <w:sz w:val="24"/>
          <w:szCs w:val="24"/>
        </w:rPr>
        <w:t>not in Leotta; my nn are equivocal: I say I saw it 26/5/87 and noted Marbod f.204r, yet my FC (2) nn say ‘nothing relevant’?</w:t>
      </w:r>
    </w:p>
    <w:p w14:paraId="5FF19C93" w14:textId="77777777" w:rsidR="00850A17" w:rsidRPr="001C3ABC" w:rsidRDefault="00850A17" w:rsidP="00850A17">
      <w:pPr>
        <w:pStyle w:val="BodyText2"/>
        <w:rPr>
          <w:rFonts w:ascii="Brill" w:hAnsi="Brill"/>
          <w:sz w:val="24"/>
          <w:szCs w:val="24"/>
        </w:rPr>
      </w:pPr>
    </w:p>
    <w:p w14:paraId="3F4BFB1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60EBC677"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5029B6C5"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Harley 4806 xiv</w:t>
      </w:r>
    </w:p>
    <w:p w14:paraId="6B5580DA"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w:t>
      </w:r>
    </w:p>
    <w:p w14:paraId="4A3D0A81"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s-gl</w:t>
      </w:r>
    </w:p>
    <w:p w14:paraId="22C8D281"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0D4057F6"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mi-gl (several hh)</w:t>
      </w:r>
    </w:p>
    <w:p w14:paraId="787B3B93" w14:textId="77777777" w:rsidR="00850A17" w:rsidRPr="001C3ABC" w:rsidRDefault="00850A17" w:rsidP="00850A17">
      <w:pPr>
        <w:pStyle w:val="BodyText2"/>
        <w:rPr>
          <w:rFonts w:ascii="Brill" w:hAnsi="Brill"/>
          <w:sz w:val="24"/>
          <w:szCs w:val="24"/>
        </w:rPr>
      </w:pPr>
    </w:p>
    <w:p w14:paraId="2AA973FC"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41D34E8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6277A16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Harley 4810 xv</w:t>
      </w:r>
    </w:p>
    <w:p w14:paraId="2277AD88"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64490E53"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61B770C6" w14:textId="77777777" w:rsidR="00850A17" w:rsidRPr="001C3ABC" w:rsidRDefault="00850A17" w:rsidP="00850A17">
      <w:pPr>
        <w:pStyle w:val="BodyText2"/>
        <w:rPr>
          <w:rFonts w:ascii="Brill" w:hAnsi="Brill"/>
          <w:sz w:val="24"/>
          <w:szCs w:val="24"/>
        </w:rPr>
      </w:pPr>
    </w:p>
    <w:p w14:paraId="556E47FA"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02CC18D1"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6AE0B8FA"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Harley 5060 xv (1426)</w:t>
      </w:r>
    </w:p>
    <w:p w14:paraId="4A2551B9"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comm (Thierry of Chartres)</w:t>
      </w:r>
    </w:p>
    <w:p w14:paraId="14BCFD34" w14:textId="77777777" w:rsidR="00850A17" w:rsidRPr="001C3ABC" w:rsidRDefault="00850A17" w:rsidP="00850A17">
      <w:pPr>
        <w:pStyle w:val="BodyText2"/>
        <w:rPr>
          <w:rFonts w:ascii="Brill" w:hAnsi="Brill"/>
          <w:sz w:val="24"/>
          <w:szCs w:val="24"/>
        </w:rPr>
      </w:pPr>
    </w:p>
    <w:p w14:paraId="314A62F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0DC2BA7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0277B42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Harley 5432 xv </w:t>
      </w:r>
    </w:p>
    <w:p w14:paraId="45463479"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3157E1AC" w14:textId="77777777" w:rsidR="00850A17" w:rsidRPr="001C3ABC" w:rsidRDefault="00850A17" w:rsidP="00850A17">
      <w:pPr>
        <w:pStyle w:val="BodyText2"/>
        <w:rPr>
          <w:rFonts w:ascii="Brill" w:hAnsi="Brill"/>
          <w:sz w:val="24"/>
          <w:szCs w:val="24"/>
        </w:rPr>
      </w:pPr>
    </w:p>
    <w:p w14:paraId="13795A8E"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3193AF9C"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09C4CC17"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Harley 6324 xiv</w:t>
      </w:r>
    </w:p>
    <w:p w14:paraId="5DD64EB8"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comm (Alanus)</w:t>
      </w:r>
    </w:p>
    <w:p w14:paraId="0196C3D0" w14:textId="77777777" w:rsidR="00850A17" w:rsidRPr="001C3ABC" w:rsidRDefault="00850A17" w:rsidP="00850A17">
      <w:pPr>
        <w:pStyle w:val="BodyText2"/>
        <w:rPr>
          <w:rFonts w:ascii="Brill" w:hAnsi="Brill"/>
          <w:sz w:val="24"/>
          <w:szCs w:val="24"/>
        </w:rPr>
      </w:pPr>
    </w:p>
    <w:p w14:paraId="0FE2A34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049FCFA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01ED7F91"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Harley 6329 xv</w:t>
      </w:r>
    </w:p>
    <w:p w14:paraId="0F438341"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comm (Victorinus)</w:t>
      </w:r>
    </w:p>
    <w:p w14:paraId="2C0F1ED5" w14:textId="77777777" w:rsidR="00850A17" w:rsidRPr="001C3ABC" w:rsidRDefault="00850A17" w:rsidP="00850A17">
      <w:pPr>
        <w:pStyle w:val="BodyText2"/>
        <w:rPr>
          <w:rFonts w:ascii="Brill" w:hAnsi="Brill"/>
          <w:sz w:val="24"/>
          <w:szCs w:val="24"/>
        </w:rPr>
      </w:pPr>
    </w:p>
    <w:p w14:paraId="5B1EABC7" w14:textId="77777777" w:rsidR="00850A17" w:rsidRPr="001C3ABC" w:rsidRDefault="00850A17" w:rsidP="00850A17">
      <w:pPr>
        <w:pStyle w:val="BodyText2"/>
        <w:rPr>
          <w:rFonts w:ascii="Brill" w:hAnsi="Brill"/>
          <w:b/>
          <w:sz w:val="24"/>
          <w:szCs w:val="24"/>
        </w:rPr>
      </w:pPr>
      <w:r w:rsidRPr="001C3ABC">
        <w:rPr>
          <w:rFonts w:ascii="Brill" w:hAnsi="Brill"/>
          <w:b/>
          <w:sz w:val="24"/>
          <w:szCs w:val="24"/>
        </w:rPr>
        <w:lastRenderedPageBreak/>
        <w:t>London</w:t>
      </w:r>
    </w:p>
    <w:p w14:paraId="42B0E40C"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17296DFD" w14:textId="62167B1A" w:rsidR="00850A17" w:rsidRPr="001C3ABC" w:rsidRDefault="00D17C46" w:rsidP="00850A17">
      <w:pPr>
        <w:pStyle w:val="BodyText2"/>
        <w:rPr>
          <w:rFonts w:ascii="Brill" w:hAnsi="Brill"/>
          <w:b/>
          <w:sz w:val="24"/>
          <w:szCs w:val="24"/>
        </w:rPr>
      </w:pPr>
      <w:r w:rsidRPr="001C3ABC">
        <w:rPr>
          <w:rFonts w:ascii="Brill" w:hAnsi="Brill"/>
          <w:b/>
          <w:sz w:val="24"/>
          <w:szCs w:val="24"/>
        </w:rPr>
        <w:t>Harley 6349 xiii</w:t>
      </w:r>
      <w:r w:rsidR="00850A17" w:rsidRPr="001C3ABC">
        <w:rPr>
          <w:rFonts w:ascii="Brill" w:hAnsi="Brill"/>
          <w:b/>
          <w:sz w:val="24"/>
          <w:szCs w:val="24"/>
        </w:rPr>
        <w:t xml:space="preserve"> ???? verse?</w:t>
      </w:r>
    </w:p>
    <w:p w14:paraId="2B6D3D48"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18D4B9BE"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 (‘this fine MS has a comprehensive system of internal rubricking which amounts to a kind of gloss’ – JOW on site)</w:t>
      </w:r>
    </w:p>
    <w:p w14:paraId="33E6658C" w14:textId="77777777" w:rsidR="00850A17" w:rsidRPr="001C3ABC" w:rsidRDefault="00850A17" w:rsidP="00850A17">
      <w:pPr>
        <w:pStyle w:val="BodyText2"/>
        <w:rPr>
          <w:rFonts w:ascii="Brill" w:hAnsi="Brill"/>
          <w:sz w:val="24"/>
          <w:szCs w:val="24"/>
        </w:rPr>
      </w:pPr>
      <w:r w:rsidRPr="001C3ABC">
        <w:rPr>
          <w:rFonts w:ascii="Brill" w:hAnsi="Brill"/>
          <w:sz w:val="24"/>
          <w:szCs w:val="24"/>
        </w:rPr>
        <w:t xml:space="preserve">Ad Her extr </w:t>
      </w:r>
    </w:p>
    <w:p w14:paraId="28D27631"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ex (Marbod)</w:t>
      </w:r>
    </w:p>
    <w:p w14:paraId="2D0CF079" w14:textId="77777777" w:rsidR="00850A17" w:rsidRPr="001C3ABC" w:rsidRDefault="00850A17" w:rsidP="00850A17">
      <w:pPr>
        <w:pStyle w:val="BodyText2"/>
        <w:ind w:left="993"/>
        <w:rPr>
          <w:rFonts w:ascii="Brill" w:hAnsi="Brill"/>
          <w:sz w:val="24"/>
          <w:szCs w:val="24"/>
        </w:rPr>
      </w:pPr>
      <w:r w:rsidRPr="001C3ABC">
        <w:rPr>
          <w:rFonts w:ascii="Brill" w:hAnsi="Brill"/>
          <w:sz w:val="24"/>
          <w:szCs w:val="24"/>
        </w:rPr>
        <w:t xml:space="preserve">does the Marbod have </w:t>
      </w:r>
      <w:r w:rsidRPr="001C3ABC">
        <w:rPr>
          <w:rFonts w:ascii="Brill" w:hAnsi="Brill"/>
          <w:i/>
          <w:sz w:val="24"/>
          <w:szCs w:val="24"/>
        </w:rPr>
        <w:t>both</w:t>
      </w:r>
      <w:r w:rsidRPr="001C3ABC">
        <w:rPr>
          <w:rFonts w:ascii="Brill" w:hAnsi="Brill"/>
          <w:sz w:val="24"/>
          <w:szCs w:val="24"/>
        </w:rPr>
        <w:t xml:space="preserve"> </w:t>
      </w:r>
      <w:r w:rsidRPr="001C3ABC">
        <w:rPr>
          <w:rFonts w:ascii="Brill" w:hAnsi="Brill"/>
          <w:i/>
          <w:sz w:val="24"/>
          <w:szCs w:val="24"/>
        </w:rPr>
        <w:t>Ad Her</w:t>
      </w:r>
      <w:r w:rsidRPr="001C3ABC">
        <w:rPr>
          <w:rFonts w:ascii="Brill" w:hAnsi="Brill"/>
          <w:sz w:val="24"/>
          <w:szCs w:val="24"/>
        </w:rPr>
        <w:t xml:space="preserve"> and exx?</w:t>
      </w:r>
    </w:p>
    <w:p w14:paraId="64720E0C" w14:textId="77777777" w:rsidR="00850A17" w:rsidRPr="001C3ABC" w:rsidRDefault="00850A17" w:rsidP="00850A17">
      <w:pPr>
        <w:pStyle w:val="BodyText2"/>
        <w:rPr>
          <w:rFonts w:ascii="Brill" w:hAnsi="Brill"/>
          <w:sz w:val="24"/>
          <w:szCs w:val="24"/>
        </w:rPr>
      </w:pPr>
    </w:p>
    <w:p w14:paraId="23D0557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0A6B1617"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493B26C1"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Lansdowne 831 xv</w:t>
      </w:r>
    </w:p>
    <w:p w14:paraId="7D4A8F01"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w:t>
      </w:r>
    </w:p>
    <w:p w14:paraId="305D11D9" w14:textId="77777777" w:rsidR="00850A17" w:rsidRPr="001C3ABC" w:rsidRDefault="00850A17" w:rsidP="00850A17">
      <w:pPr>
        <w:pStyle w:val="BodyText2"/>
        <w:ind w:left="993"/>
        <w:rPr>
          <w:rFonts w:ascii="Brill" w:hAnsi="Brill"/>
          <w:sz w:val="24"/>
          <w:szCs w:val="24"/>
        </w:rPr>
      </w:pPr>
      <w:r w:rsidRPr="001C3ABC">
        <w:rPr>
          <w:rFonts w:ascii="Brill" w:hAnsi="Brill"/>
          <w:sz w:val="24"/>
          <w:szCs w:val="24"/>
        </w:rPr>
        <w:t>get copy of central portion of f.76r and all of f.1r</w:t>
      </w:r>
    </w:p>
    <w:p w14:paraId="7D828EAA" w14:textId="77777777" w:rsidR="00850A17" w:rsidRPr="001C3ABC" w:rsidRDefault="00850A17" w:rsidP="00850A17">
      <w:pPr>
        <w:pStyle w:val="BodyText2"/>
        <w:rPr>
          <w:rFonts w:ascii="Brill" w:hAnsi="Brill"/>
          <w:sz w:val="24"/>
          <w:szCs w:val="24"/>
        </w:rPr>
      </w:pPr>
    </w:p>
    <w:p w14:paraId="14A811FC"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0EC6BEB3"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798E9DC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Reg. [Royal]  8 A.XXI xiii</w:t>
      </w:r>
    </w:p>
    <w:p w14:paraId="6F4904A9" w14:textId="77777777" w:rsidR="00850A17" w:rsidRPr="001C3ABC" w:rsidRDefault="00850A17" w:rsidP="00850A17">
      <w:pPr>
        <w:pStyle w:val="BodyText2"/>
        <w:rPr>
          <w:rFonts w:ascii="Brill" w:hAnsi="Brill"/>
          <w:sz w:val="24"/>
          <w:szCs w:val="24"/>
        </w:rPr>
      </w:pPr>
      <w:r w:rsidRPr="001C3ABC">
        <w:rPr>
          <w:rFonts w:ascii="Brill" w:hAnsi="Brill"/>
          <w:sz w:val="24"/>
          <w:szCs w:val="24"/>
        </w:rPr>
        <w:t xml:space="preserve">Ad Her extr </w:t>
      </w:r>
    </w:p>
    <w:p w14:paraId="5F44A7FA"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ex (Marbod)</w:t>
      </w:r>
    </w:p>
    <w:p w14:paraId="67ED00E7" w14:textId="77777777" w:rsidR="00850A17" w:rsidRPr="001C3ABC" w:rsidRDefault="00850A17" w:rsidP="00850A17">
      <w:pPr>
        <w:pStyle w:val="BodyText2"/>
        <w:rPr>
          <w:rFonts w:ascii="Brill" w:hAnsi="Brill"/>
          <w:sz w:val="24"/>
          <w:szCs w:val="24"/>
        </w:rPr>
      </w:pPr>
    </w:p>
    <w:p w14:paraId="0A488B0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1C09DDEA"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41931C1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Reg. [Royal]  15 A.XX-II xii</w:t>
      </w:r>
    </w:p>
    <w:p w14:paraId="43A9A680"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w:t>
      </w:r>
    </w:p>
    <w:p w14:paraId="5E6557E9" w14:textId="77777777" w:rsidR="00850A17" w:rsidRPr="001C3ABC" w:rsidRDefault="00850A17" w:rsidP="00850A17">
      <w:pPr>
        <w:pStyle w:val="BodyText2"/>
        <w:rPr>
          <w:rFonts w:ascii="Brill" w:hAnsi="Brill"/>
          <w:b/>
          <w:sz w:val="24"/>
          <w:szCs w:val="24"/>
        </w:rPr>
      </w:pPr>
    </w:p>
    <w:p w14:paraId="70EA768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6DD341E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5C9377B5"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Reg. [Royal]  15 A.XXVI xiii</w:t>
      </w:r>
    </w:p>
    <w:p w14:paraId="2064374B"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w:t>
      </w:r>
    </w:p>
    <w:p w14:paraId="3FA9F83C" w14:textId="77777777" w:rsidR="00850A17" w:rsidRPr="001C3ABC" w:rsidRDefault="00850A17" w:rsidP="00850A17">
      <w:pPr>
        <w:pStyle w:val="BodyText2"/>
        <w:rPr>
          <w:rFonts w:ascii="Brill" w:hAnsi="Brill"/>
          <w:b/>
          <w:sz w:val="24"/>
          <w:szCs w:val="24"/>
        </w:rPr>
      </w:pPr>
    </w:p>
    <w:p w14:paraId="76A4F447"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313C49D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70EAB013"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Reg. [Royal]  15 C.XI xiii</w:t>
      </w:r>
    </w:p>
    <w:p w14:paraId="7671AE5A"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w:t>
      </w:r>
    </w:p>
    <w:p w14:paraId="023AB0CE"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209D76ED" w14:textId="77777777" w:rsidR="00850A17" w:rsidRPr="001C3ABC" w:rsidRDefault="00850A17" w:rsidP="00850A17">
      <w:pPr>
        <w:pStyle w:val="BodyText2"/>
        <w:rPr>
          <w:rFonts w:ascii="Brill" w:hAnsi="Brill"/>
          <w:sz w:val="24"/>
          <w:szCs w:val="24"/>
        </w:rPr>
      </w:pPr>
    </w:p>
    <w:p w14:paraId="53E81C65"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0A96255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British Library </w:t>
      </w:r>
    </w:p>
    <w:p w14:paraId="3D2220A4" w14:textId="77777777" w:rsidR="00850A17" w:rsidRPr="001C3ABC" w:rsidRDefault="00850A17" w:rsidP="00850A17">
      <w:pPr>
        <w:pStyle w:val="BodyText2"/>
        <w:rPr>
          <w:rFonts w:ascii="Brill" w:hAnsi="Brill"/>
          <w:sz w:val="24"/>
          <w:szCs w:val="24"/>
        </w:rPr>
      </w:pPr>
      <w:r w:rsidRPr="001C3ABC">
        <w:rPr>
          <w:rFonts w:ascii="Brill" w:hAnsi="Brill"/>
          <w:b/>
          <w:sz w:val="24"/>
          <w:szCs w:val="24"/>
        </w:rPr>
        <w:t>(Inc) IB 20134 and IB 25091</w:t>
      </w:r>
      <w:r w:rsidRPr="001C3ABC">
        <w:rPr>
          <w:rFonts w:ascii="Brill" w:hAnsi="Brill"/>
          <w:sz w:val="24"/>
          <w:szCs w:val="24"/>
        </w:rPr>
        <w:t xml:space="preserve"> xv (1475)</w:t>
      </w:r>
    </w:p>
    <w:p w14:paraId="614AFE5B" w14:textId="77777777" w:rsidR="00850A17" w:rsidRPr="001C3ABC" w:rsidRDefault="00850A17" w:rsidP="00850A17">
      <w:pPr>
        <w:pStyle w:val="BodyText2"/>
        <w:rPr>
          <w:rFonts w:ascii="Brill" w:hAnsi="Brill"/>
          <w:sz w:val="24"/>
          <w:szCs w:val="24"/>
        </w:rPr>
      </w:pPr>
      <w:r w:rsidRPr="001C3ABC">
        <w:rPr>
          <w:rFonts w:ascii="Brill" w:hAnsi="Brill"/>
          <w:sz w:val="24"/>
          <w:szCs w:val="24"/>
        </w:rPr>
        <w:t>[printed copy of De inv and Ad Her) s-gl (with MS marginalia)</w:t>
      </w:r>
    </w:p>
    <w:p w14:paraId="150CCD8A" w14:textId="77777777" w:rsidR="00850A17" w:rsidRPr="001C3ABC" w:rsidRDefault="00850A17" w:rsidP="00850A17">
      <w:pPr>
        <w:pStyle w:val="BodyText2"/>
        <w:rPr>
          <w:rFonts w:ascii="Brill" w:hAnsi="Brill"/>
          <w:sz w:val="24"/>
          <w:szCs w:val="24"/>
        </w:rPr>
      </w:pPr>
    </w:p>
    <w:p w14:paraId="2735F0D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London</w:t>
      </w:r>
    </w:p>
    <w:p w14:paraId="5B661DE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w:t>
      </w:r>
    </w:p>
    <w:p w14:paraId="779736E2" w14:textId="77777777" w:rsidR="00850A17" w:rsidRPr="001C3ABC" w:rsidRDefault="00850A17" w:rsidP="00850A17">
      <w:pPr>
        <w:rPr>
          <w:rFonts w:ascii="Brill" w:hAnsi="Brill"/>
          <w:b/>
          <w:szCs w:val="24"/>
        </w:rPr>
      </w:pPr>
      <w:r w:rsidRPr="001C3ABC">
        <w:rPr>
          <w:rFonts w:ascii="Brill" w:hAnsi="Brill"/>
          <w:b/>
          <w:szCs w:val="24"/>
        </w:rPr>
        <w:t>Phillipps 914 xii (IRHT; Kraus Cat. 153 p.15 no.8; M-O letter, CMN p.27: ‘se trouve actuellement dans une collection privée, apparemment à Londres: MO C. 345.5 (Addenda)’ [which seems to refer to nothing like this MS???])</w:t>
      </w:r>
    </w:p>
    <w:p w14:paraId="7F216CDD"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w:t>
      </w:r>
    </w:p>
    <w:p w14:paraId="405A68B9"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67706695" w14:textId="77777777" w:rsidR="00850A17" w:rsidRPr="001C3ABC" w:rsidRDefault="00850A17" w:rsidP="00850A17">
      <w:pPr>
        <w:pStyle w:val="BodyText2"/>
        <w:rPr>
          <w:rFonts w:ascii="Brill" w:hAnsi="Brill"/>
          <w:sz w:val="24"/>
          <w:szCs w:val="24"/>
        </w:rPr>
      </w:pPr>
    </w:p>
    <w:p w14:paraId="5E1C591D" w14:textId="77777777" w:rsidR="00850A17" w:rsidRPr="001C3ABC" w:rsidRDefault="00850A17" w:rsidP="00850A17">
      <w:pPr>
        <w:pStyle w:val="BodyTextIndent2"/>
        <w:ind w:hanging="567"/>
        <w:rPr>
          <w:rFonts w:ascii="Brill" w:hAnsi="Brill"/>
          <w:b/>
          <w:szCs w:val="24"/>
        </w:rPr>
      </w:pPr>
      <w:r w:rsidRPr="001C3ABC">
        <w:rPr>
          <w:rFonts w:ascii="Brill" w:hAnsi="Brill"/>
          <w:b/>
          <w:szCs w:val="24"/>
        </w:rPr>
        <w:t>London</w:t>
      </w:r>
    </w:p>
    <w:p w14:paraId="00939876" w14:textId="77777777" w:rsidR="00850A17" w:rsidRPr="001C3ABC" w:rsidRDefault="00850A17" w:rsidP="00850A17">
      <w:pPr>
        <w:pStyle w:val="BodyTextIndent2"/>
        <w:ind w:hanging="567"/>
        <w:rPr>
          <w:rFonts w:ascii="Brill" w:hAnsi="Brill"/>
          <w:b/>
          <w:szCs w:val="24"/>
        </w:rPr>
      </w:pPr>
      <w:r w:rsidRPr="001C3ABC">
        <w:rPr>
          <w:rFonts w:ascii="Brill" w:hAnsi="Brill"/>
          <w:b/>
          <w:szCs w:val="24"/>
        </w:rPr>
        <w:t>Sotheby, Parke, Bernet and Co (Auctioneers)</w:t>
      </w:r>
    </w:p>
    <w:p w14:paraId="394CA210" w14:textId="77777777" w:rsidR="00850A17" w:rsidRPr="001C3ABC" w:rsidRDefault="00850A17" w:rsidP="00850A17">
      <w:pPr>
        <w:pStyle w:val="BodyTextIndent2"/>
        <w:ind w:hanging="567"/>
        <w:rPr>
          <w:rFonts w:ascii="Brill" w:hAnsi="Brill"/>
          <w:szCs w:val="24"/>
        </w:rPr>
      </w:pPr>
      <w:r w:rsidRPr="001C3ABC">
        <w:rPr>
          <w:rFonts w:ascii="Brill" w:hAnsi="Brill"/>
          <w:b/>
          <w:szCs w:val="24"/>
        </w:rPr>
        <w:t>Lot 30, Sale 27/3/1950 xiv (1342)</w:t>
      </w:r>
      <w:r w:rsidRPr="001C3ABC">
        <w:rPr>
          <w:rFonts w:ascii="Brill" w:hAnsi="Brill"/>
          <w:szCs w:val="24"/>
        </w:rPr>
        <w:t xml:space="preserve">  (The whereabouts of this MS are not known, but a a part photostat copy (to Ad Her 4.49.62, Marx ed. min. 180.13) to fol.52 exists in the Harry Caplan papers at Cornell University, Ithaca, N.Y. and is currently on loan to myself through the kindness of Professor Johns of that University)</w:t>
      </w:r>
    </w:p>
    <w:p w14:paraId="4BF20652" w14:textId="77777777" w:rsidR="00850A17" w:rsidRPr="001C3ABC" w:rsidRDefault="00850A17" w:rsidP="00850A17">
      <w:pPr>
        <w:pStyle w:val="BodyTextIndent2"/>
        <w:ind w:hanging="567"/>
        <w:rPr>
          <w:rFonts w:ascii="Brill" w:hAnsi="Brill"/>
          <w:b/>
          <w:szCs w:val="24"/>
        </w:rPr>
      </w:pPr>
      <w:r w:rsidRPr="001C3ABC">
        <w:rPr>
          <w:rFonts w:ascii="Brill" w:hAnsi="Brill"/>
          <w:szCs w:val="24"/>
        </w:rPr>
        <w:t>[Ad Her] comm (‘plena et perfecta locutio triplici comparatur…’ / ‘(</w:t>
      </w:r>
      <w:r w:rsidRPr="001C3ABC">
        <w:rPr>
          <w:rFonts w:ascii="Brill" w:hAnsi="Brill"/>
          <w:i/>
          <w:szCs w:val="24"/>
        </w:rPr>
        <w:t>etsi in negotiis</w:t>
      </w:r>
      <w:r w:rsidRPr="001C3ABC">
        <w:rPr>
          <w:rFonts w:ascii="Brill" w:hAnsi="Brill"/>
          <w:szCs w:val="24"/>
        </w:rPr>
        <w:t>) more aliorum autorum premictit autor operi suo prohemium…’).</w:t>
      </w:r>
    </w:p>
    <w:p w14:paraId="1EE95A2C" w14:textId="77777777" w:rsidR="00850A17" w:rsidRPr="001C3ABC" w:rsidRDefault="00850A17" w:rsidP="00850A17">
      <w:pPr>
        <w:pStyle w:val="BodyText2"/>
        <w:rPr>
          <w:rFonts w:ascii="Brill" w:hAnsi="Brill"/>
          <w:sz w:val="24"/>
          <w:szCs w:val="24"/>
        </w:rPr>
      </w:pPr>
    </w:p>
    <w:p w14:paraId="03C3A8D3"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Louvain: see Leuven</w:t>
      </w:r>
    </w:p>
    <w:p w14:paraId="043052F0" w14:textId="77777777" w:rsidR="00850A17" w:rsidRPr="001C3ABC" w:rsidRDefault="00850A17" w:rsidP="00850A17">
      <w:pPr>
        <w:pStyle w:val="BodyText2"/>
        <w:rPr>
          <w:rFonts w:ascii="Brill" w:hAnsi="Brill"/>
          <w:b/>
          <w:sz w:val="24"/>
          <w:szCs w:val="24"/>
        </w:rPr>
      </w:pPr>
    </w:p>
    <w:p w14:paraId="5B8CF847"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Lucca</w:t>
      </w:r>
    </w:p>
    <w:p w14:paraId="4A1DB2C7"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Capitolare Feliniana</w:t>
      </w:r>
    </w:p>
    <w:p w14:paraId="70606737"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522 xv (1470)</w:t>
      </w:r>
    </w:p>
    <w:p w14:paraId="3D648A8A"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w:t>
      </w:r>
    </w:p>
    <w:p w14:paraId="552396CA" w14:textId="77777777" w:rsidR="00850A17" w:rsidRPr="001C3ABC" w:rsidRDefault="00850A17" w:rsidP="00850A17">
      <w:pPr>
        <w:pStyle w:val="BodyText2"/>
        <w:ind w:left="993"/>
        <w:rPr>
          <w:rFonts w:ascii="Brill" w:hAnsi="Brill"/>
          <w:sz w:val="24"/>
          <w:szCs w:val="24"/>
        </w:rPr>
      </w:pPr>
      <w:r w:rsidRPr="001C3ABC">
        <w:rPr>
          <w:rFonts w:ascii="Brill" w:hAnsi="Brill"/>
          <w:sz w:val="24"/>
          <w:szCs w:val="24"/>
        </w:rPr>
        <w:t>glossed?</w:t>
      </w:r>
    </w:p>
    <w:p w14:paraId="515CA83C" w14:textId="77777777" w:rsidR="00850A17" w:rsidRPr="001C3ABC" w:rsidRDefault="00850A17" w:rsidP="00850A17">
      <w:pPr>
        <w:pStyle w:val="BodyText2"/>
        <w:rPr>
          <w:rFonts w:ascii="Brill" w:hAnsi="Brill"/>
          <w:sz w:val="24"/>
          <w:szCs w:val="24"/>
        </w:rPr>
      </w:pPr>
    </w:p>
    <w:p w14:paraId="6AAEF25E"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Lucca</w:t>
      </w:r>
    </w:p>
    <w:p w14:paraId="5494E18E"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Capitolare Feliniana</w:t>
      </w:r>
    </w:p>
    <w:p w14:paraId="6E9DE38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614 xii</w:t>
      </w:r>
    </w:p>
    <w:p w14:paraId="3A2E447A" w14:textId="77777777" w:rsidR="00850A17" w:rsidRPr="001C3ABC" w:rsidRDefault="00850A17" w:rsidP="00850A17">
      <w:pPr>
        <w:pStyle w:val="BodyText2"/>
        <w:rPr>
          <w:rFonts w:ascii="Brill" w:hAnsi="Brill"/>
          <w:sz w:val="24"/>
          <w:szCs w:val="24"/>
        </w:rPr>
      </w:pPr>
      <w:r w:rsidRPr="001C3ABC">
        <w:rPr>
          <w:rFonts w:ascii="Brill" w:hAnsi="Brill"/>
          <w:sz w:val="24"/>
          <w:szCs w:val="24"/>
        </w:rPr>
        <w:t xml:space="preserve">[De inv / Ad Her] para (see Alessio and Fredborg on, in  Calboli-Montefusco ed. </w:t>
      </w:r>
      <w:r w:rsidRPr="001C3ABC">
        <w:rPr>
          <w:rFonts w:ascii="Brill" w:hAnsi="Brill"/>
          <w:i/>
          <w:sz w:val="24"/>
          <w:szCs w:val="24"/>
        </w:rPr>
        <w:t>Papers on Rhetoric</w:t>
      </w:r>
      <w:r w:rsidRPr="001C3ABC">
        <w:rPr>
          <w:rFonts w:ascii="Brill" w:hAnsi="Brill"/>
          <w:sz w:val="24"/>
          <w:szCs w:val="24"/>
        </w:rPr>
        <w:t xml:space="preserve"> V)</w:t>
      </w:r>
    </w:p>
    <w:p w14:paraId="1C05CA2C" w14:textId="77777777" w:rsidR="00850A17" w:rsidRPr="001C3ABC" w:rsidRDefault="00850A17" w:rsidP="00850A17">
      <w:pPr>
        <w:pStyle w:val="BodyText2"/>
        <w:ind w:left="993"/>
        <w:rPr>
          <w:rFonts w:ascii="Brill" w:hAnsi="Brill"/>
          <w:sz w:val="24"/>
          <w:szCs w:val="24"/>
        </w:rPr>
      </w:pPr>
      <w:r w:rsidRPr="001C3ABC">
        <w:rPr>
          <w:rFonts w:ascii="Brill" w:hAnsi="Brill"/>
          <w:sz w:val="24"/>
          <w:szCs w:val="24"/>
        </w:rPr>
        <w:t>is the date correct?</w:t>
      </w:r>
    </w:p>
    <w:p w14:paraId="2529C943" w14:textId="77777777" w:rsidR="00850A17" w:rsidRPr="001C3ABC" w:rsidRDefault="00850A17" w:rsidP="00850A17">
      <w:pPr>
        <w:pStyle w:val="BodyText2"/>
        <w:rPr>
          <w:rFonts w:ascii="Brill" w:hAnsi="Brill"/>
          <w:b/>
          <w:sz w:val="24"/>
          <w:szCs w:val="24"/>
        </w:rPr>
      </w:pPr>
    </w:p>
    <w:p w14:paraId="4F1AC98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Lucca</w:t>
      </w:r>
    </w:p>
    <w:p w14:paraId="51B351F5"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Biblioteca Statale (formerly Biblioteca Governativa)   </w:t>
      </w:r>
    </w:p>
    <w:p w14:paraId="675C0A21" w14:textId="77777777" w:rsidR="00850A17" w:rsidRPr="001C3ABC" w:rsidRDefault="00850A17" w:rsidP="00850A17">
      <w:pPr>
        <w:pStyle w:val="BodyText2"/>
        <w:ind w:left="1134" w:hanging="1134"/>
        <w:rPr>
          <w:rFonts w:ascii="Brill" w:hAnsi="Brill"/>
          <w:b/>
          <w:sz w:val="24"/>
          <w:szCs w:val="24"/>
        </w:rPr>
      </w:pPr>
      <w:r w:rsidRPr="001C3ABC">
        <w:rPr>
          <w:rFonts w:ascii="Brill" w:hAnsi="Brill"/>
          <w:b/>
          <w:sz w:val="24"/>
          <w:szCs w:val="24"/>
        </w:rPr>
        <w:t>1405 xii (</w:t>
      </w:r>
      <w:r w:rsidRPr="001C3ABC">
        <w:rPr>
          <w:rFonts w:ascii="Brill" w:hAnsi="Brill"/>
          <w:sz w:val="24"/>
          <w:szCs w:val="24"/>
        </w:rPr>
        <w:t>f.1r, half-page miniature of Cicero and Sallust sitting on thrones….; cf. MS Oxford Barlow 40)</w:t>
      </w:r>
    </w:p>
    <w:p w14:paraId="50FD83EE"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28BB298A"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 (several later hh)</w:t>
      </w:r>
    </w:p>
    <w:p w14:paraId="2F355213" w14:textId="77777777" w:rsidR="00850A17" w:rsidRPr="001C3ABC" w:rsidRDefault="00850A17" w:rsidP="00850A17">
      <w:pPr>
        <w:pStyle w:val="BodyText2"/>
        <w:ind w:left="993"/>
        <w:rPr>
          <w:rFonts w:ascii="Brill" w:hAnsi="Brill"/>
          <w:sz w:val="24"/>
          <w:szCs w:val="24"/>
        </w:rPr>
      </w:pPr>
      <w:r w:rsidRPr="001C3ABC">
        <w:rPr>
          <w:rFonts w:ascii="Brill" w:hAnsi="Brill"/>
          <w:sz w:val="24"/>
          <w:szCs w:val="24"/>
        </w:rPr>
        <w:t>get copy of f.1r, half-page miniature of Cicero and Sallust sitting on thrones….</w:t>
      </w:r>
    </w:p>
    <w:p w14:paraId="2B9A6C8F" w14:textId="77777777" w:rsidR="00850A17" w:rsidRPr="001C3ABC" w:rsidRDefault="00850A17" w:rsidP="00850A17">
      <w:pPr>
        <w:pStyle w:val="BodyText2"/>
        <w:rPr>
          <w:rFonts w:ascii="Brill" w:hAnsi="Brill"/>
          <w:sz w:val="24"/>
          <w:szCs w:val="24"/>
        </w:rPr>
      </w:pPr>
    </w:p>
    <w:p w14:paraId="5E4372A1" w14:textId="77777777" w:rsidR="00850A17" w:rsidRPr="001C3ABC" w:rsidRDefault="00850A17" w:rsidP="00850A17">
      <w:pPr>
        <w:pStyle w:val="BodyText2"/>
        <w:rPr>
          <w:rFonts w:ascii="Brill" w:hAnsi="Brill"/>
          <w:sz w:val="24"/>
          <w:szCs w:val="24"/>
        </w:rPr>
      </w:pPr>
    </w:p>
    <w:p w14:paraId="5C916BAB" w14:textId="77777777" w:rsidR="00850A17" w:rsidRPr="001C3ABC" w:rsidRDefault="00850A17" w:rsidP="00850A17">
      <w:pPr>
        <w:pStyle w:val="BodyText2"/>
        <w:rPr>
          <w:rFonts w:ascii="Brill" w:hAnsi="Brill"/>
          <w:b/>
          <w:sz w:val="24"/>
          <w:szCs w:val="24"/>
        </w:rPr>
      </w:pPr>
      <w:r w:rsidRPr="001C3ABC">
        <w:rPr>
          <w:rFonts w:ascii="Brill" w:hAnsi="Brill"/>
          <w:b/>
          <w:sz w:val="24"/>
          <w:szCs w:val="24"/>
        </w:rPr>
        <w:lastRenderedPageBreak/>
        <w:t>Lucca</w:t>
      </w:r>
    </w:p>
    <w:p w14:paraId="51DC6F83"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Biblioteca Statale (formerly Biblioteca Governativa)   </w:t>
      </w:r>
    </w:p>
    <w:p w14:paraId="10AEE01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1965 xiv</w:t>
      </w:r>
    </w:p>
    <w:p w14:paraId="1FD8851D"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50777570"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mi-gl (several hh)</w:t>
      </w:r>
    </w:p>
    <w:p w14:paraId="11E1239B" w14:textId="77777777" w:rsidR="00850A17" w:rsidRPr="001C3ABC" w:rsidRDefault="00850A17" w:rsidP="00850A17">
      <w:pPr>
        <w:pStyle w:val="BodyText2"/>
        <w:rPr>
          <w:rFonts w:ascii="Brill" w:hAnsi="Brill"/>
          <w:sz w:val="24"/>
          <w:szCs w:val="24"/>
        </w:rPr>
      </w:pPr>
    </w:p>
    <w:p w14:paraId="051FA397"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Lüneburg</w:t>
      </w:r>
    </w:p>
    <w:p w14:paraId="29D386C3"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Ratsbücherei</w:t>
      </w:r>
    </w:p>
    <w:p w14:paraId="32E5B571"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Theol.2</w:t>
      </w:r>
      <w:r w:rsidRPr="001C3ABC">
        <w:rPr>
          <w:rFonts w:ascii="Brill" w:hAnsi="Brill"/>
          <w:b/>
          <w:sz w:val="24"/>
          <w:szCs w:val="24"/>
          <w:vertAlign w:val="superscript"/>
        </w:rPr>
        <w:t>o</w:t>
      </w:r>
      <w:r w:rsidRPr="001C3ABC">
        <w:rPr>
          <w:rFonts w:ascii="Brill" w:hAnsi="Brill"/>
          <w:b/>
          <w:sz w:val="24"/>
          <w:szCs w:val="24"/>
        </w:rPr>
        <w:t xml:space="preserve"> 87 III xv (1441)</w:t>
      </w:r>
    </w:p>
    <w:p w14:paraId="316E7848"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76093FE3"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mi/s-gl</w:t>
      </w:r>
    </w:p>
    <w:p w14:paraId="5BE4F095" w14:textId="77777777" w:rsidR="00850A17" w:rsidRPr="001C3ABC" w:rsidRDefault="00850A17" w:rsidP="00850A17">
      <w:pPr>
        <w:pStyle w:val="BodyText2"/>
        <w:rPr>
          <w:rFonts w:ascii="Brill" w:hAnsi="Brill"/>
          <w:b/>
          <w:sz w:val="24"/>
          <w:szCs w:val="24"/>
        </w:rPr>
      </w:pPr>
    </w:p>
    <w:p w14:paraId="78EE6D8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Lyon[s]</w:t>
      </w:r>
    </w:p>
    <w:p w14:paraId="6DEDA9D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Bibliothèque de la Ville (Municipale)</w:t>
      </w:r>
    </w:p>
    <w:p w14:paraId="519A760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128 (60) xv </w:t>
      </w:r>
    </w:p>
    <w:p w14:paraId="2DADBB70"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7CFC7E91"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ex (Marbod)</w:t>
      </w:r>
    </w:p>
    <w:p w14:paraId="7D907A6E" w14:textId="40E61F9E" w:rsidR="00850A17" w:rsidRPr="001C3ABC" w:rsidRDefault="00850A17" w:rsidP="00850A17">
      <w:pPr>
        <w:pStyle w:val="BodyText2"/>
        <w:ind w:left="993"/>
        <w:rPr>
          <w:rFonts w:ascii="Brill" w:hAnsi="Brill"/>
          <w:sz w:val="24"/>
          <w:szCs w:val="24"/>
          <w:lang w:val="nl-NL"/>
        </w:rPr>
      </w:pPr>
      <w:r w:rsidRPr="001C3ABC">
        <w:rPr>
          <w:rFonts w:ascii="Brill" w:hAnsi="Brill"/>
          <w:sz w:val="24"/>
          <w:szCs w:val="24"/>
        </w:rPr>
        <w:t>check</w:t>
      </w:r>
      <w:r w:rsidR="008657BB" w:rsidRPr="001C3ABC">
        <w:rPr>
          <w:rFonts w:ascii="Brill" w:hAnsi="Brill"/>
          <w:sz w:val="24"/>
          <w:szCs w:val="24"/>
        </w:rPr>
        <w:t xml:space="preserve">; f.182 </w:t>
      </w:r>
      <w:r w:rsidR="008657BB" w:rsidRPr="001C3ABC">
        <w:rPr>
          <w:rFonts w:ascii="Brill" w:hAnsi="Brill"/>
          <w:i/>
          <w:sz w:val="24"/>
          <w:szCs w:val="24"/>
        </w:rPr>
        <w:t>colores</w:t>
      </w:r>
      <w:r w:rsidR="008657BB" w:rsidRPr="001C3ABC">
        <w:rPr>
          <w:rFonts w:ascii="Brill" w:hAnsi="Brill"/>
          <w:sz w:val="24"/>
          <w:szCs w:val="24"/>
        </w:rPr>
        <w:t xml:space="preserve"> in metre ‘insuper hoc metro quod tibi tradere curo …. </w:t>
      </w:r>
      <w:r w:rsidR="005D2D04" w:rsidRPr="001C3ABC">
        <w:rPr>
          <w:rFonts w:ascii="Brill" w:hAnsi="Brill"/>
          <w:sz w:val="24"/>
          <w:szCs w:val="24"/>
        </w:rPr>
        <w:t>n</w:t>
      </w:r>
      <w:r w:rsidR="008657BB" w:rsidRPr="001C3ABC">
        <w:rPr>
          <w:rFonts w:ascii="Brill" w:hAnsi="Brill"/>
          <w:sz w:val="24"/>
          <w:szCs w:val="24"/>
        </w:rPr>
        <w:t>imirum</w:t>
      </w:r>
      <w:r w:rsidR="005D2D04" w:rsidRPr="001C3ABC">
        <w:rPr>
          <w:rFonts w:ascii="Brill" w:hAnsi="Brill"/>
          <w:sz w:val="24"/>
          <w:szCs w:val="24"/>
        </w:rPr>
        <w:t xml:space="preserve"> Paridis mors es(t?) eversio Troye’ – 185?</w:t>
      </w:r>
      <w:r w:rsidR="009978C4" w:rsidRPr="001C3ABC">
        <w:rPr>
          <w:rFonts w:ascii="Brill" w:hAnsi="Brill"/>
          <w:sz w:val="24"/>
          <w:szCs w:val="24"/>
        </w:rPr>
        <w:t xml:space="preserve"> </w:t>
      </w:r>
      <w:r w:rsidR="009978C4" w:rsidRPr="001C3ABC">
        <w:rPr>
          <w:rFonts w:ascii="Brill" w:hAnsi="Brill"/>
          <w:sz w:val="24"/>
          <w:szCs w:val="24"/>
          <w:lang w:val="nl-NL"/>
        </w:rPr>
        <w:t>Coloured initials</w:t>
      </w:r>
    </w:p>
    <w:p w14:paraId="2AB5D49C" w14:textId="77777777" w:rsidR="00850A17" w:rsidRPr="001C3ABC" w:rsidRDefault="00850A17" w:rsidP="00850A17">
      <w:pPr>
        <w:pStyle w:val="BodyText2"/>
        <w:rPr>
          <w:rFonts w:ascii="Brill" w:hAnsi="Brill"/>
          <w:sz w:val="24"/>
          <w:szCs w:val="24"/>
          <w:lang w:val="nl-NL"/>
        </w:rPr>
      </w:pPr>
    </w:p>
    <w:p w14:paraId="1CAA27E3"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Madrid</w:t>
      </w:r>
    </w:p>
    <w:p w14:paraId="46C8E051"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Biblioteca de Palacio</w:t>
      </w:r>
    </w:p>
    <w:p w14:paraId="23526DC0"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II 11258 (2.J.3) xv</w:t>
      </w:r>
    </w:p>
    <w:p w14:paraId="2C492EED"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E</w:t>
      </w:r>
    </w:p>
    <w:p w14:paraId="0E99FB37" w14:textId="77777777" w:rsidR="00850A17" w:rsidRPr="001C3ABC" w:rsidRDefault="00850A17" w:rsidP="00850A17">
      <w:pPr>
        <w:pStyle w:val="BodyText2"/>
        <w:tabs>
          <w:tab w:val="left" w:pos="851"/>
        </w:tabs>
        <w:ind w:left="993"/>
        <w:rPr>
          <w:rFonts w:ascii="Brill" w:hAnsi="Brill"/>
          <w:sz w:val="24"/>
          <w:szCs w:val="24"/>
        </w:rPr>
      </w:pPr>
      <w:r w:rsidRPr="001C3ABC">
        <w:rPr>
          <w:rFonts w:ascii="Brill" w:hAnsi="Brill"/>
          <w:sz w:val="24"/>
          <w:szCs w:val="24"/>
        </w:rPr>
        <w:t xml:space="preserve">Not included in survey ch. 4(a); according to POKk p.574 a large group of MSS was transferred to the Biblioteca Salamanca.  Check whereabouts of MSS.  Partial concordance in Fink-Herrera </w:t>
      </w:r>
      <w:r w:rsidRPr="001C3ABC">
        <w:rPr>
          <w:rFonts w:ascii="Brill" w:hAnsi="Brill"/>
          <w:i/>
          <w:sz w:val="24"/>
          <w:szCs w:val="24"/>
        </w:rPr>
        <w:t>Scriptorium</w:t>
      </w:r>
      <w:r w:rsidRPr="001C3ABC">
        <w:rPr>
          <w:rFonts w:ascii="Brill" w:hAnsi="Brill"/>
          <w:sz w:val="24"/>
          <w:szCs w:val="24"/>
        </w:rPr>
        <w:t xml:space="preserve"> 13 (1959) pp.112-18; see below under ‘Salamanca’.</w:t>
      </w:r>
    </w:p>
    <w:p w14:paraId="44471A89" w14:textId="77777777" w:rsidR="00850A17" w:rsidRPr="001C3ABC" w:rsidRDefault="00850A17" w:rsidP="00850A17">
      <w:pPr>
        <w:pStyle w:val="BodyText2"/>
        <w:rPr>
          <w:rFonts w:ascii="Brill" w:hAnsi="Brill"/>
          <w:b/>
          <w:sz w:val="24"/>
          <w:szCs w:val="24"/>
        </w:rPr>
      </w:pPr>
    </w:p>
    <w:p w14:paraId="76D1E46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Madrid</w:t>
      </w:r>
    </w:p>
    <w:p w14:paraId="6D33BC5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Nacional</w:t>
      </w:r>
    </w:p>
    <w:p w14:paraId="74CE8604" w14:textId="77777777" w:rsidR="00850A17" w:rsidRPr="001C3ABC" w:rsidRDefault="00850A17" w:rsidP="00850A17">
      <w:pPr>
        <w:pStyle w:val="BodyText2"/>
        <w:rPr>
          <w:rFonts w:ascii="Brill" w:hAnsi="Brill"/>
          <w:sz w:val="24"/>
          <w:szCs w:val="24"/>
        </w:rPr>
      </w:pPr>
      <w:r w:rsidRPr="001C3ABC">
        <w:rPr>
          <w:rFonts w:ascii="Brill" w:hAnsi="Brill"/>
          <w:b/>
          <w:sz w:val="24"/>
          <w:szCs w:val="24"/>
        </w:rPr>
        <w:t>552 xvi</w:t>
      </w:r>
    </w:p>
    <w:p w14:paraId="31F82AE2"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w:t>
      </w:r>
    </w:p>
    <w:p w14:paraId="1891FB71" w14:textId="77777777" w:rsidR="00850A17" w:rsidRPr="001C3ABC" w:rsidRDefault="00850A17" w:rsidP="00850A17">
      <w:pPr>
        <w:pStyle w:val="BodyText2"/>
        <w:ind w:left="993"/>
        <w:rPr>
          <w:rFonts w:ascii="Brill" w:hAnsi="Brill"/>
          <w:sz w:val="24"/>
          <w:szCs w:val="24"/>
        </w:rPr>
      </w:pPr>
      <w:r w:rsidRPr="001C3ABC">
        <w:rPr>
          <w:rFonts w:ascii="Brill" w:hAnsi="Brill"/>
          <w:sz w:val="24"/>
          <w:szCs w:val="24"/>
        </w:rPr>
        <w:t>All Madrid Bibl. Nac refs should be checked.</w:t>
      </w:r>
    </w:p>
    <w:p w14:paraId="3367E1A3" w14:textId="77777777" w:rsidR="00850A17" w:rsidRPr="001C3ABC" w:rsidRDefault="00850A17" w:rsidP="00850A17">
      <w:pPr>
        <w:pStyle w:val="BodyText2"/>
        <w:rPr>
          <w:rFonts w:ascii="Brill" w:hAnsi="Brill"/>
          <w:sz w:val="24"/>
          <w:szCs w:val="24"/>
        </w:rPr>
      </w:pPr>
    </w:p>
    <w:p w14:paraId="3347FDE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Madrid</w:t>
      </w:r>
    </w:p>
    <w:p w14:paraId="6BE4A95C"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Nacional</w:t>
      </w:r>
    </w:p>
    <w:p w14:paraId="3E4226D5"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8185 (V-194) xv</w:t>
      </w:r>
    </w:p>
    <w:p w14:paraId="0AD88F53"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30FF23BE"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mi/s-gl xvi</w:t>
      </w:r>
    </w:p>
    <w:p w14:paraId="470AF987" w14:textId="77777777" w:rsidR="00850A17" w:rsidRPr="001C3ABC" w:rsidRDefault="00850A17" w:rsidP="00850A17">
      <w:pPr>
        <w:pStyle w:val="BodyText2"/>
        <w:rPr>
          <w:rFonts w:ascii="Brill" w:hAnsi="Brill"/>
          <w:sz w:val="24"/>
          <w:szCs w:val="24"/>
        </w:rPr>
      </w:pPr>
    </w:p>
    <w:p w14:paraId="106FEAAE" w14:textId="77777777" w:rsidR="000E0E4C" w:rsidRDefault="000E0E4C" w:rsidP="00850A17">
      <w:pPr>
        <w:pStyle w:val="BodyText2"/>
        <w:rPr>
          <w:rFonts w:ascii="Brill" w:hAnsi="Brill"/>
          <w:b/>
          <w:sz w:val="24"/>
          <w:szCs w:val="24"/>
          <w:lang w:val="nl-NL"/>
        </w:rPr>
      </w:pPr>
    </w:p>
    <w:p w14:paraId="0B139127" w14:textId="59FB1560"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lastRenderedPageBreak/>
        <w:t>Madrid</w:t>
      </w:r>
    </w:p>
    <w:p w14:paraId="08B4483C"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Biblioteca Nacional</w:t>
      </w:r>
    </w:p>
    <w:p w14:paraId="0743C8B8"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9004 (Aa 34) xiv-xv</w:t>
      </w:r>
    </w:p>
    <w:p w14:paraId="4E77E0AF"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w:t>
      </w:r>
    </w:p>
    <w:p w14:paraId="67F368FF"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000FED29" w14:textId="77777777" w:rsidR="00850A17" w:rsidRPr="001C3ABC" w:rsidRDefault="00850A17" w:rsidP="00850A17">
      <w:pPr>
        <w:pStyle w:val="BodyText2"/>
        <w:rPr>
          <w:rFonts w:ascii="Brill" w:hAnsi="Brill"/>
          <w:sz w:val="24"/>
          <w:szCs w:val="24"/>
        </w:rPr>
      </w:pPr>
    </w:p>
    <w:p w14:paraId="7E09EE4B"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Madrid</w:t>
      </w:r>
    </w:p>
    <w:p w14:paraId="5E07C07C"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Nacional</w:t>
      </w:r>
    </w:p>
    <w:p w14:paraId="6A704BA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9309 xiv</w:t>
      </w:r>
    </w:p>
    <w:p w14:paraId="71135A79"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0E82CA1F"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4A90CBF8"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acc</w:t>
      </w:r>
    </w:p>
    <w:p w14:paraId="2FEDD897" w14:textId="77777777" w:rsidR="00850A17" w:rsidRPr="001C3ABC" w:rsidRDefault="00850A17" w:rsidP="00850A17">
      <w:pPr>
        <w:pStyle w:val="BodyText2"/>
        <w:rPr>
          <w:rFonts w:ascii="Brill" w:hAnsi="Brill"/>
          <w:sz w:val="24"/>
          <w:szCs w:val="24"/>
        </w:rPr>
      </w:pPr>
    </w:p>
    <w:p w14:paraId="529AD71F"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Madrid</w:t>
      </w:r>
    </w:p>
    <w:p w14:paraId="193B97EE"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Biblioteca Nacional</w:t>
      </w:r>
    </w:p>
    <w:p w14:paraId="1E404CDF"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10070 xii</w:t>
      </w:r>
    </w:p>
    <w:p w14:paraId="23D1BE76"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w:t>
      </w:r>
    </w:p>
    <w:p w14:paraId="4084783A"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s-gl</w:t>
      </w:r>
    </w:p>
    <w:p w14:paraId="35052E39"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22CB22CA"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 (IRHT dates to xiii; M-O III.2 p.33 to xii ‘ex’;  MO says ‘pas de gloses’, IRHT says ‘quelques rares notes marginales contemporaines’??)</w:t>
      </w:r>
    </w:p>
    <w:p w14:paraId="6602704E" w14:textId="77777777" w:rsidR="00850A17" w:rsidRPr="001C3ABC" w:rsidRDefault="00850A17" w:rsidP="00850A17">
      <w:pPr>
        <w:pStyle w:val="BodyText2"/>
        <w:rPr>
          <w:rFonts w:ascii="Brill" w:hAnsi="Brill"/>
          <w:sz w:val="24"/>
          <w:szCs w:val="24"/>
        </w:rPr>
      </w:pPr>
    </w:p>
    <w:p w14:paraId="069B40C6"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Madrid</w:t>
      </w:r>
    </w:p>
    <w:p w14:paraId="0D1096A4"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Biblioteca Nacional</w:t>
      </w:r>
    </w:p>
    <w:p w14:paraId="506FD995"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12, 636 xii</w:t>
      </w:r>
    </w:p>
    <w:p w14:paraId="6DFB1852"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w:t>
      </w:r>
    </w:p>
    <w:p w14:paraId="54E0F0E8"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s-gl (</w:t>
      </w:r>
      <w:r w:rsidRPr="001C3ABC">
        <w:rPr>
          <w:rFonts w:ascii="Brill" w:hAnsi="Brill"/>
          <w:b/>
          <w:sz w:val="24"/>
          <w:szCs w:val="24"/>
          <w:lang w:val="nl-NL"/>
        </w:rPr>
        <w:t>xii-xiv</w:t>
      </w:r>
      <w:r w:rsidRPr="001C3ABC">
        <w:rPr>
          <w:rFonts w:ascii="Brill" w:hAnsi="Brill"/>
          <w:sz w:val="24"/>
          <w:szCs w:val="24"/>
          <w:lang w:val="nl-NL"/>
        </w:rPr>
        <w:t>)</w:t>
      </w:r>
    </w:p>
    <w:p w14:paraId="5486DC81"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54C6341A"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  (</w:t>
      </w:r>
      <w:r w:rsidRPr="001C3ABC">
        <w:rPr>
          <w:rFonts w:ascii="Brill" w:hAnsi="Brill"/>
          <w:b/>
          <w:sz w:val="24"/>
          <w:szCs w:val="24"/>
        </w:rPr>
        <w:t>xii-xiv</w:t>
      </w:r>
      <w:r w:rsidRPr="001C3ABC">
        <w:rPr>
          <w:rFonts w:ascii="Brill" w:hAnsi="Brill"/>
          <w:sz w:val="24"/>
          <w:szCs w:val="24"/>
        </w:rPr>
        <w:t>)</w:t>
      </w:r>
    </w:p>
    <w:p w14:paraId="52C9B138" w14:textId="77777777" w:rsidR="00850A17" w:rsidRPr="001C3ABC" w:rsidRDefault="00850A17" w:rsidP="00850A17">
      <w:pPr>
        <w:pStyle w:val="BodyText2"/>
        <w:rPr>
          <w:rFonts w:ascii="Brill" w:hAnsi="Brill"/>
          <w:sz w:val="24"/>
          <w:szCs w:val="24"/>
        </w:rPr>
      </w:pPr>
    </w:p>
    <w:p w14:paraId="1EA0A12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Manchester</w:t>
      </w:r>
    </w:p>
    <w:p w14:paraId="135295DB"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University Library (= John Rylands University Library)</w:t>
      </w:r>
    </w:p>
    <w:p w14:paraId="624BB9BD" w14:textId="286CD2EA" w:rsidR="00850A17" w:rsidRPr="001C3ABC" w:rsidRDefault="00850A17" w:rsidP="00850A17">
      <w:pPr>
        <w:pStyle w:val="BodyText2"/>
        <w:rPr>
          <w:rFonts w:ascii="Brill" w:hAnsi="Brill"/>
          <w:sz w:val="24"/>
          <w:szCs w:val="24"/>
        </w:rPr>
      </w:pPr>
      <w:r w:rsidRPr="001C3ABC">
        <w:rPr>
          <w:rFonts w:ascii="Brill" w:hAnsi="Brill"/>
          <w:b/>
          <w:sz w:val="24"/>
          <w:szCs w:val="24"/>
        </w:rPr>
        <w:t>47 h 10 xiv</w:t>
      </w:r>
      <w:r w:rsidR="00932D2A" w:rsidRPr="001C3ABC">
        <w:rPr>
          <w:rFonts w:ascii="Brill" w:hAnsi="Brill"/>
          <w:b/>
          <w:sz w:val="24"/>
          <w:szCs w:val="24"/>
        </w:rPr>
        <w:t xml:space="preserve"> </w:t>
      </w:r>
      <w:r w:rsidR="00932D2A" w:rsidRPr="001C3ABC">
        <w:rPr>
          <w:rFonts w:ascii="Brill" w:hAnsi="Brill"/>
          <w:sz w:val="24"/>
          <w:szCs w:val="24"/>
        </w:rPr>
        <w:t xml:space="preserve">; POK </w:t>
      </w:r>
      <w:r w:rsidR="00932D2A" w:rsidRPr="001C3ABC">
        <w:rPr>
          <w:rFonts w:ascii="Brill" w:hAnsi="Brill"/>
          <w:i/>
          <w:sz w:val="24"/>
          <w:szCs w:val="24"/>
        </w:rPr>
        <w:t>Iter</w:t>
      </w:r>
      <w:r w:rsidR="00932D2A" w:rsidRPr="001C3ABC">
        <w:rPr>
          <w:rFonts w:ascii="Brill" w:hAnsi="Brill"/>
          <w:sz w:val="24"/>
          <w:szCs w:val="24"/>
        </w:rPr>
        <w:t xml:space="preserve"> 4; Christie Collection)</w:t>
      </w:r>
    </w:p>
    <w:p w14:paraId="0E2176EF" w14:textId="7F0C9768" w:rsidR="00850A17" w:rsidRPr="001C3ABC" w:rsidRDefault="00850A17" w:rsidP="00850A17">
      <w:pPr>
        <w:pStyle w:val="BodyText2"/>
        <w:rPr>
          <w:rFonts w:ascii="Brill" w:hAnsi="Brill"/>
          <w:sz w:val="24"/>
          <w:szCs w:val="24"/>
        </w:rPr>
      </w:pPr>
      <w:r w:rsidRPr="001C3ABC">
        <w:rPr>
          <w:rFonts w:ascii="Brill" w:hAnsi="Brill"/>
          <w:sz w:val="24"/>
          <w:szCs w:val="24"/>
        </w:rPr>
        <w:t>[Ad Her] comm (Alanus</w:t>
      </w:r>
      <w:r w:rsidR="00932D2A" w:rsidRPr="001C3ABC">
        <w:rPr>
          <w:rFonts w:ascii="Brill" w:hAnsi="Brill"/>
          <w:sz w:val="24"/>
          <w:szCs w:val="24"/>
        </w:rPr>
        <w:t>)</w:t>
      </w:r>
    </w:p>
    <w:p w14:paraId="34DC5830" w14:textId="77777777" w:rsidR="00850A17" w:rsidRPr="001C3ABC" w:rsidRDefault="00850A17" w:rsidP="00850A17">
      <w:pPr>
        <w:pStyle w:val="BodyText2"/>
        <w:ind w:left="993"/>
        <w:rPr>
          <w:rFonts w:ascii="Brill" w:hAnsi="Brill"/>
          <w:sz w:val="24"/>
          <w:szCs w:val="24"/>
        </w:rPr>
      </w:pPr>
      <w:r w:rsidRPr="001C3ABC">
        <w:rPr>
          <w:rFonts w:ascii="Brill" w:hAnsi="Brill"/>
          <w:sz w:val="24"/>
          <w:szCs w:val="24"/>
        </w:rPr>
        <w:t>see</w:t>
      </w:r>
    </w:p>
    <w:p w14:paraId="042FE71C" w14:textId="77777777" w:rsidR="00850A17" w:rsidRPr="001C3ABC" w:rsidRDefault="00850A17" w:rsidP="00850A17">
      <w:pPr>
        <w:pStyle w:val="BodyText2"/>
        <w:rPr>
          <w:rFonts w:ascii="Brill" w:hAnsi="Brill"/>
          <w:b/>
          <w:sz w:val="24"/>
          <w:szCs w:val="24"/>
        </w:rPr>
      </w:pPr>
    </w:p>
    <w:p w14:paraId="3CC1BD1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Mantua</w:t>
      </w:r>
    </w:p>
    <w:p w14:paraId="6F8003BA"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Comunale</w:t>
      </w:r>
    </w:p>
    <w:p w14:paraId="1D1BF7C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 IV 9 xv</w:t>
      </w:r>
    </w:p>
    <w:p w14:paraId="54FC39EB" w14:textId="77777777" w:rsidR="00850A17" w:rsidRPr="001C3ABC" w:rsidRDefault="00850A17" w:rsidP="00850A17">
      <w:pPr>
        <w:pStyle w:val="BodyText2"/>
        <w:rPr>
          <w:rFonts w:ascii="Brill" w:hAnsi="Brill"/>
          <w:sz w:val="24"/>
          <w:szCs w:val="24"/>
        </w:rPr>
      </w:pPr>
      <w:r w:rsidRPr="001C3ABC">
        <w:rPr>
          <w:rFonts w:ascii="Brill" w:hAnsi="Brill"/>
          <w:sz w:val="24"/>
          <w:szCs w:val="24"/>
        </w:rPr>
        <w:t xml:space="preserve">[Ad Her E] exord (Gasparino Barzizza; ? POK </w:t>
      </w:r>
      <w:r w:rsidRPr="001C3ABC">
        <w:rPr>
          <w:rFonts w:ascii="Brill" w:hAnsi="Brill"/>
          <w:i/>
          <w:sz w:val="24"/>
          <w:szCs w:val="24"/>
        </w:rPr>
        <w:t>Iter</w:t>
      </w:r>
      <w:r w:rsidRPr="001C3ABC">
        <w:rPr>
          <w:rFonts w:ascii="Brill" w:hAnsi="Brill"/>
          <w:sz w:val="24"/>
          <w:szCs w:val="24"/>
        </w:rPr>
        <w:t xml:space="preserve"> 1 p.273)</w:t>
      </w:r>
    </w:p>
    <w:p w14:paraId="6B46DCE9" w14:textId="77777777" w:rsidR="00850A17" w:rsidRPr="001C3ABC" w:rsidRDefault="00850A17" w:rsidP="00850A17">
      <w:pPr>
        <w:pStyle w:val="BodyText2"/>
        <w:ind w:left="993"/>
        <w:rPr>
          <w:rFonts w:ascii="Brill" w:hAnsi="Brill"/>
          <w:b/>
          <w:sz w:val="24"/>
          <w:szCs w:val="24"/>
        </w:rPr>
      </w:pPr>
      <w:r w:rsidRPr="001C3ABC">
        <w:rPr>
          <w:rFonts w:ascii="Brill" w:hAnsi="Brill"/>
          <w:sz w:val="24"/>
          <w:szCs w:val="24"/>
        </w:rPr>
        <w:t>check</w:t>
      </w:r>
    </w:p>
    <w:p w14:paraId="1895D01B" w14:textId="77777777" w:rsidR="00850A17" w:rsidRPr="001C3ABC" w:rsidRDefault="00850A17" w:rsidP="00850A17">
      <w:pPr>
        <w:pStyle w:val="BodyText2"/>
        <w:rPr>
          <w:rFonts w:ascii="Brill" w:hAnsi="Brill"/>
          <w:b/>
          <w:sz w:val="24"/>
          <w:szCs w:val="24"/>
        </w:rPr>
      </w:pPr>
    </w:p>
    <w:p w14:paraId="465D603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lastRenderedPageBreak/>
        <w:t>Melk (Austria)</w:t>
      </w:r>
    </w:p>
    <w:p w14:paraId="074117F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Stiftsbibliothek</w:t>
      </w:r>
    </w:p>
    <w:p w14:paraId="67412D7A"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725 xii</w:t>
      </w:r>
    </w:p>
    <w:p w14:paraId="4A7A9DDA"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w:t>
      </w:r>
    </w:p>
    <w:p w14:paraId="5D0689B0"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5EDD0871" w14:textId="7F6CEC4D" w:rsidR="00850A17" w:rsidRPr="001C3ABC" w:rsidRDefault="00850A17" w:rsidP="00850A17">
      <w:pPr>
        <w:pStyle w:val="BodyText2"/>
        <w:rPr>
          <w:rFonts w:ascii="Brill" w:hAnsi="Brill"/>
          <w:sz w:val="24"/>
          <w:szCs w:val="24"/>
        </w:rPr>
      </w:pPr>
      <w:r w:rsidRPr="001C3ABC">
        <w:rPr>
          <w:rFonts w:ascii="Brill" w:hAnsi="Brill"/>
          <w:sz w:val="24"/>
          <w:szCs w:val="24"/>
        </w:rPr>
        <w:t>[Ad Her] s-gl (later hh</w:t>
      </w:r>
      <w:r w:rsidR="00F12102" w:rsidRPr="001C3ABC">
        <w:rPr>
          <w:rFonts w:ascii="Brill" w:hAnsi="Brill"/>
          <w:sz w:val="24"/>
          <w:szCs w:val="24"/>
        </w:rPr>
        <w:t>, xiii</w:t>
      </w:r>
      <w:r w:rsidRPr="001C3ABC">
        <w:rPr>
          <w:rFonts w:ascii="Brill" w:hAnsi="Brill"/>
          <w:sz w:val="24"/>
          <w:szCs w:val="24"/>
        </w:rPr>
        <w:t>)</w:t>
      </w:r>
    </w:p>
    <w:p w14:paraId="6099B948" w14:textId="77777777" w:rsidR="00850A17" w:rsidRPr="001C3ABC" w:rsidRDefault="00850A17" w:rsidP="00850A17">
      <w:pPr>
        <w:pStyle w:val="BodyText2"/>
        <w:ind w:left="993"/>
        <w:rPr>
          <w:rFonts w:ascii="Brill" w:hAnsi="Brill"/>
          <w:b/>
          <w:sz w:val="24"/>
          <w:szCs w:val="24"/>
        </w:rPr>
      </w:pPr>
      <w:r w:rsidRPr="001C3ABC">
        <w:rPr>
          <w:rFonts w:ascii="Brill" w:hAnsi="Brill"/>
          <w:sz w:val="24"/>
          <w:szCs w:val="24"/>
        </w:rPr>
        <w:t>check</w:t>
      </w:r>
    </w:p>
    <w:p w14:paraId="0465DE05" w14:textId="77777777" w:rsidR="00850A17" w:rsidRPr="001C3ABC" w:rsidRDefault="00850A17" w:rsidP="00850A17">
      <w:pPr>
        <w:pStyle w:val="BodyText2"/>
        <w:rPr>
          <w:rFonts w:ascii="Brill" w:hAnsi="Brill"/>
          <w:sz w:val="24"/>
          <w:szCs w:val="24"/>
        </w:rPr>
      </w:pPr>
    </w:p>
    <w:p w14:paraId="530317A5"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Melk (Austria)</w:t>
      </w:r>
    </w:p>
    <w:p w14:paraId="38AEE6C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Stiftsbibliothek</w:t>
      </w:r>
    </w:p>
    <w:p w14:paraId="28D7AE2B"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1225 [656 (L 86)]  xv</w:t>
      </w:r>
    </w:p>
    <w:p w14:paraId="75416D9A"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 Ad Her extr (?? Bursill-Hall p.132; POK Iter III p.31; VI)</w:t>
      </w:r>
    </w:p>
    <w:p w14:paraId="6A169FCF" w14:textId="77777777" w:rsidR="00850A17" w:rsidRPr="001C3ABC" w:rsidRDefault="00850A17" w:rsidP="00850A17">
      <w:pPr>
        <w:pStyle w:val="BodyText2"/>
        <w:ind w:left="993"/>
        <w:rPr>
          <w:rFonts w:ascii="Brill" w:hAnsi="Brill"/>
          <w:b/>
          <w:sz w:val="24"/>
          <w:szCs w:val="24"/>
        </w:rPr>
      </w:pPr>
      <w:r w:rsidRPr="001C3ABC">
        <w:rPr>
          <w:rFonts w:ascii="Brill" w:hAnsi="Brill"/>
          <w:sz w:val="24"/>
          <w:szCs w:val="24"/>
        </w:rPr>
        <w:t>check</w:t>
      </w:r>
    </w:p>
    <w:p w14:paraId="00FDB393" w14:textId="77777777" w:rsidR="00850A17" w:rsidRPr="001C3ABC" w:rsidRDefault="00850A17" w:rsidP="00850A17">
      <w:pPr>
        <w:pStyle w:val="BodyText2"/>
        <w:rPr>
          <w:rFonts w:ascii="Brill" w:hAnsi="Brill"/>
          <w:sz w:val="24"/>
          <w:szCs w:val="24"/>
        </w:rPr>
      </w:pPr>
    </w:p>
    <w:p w14:paraId="1FDECD0B"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Metz (France)</w:t>
      </w:r>
    </w:p>
    <w:p w14:paraId="416CF32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Bibliothèque Municipale</w:t>
      </w:r>
    </w:p>
    <w:p w14:paraId="0BB890B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387 xii</w:t>
      </w:r>
      <w:r w:rsidRPr="001C3ABC">
        <w:rPr>
          <w:rFonts w:ascii="Brill" w:hAnsi="Brill"/>
          <w:b/>
          <w:sz w:val="24"/>
          <w:szCs w:val="24"/>
          <w:vertAlign w:val="superscript"/>
        </w:rPr>
        <w:t>+</w:t>
      </w:r>
    </w:p>
    <w:p w14:paraId="4295B751"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w:t>
      </w:r>
    </w:p>
    <w:p w14:paraId="04A686A8" w14:textId="77777777" w:rsidR="00850A17" w:rsidRPr="001C3ABC" w:rsidRDefault="00850A17" w:rsidP="00850A17">
      <w:pPr>
        <w:pStyle w:val="BodyText2"/>
        <w:rPr>
          <w:rFonts w:ascii="Brill" w:hAnsi="Brill"/>
          <w:sz w:val="24"/>
          <w:szCs w:val="24"/>
          <w:lang w:val="nl-NL"/>
        </w:rPr>
      </w:pPr>
    </w:p>
    <w:p w14:paraId="0388818C"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Metz (France)</w:t>
      </w:r>
    </w:p>
    <w:p w14:paraId="26DE9946"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Bibliothèque Municipale</w:t>
      </w:r>
    </w:p>
    <w:p w14:paraId="44AADBDC"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642 xv</w:t>
      </w:r>
    </w:p>
    <w:p w14:paraId="69C1610F"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comm. (Victorinus)</w:t>
      </w:r>
    </w:p>
    <w:p w14:paraId="3AB569FF"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comm. E (‘cum sint…’)</w:t>
      </w:r>
    </w:p>
    <w:p w14:paraId="5CB0248A" w14:textId="77777777" w:rsidR="00850A17" w:rsidRPr="001C3ABC" w:rsidRDefault="00850A17" w:rsidP="00850A17">
      <w:pPr>
        <w:pStyle w:val="BodyText2"/>
        <w:rPr>
          <w:rFonts w:ascii="Brill" w:hAnsi="Brill"/>
          <w:sz w:val="24"/>
          <w:szCs w:val="24"/>
          <w:lang w:val="nl-NL"/>
        </w:rPr>
      </w:pPr>
    </w:p>
    <w:p w14:paraId="6C76B838"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Michelstadt</w:t>
      </w:r>
    </w:p>
    <w:p w14:paraId="21862060"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Evangelische  Kirchenbibliothek</w:t>
      </w:r>
    </w:p>
    <w:p w14:paraId="3194C93C"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C 392 xvi (1540)</w:t>
      </w:r>
    </w:p>
    <w:p w14:paraId="33F8CBC7"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comm (anon ‘In rhetoricam Ciceronis ad Herennium annotationes, Aureliae anno 1540; POK Iter III)</w:t>
      </w:r>
    </w:p>
    <w:p w14:paraId="6AAE67FC" w14:textId="77777777" w:rsidR="00850A17" w:rsidRPr="001C3ABC" w:rsidRDefault="00850A17" w:rsidP="00850A17">
      <w:pPr>
        <w:pStyle w:val="BodyText2"/>
        <w:rPr>
          <w:rFonts w:ascii="Brill" w:hAnsi="Brill"/>
          <w:sz w:val="24"/>
          <w:szCs w:val="24"/>
        </w:rPr>
      </w:pPr>
    </w:p>
    <w:p w14:paraId="3FD80E75"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5EAF652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Archivio Storico Civico e Biblioteca Trivulziana: see Biblioteca Trivulziana </w:t>
      </w:r>
    </w:p>
    <w:p w14:paraId="09C8BAC0" w14:textId="77777777" w:rsidR="00850A17" w:rsidRPr="001C3ABC" w:rsidRDefault="00850A17" w:rsidP="00850A17">
      <w:pPr>
        <w:pStyle w:val="BodyText2"/>
        <w:rPr>
          <w:rFonts w:ascii="Brill" w:hAnsi="Brill"/>
          <w:b/>
          <w:sz w:val="24"/>
          <w:szCs w:val="24"/>
        </w:rPr>
      </w:pPr>
    </w:p>
    <w:p w14:paraId="74B11DF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49D7216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Ambrosiana</w:t>
      </w:r>
    </w:p>
    <w:p w14:paraId="5D29981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 36 inf xv (1445)</w:t>
      </w:r>
    </w:p>
    <w:p w14:paraId="1FBC166D" w14:textId="77777777" w:rsidR="00850A17" w:rsidRPr="001C3ABC" w:rsidRDefault="00850A17" w:rsidP="00850A17">
      <w:pPr>
        <w:pStyle w:val="BodyText2"/>
        <w:rPr>
          <w:rFonts w:ascii="Brill" w:hAnsi="Brill"/>
          <w:color w:val="000000"/>
          <w:sz w:val="24"/>
          <w:szCs w:val="24"/>
        </w:rPr>
      </w:pPr>
      <w:r w:rsidRPr="001C3ABC">
        <w:rPr>
          <w:rFonts w:ascii="Brill" w:hAnsi="Brill"/>
          <w:sz w:val="24"/>
          <w:szCs w:val="24"/>
        </w:rPr>
        <w:t>[Ad Her] c</w:t>
      </w:r>
      <w:r w:rsidRPr="001C3ABC">
        <w:rPr>
          <w:rFonts w:ascii="Brill" w:hAnsi="Brill"/>
          <w:color w:val="000000"/>
          <w:sz w:val="24"/>
          <w:szCs w:val="24"/>
        </w:rPr>
        <w:t>omm (Guarino da Verona)</w:t>
      </w:r>
    </w:p>
    <w:p w14:paraId="0DB5214D" w14:textId="77777777" w:rsidR="00850A17" w:rsidRPr="001C3ABC" w:rsidRDefault="00850A17" w:rsidP="00850A17">
      <w:pPr>
        <w:pStyle w:val="BodyText2"/>
        <w:rPr>
          <w:rFonts w:ascii="Brill" w:hAnsi="Brill"/>
          <w:color w:val="000000"/>
          <w:sz w:val="24"/>
          <w:szCs w:val="24"/>
        </w:rPr>
      </w:pPr>
    </w:p>
    <w:p w14:paraId="58784BA4" w14:textId="77777777" w:rsidR="000E0E4C" w:rsidRDefault="000E0E4C" w:rsidP="00850A17">
      <w:pPr>
        <w:pStyle w:val="BodyText2"/>
        <w:rPr>
          <w:rFonts w:ascii="Brill" w:hAnsi="Brill"/>
          <w:b/>
          <w:sz w:val="24"/>
          <w:szCs w:val="24"/>
        </w:rPr>
      </w:pPr>
    </w:p>
    <w:p w14:paraId="42EE7CF0" w14:textId="77777777" w:rsidR="000E0E4C" w:rsidRDefault="000E0E4C" w:rsidP="00850A17">
      <w:pPr>
        <w:pStyle w:val="BodyText2"/>
        <w:rPr>
          <w:rFonts w:ascii="Brill" w:hAnsi="Brill"/>
          <w:b/>
          <w:sz w:val="24"/>
          <w:szCs w:val="24"/>
        </w:rPr>
      </w:pPr>
    </w:p>
    <w:p w14:paraId="5BFD39D6" w14:textId="77777777" w:rsidR="000E0E4C" w:rsidRDefault="000E0E4C" w:rsidP="00850A17">
      <w:pPr>
        <w:pStyle w:val="BodyText2"/>
        <w:rPr>
          <w:rFonts w:ascii="Brill" w:hAnsi="Brill"/>
          <w:b/>
          <w:sz w:val="24"/>
          <w:szCs w:val="24"/>
        </w:rPr>
      </w:pPr>
    </w:p>
    <w:p w14:paraId="78CB484F" w14:textId="523BD23C" w:rsidR="00850A17" w:rsidRPr="001C3ABC" w:rsidRDefault="00850A17" w:rsidP="00850A17">
      <w:pPr>
        <w:pStyle w:val="BodyText2"/>
        <w:rPr>
          <w:rFonts w:ascii="Brill" w:hAnsi="Brill"/>
          <w:b/>
          <w:sz w:val="24"/>
          <w:szCs w:val="24"/>
        </w:rPr>
      </w:pPr>
      <w:r w:rsidRPr="001C3ABC">
        <w:rPr>
          <w:rFonts w:ascii="Brill" w:hAnsi="Brill"/>
          <w:b/>
          <w:sz w:val="24"/>
          <w:szCs w:val="24"/>
        </w:rPr>
        <w:lastRenderedPageBreak/>
        <w:t>Milano (Milan)</w:t>
      </w:r>
    </w:p>
    <w:p w14:paraId="29A1E787"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Ambrosiana</w:t>
      </w:r>
    </w:p>
    <w:p w14:paraId="433BDE0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C 14 sup   xv</w:t>
      </w:r>
    </w:p>
    <w:p w14:paraId="6AC10D3A"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0B2558BE"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mi-gl</w:t>
      </w:r>
    </w:p>
    <w:p w14:paraId="32CA2F5D" w14:textId="77777777" w:rsidR="00850A17" w:rsidRPr="001C3ABC" w:rsidRDefault="00850A17" w:rsidP="00850A17">
      <w:pPr>
        <w:pStyle w:val="BodyText2"/>
        <w:rPr>
          <w:rFonts w:ascii="Brill" w:hAnsi="Brill"/>
          <w:sz w:val="24"/>
          <w:szCs w:val="24"/>
        </w:rPr>
      </w:pPr>
    </w:p>
    <w:p w14:paraId="1187E16C"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24DFAF8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Ambrosiana</w:t>
      </w:r>
    </w:p>
    <w:p w14:paraId="345D5F81"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D 37 inf xiv </w:t>
      </w:r>
    </w:p>
    <w:p w14:paraId="7D2597B3"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comm (Bartolinus; ‘felix qui…’)</w:t>
      </w:r>
    </w:p>
    <w:p w14:paraId="2639A4F1" w14:textId="77777777" w:rsidR="00850A17" w:rsidRPr="001C3ABC" w:rsidRDefault="00850A17" w:rsidP="00850A17">
      <w:pPr>
        <w:pStyle w:val="BodyText2"/>
        <w:rPr>
          <w:rFonts w:ascii="Brill" w:hAnsi="Brill"/>
          <w:sz w:val="24"/>
          <w:szCs w:val="24"/>
        </w:rPr>
      </w:pPr>
    </w:p>
    <w:p w14:paraId="0C796F3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29AC7DA1"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Ambrosiana</w:t>
      </w:r>
    </w:p>
    <w:p w14:paraId="595C4B8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E 7 sup  xii  (1121 or 1154?)</w:t>
      </w:r>
    </w:p>
    <w:p w14:paraId="44C94850"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78E80498"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 (= Alanus?)</w:t>
      </w:r>
    </w:p>
    <w:p w14:paraId="78052BC2" w14:textId="77777777" w:rsidR="00850A17" w:rsidRPr="001C3ABC" w:rsidRDefault="00850A17" w:rsidP="00850A17">
      <w:pPr>
        <w:pStyle w:val="BodyText2"/>
        <w:rPr>
          <w:rFonts w:ascii="Brill" w:hAnsi="Brill"/>
          <w:sz w:val="24"/>
          <w:szCs w:val="24"/>
        </w:rPr>
      </w:pPr>
    </w:p>
    <w:p w14:paraId="796CAB15"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Milano (Milan)</w:t>
      </w:r>
    </w:p>
    <w:p w14:paraId="58EC3D56"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Biblioteca Ambrosiana</w:t>
      </w:r>
    </w:p>
    <w:p w14:paraId="79F9FE0E"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 xml:space="preserve">E 14 inf xiv </w:t>
      </w:r>
    </w:p>
    <w:p w14:paraId="06945BEC"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w:t>
      </w:r>
    </w:p>
    <w:p w14:paraId="04971187"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328822A3" w14:textId="77777777" w:rsidR="00850A17" w:rsidRPr="001C3ABC" w:rsidRDefault="00850A17" w:rsidP="00850A17">
      <w:pPr>
        <w:pStyle w:val="BodyText2"/>
        <w:rPr>
          <w:rFonts w:ascii="Brill" w:hAnsi="Brill"/>
          <w:sz w:val="24"/>
          <w:szCs w:val="24"/>
        </w:rPr>
      </w:pPr>
    </w:p>
    <w:p w14:paraId="2BA5A2B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0C5FA4EB"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Ambrosiana</w:t>
      </w:r>
    </w:p>
    <w:p w14:paraId="4C46707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E 57 sup xv</w:t>
      </w:r>
    </w:p>
    <w:p w14:paraId="45553556" w14:textId="77777777" w:rsidR="00850A17" w:rsidRPr="001C3ABC" w:rsidRDefault="00850A17" w:rsidP="00850A17">
      <w:pPr>
        <w:pStyle w:val="BodyText2"/>
        <w:rPr>
          <w:rFonts w:ascii="Brill" w:hAnsi="Brill"/>
          <w:sz w:val="24"/>
          <w:szCs w:val="24"/>
        </w:rPr>
      </w:pPr>
      <w:r w:rsidRPr="001C3ABC">
        <w:rPr>
          <w:rFonts w:ascii="Brill" w:hAnsi="Brill"/>
          <w:sz w:val="24"/>
          <w:szCs w:val="24"/>
        </w:rPr>
        <w:t xml:space="preserve">Tractatus de memoria artificiali, = </w:t>
      </w:r>
      <w:r w:rsidRPr="001C3ABC">
        <w:rPr>
          <w:rFonts w:ascii="Brill" w:hAnsi="Brill"/>
          <w:i/>
          <w:sz w:val="24"/>
          <w:szCs w:val="24"/>
        </w:rPr>
        <w:t>Ad Her.</w:t>
      </w:r>
      <w:r w:rsidRPr="001C3ABC">
        <w:rPr>
          <w:rFonts w:ascii="Brill" w:hAnsi="Brill"/>
          <w:sz w:val="24"/>
          <w:szCs w:val="24"/>
        </w:rPr>
        <w:t xml:space="preserve"> or close to??</w:t>
      </w:r>
    </w:p>
    <w:p w14:paraId="70EBEF3E" w14:textId="77777777" w:rsidR="00850A17" w:rsidRPr="001C3ABC" w:rsidRDefault="00850A17" w:rsidP="00850A17">
      <w:pPr>
        <w:pStyle w:val="BodyText2"/>
        <w:ind w:left="1134"/>
        <w:rPr>
          <w:rFonts w:ascii="Brill" w:hAnsi="Brill"/>
          <w:sz w:val="24"/>
          <w:szCs w:val="24"/>
        </w:rPr>
      </w:pPr>
      <w:r w:rsidRPr="001C3ABC">
        <w:rPr>
          <w:rFonts w:ascii="Brill" w:hAnsi="Brill"/>
          <w:sz w:val="24"/>
          <w:szCs w:val="24"/>
        </w:rPr>
        <w:t>Not included; check and if so add to survey in ch.4 (a).</w:t>
      </w:r>
    </w:p>
    <w:p w14:paraId="264616E9" w14:textId="77777777" w:rsidR="00850A17" w:rsidRPr="001C3ABC" w:rsidRDefault="00850A17" w:rsidP="00850A17">
      <w:pPr>
        <w:pStyle w:val="BodyText2"/>
        <w:rPr>
          <w:rFonts w:ascii="Brill" w:hAnsi="Brill"/>
          <w:b/>
          <w:sz w:val="24"/>
          <w:szCs w:val="24"/>
        </w:rPr>
      </w:pPr>
    </w:p>
    <w:p w14:paraId="69E9A60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439291D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Ambrosiana</w:t>
      </w:r>
    </w:p>
    <w:p w14:paraId="68F29DC7"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E 59 sup xii</w:t>
      </w:r>
    </w:p>
    <w:p w14:paraId="3E9BDAF9" w14:textId="77777777" w:rsidR="00850A17" w:rsidRPr="001C3ABC" w:rsidRDefault="00850A17" w:rsidP="00850A17">
      <w:pPr>
        <w:pStyle w:val="BodyText2"/>
        <w:rPr>
          <w:rFonts w:ascii="Brill" w:hAnsi="Brill"/>
          <w:sz w:val="24"/>
          <w:szCs w:val="24"/>
        </w:rPr>
      </w:pPr>
      <w:r w:rsidRPr="001C3ABC">
        <w:rPr>
          <w:rFonts w:ascii="Brill" w:hAnsi="Brill"/>
          <w:sz w:val="24"/>
          <w:szCs w:val="24"/>
        </w:rPr>
        <w:t>Anon. ‘definitiones rhetoricae’ fols 1v-2r</w:t>
      </w:r>
    </w:p>
    <w:p w14:paraId="7C2C49B6"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w:t>
      </w:r>
    </w:p>
    <w:p w14:paraId="4A14C15B"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s-gl</w:t>
      </w:r>
    </w:p>
    <w:p w14:paraId="194A8BD0"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5BE2768A"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19EA6D05"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ex (Marbod)</w:t>
      </w:r>
    </w:p>
    <w:p w14:paraId="516506F9" w14:textId="77777777" w:rsidR="00850A17" w:rsidRPr="001C3ABC" w:rsidRDefault="00850A17" w:rsidP="00850A17">
      <w:pPr>
        <w:pStyle w:val="BodyText2"/>
        <w:ind w:left="1134"/>
        <w:rPr>
          <w:rFonts w:ascii="Brill" w:hAnsi="Brill"/>
          <w:sz w:val="24"/>
          <w:szCs w:val="24"/>
        </w:rPr>
      </w:pPr>
      <w:r w:rsidRPr="001C3ABC">
        <w:rPr>
          <w:rFonts w:ascii="Brill" w:hAnsi="Brill"/>
          <w:sz w:val="24"/>
          <w:szCs w:val="24"/>
        </w:rPr>
        <w:t>date: xii-xiii?</w:t>
      </w:r>
    </w:p>
    <w:p w14:paraId="2BC9541A" w14:textId="77777777" w:rsidR="00850A17" w:rsidRPr="001C3ABC" w:rsidRDefault="00850A17" w:rsidP="00850A17">
      <w:pPr>
        <w:pStyle w:val="BodyText2"/>
        <w:rPr>
          <w:rFonts w:ascii="Brill" w:hAnsi="Brill"/>
          <w:sz w:val="24"/>
          <w:szCs w:val="24"/>
        </w:rPr>
      </w:pPr>
    </w:p>
    <w:p w14:paraId="5BDDE78A" w14:textId="77777777" w:rsidR="000E0E4C" w:rsidRDefault="000E0E4C" w:rsidP="00850A17">
      <w:pPr>
        <w:pStyle w:val="BodyText2"/>
        <w:rPr>
          <w:rFonts w:ascii="Brill" w:hAnsi="Brill"/>
          <w:b/>
          <w:sz w:val="24"/>
          <w:szCs w:val="24"/>
          <w:lang w:val="nl-NL"/>
        </w:rPr>
      </w:pPr>
    </w:p>
    <w:p w14:paraId="3D5515F5" w14:textId="77777777" w:rsidR="000E0E4C" w:rsidRDefault="000E0E4C" w:rsidP="00850A17">
      <w:pPr>
        <w:pStyle w:val="BodyText2"/>
        <w:rPr>
          <w:rFonts w:ascii="Brill" w:hAnsi="Brill"/>
          <w:b/>
          <w:sz w:val="24"/>
          <w:szCs w:val="24"/>
          <w:lang w:val="nl-NL"/>
        </w:rPr>
      </w:pPr>
    </w:p>
    <w:p w14:paraId="65AC3486" w14:textId="6B086D46"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lastRenderedPageBreak/>
        <w:t>Milano (Milan)</w:t>
      </w:r>
    </w:p>
    <w:p w14:paraId="1A67D2AC"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Biblioteca Ambrosiana</w:t>
      </w:r>
    </w:p>
    <w:p w14:paraId="1C09C9BB"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E 69 inf xii</w:t>
      </w:r>
    </w:p>
    <w:p w14:paraId="3E8CDC15"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w:t>
      </w:r>
    </w:p>
    <w:p w14:paraId="3CE3E09B"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s-gl</w:t>
      </w:r>
    </w:p>
    <w:p w14:paraId="0D2C5F05"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7A460BF1"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6C45278A"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ex (Marbod)</w:t>
      </w:r>
    </w:p>
    <w:p w14:paraId="340AD73D" w14:textId="77777777" w:rsidR="00850A17" w:rsidRPr="001C3ABC" w:rsidRDefault="00850A17" w:rsidP="00850A17">
      <w:pPr>
        <w:pStyle w:val="BodyText2"/>
        <w:rPr>
          <w:rFonts w:ascii="Brill" w:hAnsi="Brill"/>
          <w:sz w:val="24"/>
          <w:szCs w:val="24"/>
        </w:rPr>
      </w:pPr>
    </w:p>
    <w:p w14:paraId="1EF00D9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7A46FA53"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Ambrosiana</w:t>
      </w:r>
    </w:p>
    <w:p w14:paraId="0FFE4E7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F 75 sup  xii-xiii</w:t>
      </w:r>
    </w:p>
    <w:p w14:paraId="2A1619DB"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w:t>
      </w:r>
    </w:p>
    <w:p w14:paraId="2CEAB77C" w14:textId="77777777" w:rsidR="00850A17" w:rsidRPr="001C3ABC" w:rsidRDefault="00850A17" w:rsidP="00850A17">
      <w:pPr>
        <w:pStyle w:val="BodyText2"/>
        <w:rPr>
          <w:rFonts w:ascii="Brill" w:hAnsi="Brill"/>
          <w:b/>
          <w:sz w:val="24"/>
          <w:szCs w:val="24"/>
        </w:rPr>
      </w:pPr>
      <w:r w:rsidRPr="001C3ABC">
        <w:rPr>
          <w:rFonts w:ascii="Brill" w:hAnsi="Brill"/>
          <w:sz w:val="24"/>
          <w:szCs w:val="24"/>
        </w:rPr>
        <w:t>Ad Her</w:t>
      </w:r>
      <w:r w:rsidRPr="001C3ABC">
        <w:rPr>
          <w:rFonts w:ascii="Brill" w:hAnsi="Brill"/>
          <w:b/>
          <w:sz w:val="24"/>
          <w:szCs w:val="24"/>
        </w:rPr>
        <w:t xml:space="preserve"> </w:t>
      </w:r>
    </w:p>
    <w:p w14:paraId="438DCA1E" w14:textId="77777777" w:rsidR="00850A17" w:rsidRPr="001C3ABC" w:rsidRDefault="00850A17" w:rsidP="00850A17">
      <w:pPr>
        <w:pStyle w:val="BodyText2"/>
        <w:rPr>
          <w:rFonts w:ascii="Brill" w:hAnsi="Brill"/>
          <w:b/>
          <w:sz w:val="24"/>
          <w:szCs w:val="24"/>
        </w:rPr>
      </w:pPr>
    </w:p>
    <w:p w14:paraId="318FB1F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70AB6576"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Biblioteca Ambrosiana</w:t>
      </w:r>
    </w:p>
    <w:p w14:paraId="7A604F0F"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G 57 inf xvi</w:t>
      </w:r>
    </w:p>
    <w:p w14:paraId="5BC5E191"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trans/para-ital* (POK VI)</w:t>
      </w:r>
    </w:p>
    <w:p w14:paraId="516B5FE6" w14:textId="77777777" w:rsidR="00850A17" w:rsidRPr="001C3ABC" w:rsidRDefault="00850A17" w:rsidP="00850A17">
      <w:pPr>
        <w:pStyle w:val="BodyText2"/>
        <w:ind w:left="993"/>
        <w:rPr>
          <w:rFonts w:ascii="Brill" w:hAnsi="Brill"/>
          <w:b/>
          <w:sz w:val="24"/>
          <w:szCs w:val="24"/>
        </w:rPr>
      </w:pPr>
      <w:r w:rsidRPr="001C3ABC">
        <w:rPr>
          <w:rFonts w:ascii="Brill" w:hAnsi="Brill"/>
          <w:sz w:val="24"/>
          <w:szCs w:val="24"/>
        </w:rPr>
        <w:t>check</w:t>
      </w:r>
    </w:p>
    <w:p w14:paraId="1F4AEDCC" w14:textId="77777777" w:rsidR="00850A17" w:rsidRPr="001C3ABC" w:rsidRDefault="00850A17" w:rsidP="00850A17">
      <w:pPr>
        <w:pStyle w:val="BodyText2"/>
        <w:rPr>
          <w:rFonts w:ascii="Brill" w:hAnsi="Brill"/>
          <w:sz w:val="24"/>
          <w:szCs w:val="24"/>
        </w:rPr>
      </w:pPr>
    </w:p>
    <w:p w14:paraId="18916C8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1DFD1A1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Ambrosiana</w:t>
      </w:r>
    </w:p>
    <w:p w14:paraId="11DF7E5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 47 sup  xiv-xv</w:t>
      </w:r>
    </w:p>
    <w:p w14:paraId="45FD8A3F"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w:t>
      </w:r>
    </w:p>
    <w:p w14:paraId="2AAD5BCB"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incompl</w:t>
      </w:r>
    </w:p>
    <w:p w14:paraId="57A74A78" w14:textId="77777777" w:rsidR="00850A17" w:rsidRPr="001C3ABC" w:rsidRDefault="00850A17" w:rsidP="00850A17">
      <w:pPr>
        <w:pStyle w:val="BodyText2"/>
        <w:rPr>
          <w:rFonts w:ascii="Brill" w:hAnsi="Brill"/>
          <w:sz w:val="24"/>
          <w:szCs w:val="24"/>
        </w:rPr>
      </w:pPr>
    </w:p>
    <w:p w14:paraId="47E0C19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1470DD6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Ambrosiana</w:t>
      </w:r>
    </w:p>
    <w:p w14:paraId="48EAC72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 79 sup  xv</w:t>
      </w:r>
    </w:p>
    <w:p w14:paraId="71E72457"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4B6A2381" w14:textId="77777777" w:rsidR="00850A17" w:rsidRPr="001C3ABC" w:rsidRDefault="00850A17" w:rsidP="00850A17">
      <w:pPr>
        <w:pStyle w:val="BodyText2"/>
        <w:rPr>
          <w:rFonts w:ascii="Brill" w:hAnsi="Brill"/>
          <w:sz w:val="24"/>
          <w:szCs w:val="24"/>
        </w:rPr>
      </w:pPr>
    </w:p>
    <w:p w14:paraId="41E0D61E"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698316F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Ambrosiana</w:t>
      </w:r>
    </w:p>
    <w:p w14:paraId="6514C1F1"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H 123 inf  xv</w:t>
      </w:r>
    </w:p>
    <w:p w14:paraId="68612DF0"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732C45E6"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mi-gl</w:t>
      </w:r>
    </w:p>
    <w:p w14:paraId="0482701C" w14:textId="77777777" w:rsidR="00850A17" w:rsidRPr="001C3ABC" w:rsidRDefault="00850A17" w:rsidP="00850A17">
      <w:pPr>
        <w:pStyle w:val="BodyText2"/>
        <w:rPr>
          <w:rFonts w:ascii="Brill" w:hAnsi="Brill"/>
          <w:sz w:val="24"/>
          <w:szCs w:val="24"/>
        </w:rPr>
      </w:pPr>
    </w:p>
    <w:p w14:paraId="1B1396D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598ED0E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Ambrosiana</w:t>
      </w:r>
    </w:p>
    <w:p w14:paraId="56F1387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I 29 sup  xii</w:t>
      </w:r>
    </w:p>
    <w:p w14:paraId="7F0FDB15" w14:textId="77777777" w:rsidR="00850A17" w:rsidRPr="001C3ABC" w:rsidRDefault="00850A17" w:rsidP="00850A17">
      <w:pPr>
        <w:pStyle w:val="BodyText2"/>
        <w:rPr>
          <w:rFonts w:ascii="Brill" w:hAnsi="Brill"/>
          <w:sz w:val="24"/>
          <w:szCs w:val="24"/>
        </w:rPr>
      </w:pPr>
      <w:r w:rsidRPr="001C3ABC">
        <w:rPr>
          <w:rFonts w:ascii="Brill" w:hAnsi="Brill"/>
          <w:sz w:val="24"/>
          <w:szCs w:val="24"/>
        </w:rPr>
        <w:lastRenderedPageBreak/>
        <w:t xml:space="preserve">[De inv / Ad Her] para (see Alessio and Fredborg on, in  Calboli-Montefusco ed. </w:t>
      </w:r>
      <w:r w:rsidRPr="001C3ABC">
        <w:rPr>
          <w:rFonts w:ascii="Brill" w:hAnsi="Brill"/>
          <w:i/>
          <w:sz w:val="24"/>
          <w:szCs w:val="24"/>
        </w:rPr>
        <w:t>Papers on Rhetoric</w:t>
      </w:r>
      <w:r w:rsidRPr="001C3ABC">
        <w:rPr>
          <w:rFonts w:ascii="Brill" w:hAnsi="Brill"/>
          <w:sz w:val="24"/>
          <w:szCs w:val="24"/>
        </w:rPr>
        <w:t xml:space="preserve"> V)</w:t>
      </w:r>
    </w:p>
    <w:p w14:paraId="1E54BB21" w14:textId="77777777" w:rsidR="00850A17" w:rsidRPr="001C3ABC" w:rsidRDefault="00850A17" w:rsidP="00850A17">
      <w:pPr>
        <w:pStyle w:val="BodyText2"/>
        <w:rPr>
          <w:rFonts w:ascii="Brill" w:hAnsi="Brill"/>
          <w:sz w:val="24"/>
          <w:szCs w:val="24"/>
        </w:rPr>
      </w:pPr>
    </w:p>
    <w:p w14:paraId="339B9643"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72E067CC"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Ambrosiana</w:t>
      </w:r>
    </w:p>
    <w:p w14:paraId="25FAE6A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I 87 sup  xv (1437)</w:t>
      </w:r>
    </w:p>
    <w:p w14:paraId="25709EDE"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comm (Bartolinus; ‘Justinianus…’)</w:t>
      </w:r>
    </w:p>
    <w:p w14:paraId="6C8B7593" w14:textId="77777777" w:rsidR="00850A17" w:rsidRPr="001C3ABC" w:rsidRDefault="00850A17" w:rsidP="00850A17">
      <w:pPr>
        <w:pStyle w:val="BodyText2"/>
        <w:rPr>
          <w:rFonts w:ascii="Brill" w:hAnsi="Brill"/>
          <w:sz w:val="24"/>
          <w:szCs w:val="24"/>
        </w:rPr>
      </w:pPr>
    </w:p>
    <w:p w14:paraId="3D2A7AD1"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21B68BDA"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Ambrosiana</w:t>
      </w:r>
    </w:p>
    <w:p w14:paraId="7320018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I 91 sup  xv (1475)</w:t>
      </w:r>
    </w:p>
    <w:p w14:paraId="2DE8C336"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comm. (Victorinus)</w:t>
      </w:r>
    </w:p>
    <w:p w14:paraId="5595B69F" w14:textId="77777777" w:rsidR="00850A17" w:rsidRPr="001C3ABC" w:rsidRDefault="00850A17" w:rsidP="00850A17">
      <w:pPr>
        <w:pStyle w:val="BodyText2"/>
        <w:rPr>
          <w:rFonts w:ascii="Brill" w:hAnsi="Brill"/>
          <w:sz w:val="24"/>
          <w:szCs w:val="24"/>
        </w:rPr>
      </w:pPr>
      <w:r w:rsidRPr="001C3ABC">
        <w:rPr>
          <w:rFonts w:ascii="Brill" w:hAnsi="Brill"/>
          <w:sz w:val="24"/>
          <w:szCs w:val="24"/>
          <w:lang w:val="nl-NL"/>
        </w:rPr>
        <w:t xml:space="preserve">[De inv] comm. </w:t>
      </w:r>
      <w:r w:rsidRPr="001C3ABC">
        <w:rPr>
          <w:rFonts w:ascii="Brill" w:hAnsi="Brill"/>
          <w:sz w:val="24"/>
          <w:szCs w:val="24"/>
        </w:rPr>
        <w:t>E (‘cum sint…’)</w:t>
      </w:r>
    </w:p>
    <w:p w14:paraId="6B8BE0F4" w14:textId="77777777" w:rsidR="00850A17" w:rsidRPr="001C3ABC" w:rsidRDefault="00850A17" w:rsidP="00850A17">
      <w:pPr>
        <w:pStyle w:val="BodyText2"/>
        <w:rPr>
          <w:rFonts w:ascii="Brill" w:hAnsi="Brill"/>
          <w:sz w:val="24"/>
          <w:szCs w:val="24"/>
        </w:rPr>
      </w:pPr>
    </w:p>
    <w:p w14:paraId="7041DFC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2A31FDB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Ambrosiana</w:t>
      </w:r>
    </w:p>
    <w:p w14:paraId="5ADEAF57"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I 142 inf  xiv-xv </w:t>
      </w:r>
    </w:p>
    <w:p w14:paraId="2BF98B5A"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cn</w:t>
      </w:r>
    </w:p>
    <w:p w14:paraId="1F63C102"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E</w:t>
      </w:r>
    </w:p>
    <w:p w14:paraId="50F01DE0"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E] comm</w:t>
      </w:r>
    </w:p>
    <w:p w14:paraId="26B70467"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E] mi-gl</w:t>
      </w:r>
    </w:p>
    <w:p w14:paraId="563097B8"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21393F71"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comm</w:t>
      </w:r>
    </w:p>
    <w:p w14:paraId="2C43A479"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m-gl</w:t>
      </w:r>
    </w:p>
    <w:p w14:paraId="3A09884E" w14:textId="77777777" w:rsidR="00850A17" w:rsidRPr="001C3ABC" w:rsidRDefault="00850A17" w:rsidP="00850A17">
      <w:pPr>
        <w:pStyle w:val="BodyText2"/>
        <w:rPr>
          <w:rFonts w:ascii="Brill" w:hAnsi="Brill"/>
          <w:sz w:val="24"/>
          <w:szCs w:val="24"/>
        </w:rPr>
      </w:pPr>
    </w:p>
    <w:p w14:paraId="1ABEE3B7"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2832B2FB"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Ambrosiana</w:t>
      </w:r>
    </w:p>
    <w:p w14:paraId="3C09164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L 83 sup  xv </w:t>
      </w:r>
    </w:p>
    <w:p w14:paraId="43A9A758"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5E85C238"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m-gl (Martinus Rhetorinus = Alanus?)</w:t>
      </w:r>
    </w:p>
    <w:p w14:paraId="4C78C3B9" w14:textId="77777777" w:rsidR="00850A17" w:rsidRPr="001C3ABC" w:rsidRDefault="00850A17" w:rsidP="00850A17">
      <w:pPr>
        <w:pStyle w:val="BodyText2"/>
        <w:rPr>
          <w:rFonts w:ascii="Brill" w:hAnsi="Brill"/>
          <w:sz w:val="24"/>
          <w:szCs w:val="24"/>
        </w:rPr>
      </w:pPr>
    </w:p>
    <w:p w14:paraId="4FF960D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2D048FF1"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Ambrosiana</w:t>
      </w:r>
    </w:p>
    <w:p w14:paraId="2312CBB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L 91 sup  xv (1431)</w:t>
      </w:r>
    </w:p>
    <w:p w14:paraId="231F24E5"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7CD73C1B"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6829CC9F" w14:textId="77777777" w:rsidR="00850A17" w:rsidRPr="001C3ABC" w:rsidRDefault="00850A17" w:rsidP="00850A17">
      <w:pPr>
        <w:pStyle w:val="BodyText2"/>
        <w:rPr>
          <w:rFonts w:ascii="Brill" w:hAnsi="Brill"/>
          <w:sz w:val="24"/>
          <w:szCs w:val="24"/>
        </w:rPr>
      </w:pPr>
    </w:p>
    <w:p w14:paraId="269BD07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429A5EB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Ambrosiana</w:t>
      </w:r>
    </w:p>
    <w:p w14:paraId="373096BB"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L 104  sup  xv </w:t>
      </w:r>
    </w:p>
    <w:p w14:paraId="5E134E43"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25AE4160" w14:textId="77777777" w:rsidR="00850A17" w:rsidRPr="001C3ABC" w:rsidRDefault="00850A17" w:rsidP="00850A17">
      <w:pPr>
        <w:pStyle w:val="BodyText2"/>
        <w:rPr>
          <w:rFonts w:ascii="Brill" w:hAnsi="Brill"/>
          <w:sz w:val="24"/>
          <w:szCs w:val="24"/>
        </w:rPr>
      </w:pPr>
    </w:p>
    <w:p w14:paraId="290EBBF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lastRenderedPageBreak/>
        <w:t>Milano (Milan)</w:t>
      </w:r>
    </w:p>
    <w:p w14:paraId="354DE67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Ambrosiana</w:t>
      </w:r>
    </w:p>
    <w:p w14:paraId="089061F8"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 xml:space="preserve">M 58  sup  xi </w:t>
      </w:r>
    </w:p>
    <w:p w14:paraId="260B13AE"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E</w:t>
      </w:r>
    </w:p>
    <w:p w14:paraId="11FEB09D"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E] mi/s-gl (</w:t>
      </w:r>
      <w:r w:rsidRPr="001C3ABC">
        <w:rPr>
          <w:rFonts w:ascii="Brill" w:hAnsi="Brill"/>
          <w:b/>
          <w:sz w:val="24"/>
          <w:szCs w:val="24"/>
          <w:lang w:val="nl-NL"/>
        </w:rPr>
        <w:t>xii</w:t>
      </w:r>
      <w:r w:rsidRPr="001C3ABC">
        <w:rPr>
          <w:rFonts w:ascii="Brill" w:hAnsi="Brill"/>
          <w:sz w:val="24"/>
          <w:szCs w:val="24"/>
          <w:lang w:val="nl-NL"/>
        </w:rPr>
        <w:t>)</w:t>
      </w:r>
    </w:p>
    <w:p w14:paraId="72CA2590"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incompl</w:t>
      </w:r>
    </w:p>
    <w:p w14:paraId="500FFDCC"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incompl] mi-gl (</w:t>
      </w:r>
      <w:r w:rsidRPr="001C3ABC">
        <w:rPr>
          <w:rFonts w:ascii="Brill" w:hAnsi="Brill"/>
          <w:b/>
          <w:sz w:val="24"/>
          <w:szCs w:val="24"/>
        </w:rPr>
        <w:t>xii, xiv-xv</w:t>
      </w:r>
      <w:r w:rsidRPr="001C3ABC">
        <w:rPr>
          <w:rFonts w:ascii="Brill" w:hAnsi="Brill"/>
          <w:sz w:val="24"/>
          <w:szCs w:val="24"/>
        </w:rPr>
        <w:t>)</w:t>
      </w:r>
    </w:p>
    <w:p w14:paraId="108857F3" w14:textId="77777777" w:rsidR="00850A17" w:rsidRPr="001C3ABC" w:rsidRDefault="00850A17" w:rsidP="00850A17">
      <w:pPr>
        <w:pStyle w:val="BodyText2"/>
        <w:rPr>
          <w:rFonts w:ascii="Brill" w:hAnsi="Brill"/>
          <w:sz w:val="24"/>
          <w:szCs w:val="24"/>
        </w:rPr>
      </w:pPr>
    </w:p>
    <w:p w14:paraId="59A2BAC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52E4324B"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Ambrosiana</w:t>
      </w:r>
    </w:p>
    <w:p w14:paraId="176A447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N 178 sup  xiii</w:t>
      </w:r>
    </w:p>
    <w:p w14:paraId="62D114D8"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E</w:t>
      </w:r>
    </w:p>
    <w:p w14:paraId="0A19823B"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E] s-gl (</w:t>
      </w:r>
      <w:r w:rsidRPr="001C3ABC">
        <w:rPr>
          <w:rFonts w:ascii="Brill" w:hAnsi="Brill"/>
          <w:b/>
          <w:sz w:val="24"/>
          <w:szCs w:val="24"/>
          <w:lang w:val="nl-NL"/>
        </w:rPr>
        <w:t>xiv-xv</w:t>
      </w:r>
      <w:r w:rsidRPr="001C3ABC">
        <w:rPr>
          <w:rFonts w:ascii="Brill" w:hAnsi="Brill"/>
          <w:sz w:val="24"/>
          <w:szCs w:val="24"/>
          <w:lang w:val="nl-NL"/>
        </w:rPr>
        <w:t>)</w:t>
      </w:r>
    </w:p>
    <w:p w14:paraId="0FA5CA28"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66492743"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mi/s-gl (xv?)</w:t>
      </w:r>
    </w:p>
    <w:p w14:paraId="1F74212A"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 Ad Her] acc</w:t>
      </w:r>
    </w:p>
    <w:p w14:paraId="45290A58" w14:textId="77777777" w:rsidR="00850A17" w:rsidRPr="001C3ABC" w:rsidRDefault="00850A17" w:rsidP="00850A17">
      <w:pPr>
        <w:pStyle w:val="BodyText2"/>
        <w:rPr>
          <w:rFonts w:ascii="Brill" w:hAnsi="Brill"/>
          <w:sz w:val="24"/>
          <w:szCs w:val="24"/>
        </w:rPr>
      </w:pPr>
    </w:p>
    <w:p w14:paraId="61C2A82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03BA1DD1"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Biblioteca Ambrosiana</w:t>
      </w:r>
    </w:p>
    <w:p w14:paraId="16168424"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N 181 sup  xii</w:t>
      </w:r>
    </w:p>
    <w:p w14:paraId="78D808CE"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w:t>
      </w:r>
    </w:p>
    <w:p w14:paraId="12D6BBBA"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s-gl</w:t>
      </w:r>
    </w:p>
    <w:p w14:paraId="52EC8FD5"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5856C03C"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 (</w:t>
      </w:r>
      <w:r w:rsidRPr="001C3ABC">
        <w:rPr>
          <w:rFonts w:ascii="Brill" w:hAnsi="Brill"/>
          <w:b/>
          <w:sz w:val="24"/>
          <w:szCs w:val="24"/>
        </w:rPr>
        <w:t>xii-xv</w:t>
      </w:r>
      <w:r w:rsidRPr="001C3ABC">
        <w:rPr>
          <w:rFonts w:ascii="Brill" w:hAnsi="Brill"/>
          <w:sz w:val="24"/>
          <w:szCs w:val="24"/>
        </w:rPr>
        <w:t>)</w:t>
      </w:r>
    </w:p>
    <w:p w14:paraId="1319A02E"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extr</w:t>
      </w:r>
    </w:p>
    <w:p w14:paraId="5922CB24" w14:textId="77777777" w:rsidR="00850A17" w:rsidRPr="001C3ABC" w:rsidRDefault="00850A17" w:rsidP="00850A17">
      <w:pPr>
        <w:pStyle w:val="BodyText2"/>
        <w:ind w:left="993"/>
        <w:rPr>
          <w:rFonts w:ascii="Brill" w:hAnsi="Brill"/>
          <w:b/>
          <w:sz w:val="24"/>
          <w:szCs w:val="24"/>
        </w:rPr>
      </w:pPr>
      <w:r w:rsidRPr="001C3ABC">
        <w:rPr>
          <w:rFonts w:ascii="Brill" w:hAnsi="Brill"/>
          <w:sz w:val="24"/>
          <w:szCs w:val="24"/>
        </w:rPr>
        <w:t>check</w:t>
      </w:r>
    </w:p>
    <w:p w14:paraId="26D81A64" w14:textId="77777777" w:rsidR="00850A17" w:rsidRPr="001C3ABC" w:rsidRDefault="00850A17" w:rsidP="00850A17">
      <w:pPr>
        <w:pStyle w:val="BodyText2"/>
        <w:rPr>
          <w:rFonts w:ascii="Brill" w:hAnsi="Brill"/>
          <w:sz w:val="24"/>
          <w:szCs w:val="24"/>
        </w:rPr>
      </w:pPr>
    </w:p>
    <w:p w14:paraId="4B7940E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05BB97D7"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Ambrosiana</w:t>
      </w:r>
    </w:p>
    <w:p w14:paraId="08BCD63F" w14:textId="77777777" w:rsidR="00850A17" w:rsidRPr="001C3ABC" w:rsidRDefault="00850A17" w:rsidP="00850A17">
      <w:pPr>
        <w:pStyle w:val="BodyText2"/>
        <w:rPr>
          <w:rFonts w:ascii="Brill" w:hAnsi="Brill"/>
          <w:sz w:val="24"/>
          <w:szCs w:val="24"/>
        </w:rPr>
      </w:pPr>
      <w:r w:rsidRPr="001C3ABC">
        <w:rPr>
          <w:rFonts w:ascii="Brill" w:hAnsi="Brill"/>
          <w:b/>
          <w:sz w:val="24"/>
          <w:szCs w:val="24"/>
        </w:rPr>
        <w:t xml:space="preserve">O 33 sup  xii </w:t>
      </w:r>
      <w:r w:rsidRPr="001C3ABC">
        <w:rPr>
          <w:rFonts w:ascii="Brill" w:hAnsi="Brill"/>
          <w:sz w:val="24"/>
          <w:szCs w:val="24"/>
        </w:rPr>
        <w:t>(dates vary: xi-xii and xiii [IRHT] are also suggested)</w:t>
      </w:r>
    </w:p>
    <w:p w14:paraId="4F73D8C5"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w:t>
      </w:r>
    </w:p>
    <w:p w14:paraId="2A4FEC03"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571DFEE3" w14:textId="77777777" w:rsidR="00850A17" w:rsidRPr="001C3ABC" w:rsidRDefault="00850A17" w:rsidP="00850A17">
      <w:pPr>
        <w:pStyle w:val="BodyText2"/>
        <w:rPr>
          <w:rFonts w:ascii="Brill" w:hAnsi="Brill"/>
          <w:sz w:val="24"/>
          <w:szCs w:val="24"/>
        </w:rPr>
      </w:pPr>
    </w:p>
    <w:p w14:paraId="34C83577"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7FB7D863"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Biblioteca Ambrosiana</w:t>
      </w:r>
    </w:p>
    <w:p w14:paraId="4AF55D14"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O 37 sup  xii</w:t>
      </w:r>
    </w:p>
    <w:p w14:paraId="42009FB5"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w:t>
      </w:r>
    </w:p>
    <w:p w14:paraId="2CFBBB9F"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mi-gl</w:t>
      </w:r>
    </w:p>
    <w:p w14:paraId="50598692"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158C77A4"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mi-gl</w:t>
      </w:r>
    </w:p>
    <w:p w14:paraId="48D697EF"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 (</w:t>
      </w:r>
      <w:r w:rsidRPr="001C3ABC">
        <w:rPr>
          <w:rFonts w:ascii="Brill" w:hAnsi="Brill"/>
          <w:b/>
          <w:sz w:val="24"/>
          <w:szCs w:val="24"/>
        </w:rPr>
        <w:t>xiii-xiv</w:t>
      </w:r>
      <w:r w:rsidRPr="001C3ABC">
        <w:rPr>
          <w:rFonts w:ascii="Brill" w:hAnsi="Brill"/>
          <w:sz w:val="24"/>
          <w:szCs w:val="24"/>
        </w:rPr>
        <w:t>)</w:t>
      </w:r>
    </w:p>
    <w:p w14:paraId="6B8F7EFE"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 Ad Her] ta-rhet</w:t>
      </w:r>
    </w:p>
    <w:p w14:paraId="7B07C7F0"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lastRenderedPageBreak/>
        <w:t>[De inv] comm E (‘si tam agentis’ frg)</w:t>
      </w:r>
    </w:p>
    <w:p w14:paraId="748E3127" w14:textId="77777777" w:rsidR="00850A17" w:rsidRPr="001C3ABC" w:rsidRDefault="00850A17" w:rsidP="00850A17">
      <w:pPr>
        <w:pStyle w:val="BodyText2"/>
        <w:rPr>
          <w:rFonts w:ascii="Brill" w:hAnsi="Brill"/>
          <w:sz w:val="24"/>
          <w:szCs w:val="24"/>
          <w:lang w:val="nl-NL"/>
        </w:rPr>
      </w:pPr>
    </w:p>
    <w:p w14:paraId="20F7E2AE"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60BFF99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Ambrosiana</w:t>
      </w:r>
    </w:p>
    <w:p w14:paraId="3FD5E6AC"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P 93 sup  xv</w:t>
      </w:r>
    </w:p>
    <w:p w14:paraId="0BFF3AC4"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w:t>
      </w:r>
    </w:p>
    <w:p w14:paraId="597E225B" w14:textId="77777777" w:rsidR="00850A17" w:rsidRPr="001C3ABC" w:rsidRDefault="00850A17" w:rsidP="00850A17">
      <w:pPr>
        <w:pStyle w:val="BodyText2"/>
        <w:rPr>
          <w:rFonts w:ascii="Brill" w:hAnsi="Brill"/>
          <w:sz w:val="24"/>
          <w:szCs w:val="24"/>
        </w:rPr>
      </w:pPr>
    </w:p>
    <w:p w14:paraId="56F8DCE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243EFCE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Ambrosiana</w:t>
      </w:r>
    </w:p>
    <w:p w14:paraId="1F782CB7"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Q 55 sup  xv</w:t>
      </w:r>
    </w:p>
    <w:p w14:paraId="60582E50"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31F597FE" w14:textId="77777777" w:rsidR="00850A17" w:rsidRPr="001C3ABC" w:rsidRDefault="00850A17" w:rsidP="00850A17">
      <w:pPr>
        <w:pStyle w:val="BodyText2"/>
        <w:rPr>
          <w:rFonts w:ascii="Brill" w:hAnsi="Brill"/>
          <w:sz w:val="24"/>
          <w:szCs w:val="24"/>
        </w:rPr>
      </w:pPr>
    </w:p>
    <w:p w14:paraId="35D4B873"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3CB4F11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Ambrosiana</w:t>
      </w:r>
    </w:p>
    <w:p w14:paraId="0490D22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R 17 sup  xii</w:t>
      </w:r>
    </w:p>
    <w:p w14:paraId="42D9CAE6"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w:t>
      </w:r>
    </w:p>
    <w:p w14:paraId="3849B904"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s-gl</w:t>
      </w:r>
    </w:p>
    <w:p w14:paraId="7F4B91A9"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111FFDFA" w14:textId="77777777" w:rsidR="00850A17" w:rsidRPr="001C3ABC" w:rsidRDefault="00850A17" w:rsidP="00850A17">
      <w:pPr>
        <w:pStyle w:val="BodyText2"/>
        <w:ind w:left="1134"/>
        <w:rPr>
          <w:rFonts w:ascii="Brill" w:hAnsi="Brill"/>
          <w:sz w:val="24"/>
          <w:szCs w:val="24"/>
        </w:rPr>
      </w:pPr>
      <w:r w:rsidRPr="001C3ABC">
        <w:rPr>
          <w:rFonts w:ascii="Brill" w:hAnsi="Brill"/>
          <w:sz w:val="24"/>
          <w:szCs w:val="24"/>
        </w:rPr>
        <w:t xml:space="preserve">Does </w:t>
      </w:r>
      <w:r w:rsidRPr="001C3ABC">
        <w:rPr>
          <w:rFonts w:ascii="Brill" w:hAnsi="Brill"/>
          <w:i/>
          <w:sz w:val="24"/>
          <w:szCs w:val="24"/>
        </w:rPr>
        <w:t>Ad Her</w:t>
      </w:r>
      <w:r w:rsidRPr="001C3ABC">
        <w:rPr>
          <w:rFonts w:ascii="Brill" w:hAnsi="Brill"/>
          <w:sz w:val="24"/>
          <w:szCs w:val="24"/>
        </w:rPr>
        <w:t xml:space="preserve"> have glosses too? My paper nn say ‘yes;, but such nn are not included in survey ch.4(a)</w:t>
      </w:r>
    </w:p>
    <w:p w14:paraId="135F23C9" w14:textId="77777777" w:rsidR="00850A17" w:rsidRPr="001C3ABC" w:rsidRDefault="00850A17" w:rsidP="00850A17">
      <w:pPr>
        <w:pStyle w:val="BodyText2"/>
        <w:rPr>
          <w:rFonts w:ascii="Brill" w:hAnsi="Brill"/>
          <w:sz w:val="24"/>
          <w:szCs w:val="24"/>
        </w:rPr>
      </w:pPr>
    </w:p>
    <w:p w14:paraId="43EC7FD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62F0CF7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Ambrosiana</w:t>
      </w:r>
    </w:p>
    <w:p w14:paraId="4B54E8B1"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S 34 sup  xv</w:t>
      </w:r>
    </w:p>
    <w:p w14:paraId="136FB8ED"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401621C8" w14:textId="77777777" w:rsidR="00850A17" w:rsidRPr="001C3ABC" w:rsidRDefault="00850A17" w:rsidP="00850A17">
      <w:pPr>
        <w:pStyle w:val="BodyText2"/>
        <w:rPr>
          <w:rFonts w:ascii="Brill" w:hAnsi="Brill"/>
          <w:sz w:val="24"/>
          <w:szCs w:val="24"/>
        </w:rPr>
      </w:pPr>
    </w:p>
    <w:p w14:paraId="2C1ACCA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1B29D1BA"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Ambrosiana</w:t>
      </w:r>
    </w:p>
    <w:p w14:paraId="2E5F82BF"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T 38 sup  xv (1441)</w:t>
      </w:r>
    </w:p>
    <w:p w14:paraId="21279961"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w:t>
      </w:r>
    </w:p>
    <w:p w14:paraId="0733D65D" w14:textId="77777777" w:rsidR="00850A17" w:rsidRPr="001C3ABC" w:rsidRDefault="00850A17" w:rsidP="00850A17">
      <w:pPr>
        <w:pStyle w:val="BodyText2"/>
        <w:rPr>
          <w:rFonts w:ascii="Brill" w:hAnsi="Brill"/>
          <w:b/>
          <w:sz w:val="24"/>
          <w:szCs w:val="24"/>
          <w:lang w:val="nl-NL"/>
        </w:rPr>
      </w:pPr>
      <w:r w:rsidRPr="001C3ABC">
        <w:rPr>
          <w:rFonts w:ascii="Brill" w:hAnsi="Brill"/>
          <w:sz w:val="24"/>
          <w:szCs w:val="24"/>
          <w:lang w:val="nl-NL"/>
        </w:rPr>
        <w:t>[De inv] mi-gl</w:t>
      </w:r>
    </w:p>
    <w:p w14:paraId="6AB36322" w14:textId="77777777" w:rsidR="00850A17" w:rsidRPr="001C3ABC" w:rsidRDefault="00850A17" w:rsidP="00850A17">
      <w:pPr>
        <w:pStyle w:val="BodyText2"/>
        <w:rPr>
          <w:rFonts w:ascii="Brill" w:hAnsi="Brill"/>
          <w:b/>
          <w:sz w:val="24"/>
          <w:szCs w:val="24"/>
          <w:lang w:val="nl-NL"/>
        </w:rPr>
      </w:pPr>
    </w:p>
    <w:p w14:paraId="7EEEF5C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3057B8B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Ambrosiana</w:t>
      </w:r>
    </w:p>
    <w:p w14:paraId="30574F21"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T 78 sup  xv (1466)</w:t>
      </w:r>
    </w:p>
    <w:p w14:paraId="2083735E"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w:t>
      </w:r>
    </w:p>
    <w:p w14:paraId="6DED9079" w14:textId="77777777" w:rsidR="00850A17" w:rsidRPr="001C3ABC" w:rsidRDefault="00850A17" w:rsidP="00850A17">
      <w:pPr>
        <w:pStyle w:val="BodyText2"/>
        <w:rPr>
          <w:rFonts w:ascii="Brill" w:hAnsi="Brill"/>
          <w:sz w:val="24"/>
          <w:szCs w:val="24"/>
        </w:rPr>
      </w:pPr>
    </w:p>
    <w:p w14:paraId="4DCC5C0E"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33F466B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Ambrosiana</w:t>
      </w:r>
    </w:p>
    <w:p w14:paraId="42156E5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91 sup 23</w:t>
      </w:r>
    </w:p>
    <w:p w14:paraId="4B361296" w14:textId="77777777" w:rsidR="00850A17" w:rsidRPr="001C3ABC" w:rsidRDefault="00850A17" w:rsidP="00850A17">
      <w:pPr>
        <w:pStyle w:val="BodyText2"/>
        <w:ind w:left="993"/>
        <w:rPr>
          <w:rFonts w:ascii="Brill" w:hAnsi="Brill"/>
          <w:sz w:val="24"/>
          <w:szCs w:val="24"/>
        </w:rPr>
      </w:pPr>
      <w:r w:rsidRPr="001C3ABC">
        <w:rPr>
          <w:rFonts w:ascii="Brill" w:hAnsi="Brill"/>
          <w:sz w:val="24"/>
          <w:szCs w:val="24"/>
        </w:rPr>
        <w:lastRenderedPageBreak/>
        <w:t>Obscure; check.  EE Ad Her? fols 130-133??, Gasparino fols 154-56v; frg? Ends ‘videtur ergo iudices, quales vos in huiusmodi hominem et tamquam belluam oportet esse’???? Not included in survey ch. 4(a)</w:t>
      </w:r>
    </w:p>
    <w:p w14:paraId="7473D350" w14:textId="77777777" w:rsidR="00850A17" w:rsidRPr="001C3ABC" w:rsidRDefault="00850A17" w:rsidP="00850A17">
      <w:pPr>
        <w:pStyle w:val="BodyText2"/>
        <w:rPr>
          <w:rFonts w:ascii="Brill" w:hAnsi="Brill"/>
          <w:b/>
          <w:sz w:val="24"/>
          <w:szCs w:val="24"/>
        </w:rPr>
      </w:pPr>
    </w:p>
    <w:p w14:paraId="07EF10C3"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7962CD5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dell’Archivio di Stato</w:t>
      </w:r>
    </w:p>
    <w:p w14:paraId="5E6BC3B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Dono Galletti, num. 21 (formerly Papadopoli 137) xv</w:t>
      </w:r>
    </w:p>
    <w:p w14:paraId="67411ABA" w14:textId="77777777" w:rsidR="00850A17" w:rsidRPr="001C3ABC" w:rsidRDefault="00850A17" w:rsidP="00850A17">
      <w:pPr>
        <w:pStyle w:val="BodyText2"/>
        <w:rPr>
          <w:rFonts w:ascii="Brill" w:hAnsi="Brill"/>
          <w:sz w:val="24"/>
          <w:szCs w:val="24"/>
        </w:rPr>
      </w:pPr>
      <w:r w:rsidRPr="001C3ABC">
        <w:rPr>
          <w:rFonts w:ascii="Brill" w:hAnsi="Brill"/>
          <w:sz w:val="24"/>
          <w:szCs w:val="24"/>
        </w:rPr>
        <w:t xml:space="preserve">[Ad Her] trans/para-ital* (Scolari - </w:t>
      </w:r>
      <w:r w:rsidRPr="001C3ABC">
        <w:rPr>
          <w:rFonts w:ascii="Brill" w:hAnsi="Brill"/>
          <w:i/>
          <w:sz w:val="24"/>
          <w:szCs w:val="24"/>
        </w:rPr>
        <w:t>Trattatello</w:t>
      </w:r>
      <w:r w:rsidRPr="001C3ABC">
        <w:rPr>
          <w:rFonts w:ascii="Brill" w:hAnsi="Brill"/>
          <w:sz w:val="24"/>
          <w:szCs w:val="24"/>
        </w:rPr>
        <w:t>)</w:t>
      </w:r>
    </w:p>
    <w:p w14:paraId="47AB2F15" w14:textId="77777777" w:rsidR="00850A17" w:rsidRPr="001C3ABC" w:rsidRDefault="00850A17" w:rsidP="00850A17">
      <w:pPr>
        <w:pStyle w:val="BodyText2"/>
        <w:rPr>
          <w:rFonts w:ascii="Brill" w:hAnsi="Brill"/>
          <w:sz w:val="24"/>
          <w:szCs w:val="24"/>
        </w:rPr>
      </w:pPr>
    </w:p>
    <w:p w14:paraId="0D3A067C"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06176BF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Nazionale Braidense (Brera)</w:t>
      </w:r>
    </w:p>
    <w:p w14:paraId="4B95769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AC X 42 xv</w:t>
      </w:r>
    </w:p>
    <w:p w14:paraId="3FF33780"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70A50FA0"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07555D12" w14:textId="77777777" w:rsidR="00850A17" w:rsidRPr="001C3ABC" w:rsidRDefault="00850A17" w:rsidP="00850A17">
      <w:pPr>
        <w:pStyle w:val="BodyText2"/>
        <w:rPr>
          <w:rFonts w:ascii="Brill" w:hAnsi="Brill"/>
          <w:sz w:val="24"/>
          <w:szCs w:val="24"/>
        </w:rPr>
      </w:pPr>
    </w:p>
    <w:p w14:paraId="70E03D6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65A0654B"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Biblioteca Nazionale Braidense (Brera)</w:t>
      </w:r>
    </w:p>
    <w:p w14:paraId="555AD62C"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AF IX 23  xv (1462)</w:t>
      </w:r>
    </w:p>
    <w:p w14:paraId="18D72D5A"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Ad Her</w:t>
      </w:r>
    </w:p>
    <w:p w14:paraId="11F3A798" w14:textId="77777777" w:rsidR="00850A17" w:rsidRPr="001C3ABC" w:rsidRDefault="00850A17" w:rsidP="00850A17">
      <w:pPr>
        <w:pStyle w:val="BodyText2"/>
        <w:rPr>
          <w:rFonts w:ascii="Brill" w:hAnsi="Brill"/>
          <w:sz w:val="24"/>
          <w:szCs w:val="24"/>
          <w:lang w:val="nl-NL"/>
        </w:rPr>
      </w:pPr>
    </w:p>
    <w:p w14:paraId="4B713A26"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Milano (Milan)</w:t>
      </w:r>
    </w:p>
    <w:p w14:paraId="51D0AC07"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Biblioteca Nazionale Braidense (Brera)</w:t>
      </w:r>
    </w:p>
    <w:p w14:paraId="4D647BC8"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AF XIV 11  xv (1462)</w:t>
      </w:r>
    </w:p>
    <w:p w14:paraId="22ED8F6F" w14:textId="77777777" w:rsidR="00850A17" w:rsidRPr="001C3ABC" w:rsidRDefault="00850A17" w:rsidP="00850A17">
      <w:pPr>
        <w:rPr>
          <w:rFonts w:ascii="Brill" w:hAnsi="Brill"/>
          <w:szCs w:val="24"/>
          <w:lang w:val="nl-NL"/>
        </w:rPr>
      </w:pPr>
      <w:r w:rsidRPr="001C3ABC">
        <w:rPr>
          <w:rFonts w:ascii="Brill" w:hAnsi="Brill"/>
          <w:szCs w:val="24"/>
          <w:lang w:val="nl-NL"/>
        </w:rPr>
        <w:t>[De inv] comm (Victorinus)</w:t>
      </w:r>
    </w:p>
    <w:p w14:paraId="0EA45EC2" w14:textId="77777777" w:rsidR="00850A17" w:rsidRPr="001C3ABC" w:rsidRDefault="00850A17" w:rsidP="00850A17">
      <w:pPr>
        <w:rPr>
          <w:rFonts w:ascii="Brill" w:hAnsi="Brill"/>
          <w:i/>
          <w:szCs w:val="24"/>
          <w:lang w:val="nl-NL"/>
        </w:rPr>
      </w:pPr>
      <w:r w:rsidRPr="001C3ABC">
        <w:rPr>
          <w:rFonts w:ascii="Brill" w:hAnsi="Brill"/>
          <w:szCs w:val="24"/>
          <w:lang w:val="nl-NL"/>
        </w:rPr>
        <w:t>[De inv] comm E</w:t>
      </w:r>
      <w:r w:rsidRPr="001C3ABC">
        <w:rPr>
          <w:rFonts w:ascii="Brill" w:hAnsi="Brill"/>
          <w:szCs w:val="24"/>
          <w:lang w:val="nl-NL"/>
        </w:rPr>
        <w:tab/>
        <w:t xml:space="preserve">(anon </w:t>
      </w:r>
      <w:r w:rsidRPr="001C3ABC">
        <w:rPr>
          <w:rFonts w:ascii="Brill" w:hAnsi="Brill"/>
          <w:i/>
          <w:szCs w:val="24"/>
          <w:lang w:val="nl-NL"/>
        </w:rPr>
        <w:t>cum sint)</w:t>
      </w:r>
    </w:p>
    <w:p w14:paraId="52D3EC40" w14:textId="77777777" w:rsidR="00850A17" w:rsidRPr="001C3ABC" w:rsidRDefault="00850A17" w:rsidP="00850A17">
      <w:pPr>
        <w:rPr>
          <w:rFonts w:ascii="Brill" w:hAnsi="Brill"/>
          <w:szCs w:val="24"/>
          <w:lang w:val="nl-NL"/>
        </w:rPr>
      </w:pPr>
      <w:r w:rsidRPr="001C3ABC">
        <w:rPr>
          <w:rFonts w:ascii="Brill" w:hAnsi="Brill"/>
          <w:szCs w:val="24"/>
          <w:lang w:val="nl-NL"/>
        </w:rPr>
        <w:t>De inv</w:t>
      </w:r>
    </w:p>
    <w:p w14:paraId="271B40CC" w14:textId="77777777" w:rsidR="00850A17" w:rsidRPr="001C3ABC" w:rsidRDefault="00850A17" w:rsidP="00850A17">
      <w:pPr>
        <w:rPr>
          <w:rFonts w:ascii="Brill" w:hAnsi="Brill"/>
          <w:i/>
          <w:szCs w:val="24"/>
          <w:lang w:val="nl-NL"/>
        </w:rPr>
      </w:pPr>
      <w:r w:rsidRPr="001C3ABC">
        <w:rPr>
          <w:rFonts w:ascii="Brill" w:hAnsi="Brill"/>
          <w:szCs w:val="24"/>
          <w:lang w:val="nl-NL"/>
        </w:rPr>
        <w:t>[De inv] s-gl</w:t>
      </w:r>
    </w:p>
    <w:p w14:paraId="5B919B03" w14:textId="77777777" w:rsidR="00850A17" w:rsidRPr="001C3ABC" w:rsidRDefault="00850A17" w:rsidP="00850A17">
      <w:pPr>
        <w:rPr>
          <w:rFonts w:ascii="Brill" w:hAnsi="Brill"/>
          <w:i/>
          <w:szCs w:val="24"/>
          <w:lang w:val="nl-NL"/>
        </w:rPr>
      </w:pPr>
    </w:p>
    <w:p w14:paraId="7BF4B82C"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Milano (Milan)</w:t>
      </w:r>
    </w:p>
    <w:p w14:paraId="764A7A60"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Biblioteca Nazionale Braidense (Brera)</w:t>
      </w:r>
    </w:p>
    <w:p w14:paraId="2245A199"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 xml:space="preserve">AF XIV 18  xv (1434) </w:t>
      </w:r>
    </w:p>
    <w:p w14:paraId="645533A3" w14:textId="77777777" w:rsidR="00850A17" w:rsidRPr="001C3ABC" w:rsidRDefault="00850A17" w:rsidP="00850A17">
      <w:pPr>
        <w:pStyle w:val="BodyText2"/>
        <w:rPr>
          <w:rFonts w:ascii="Brill" w:hAnsi="Brill"/>
          <w:b/>
          <w:sz w:val="24"/>
          <w:szCs w:val="24"/>
        </w:rPr>
      </w:pPr>
      <w:r w:rsidRPr="001C3ABC">
        <w:rPr>
          <w:rFonts w:ascii="Brill" w:hAnsi="Brill"/>
          <w:sz w:val="24"/>
          <w:szCs w:val="24"/>
        </w:rPr>
        <w:t>[Ad Her] trans/para-ital* (Guidotto / Giamboni)</w:t>
      </w:r>
    </w:p>
    <w:p w14:paraId="33AAD1E0" w14:textId="77777777" w:rsidR="00850A17" w:rsidRPr="001C3ABC" w:rsidRDefault="00850A17" w:rsidP="00850A17">
      <w:pPr>
        <w:pStyle w:val="BodyText2"/>
        <w:rPr>
          <w:rFonts w:ascii="Brill" w:hAnsi="Brill"/>
          <w:b/>
          <w:sz w:val="24"/>
          <w:szCs w:val="24"/>
        </w:rPr>
      </w:pPr>
    </w:p>
    <w:p w14:paraId="3B425A2A"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7B89C44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Nazionale Braidense (Brera)</w:t>
      </w:r>
    </w:p>
    <w:p w14:paraId="6F3C2C3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AG IX 9  xii  (Tau [</w:t>
      </w:r>
      <w:r w:rsidRPr="001C3ABC">
        <w:rPr>
          <w:rFonts w:ascii="Brill" w:hAnsi="Brill"/>
          <w:b/>
          <w:i/>
          <w:sz w:val="24"/>
          <w:szCs w:val="24"/>
        </w:rPr>
        <w:t>Archivio italiano per la storia della pietà</w:t>
      </w:r>
      <w:r w:rsidRPr="001C3ABC">
        <w:rPr>
          <w:rFonts w:ascii="Brill" w:hAnsi="Brill"/>
          <w:b/>
          <w:sz w:val="24"/>
          <w:szCs w:val="24"/>
        </w:rPr>
        <w:t xml:space="preserve"> 4 (1964) p.270] says xii-xiii; M-O ‘xii ex’)</w:t>
      </w:r>
    </w:p>
    <w:p w14:paraId="72791205"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incompl</w:t>
      </w:r>
    </w:p>
    <w:p w14:paraId="29B53424" w14:textId="77777777" w:rsidR="00850A17" w:rsidRPr="001C3ABC" w:rsidRDefault="00850A17" w:rsidP="00850A17">
      <w:pPr>
        <w:pStyle w:val="BodyText2"/>
        <w:rPr>
          <w:rFonts w:ascii="Brill" w:hAnsi="Brill"/>
          <w:b/>
          <w:sz w:val="24"/>
          <w:szCs w:val="24"/>
        </w:rPr>
      </w:pPr>
      <w:r w:rsidRPr="001C3ABC">
        <w:rPr>
          <w:rFonts w:ascii="Brill" w:hAnsi="Brill"/>
          <w:sz w:val="24"/>
          <w:szCs w:val="24"/>
        </w:rPr>
        <w:t>[De inv incompl] s-gl (Francesco da Fiano,</w:t>
      </w:r>
      <w:r w:rsidRPr="001C3ABC">
        <w:rPr>
          <w:rFonts w:ascii="Brill" w:hAnsi="Brill"/>
          <w:b/>
          <w:sz w:val="24"/>
          <w:szCs w:val="24"/>
        </w:rPr>
        <w:t xml:space="preserve"> xiv?)</w:t>
      </w:r>
    </w:p>
    <w:p w14:paraId="279E1954"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w:t>
      </w:r>
    </w:p>
    <w:p w14:paraId="773E7398"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 mi/s-gl</w:t>
      </w:r>
      <w:r w:rsidRPr="001C3ABC">
        <w:rPr>
          <w:rFonts w:ascii="Brill" w:hAnsi="Brill"/>
          <w:b/>
          <w:sz w:val="24"/>
          <w:szCs w:val="24"/>
        </w:rPr>
        <w:t xml:space="preserve">  </w:t>
      </w:r>
      <w:r w:rsidRPr="001C3ABC">
        <w:rPr>
          <w:rFonts w:ascii="Brill" w:hAnsi="Brill"/>
          <w:sz w:val="24"/>
          <w:szCs w:val="24"/>
        </w:rPr>
        <w:t>(Francesco da Fiano,</w:t>
      </w:r>
      <w:r w:rsidRPr="001C3ABC">
        <w:rPr>
          <w:rFonts w:ascii="Brill" w:hAnsi="Brill"/>
          <w:b/>
          <w:sz w:val="24"/>
          <w:szCs w:val="24"/>
        </w:rPr>
        <w:t xml:space="preserve"> xv)</w:t>
      </w:r>
    </w:p>
    <w:p w14:paraId="31E58462" w14:textId="77777777" w:rsidR="00850A17" w:rsidRPr="001C3ABC" w:rsidRDefault="00850A17" w:rsidP="00850A17">
      <w:pPr>
        <w:pStyle w:val="BodyText2"/>
        <w:rPr>
          <w:rFonts w:ascii="Brill" w:hAnsi="Brill"/>
          <w:sz w:val="24"/>
          <w:szCs w:val="24"/>
        </w:rPr>
      </w:pPr>
    </w:p>
    <w:p w14:paraId="4D14684F" w14:textId="77777777" w:rsidR="00850A17" w:rsidRPr="001C3ABC" w:rsidRDefault="00850A17" w:rsidP="00850A17">
      <w:pPr>
        <w:pStyle w:val="BodyText2"/>
        <w:rPr>
          <w:rFonts w:ascii="Brill" w:hAnsi="Brill"/>
          <w:b/>
          <w:sz w:val="24"/>
          <w:szCs w:val="24"/>
        </w:rPr>
      </w:pPr>
      <w:r w:rsidRPr="001C3ABC">
        <w:rPr>
          <w:rFonts w:ascii="Brill" w:hAnsi="Brill"/>
          <w:b/>
          <w:sz w:val="24"/>
          <w:szCs w:val="24"/>
        </w:rPr>
        <w:lastRenderedPageBreak/>
        <w:t>Milano (Milan)</w:t>
      </w:r>
    </w:p>
    <w:p w14:paraId="22F28E3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Trivulziana (= Archivio Storico Civico e Biblioteca Trivulziana)</w:t>
      </w:r>
    </w:p>
    <w:p w14:paraId="4E45D26E"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769 xii</w:t>
      </w:r>
    </w:p>
    <w:p w14:paraId="67A69DA0"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extr</w:t>
      </w:r>
    </w:p>
    <w:p w14:paraId="7DF9F0E4" w14:textId="77777777" w:rsidR="00850A17" w:rsidRPr="001C3ABC" w:rsidRDefault="00850A17" w:rsidP="00850A17">
      <w:pPr>
        <w:pStyle w:val="BodyText2"/>
        <w:rPr>
          <w:rFonts w:ascii="Brill" w:hAnsi="Brill"/>
          <w:b/>
          <w:sz w:val="24"/>
          <w:szCs w:val="24"/>
        </w:rPr>
      </w:pPr>
    </w:p>
    <w:p w14:paraId="789B5F0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Milano (Milan)</w:t>
      </w:r>
    </w:p>
    <w:p w14:paraId="7B986CB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Trivulziana (= Archivio Storico Civico e Biblioteca Trivulziana)</w:t>
      </w:r>
    </w:p>
    <w:p w14:paraId="218FDA7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772 xv</w:t>
      </w:r>
    </w:p>
    <w:p w14:paraId="26BBBD73"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0B5FB88D" w14:textId="77777777" w:rsidR="00850A17" w:rsidRPr="001C3ABC" w:rsidRDefault="00850A17" w:rsidP="00850A17">
      <w:pPr>
        <w:pStyle w:val="BodyText2"/>
        <w:rPr>
          <w:rFonts w:ascii="Brill" w:hAnsi="Brill"/>
          <w:sz w:val="24"/>
          <w:szCs w:val="24"/>
        </w:rPr>
      </w:pPr>
    </w:p>
    <w:p w14:paraId="7237AF8B"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Modena </w:t>
      </w:r>
    </w:p>
    <w:p w14:paraId="5D565BC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Estense (e Universitaria)</w:t>
      </w:r>
    </w:p>
    <w:p w14:paraId="550C0443"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alpha F.2.55 (lat. 16)  xv</w:t>
      </w:r>
    </w:p>
    <w:p w14:paraId="490C5ACD"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7A0449DA"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1192392B" w14:textId="77777777" w:rsidR="00850A17" w:rsidRPr="001C3ABC" w:rsidRDefault="00850A17" w:rsidP="00850A17">
      <w:pPr>
        <w:pStyle w:val="BodyText2"/>
        <w:rPr>
          <w:rFonts w:ascii="Brill" w:hAnsi="Brill"/>
          <w:b/>
          <w:sz w:val="24"/>
          <w:szCs w:val="24"/>
        </w:rPr>
      </w:pPr>
    </w:p>
    <w:p w14:paraId="31A7DB9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Modena </w:t>
      </w:r>
    </w:p>
    <w:p w14:paraId="0FA0402C"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Estense (e Universitaria)</w:t>
      </w:r>
    </w:p>
    <w:p w14:paraId="11CA855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alpha F.5.3 (lat. 714)  xv</w:t>
      </w:r>
    </w:p>
    <w:p w14:paraId="21694A25" w14:textId="77777777" w:rsidR="00850A17" w:rsidRPr="001C3ABC" w:rsidRDefault="00850A17" w:rsidP="00850A17">
      <w:pPr>
        <w:pStyle w:val="BodyText2"/>
        <w:rPr>
          <w:rFonts w:ascii="Brill" w:hAnsi="Brill"/>
          <w:sz w:val="24"/>
          <w:szCs w:val="24"/>
        </w:rPr>
      </w:pPr>
      <w:r w:rsidRPr="001C3ABC">
        <w:rPr>
          <w:rFonts w:ascii="Brill" w:hAnsi="Brill"/>
          <w:sz w:val="24"/>
          <w:szCs w:val="24"/>
        </w:rPr>
        <w:t>[De inv] comm E</w:t>
      </w:r>
    </w:p>
    <w:p w14:paraId="5F4E3F7C"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 cn</w:t>
      </w:r>
    </w:p>
    <w:p w14:paraId="57E67447"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E) cn</w:t>
      </w:r>
    </w:p>
    <w:p w14:paraId="3F07A7C7" w14:textId="77777777" w:rsidR="00850A17" w:rsidRPr="001C3ABC" w:rsidRDefault="00850A17" w:rsidP="00850A17">
      <w:pPr>
        <w:pStyle w:val="BodyText2"/>
        <w:rPr>
          <w:rFonts w:ascii="Brill" w:hAnsi="Brill"/>
          <w:b/>
          <w:sz w:val="24"/>
          <w:szCs w:val="24"/>
        </w:rPr>
      </w:pPr>
      <w:r w:rsidRPr="001C3ABC">
        <w:rPr>
          <w:rFonts w:ascii="Brill" w:hAnsi="Brill"/>
          <w:sz w:val="24"/>
          <w:szCs w:val="24"/>
        </w:rPr>
        <w:t xml:space="preserve">[Ad Her] comm (Jacques de Dinant – ed. Alessio, </w:t>
      </w:r>
      <w:r w:rsidRPr="001C3ABC">
        <w:rPr>
          <w:rFonts w:ascii="Brill" w:hAnsi="Brill"/>
          <w:i/>
          <w:sz w:val="24"/>
          <w:szCs w:val="24"/>
        </w:rPr>
        <w:t>Studi Medievali</w:t>
      </w:r>
      <w:r w:rsidRPr="001C3ABC">
        <w:rPr>
          <w:rFonts w:ascii="Brill" w:hAnsi="Brill"/>
          <w:sz w:val="24"/>
          <w:szCs w:val="24"/>
        </w:rPr>
        <w:t xml:space="preserve"> 3</w:t>
      </w:r>
      <w:r w:rsidRPr="001C3ABC">
        <w:rPr>
          <w:rFonts w:ascii="Brill" w:hAnsi="Brill"/>
          <w:sz w:val="24"/>
          <w:szCs w:val="24"/>
          <w:vertAlign w:val="superscript"/>
        </w:rPr>
        <w:t>rd</w:t>
      </w:r>
      <w:r w:rsidRPr="001C3ABC">
        <w:rPr>
          <w:rFonts w:ascii="Brill" w:hAnsi="Brill"/>
          <w:sz w:val="24"/>
          <w:szCs w:val="24"/>
        </w:rPr>
        <w:t xml:space="preserve"> ser. 35[1994] 853ff). See also Polak (2015) pp.718-19, esp. fols 66r-82v ‘Inc. (text) ‘Etsi negociis familiaribus inpeditus…’</w:t>
      </w:r>
    </w:p>
    <w:p w14:paraId="23BC4AEC" w14:textId="77777777" w:rsidR="00850A17" w:rsidRPr="001C3ABC" w:rsidRDefault="00850A17" w:rsidP="00850A17">
      <w:pPr>
        <w:pStyle w:val="BodyText2"/>
        <w:rPr>
          <w:rFonts w:ascii="Brill" w:hAnsi="Brill"/>
          <w:b/>
          <w:sz w:val="24"/>
          <w:szCs w:val="24"/>
        </w:rPr>
      </w:pPr>
    </w:p>
    <w:p w14:paraId="0992FA1B"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 xml:space="preserve">Modena </w:t>
      </w:r>
    </w:p>
    <w:p w14:paraId="6691A464"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Biblioteca Estense (e Universitaria)</w:t>
      </w:r>
    </w:p>
    <w:p w14:paraId="7C5C6E36"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alpha L.2.28 (lat.1240) xii</w:t>
      </w:r>
    </w:p>
    <w:p w14:paraId="00FCFE50"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w:t>
      </w:r>
    </w:p>
    <w:p w14:paraId="04B4FDBC" w14:textId="77777777" w:rsidR="00850A17" w:rsidRPr="001C3ABC" w:rsidRDefault="00850A17" w:rsidP="00850A17">
      <w:pPr>
        <w:rPr>
          <w:rFonts w:ascii="Brill" w:hAnsi="Brill"/>
          <w:szCs w:val="24"/>
          <w:lang w:val="nl-NL"/>
        </w:rPr>
      </w:pPr>
      <w:r w:rsidRPr="001C3ABC">
        <w:rPr>
          <w:rFonts w:ascii="Brill" w:hAnsi="Brill"/>
          <w:szCs w:val="24"/>
          <w:lang w:val="nl-NL"/>
        </w:rPr>
        <w:t>[De inv] s-gl</w:t>
      </w:r>
    </w:p>
    <w:p w14:paraId="2E76D164" w14:textId="77777777" w:rsidR="00850A17" w:rsidRPr="001C3ABC" w:rsidRDefault="00850A17" w:rsidP="00850A17">
      <w:pPr>
        <w:rPr>
          <w:rFonts w:ascii="Brill" w:hAnsi="Brill"/>
          <w:szCs w:val="24"/>
          <w:lang w:val="nl-NL"/>
        </w:rPr>
      </w:pPr>
    </w:p>
    <w:p w14:paraId="1F4BC23A"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 xml:space="preserve">Modena </w:t>
      </w:r>
    </w:p>
    <w:p w14:paraId="3866FDE8"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Biblioteca Estense (e Universitaria)</w:t>
      </w:r>
    </w:p>
    <w:p w14:paraId="62276C68" w14:textId="77777777" w:rsidR="00850A17" w:rsidRPr="001C3ABC" w:rsidRDefault="00850A17" w:rsidP="00850A17">
      <w:pPr>
        <w:pStyle w:val="Heading1"/>
        <w:rPr>
          <w:rFonts w:ascii="Brill" w:hAnsi="Brill"/>
          <w:sz w:val="24"/>
          <w:szCs w:val="24"/>
        </w:rPr>
      </w:pPr>
      <w:r w:rsidRPr="001C3ABC">
        <w:rPr>
          <w:rFonts w:ascii="Brill" w:hAnsi="Brill"/>
          <w:sz w:val="24"/>
          <w:szCs w:val="24"/>
        </w:rPr>
        <w:t>alpha M.5.26 (lat. 251) xv</w:t>
      </w:r>
    </w:p>
    <w:p w14:paraId="1D76C014" w14:textId="77777777" w:rsidR="00850A17" w:rsidRPr="001C3ABC" w:rsidRDefault="00850A17" w:rsidP="00850A17">
      <w:pPr>
        <w:rPr>
          <w:rFonts w:ascii="Brill" w:hAnsi="Brill"/>
          <w:szCs w:val="24"/>
        </w:rPr>
      </w:pPr>
      <w:r w:rsidRPr="001C3ABC">
        <w:rPr>
          <w:rFonts w:ascii="Brill" w:hAnsi="Brill"/>
          <w:szCs w:val="24"/>
        </w:rPr>
        <w:t>Ad Her</w:t>
      </w:r>
    </w:p>
    <w:p w14:paraId="6FB38120" w14:textId="77777777" w:rsidR="00850A17" w:rsidRPr="001C3ABC" w:rsidRDefault="00850A17" w:rsidP="00850A17">
      <w:pPr>
        <w:rPr>
          <w:rFonts w:ascii="Brill" w:hAnsi="Brill"/>
          <w:szCs w:val="24"/>
        </w:rPr>
      </w:pPr>
      <w:r w:rsidRPr="001C3ABC">
        <w:rPr>
          <w:rFonts w:ascii="Brill" w:hAnsi="Brill"/>
          <w:szCs w:val="24"/>
        </w:rPr>
        <w:t>[Ad Her] mi-gl (several hh)</w:t>
      </w:r>
    </w:p>
    <w:p w14:paraId="546D9BDD" w14:textId="77777777" w:rsidR="00850A17" w:rsidRPr="001C3ABC" w:rsidRDefault="00850A17" w:rsidP="00850A17">
      <w:pPr>
        <w:rPr>
          <w:rFonts w:ascii="Brill" w:hAnsi="Brill"/>
          <w:szCs w:val="24"/>
        </w:rPr>
      </w:pPr>
    </w:p>
    <w:p w14:paraId="0C015537"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 xml:space="preserve">Modena </w:t>
      </w:r>
    </w:p>
    <w:p w14:paraId="2A2ECFFC"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Biblioteca Estense (e Universitaria)</w:t>
      </w:r>
    </w:p>
    <w:p w14:paraId="60EDC871" w14:textId="77777777" w:rsidR="00850A17" w:rsidRPr="001C3ABC" w:rsidRDefault="00850A17" w:rsidP="00850A17">
      <w:pPr>
        <w:pStyle w:val="Heading1"/>
        <w:rPr>
          <w:rFonts w:ascii="Brill" w:hAnsi="Brill"/>
          <w:sz w:val="24"/>
          <w:szCs w:val="24"/>
        </w:rPr>
      </w:pPr>
      <w:r w:rsidRPr="001C3ABC">
        <w:rPr>
          <w:rFonts w:ascii="Brill" w:hAnsi="Brill"/>
          <w:sz w:val="24"/>
          <w:szCs w:val="24"/>
        </w:rPr>
        <w:t>alpha O.6.3 (lat. 161) xv</w:t>
      </w:r>
    </w:p>
    <w:p w14:paraId="1D2F8559" w14:textId="77777777" w:rsidR="00850A17" w:rsidRPr="001C3ABC" w:rsidRDefault="00850A17" w:rsidP="00850A17">
      <w:pPr>
        <w:rPr>
          <w:rFonts w:ascii="Brill" w:hAnsi="Brill"/>
          <w:szCs w:val="24"/>
        </w:rPr>
      </w:pPr>
      <w:r w:rsidRPr="001C3ABC">
        <w:rPr>
          <w:rFonts w:ascii="Brill" w:hAnsi="Brill"/>
          <w:szCs w:val="24"/>
        </w:rPr>
        <w:t>Ad Her</w:t>
      </w:r>
    </w:p>
    <w:p w14:paraId="431B6932" w14:textId="77777777" w:rsidR="00850A17" w:rsidRPr="001C3ABC" w:rsidRDefault="00850A17" w:rsidP="00850A17">
      <w:pPr>
        <w:rPr>
          <w:rFonts w:ascii="Brill" w:hAnsi="Brill"/>
          <w:szCs w:val="24"/>
        </w:rPr>
      </w:pPr>
      <w:r w:rsidRPr="001C3ABC">
        <w:rPr>
          <w:rFonts w:ascii="Brill" w:hAnsi="Brill"/>
          <w:szCs w:val="24"/>
        </w:rPr>
        <w:t>[Ad Her] mi/s-gl</w:t>
      </w:r>
    </w:p>
    <w:p w14:paraId="0D9F700B" w14:textId="77777777" w:rsidR="00850A17" w:rsidRPr="001C3ABC" w:rsidRDefault="00850A17" w:rsidP="00850A17">
      <w:pPr>
        <w:rPr>
          <w:rFonts w:ascii="Brill" w:hAnsi="Brill"/>
          <w:szCs w:val="24"/>
        </w:rPr>
      </w:pPr>
    </w:p>
    <w:p w14:paraId="389A176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Modena </w:t>
      </w:r>
    </w:p>
    <w:p w14:paraId="0A80E094"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Biblioteca Estense (e Universitaria)</w:t>
      </w:r>
    </w:p>
    <w:p w14:paraId="0D34418B"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alpha O.6.29 (lat.160) xv</w:t>
      </w:r>
    </w:p>
    <w:p w14:paraId="28C338AE"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comm E</w:t>
      </w:r>
    </w:p>
    <w:p w14:paraId="6462341D" w14:textId="77777777" w:rsidR="00850A17" w:rsidRPr="001C3ABC" w:rsidRDefault="00850A17" w:rsidP="00850A17">
      <w:pPr>
        <w:pStyle w:val="BodyText2"/>
        <w:rPr>
          <w:rFonts w:ascii="Brill" w:hAnsi="Brill"/>
          <w:sz w:val="24"/>
          <w:szCs w:val="24"/>
        </w:rPr>
      </w:pPr>
    </w:p>
    <w:p w14:paraId="267632A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Modena </w:t>
      </w:r>
    </w:p>
    <w:p w14:paraId="1F80E1CB"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Estense (e Universitaria)</w:t>
      </w:r>
    </w:p>
    <w:p w14:paraId="2E62EF0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alpha P.6.17 (lat. 929) xv</w:t>
      </w:r>
    </w:p>
    <w:p w14:paraId="2478C7EC"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489A5D2F"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 (pupil of Guarino da Verona?)</w:t>
      </w:r>
    </w:p>
    <w:p w14:paraId="64F5B39B" w14:textId="77777777" w:rsidR="00850A17" w:rsidRPr="001C3ABC" w:rsidRDefault="00850A17" w:rsidP="00850A17">
      <w:pPr>
        <w:pStyle w:val="BodyText2"/>
        <w:rPr>
          <w:rFonts w:ascii="Brill" w:hAnsi="Brill"/>
          <w:sz w:val="24"/>
          <w:szCs w:val="24"/>
        </w:rPr>
      </w:pPr>
    </w:p>
    <w:p w14:paraId="40F831DA"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 xml:space="preserve">Modena </w:t>
      </w:r>
    </w:p>
    <w:p w14:paraId="0C9D4B4B"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Biblioteca Estense (e Universitaria)</w:t>
      </w:r>
    </w:p>
    <w:p w14:paraId="095E409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alpha P.6.27 xv</w:t>
      </w:r>
    </w:p>
    <w:p w14:paraId="7FE060C7"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5DEDAB87" w14:textId="77777777" w:rsidR="00850A17" w:rsidRPr="001C3ABC" w:rsidRDefault="00850A17" w:rsidP="00850A17">
      <w:pPr>
        <w:pStyle w:val="BodyText2"/>
        <w:ind w:left="1134"/>
        <w:rPr>
          <w:rFonts w:ascii="Brill" w:hAnsi="Brill"/>
          <w:sz w:val="24"/>
          <w:szCs w:val="24"/>
        </w:rPr>
      </w:pPr>
      <w:r w:rsidRPr="001C3ABC">
        <w:rPr>
          <w:rFonts w:ascii="Brill" w:hAnsi="Brill"/>
          <w:sz w:val="24"/>
          <w:szCs w:val="24"/>
        </w:rPr>
        <w:t>glossed?  If so, the glosses are not included in the survey ch. 4(a)</w:t>
      </w:r>
    </w:p>
    <w:p w14:paraId="01DA2FFD" w14:textId="77777777" w:rsidR="00850A17" w:rsidRPr="001C3ABC" w:rsidRDefault="00850A17" w:rsidP="00850A17">
      <w:pPr>
        <w:pStyle w:val="BodyText2"/>
        <w:rPr>
          <w:rFonts w:ascii="Brill" w:hAnsi="Brill"/>
          <w:sz w:val="24"/>
          <w:szCs w:val="24"/>
        </w:rPr>
      </w:pPr>
    </w:p>
    <w:p w14:paraId="1BC5A102"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 xml:space="preserve">Modena </w:t>
      </w:r>
    </w:p>
    <w:p w14:paraId="07BE9B7A"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Biblioteca Estense (e Universitaria)</w:t>
      </w:r>
    </w:p>
    <w:p w14:paraId="365F5151"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alpha P.7.11 (lat.73) xv</w:t>
      </w:r>
    </w:p>
    <w:p w14:paraId="01BF5A89" w14:textId="77777777" w:rsidR="00850A17" w:rsidRPr="001C3ABC" w:rsidRDefault="00850A17" w:rsidP="00850A17">
      <w:pPr>
        <w:pStyle w:val="BodyText2"/>
        <w:rPr>
          <w:rFonts w:ascii="Brill" w:hAnsi="Brill"/>
          <w:sz w:val="24"/>
          <w:szCs w:val="24"/>
        </w:rPr>
      </w:pPr>
      <w:r w:rsidRPr="001C3ABC">
        <w:rPr>
          <w:rFonts w:ascii="Brill" w:hAnsi="Brill"/>
          <w:sz w:val="24"/>
          <w:szCs w:val="24"/>
        </w:rPr>
        <w:t xml:space="preserve">Ad Her (note verse at end: ‘Retorice mores hic Tulius atque colores  / preparat, hos flores capias qui [quae? qua?] queris honores’!)  </w:t>
      </w:r>
    </w:p>
    <w:p w14:paraId="2500DF89" w14:textId="77777777" w:rsidR="00850A17" w:rsidRPr="001C3ABC" w:rsidRDefault="00850A17" w:rsidP="00850A17">
      <w:pPr>
        <w:pStyle w:val="BodyText2"/>
        <w:rPr>
          <w:rFonts w:ascii="Brill" w:hAnsi="Brill"/>
          <w:sz w:val="24"/>
          <w:szCs w:val="24"/>
        </w:rPr>
      </w:pPr>
    </w:p>
    <w:p w14:paraId="7B61BB59"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 xml:space="preserve">Modena </w:t>
      </w:r>
    </w:p>
    <w:p w14:paraId="6F5D3905"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Biblioteca Estense (e Universitaria)</w:t>
      </w:r>
    </w:p>
    <w:p w14:paraId="66616009"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alpha P.8.12 (lat.198) xv</w:t>
      </w:r>
    </w:p>
    <w:p w14:paraId="40AE36C6"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76782D48"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7B6E1DD0" w14:textId="77777777" w:rsidR="00850A17" w:rsidRPr="001C3ABC" w:rsidRDefault="00850A17" w:rsidP="00850A17">
      <w:pPr>
        <w:pStyle w:val="BodyText2"/>
        <w:ind w:left="993"/>
        <w:rPr>
          <w:rFonts w:ascii="Brill" w:hAnsi="Brill"/>
          <w:sz w:val="24"/>
          <w:szCs w:val="24"/>
        </w:rPr>
      </w:pPr>
      <w:r w:rsidRPr="001C3ABC">
        <w:rPr>
          <w:rFonts w:ascii="Brill" w:hAnsi="Brill"/>
          <w:sz w:val="24"/>
          <w:szCs w:val="24"/>
        </w:rPr>
        <w:t>get copy of f.1r, red caped and cowled figure holding a book but not reading…</w:t>
      </w:r>
    </w:p>
    <w:p w14:paraId="4A7A9BBD" w14:textId="77777777" w:rsidR="00850A17" w:rsidRPr="001C3ABC" w:rsidRDefault="00850A17" w:rsidP="00850A17">
      <w:pPr>
        <w:pStyle w:val="BodyText2"/>
        <w:rPr>
          <w:rFonts w:ascii="Brill" w:hAnsi="Brill"/>
          <w:sz w:val="24"/>
          <w:szCs w:val="24"/>
        </w:rPr>
      </w:pPr>
    </w:p>
    <w:p w14:paraId="3A01E728"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 xml:space="preserve">Modena </w:t>
      </w:r>
    </w:p>
    <w:p w14:paraId="760DA998"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Biblioteca Estense (e Universitaria)</w:t>
      </w:r>
    </w:p>
    <w:p w14:paraId="053011A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alpha P.8.15 (lat. 289) xv</w:t>
      </w:r>
    </w:p>
    <w:p w14:paraId="2022CB3A"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71DB3E71" w14:textId="77777777" w:rsidR="00850A17" w:rsidRPr="001C3ABC" w:rsidRDefault="00850A17" w:rsidP="00850A17">
      <w:pPr>
        <w:pStyle w:val="BodyText2"/>
        <w:rPr>
          <w:rFonts w:ascii="Brill" w:hAnsi="Brill"/>
          <w:sz w:val="24"/>
          <w:szCs w:val="24"/>
        </w:rPr>
      </w:pPr>
    </w:p>
    <w:p w14:paraId="02F7751B"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 xml:space="preserve">Modena </w:t>
      </w:r>
    </w:p>
    <w:p w14:paraId="6A54509E"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Biblioteca Estense (e Universitaria)</w:t>
      </w:r>
    </w:p>
    <w:p w14:paraId="3FA5A60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alpha P.9.32 (lat. 87) xvi</w:t>
      </w:r>
    </w:p>
    <w:p w14:paraId="50DE2E5B"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comm (Alexander Guarinus)</w:t>
      </w:r>
    </w:p>
    <w:p w14:paraId="76A54986" w14:textId="77777777" w:rsidR="00850A17" w:rsidRPr="001C3ABC" w:rsidRDefault="00850A17" w:rsidP="00850A17">
      <w:pPr>
        <w:pStyle w:val="BodyText2"/>
        <w:rPr>
          <w:rFonts w:ascii="Brill" w:hAnsi="Brill"/>
          <w:sz w:val="24"/>
          <w:szCs w:val="24"/>
        </w:rPr>
      </w:pPr>
    </w:p>
    <w:p w14:paraId="510817E1" w14:textId="77777777" w:rsidR="00E90F17" w:rsidRDefault="00E90F17" w:rsidP="00850A17">
      <w:pPr>
        <w:pStyle w:val="BodyText2"/>
        <w:rPr>
          <w:rFonts w:ascii="Brill" w:hAnsi="Brill"/>
          <w:b/>
          <w:sz w:val="24"/>
          <w:szCs w:val="24"/>
          <w:lang w:val="nl-NL"/>
        </w:rPr>
      </w:pPr>
    </w:p>
    <w:p w14:paraId="3E028C2C" w14:textId="2789156F" w:rsidR="00850A17" w:rsidRPr="001C3ABC" w:rsidRDefault="00850A17" w:rsidP="00850A17">
      <w:pPr>
        <w:pStyle w:val="BodyText2"/>
        <w:rPr>
          <w:rFonts w:ascii="Brill" w:hAnsi="Brill"/>
          <w:b/>
          <w:sz w:val="24"/>
          <w:szCs w:val="24"/>
          <w:lang w:val="nl-NL"/>
        </w:rPr>
      </w:pPr>
      <w:bookmarkStart w:id="0" w:name="_GoBack"/>
      <w:bookmarkEnd w:id="0"/>
      <w:r w:rsidRPr="001C3ABC">
        <w:rPr>
          <w:rFonts w:ascii="Brill" w:hAnsi="Brill"/>
          <w:b/>
          <w:sz w:val="24"/>
          <w:szCs w:val="24"/>
          <w:lang w:val="nl-NL"/>
        </w:rPr>
        <w:lastRenderedPageBreak/>
        <w:t xml:space="preserve">Modena </w:t>
      </w:r>
    </w:p>
    <w:p w14:paraId="02C83C72"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Biblioteca Estense (e Universitaria)</w:t>
      </w:r>
    </w:p>
    <w:p w14:paraId="56C38754"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alpha T.7.14 (lat.500) xv</w:t>
      </w:r>
    </w:p>
    <w:p w14:paraId="262B77EA" w14:textId="77777777" w:rsidR="00850A17" w:rsidRPr="001C3ABC" w:rsidRDefault="00850A17" w:rsidP="00850A17">
      <w:pPr>
        <w:pStyle w:val="BodyText2"/>
        <w:rPr>
          <w:rFonts w:ascii="Brill" w:hAnsi="Brill"/>
          <w:sz w:val="24"/>
          <w:szCs w:val="24"/>
          <w:lang w:val="nl-NL"/>
        </w:rPr>
      </w:pPr>
      <w:r w:rsidRPr="001C3ABC">
        <w:rPr>
          <w:rFonts w:ascii="Brill" w:hAnsi="Brill"/>
          <w:sz w:val="24"/>
          <w:szCs w:val="24"/>
          <w:lang w:val="nl-NL"/>
        </w:rPr>
        <w:t>[De inv / Ad Her] para (‘Rhetoricorum veterum et novorum M.T.Ciceronis conpendium perbreve’)</w:t>
      </w:r>
    </w:p>
    <w:p w14:paraId="6CA400AE" w14:textId="77777777" w:rsidR="00850A17" w:rsidRPr="001C3ABC" w:rsidRDefault="00850A17" w:rsidP="00850A17">
      <w:pPr>
        <w:pStyle w:val="BodyText2"/>
        <w:rPr>
          <w:rFonts w:ascii="Brill" w:hAnsi="Brill"/>
          <w:sz w:val="24"/>
          <w:szCs w:val="24"/>
          <w:lang w:val="nl-NL"/>
        </w:rPr>
      </w:pPr>
    </w:p>
    <w:p w14:paraId="6ABB07A6"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 xml:space="preserve">Modena </w:t>
      </w:r>
    </w:p>
    <w:p w14:paraId="24214FA3"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Biblioteca Estense (e Universitaria)</w:t>
      </w:r>
    </w:p>
    <w:p w14:paraId="2CF8DC02"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alpha W.5.9 (lat.325) xv</w:t>
      </w:r>
    </w:p>
    <w:p w14:paraId="621D109E"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101359B7" w14:textId="77777777" w:rsidR="00850A17" w:rsidRPr="001C3ABC" w:rsidRDefault="00850A17" w:rsidP="00850A17">
      <w:pPr>
        <w:pStyle w:val="BodyText2"/>
        <w:rPr>
          <w:rFonts w:ascii="Brill" w:hAnsi="Brill"/>
          <w:sz w:val="24"/>
          <w:szCs w:val="24"/>
        </w:rPr>
      </w:pPr>
    </w:p>
    <w:p w14:paraId="51656C90"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 xml:space="preserve">Modena </w:t>
      </w:r>
    </w:p>
    <w:p w14:paraId="3B02BB29"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Biblioteca Estense (e Universitaria)</w:t>
      </w:r>
    </w:p>
    <w:p w14:paraId="72D2EE7B" w14:textId="09B94EE7" w:rsidR="00850A17" w:rsidRPr="001C3ABC" w:rsidRDefault="00850A17" w:rsidP="00850A17">
      <w:pPr>
        <w:pStyle w:val="BodyText2"/>
        <w:rPr>
          <w:rFonts w:ascii="Brill" w:hAnsi="Brill"/>
          <w:b/>
          <w:sz w:val="24"/>
          <w:szCs w:val="24"/>
        </w:rPr>
      </w:pPr>
      <w:r w:rsidRPr="001C3ABC">
        <w:rPr>
          <w:rFonts w:ascii="Brill" w:hAnsi="Brill"/>
          <w:b/>
          <w:sz w:val="24"/>
          <w:szCs w:val="24"/>
        </w:rPr>
        <w:t>Gam</w:t>
      </w:r>
      <w:r w:rsidR="00850EDF" w:rsidRPr="001C3ABC">
        <w:rPr>
          <w:rFonts w:ascii="Brill" w:hAnsi="Brill"/>
          <w:b/>
          <w:sz w:val="24"/>
          <w:szCs w:val="24"/>
        </w:rPr>
        <w:t>ma R.2.22 (Camp. App. 167) xv</w:t>
      </w:r>
    </w:p>
    <w:p w14:paraId="2113D5AD"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10F92465"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s-gl</w:t>
      </w:r>
    </w:p>
    <w:p w14:paraId="40F5E24D" w14:textId="77777777" w:rsidR="00850A17" w:rsidRPr="001C3ABC" w:rsidRDefault="00850A17" w:rsidP="00850A17">
      <w:pPr>
        <w:pStyle w:val="BodyText2"/>
        <w:rPr>
          <w:rFonts w:ascii="Brill" w:hAnsi="Brill"/>
          <w:sz w:val="24"/>
          <w:szCs w:val="24"/>
        </w:rPr>
      </w:pPr>
    </w:p>
    <w:p w14:paraId="33F772E0"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Modena </w:t>
      </w:r>
    </w:p>
    <w:p w14:paraId="36FEB91E"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Biblioteca Estense (e Universitaria)</w:t>
      </w:r>
    </w:p>
    <w:p w14:paraId="65108126"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Gamma R.4.15 (Camp. App. 169) xv</w:t>
      </w:r>
    </w:p>
    <w:p w14:paraId="4537730F"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7B45E1A2"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 mi-gl</w:t>
      </w:r>
    </w:p>
    <w:p w14:paraId="1D4CC8A0" w14:textId="25B95BAC" w:rsidR="0014273A" w:rsidRPr="001C3ABC" w:rsidRDefault="0014273A" w:rsidP="0014273A">
      <w:pPr>
        <w:pStyle w:val="BodyText2"/>
        <w:ind w:left="993"/>
        <w:rPr>
          <w:rFonts w:ascii="Brill" w:hAnsi="Brill"/>
          <w:sz w:val="24"/>
          <w:szCs w:val="24"/>
        </w:rPr>
      </w:pPr>
      <w:r w:rsidRPr="001C3ABC">
        <w:rPr>
          <w:rFonts w:ascii="Brill" w:hAnsi="Brill"/>
          <w:sz w:val="24"/>
          <w:szCs w:val="24"/>
        </w:rPr>
        <w:t>correct / adjust in survey ch. 4(a)</w:t>
      </w:r>
    </w:p>
    <w:p w14:paraId="42EE063A" w14:textId="77777777" w:rsidR="00850A17" w:rsidRPr="001C3ABC" w:rsidRDefault="00850A17" w:rsidP="00850A17">
      <w:pPr>
        <w:pStyle w:val="BodyText2"/>
        <w:rPr>
          <w:rFonts w:ascii="Brill" w:hAnsi="Brill"/>
          <w:sz w:val="24"/>
          <w:szCs w:val="24"/>
        </w:rPr>
      </w:pPr>
    </w:p>
    <w:p w14:paraId="4071BB02"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 xml:space="preserve">Modena </w:t>
      </w:r>
    </w:p>
    <w:p w14:paraId="662010B1"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Biblioteca Estense (e Universitaria)</w:t>
      </w:r>
    </w:p>
    <w:p w14:paraId="772D55C0" w14:textId="77777777" w:rsidR="00850A17" w:rsidRPr="001C3ABC" w:rsidRDefault="00850A17" w:rsidP="00850A17">
      <w:pPr>
        <w:pStyle w:val="Heading1"/>
        <w:rPr>
          <w:rFonts w:ascii="Brill" w:hAnsi="Brill"/>
          <w:sz w:val="24"/>
          <w:szCs w:val="24"/>
        </w:rPr>
      </w:pPr>
      <w:r w:rsidRPr="001C3ABC">
        <w:rPr>
          <w:rFonts w:ascii="Brill" w:hAnsi="Brill"/>
          <w:sz w:val="24"/>
          <w:szCs w:val="24"/>
        </w:rPr>
        <w:t>Gamma T.3.13 (Fondo Campori Lat. 1295) xv</w:t>
      </w:r>
    </w:p>
    <w:p w14:paraId="213FA5D5" w14:textId="77777777" w:rsidR="00850A17" w:rsidRPr="001C3ABC" w:rsidRDefault="00850A17" w:rsidP="00850A17">
      <w:pPr>
        <w:rPr>
          <w:rFonts w:ascii="Brill" w:hAnsi="Brill"/>
          <w:szCs w:val="24"/>
        </w:rPr>
      </w:pPr>
      <w:r w:rsidRPr="001C3ABC">
        <w:rPr>
          <w:rFonts w:ascii="Brill" w:hAnsi="Brill"/>
          <w:szCs w:val="24"/>
        </w:rPr>
        <w:t>[Ad Her] comm (Bartolinus ‘Justinianus  Christianissimus…])</w:t>
      </w:r>
    </w:p>
    <w:p w14:paraId="21C99241" w14:textId="77777777" w:rsidR="00850A17" w:rsidRPr="001C3ABC" w:rsidRDefault="00850A17" w:rsidP="00850A17">
      <w:pPr>
        <w:rPr>
          <w:rFonts w:ascii="Brill" w:hAnsi="Brill"/>
          <w:szCs w:val="24"/>
        </w:rPr>
      </w:pPr>
    </w:p>
    <w:p w14:paraId="4CFC9217"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 xml:space="preserve">Modena </w:t>
      </w:r>
    </w:p>
    <w:p w14:paraId="107D6B54" w14:textId="77777777" w:rsidR="00850A17" w:rsidRPr="001C3ABC" w:rsidRDefault="00850A17" w:rsidP="00850A17">
      <w:pPr>
        <w:pStyle w:val="BodyText2"/>
        <w:rPr>
          <w:rFonts w:ascii="Brill" w:hAnsi="Brill"/>
          <w:b/>
          <w:sz w:val="24"/>
          <w:szCs w:val="24"/>
          <w:lang w:val="nl-NL"/>
        </w:rPr>
      </w:pPr>
      <w:r w:rsidRPr="001C3ABC">
        <w:rPr>
          <w:rFonts w:ascii="Brill" w:hAnsi="Brill"/>
          <w:b/>
          <w:sz w:val="24"/>
          <w:szCs w:val="24"/>
          <w:lang w:val="nl-NL"/>
        </w:rPr>
        <w:t>Biblioteca Estense (e Universitaria)</w:t>
      </w:r>
    </w:p>
    <w:p w14:paraId="368B295E" w14:textId="77777777" w:rsidR="00850A17" w:rsidRPr="001C3ABC" w:rsidRDefault="00850A17" w:rsidP="00850A17">
      <w:pPr>
        <w:rPr>
          <w:rFonts w:ascii="Brill" w:hAnsi="Brill"/>
          <w:b/>
          <w:szCs w:val="24"/>
        </w:rPr>
      </w:pPr>
      <w:r w:rsidRPr="001C3ABC">
        <w:rPr>
          <w:rFonts w:ascii="Brill" w:hAnsi="Brill"/>
          <w:b/>
          <w:szCs w:val="24"/>
        </w:rPr>
        <w:t>Fondo Sorbelli 495 xv</w:t>
      </w:r>
    </w:p>
    <w:p w14:paraId="13BEC94D" w14:textId="77777777" w:rsidR="00850A17" w:rsidRPr="001C3ABC" w:rsidRDefault="00850A17" w:rsidP="00850A17">
      <w:pPr>
        <w:rPr>
          <w:rFonts w:ascii="Brill" w:hAnsi="Brill"/>
          <w:szCs w:val="24"/>
        </w:rPr>
      </w:pPr>
      <w:r w:rsidRPr="001C3ABC">
        <w:rPr>
          <w:rFonts w:ascii="Brill" w:hAnsi="Brill"/>
          <w:szCs w:val="24"/>
        </w:rPr>
        <w:t>Ad Her E</w:t>
      </w:r>
    </w:p>
    <w:p w14:paraId="193D53C2" w14:textId="77777777" w:rsidR="00850A17" w:rsidRPr="001C3ABC" w:rsidRDefault="00850A17" w:rsidP="00850A17">
      <w:pPr>
        <w:rPr>
          <w:rFonts w:ascii="Brill" w:hAnsi="Brill"/>
          <w:szCs w:val="24"/>
        </w:rPr>
      </w:pPr>
      <w:r w:rsidRPr="001C3ABC">
        <w:rPr>
          <w:rFonts w:ascii="Brill" w:hAnsi="Brill"/>
          <w:szCs w:val="24"/>
        </w:rPr>
        <w:t>[Ad Her E] s-gl</w:t>
      </w:r>
    </w:p>
    <w:p w14:paraId="60C30993" w14:textId="77777777" w:rsidR="00850A17" w:rsidRPr="001C3ABC" w:rsidRDefault="00850A17" w:rsidP="00850A17">
      <w:pPr>
        <w:pStyle w:val="BodyText2"/>
        <w:tabs>
          <w:tab w:val="left" w:pos="1134"/>
        </w:tabs>
        <w:ind w:left="993"/>
        <w:rPr>
          <w:rFonts w:ascii="Brill" w:hAnsi="Brill"/>
          <w:sz w:val="24"/>
          <w:szCs w:val="24"/>
        </w:rPr>
      </w:pPr>
      <w:r w:rsidRPr="001C3ABC">
        <w:rPr>
          <w:rFonts w:ascii="Brill" w:hAnsi="Brill"/>
          <w:sz w:val="24"/>
          <w:szCs w:val="24"/>
        </w:rPr>
        <w:t>is it xiv-xv?  My FC 2 nn say so.</w:t>
      </w:r>
    </w:p>
    <w:p w14:paraId="35532CE9" w14:textId="77777777" w:rsidR="00850A17" w:rsidRPr="001C3ABC" w:rsidRDefault="00850A17" w:rsidP="00850A17">
      <w:pPr>
        <w:pStyle w:val="BodyText2"/>
        <w:tabs>
          <w:tab w:val="left" w:pos="1134"/>
        </w:tabs>
        <w:ind w:left="993"/>
        <w:rPr>
          <w:rFonts w:ascii="Brill" w:hAnsi="Brill"/>
          <w:sz w:val="24"/>
          <w:szCs w:val="24"/>
        </w:rPr>
      </w:pPr>
      <w:r w:rsidRPr="001C3ABC">
        <w:rPr>
          <w:rFonts w:ascii="Brill" w:hAnsi="Brill"/>
          <w:sz w:val="24"/>
          <w:szCs w:val="24"/>
        </w:rPr>
        <w:t>My nn (ON 175 [2] p. 223 give Mazzatinti LIX (Benedello) no.495 p.38 and POKk p.276 gives ‘Bendello’ (a town in its own right, with the Raccolta di Cà d’</w:t>
      </w:r>
    </w:p>
    <w:p w14:paraId="52EEBEAF" w14:textId="77777777" w:rsidR="00850A17" w:rsidRPr="001C3ABC" w:rsidRDefault="00850A17" w:rsidP="00850A17">
      <w:pPr>
        <w:pStyle w:val="BodyText2"/>
        <w:tabs>
          <w:tab w:val="left" w:pos="1134"/>
        </w:tabs>
        <w:ind w:left="993"/>
        <w:rPr>
          <w:rFonts w:ascii="Brill" w:hAnsi="Brill"/>
          <w:sz w:val="24"/>
          <w:szCs w:val="24"/>
        </w:rPr>
      </w:pPr>
      <w:r w:rsidRPr="001C3ABC">
        <w:rPr>
          <w:rFonts w:ascii="Brill" w:hAnsi="Brill"/>
          <w:sz w:val="24"/>
          <w:szCs w:val="24"/>
        </w:rPr>
        <w:t>Orsolino) as Mazzatinti LIX (and LVII): is Fondo Sorbelli 495 in fact Modena or not?  I imagine so as p.223 says what the signature nowadays is and I WAS at Modena library – and Benedello is not Bendello…. Check on Mazzatinti LIX????</w:t>
      </w:r>
    </w:p>
    <w:p w14:paraId="2C1629D3" w14:textId="77777777" w:rsidR="00850A17" w:rsidRPr="001C3ABC" w:rsidRDefault="00850A17" w:rsidP="00850A17">
      <w:pPr>
        <w:rPr>
          <w:rFonts w:ascii="Brill" w:hAnsi="Brill"/>
          <w:szCs w:val="24"/>
        </w:rPr>
      </w:pPr>
    </w:p>
    <w:p w14:paraId="694F4CDB" w14:textId="77777777" w:rsidR="00850A17" w:rsidRPr="001C3ABC" w:rsidRDefault="00850A17" w:rsidP="00850A17">
      <w:pPr>
        <w:pStyle w:val="BodyText2"/>
        <w:rPr>
          <w:rFonts w:ascii="Brill" w:hAnsi="Brill"/>
          <w:b/>
          <w:sz w:val="24"/>
          <w:szCs w:val="24"/>
        </w:rPr>
      </w:pPr>
    </w:p>
    <w:p w14:paraId="22445928" w14:textId="77777777" w:rsidR="00850A17" w:rsidRPr="001C3ABC" w:rsidRDefault="00850A17" w:rsidP="00850A17">
      <w:pPr>
        <w:pStyle w:val="BodyText2"/>
        <w:rPr>
          <w:rFonts w:ascii="Brill" w:hAnsi="Brill"/>
          <w:b/>
          <w:sz w:val="24"/>
          <w:szCs w:val="24"/>
        </w:rPr>
      </w:pPr>
      <w:r w:rsidRPr="001C3ABC">
        <w:rPr>
          <w:rFonts w:ascii="Brill" w:hAnsi="Brill"/>
          <w:b/>
          <w:sz w:val="24"/>
          <w:szCs w:val="24"/>
        </w:rPr>
        <w:lastRenderedPageBreak/>
        <w:t>Modena</w:t>
      </w:r>
    </w:p>
    <w:p w14:paraId="331D2714"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Collegio San Carlo</w:t>
      </w:r>
    </w:p>
    <w:p w14:paraId="0070F20D" w14:textId="77777777" w:rsidR="00850A17" w:rsidRPr="001C3ABC" w:rsidRDefault="00850A17" w:rsidP="00850A17">
      <w:pPr>
        <w:pStyle w:val="BodyText2"/>
        <w:rPr>
          <w:rFonts w:ascii="Brill" w:hAnsi="Brill"/>
          <w:b/>
          <w:sz w:val="24"/>
          <w:szCs w:val="24"/>
        </w:rPr>
      </w:pPr>
      <w:r w:rsidRPr="001C3ABC">
        <w:rPr>
          <w:rFonts w:ascii="Brill" w:hAnsi="Brill"/>
          <w:b/>
          <w:sz w:val="24"/>
          <w:szCs w:val="24"/>
        </w:rPr>
        <w:t xml:space="preserve">Deposito Collegio San Carlo num. 33 (F.6.5) xv </w:t>
      </w:r>
    </w:p>
    <w:p w14:paraId="080290A7" w14:textId="77777777" w:rsidR="00850A17" w:rsidRPr="001C3ABC" w:rsidRDefault="00850A17" w:rsidP="00850A17">
      <w:pPr>
        <w:pStyle w:val="BodyText2"/>
        <w:rPr>
          <w:rFonts w:ascii="Brill" w:hAnsi="Brill"/>
          <w:sz w:val="24"/>
          <w:szCs w:val="24"/>
        </w:rPr>
      </w:pPr>
      <w:r w:rsidRPr="001C3ABC">
        <w:rPr>
          <w:rFonts w:ascii="Brill" w:hAnsi="Brill"/>
          <w:sz w:val="24"/>
          <w:szCs w:val="24"/>
        </w:rPr>
        <w:t>Ad Her</w:t>
      </w:r>
    </w:p>
    <w:p w14:paraId="6574056C" w14:textId="77777777" w:rsidR="00850A17" w:rsidRPr="001C3ABC" w:rsidRDefault="00850A17" w:rsidP="00850A17">
      <w:pPr>
        <w:pStyle w:val="BodyText2"/>
        <w:rPr>
          <w:rFonts w:ascii="Brill" w:hAnsi="Brill"/>
          <w:b/>
          <w:sz w:val="24"/>
          <w:szCs w:val="24"/>
        </w:rPr>
      </w:pPr>
      <w:r w:rsidRPr="001C3ABC">
        <w:rPr>
          <w:rFonts w:ascii="Brill" w:hAnsi="Brill"/>
          <w:sz w:val="24"/>
          <w:szCs w:val="24"/>
        </w:rPr>
        <w:t>[Ad Her] mi-gl (first few folios only)</w:t>
      </w:r>
    </w:p>
    <w:p w14:paraId="2F00F2C3" w14:textId="77777777" w:rsidR="00850A17" w:rsidRPr="001C3ABC" w:rsidRDefault="00850A17" w:rsidP="00850A17">
      <w:pPr>
        <w:rPr>
          <w:rFonts w:ascii="Brill" w:hAnsi="Brill"/>
          <w:szCs w:val="24"/>
        </w:rPr>
      </w:pPr>
    </w:p>
    <w:p w14:paraId="526E01FF" w14:textId="77777777" w:rsidR="00850A17" w:rsidRPr="001C3ABC" w:rsidRDefault="00850A17" w:rsidP="00850A17">
      <w:pPr>
        <w:rPr>
          <w:rFonts w:ascii="Brill" w:hAnsi="Brill"/>
          <w:szCs w:val="24"/>
        </w:rPr>
      </w:pPr>
    </w:p>
    <w:p w14:paraId="614F87B3" w14:textId="77777777" w:rsidR="00850A17" w:rsidRPr="001C3ABC" w:rsidRDefault="00850A17" w:rsidP="00850A17">
      <w:pPr>
        <w:rPr>
          <w:rFonts w:ascii="Brill" w:hAnsi="Brill"/>
          <w:szCs w:val="24"/>
        </w:rPr>
      </w:pPr>
    </w:p>
    <w:p w14:paraId="4315C5BA" w14:textId="77777777" w:rsidR="00850A17" w:rsidRPr="001C3ABC" w:rsidRDefault="00850A17" w:rsidP="00850A17">
      <w:pPr>
        <w:rPr>
          <w:rFonts w:ascii="Brill" w:hAnsi="Brill"/>
          <w:szCs w:val="24"/>
        </w:rPr>
      </w:pPr>
    </w:p>
    <w:p w14:paraId="354F5965" w14:textId="77777777" w:rsidR="00850A17" w:rsidRPr="001C3ABC" w:rsidRDefault="00850A17" w:rsidP="00850A17">
      <w:pPr>
        <w:rPr>
          <w:rFonts w:ascii="Brill" w:hAnsi="Brill"/>
          <w:szCs w:val="24"/>
        </w:rPr>
      </w:pPr>
    </w:p>
    <w:p w14:paraId="402555F4" w14:textId="77777777" w:rsidR="00850A17" w:rsidRPr="001C3ABC" w:rsidRDefault="00850A17" w:rsidP="00850A17">
      <w:pPr>
        <w:rPr>
          <w:rFonts w:ascii="Brill" w:hAnsi="Brill"/>
          <w:szCs w:val="24"/>
        </w:rPr>
      </w:pPr>
    </w:p>
    <w:p w14:paraId="735F3872" w14:textId="77777777" w:rsidR="00850A17" w:rsidRPr="001C3ABC" w:rsidRDefault="00850A17" w:rsidP="00850A17">
      <w:pPr>
        <w:pStyle w:val="BodyText2"/>
        <w:rPr>
          <w:rFonts w:ascii="Brill" w:hAnsi="Brill"/>
          <w:sz w:val="24"/>
          <w:szCs w:val="24"/>
        </w:rPr>
      </w:pPr>
    </w:p>
    <w:p w14:paraId="27056035" w14:textId="77777777" w:rsidR="00850A17" w:rsidRPr="001C3ABC" w:rsidRDefault="00850A17" w:rsidP="00850A17">
      <w:pPr>
        <w:pStyle w:val="BodyText2"/>
        <w:rPr>
          <w:rFonts w:ascii="Brill" w:hAnsi="Brill"/>
          <w:sz w:val="24"/>
          <w:szCs w:val="24"/>
        </w:rPr>
      </w:pPr>
    </w:p>
    <w:p w14:paraId="14488F39" w14:textId="77777777" w:rsidR="00850A17" w:rsidRPr="001C3ABC" w:rsidRDefault="00850A17" w:rsidP="00850A17">
      <w:pPr>
        <w:pStyle w:val="BodyText2"/>
        <w:rPr>
          <w:rFonts w:ascii="Brill" w:hAnsi="Brill"/>
          <w:sz w:val="24"/>
          <w:szCs w:val="24"/>
        </w:rPr>
      </w:pPr>
    </w:p>
    <w:p w14:paraId="3EAB3980" w14:textId="77777777" w:rsidR="00850A17" w:rsidRPr="001C3ABC" w:rsidRDefault="00850A17" w:rsidP="00850A17">
      <w:pPr>
        <w:pStyle w:val="BodyText2"/>
        <w:rPr>
          <w:rFonts w:ascii="Brill" w:hAnsi="Brill"/>
          <w:b/>
          <w:sz w:val="24"/>
          <w:szCs w:val="24"/>
        </w:rPr>
      </w:pPr>
    </w:p>
    <w:p w14:paraId="49C9BB64" w14:textId="77777777" w:rsidR="00850A17" w:rsidRPr="001C3ABC" w:rsidRDefault="00850A17" w:rsidP="00850A17">
      <w:pPr>
        <w:pStyle w:val="BodyText2"/>
        <w:rPr>
          <w:rFonts w:ascii="Brill" w:hAnsi="Brill"/>
          <w:b/>
          <w:sz w:val="24"/>
          <w:szCs w:val="24"/>
        </w:rPr>
      </w:pPr>
    </w:p>
    <w:p w14:paraId="5B26C7A3" w14:textId="77777777" w:rsidR="00850A17" w:rsidRPr="001C3ABC" w:rsidRDefault="00850A17" w:rsidP="00850A17">
      <w:pPr>
        <w:pStyle w:val="BodyText2"/>
        <w:rPr>
          <w:rFonts w:ascii="Brill" w:hAnsi="Brill"/>
          <w:sz w:val="24"/>
          <w:szCs w:val="24"/>
        </w:rPr>
      </w:pPr>
    </w:p>
    <w:p w14:paraId="79C5B006" w14:textId="77777777" w:rsidR="00850A17" w:rsidRPr="001C3ABC" w:rsidRDefault="00850A17" w:rsidP="00850A17">
      <w:pPr>
        <w:pStyle w:val="BodyText2"/>
        <w:rPr>
          <w:rFonts w:ascii="Brill" w:hAnsi="Brill"/>
          <w:sz w:val="24"/>
          <w:szCs w:val="24"/>
        </w:rPr>
      </w:pPr>
    </w:p>
    <w:p w14:paraId="2FFEC107" w14:textId="77777777" w:rsidR="00850A17" w:rsidRPr="001C3ABC" w:rsidRDefault="00850A17" w:rsidP="00850A17">
      <w:pPr>
        <w:pStyle w:val="BodyText2"/>
        <w:rPr>
          <w:rFonts w:ascii="Brill" w:hAnsi="Brill"/>
          <w:b/>
          <w:sz w:val="24"/>
          <w:szCs w:val="24"/>
        </w:rPr>
      </w:pPr>
    </w:p>
    <w:p w14:paraId="5B400448" w14:textId="77777777" w:rsidR="00850A17" w:rsidRPr="001C3ABC" w:rsidRDefault="00850A17" w:rsidP="00850A17">
      <w:pPr>
        <w:pStyle w:val="BodyText2"/>
        <w:rPr>
          <w:rFonts w:ascii="Brill" w:hAnsi="Brill"/>
          <w:b/>
          <w:sz w:val="24"/>
          <w:szCs w:val="24"/>
        </w:rPr>
      </w:pPr>
    </w:p>
    <w:p w14:paraId="41F116B9" w14:textId="77777777" w:rsidR="00850A17" w:rsidRPr="001C3ABC" w:rsidRDefault="00850A17" w:rsidP="00850A17">
      <w:pPr>
        <w:pStyle w:val="BodyText2"/>
        <w:rPr>
          <w:rFonts w:ascii="Brill" w:hAnsi="Brill"/>
          <w:b/>
          <w:sz w:val="24"/>
          <w:szCs w:val="24"/>
        </w:rPr>
      </w:pPr>
    </w:p>
    <w:p w14:paraId="59018582" w14:textId="77777777" w:rsidR="00850A17" w:rsidRPr="001C3ABC" w:rsidRDefault="00850A17" w:rsidP="00850A17">
      <w:pPr>
        <w:pStyle w:val="BodyText2"/>
        <w:rPr>
          <w:rFonts w:ascii="Brill" w:hAnsi="Brill"/>
          <w:sz w:val="24"/>
          <w:szCs w:val="24"/>
        </w:rPr>
      </w:pPr>
    </w:p>
    <w:p w14:paraId="2A6B9EF3" w14:textId="77777777" w:rsidR="00850A17" w:rsidRPr="001C3ABC" w:rsidRDefault="00850A17" w:rsidP="00850A17">
      <w:pPr>
        <w:rPr>
          <w:rFonts w:ascii="Brill" w:hAnsi="Brill"/>
          <w:b/>
          <w:i/>
          <w:szCs w:val="24"/>
        </w:rPr>
      </w:pPr>
    </w:p>
    <w:p w14:paraId="7DBD9821" w14:textId="77777777" w:rsidR="006B42C6" w:rsidRPr="001C3ABC" w:rsidRDefault="006B42C6">
      <w:pPr>
        <w:rPr>
          <w:rFonts w:ascii="Brill" w:hAnsi="Brill"/>
          <w:szCs w:val="24"/>
        </w:rPr>
      </w:pPr>
    </w:p>
    <w:sectPr w:rsidR="006B42C6" w:rsidRPr="001C3ABC">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rill">
    <w:panose1 w:val="020F0602050406030203"/>
    <w:charset w:val="00"/>
    <w:family w:val="swiss"/>
    <w:pitch w:val="variable"/>
    <w:sig w:usb0="E00002FF" w:usb1="4200E4FB"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17"/>
    <w:rsid w:val="00023E3A"/>
    <w:rsid w:val="000436FE"/>
    <w:rsid w:val="000D2D73"/>
    <w:rsid w:val="000E0E4C"/>
    <w:rsid w:val="000F0D04"/>
    <w:rsid w:val="00115C5F"/>
    <w:rsid w:val="001162B6"/>
    <w:rsid w:val="0014273A"/>
    <w:rsid w:val="00155A8F"/>
    <w:rsid w:val="0016430E"/>
    <w:rsid w:val="001C3ABC"/>
    <w:rsid w:val="001D243D"/>
    <w:rsid w:val="001E379D"/>
    <w:rsid w:val="001F0AEC"/>
    <w:rsid w:val="001F7ED0"/>
    <w:rsid w:val="0022623A"/>
    <w:rsid w:val="00246AE8"/>
    <w:rsid w:val="003603B1"/>
    <w:rsid w:val="00396711"/>
    <w:rsid w:val="0040242A"/>
    <w:rsid w:val="00411779"/>
    <w:rsid w:val="00440446"/>
    <w:rsid w:val="00453EC6"/>
    <w:rsid w:val="00474201"/>
    <w:rsid w:val="004C5420"/>
    <w:rsid w:val="005037D5"/>
    <w:rsid w:val="005D2D04"/>
    <w:rsid w:val="005F2ECA"/>
    <w:rsid w:val="00604D64"/>
    <w:rsid w:val="00666B29"/>
    <w:rsid w:val="0067716A"/>
    <w:rsid w:val="006B177E"/>
    <w:rsid w:val="006B42C6"/>
    <w:rsid w:val="006C6764"/>
    <w:rsid w:val="006E1AA5"/>
    <w:rsid w:val="0071375B"/>
    <w:rsid w:val="0072638E"/>
    <w:rsid w:val="00791E58"/>
    <w:rsid w:val="007D1593"/>
    <w:rsid w:val="007E5FDF"/>
    <w:rsid w:val="007F381F"/>
    <w:rsid w:val="00850A17"/>
    <w:rsid w:val="00850EDF"/>
    <w:rsid w:val="008657BB"/>
    <w:rsid w:val="00870879"/>
    <w:rsid w:val="008B54FD"/>
    <w:rsid w:val="0093271B"/>
    <w:rsid w:val="00932D2A"/>
    <w:rsid w:val="00934117"/>
    <w:rsid w:val="0098147A"/>
    <w:rsid w:val="009862E3"/>
    <w:rsid w:val="009978C4"/>
    <w:rsid w:val="009E621E"/>
    <w:rsid w:val="00A136AF"/>
    <w:rsid w:val="00A3525A"/>
    <w:rsid w:val="00A76C42"/>
    <w:rsid w:val="00AC64CF"/>
    <w:rsid w:val="00AC7985"/>
    <w:rsid w:val="00B07192"/>
    <w:rsid w:val="00B359A2"/>
    <w:rsid w:val="00B82695"/>
    <w:rsid w:val="00BE1C10"/>
    <w:rsid w:val="00BF0738"/>
    <w:rsid w:val="00C115B0"/>
    <w:rsid w:val="00C343B1"/>
    <w:rsid w:val="00C7050E"/>
    <w:rsid w:val="00D17C46"/>
    <w:rsid w:val="00D4076C"/>
    <w:rsid w:val="00D453F8"/>
    <w:rsid w:val="00D47B9E"/>
    <w:rsid w:val="00D62C41"/>
    <w:rsid w:val="00DB13CA"/>
    <w:rsid w:val="00E90F17"/>
    <w:rsid w:val="00EB382A"/>
    <w:rsid w:val="00EB6EA9"/>
    <w:rsid w:val="00EE2552"/>
    <w:rsid w:val="00F12102"/>
    <w:rsid w:val="00F1431E"/>
    <w:rsid w:val="00F172D8"/>
    <w:rsid w:val="00F40F4A"/>
    <w:rsid w:val="00F668A2"/>
    <w:rsid w:val="00F7028E"/>
    <w:rsid w:val="00F84B76"/>
    <w:rsid w:val="00FC7DCF"/>
    <w:rsid w:val="00FD4E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5FED2"/>
  <w14:defaultImageDpi w14:val="300"/>
  <w15:docId w15:val="{90139036-7D18-41B1-99B4-E3873DC6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A17"/>
    <w:rPr>
      <w:rFonts w:ascii="Times" w:eastAsia="Times" w:hAnsi="Times" w:cs="Times New Roman"/>
      <w:noProof/>
      <w:szCs w:val="20"/>
    </w:rPr>
  </w:style>
  <w:style w:type="paragraph" w:styleId="Heading1">
    <w:name w:val="heading 1"/>
    <w:basedOn w:val="Normal"/>
    <w:next w:val="Normal"/>
    <w:link w:val="Heading1Char"/>
    <w:qFormat/>
    <w:rsid w:val="00850A17"/>
    <w:pPr>
      <w:keepNext/>
      <w:outlineLvl w:val="0"/>
    </w:pPr>
    <w:rPr>
      <w:b/>
      <w:sz w:val="48"/>
    </w:rPr>
  </w:style>
  <w:style w:type="paragraph" w:styleId="Heading2">
    <w:name w:val="heading 2"/>
    <w:basedOn w:val="Normal"/>
    <w:next w:val="Normal"/>
    <w:link w:val="Heading2Char"/>
    <w:qFormat/>
    <w:rsid w:val="00850A17"/>
    <w:pPr>
      <w:keepNext/>
      <w:outlineLvl w:val="1"/>
    </w:pPr>
    <w:rPr>
      <w:sz w:val="48"/>
    </w:rPr>
  </w:style>
  <w:style w:type="paragraph" w:styleId="Heading3">
    <w:name w:val="heading 3"/>
    <w:basedOn w:val="Normal"/>
    <w:next w:val="Normal"/>
    <w:link w:val="Heading3Char"/>
    <w:qFormat/>
    <w:rsid w:val="00850A17"/>
    <w:pPr>
      <w:keepNext/>
      <w:outlineLvl w:val="2"/>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0A17"/>
    <w:rPr>
      <w:rFonts w:ascii="Times" w:eastAsia="Times" w:hAnsi="Times" w:cs="Times New Roman"/>
      <w:b/>
      <w:noProof/>
      <w:sz w:val="48"/>
      <w:szCs w:val="20"/>
    </w:rPr>
  </w:style>
  <w:style w:type="character" w:customStyle="1" w:styleId="Heading2Char">
    <w:name w:val="Heading 2 Char"/>
    <w:basedOn w:val="DefaultParagraphFont"/>
    <w:link w:val="Heading2"/>
    <w:rsid w:val="00850A17"/>
    <w:rPr>
      <w:rFonts w:ascii="Times" w:eastAsia="Times" w:hAnsi="Times" w:cs="Times New Roman"/>
      <w:noProof/>
      <w:sz w:val="48"/>
      <w:szCs w:val="20"/>
    </w:rPr>
  </w:style>
  <w:style w:type="character" w:customStyle="1" w:styleId="Heading3Char">
    <w:name w:val="Heading 3 Char"/>
    <w:basedOn w:val="DefaultParagraphFont"/>
    <w:link w:val="Heading3"/>
    <w:rsid w:val="00850A17"/>
    <w:rPr>
      <w:rFonts w:ascii="Times" w:eastAsia="Times" w:hAnsi="Times" w:cs="Times New Roman"/>
      <w:b/>
      <w:noProof/>
      <w:sz w:val="48"/>
      <w:szCs w:val="20"/>
    </w:rPr>
  </w:style>
  <w:style w:type="paragraph" w:styleId="BodyText">
    <w:name w:val="Body Text"/>
    <w:basedOn w:val="Normal"/>
    <w:link w:val="BodyTextChar"/>
    <w:rsid w:val="00850A17"/>
    <w:rPr>
      <w:i/>
      <w:sz w:val="48"/>
    </w:rPr>
  </w:style>
  <w:style w:type="character" w:customStyle="1" w:styleId="BodyTextChar">
    <w:name w:val="Body Text Char"/>
    <w:basedOn w:val="DefaultParagraphFont"/>
    <w:link w:val="BodyText"/>
    <w:rsid w:val="00850A17"/>
    <w:rPr>
      <w:rFonts w:ascii="Times" w:eastAsia="Times" w:hAnsi="Times" w:cs="Times New Roman"/>
      <w:i/>
      <w:noProof/>
      <w:sz w:val="48"/>
      <w:szCs w:val="20"/>
    </w:rPr>
  </w:style>
  <w:style w:type="paragraph" w:styleId="BodyText2">
    <w:name w:val="Body Text 2"/>
    <w:basedOn w:val="Normal"/>
    <w:link w:val="BodyText2Char"/>
    <w:rsid w:val="00850A17"/>
    <w:rPr>
      <w:sz w:val="48"/>
    </w:rPr>
  </w:style>
  <w:style w:type="character" w:customStyle="1" w:styleId="BodyText2Char">
    <w:name w:val="Body Text 2 Char"/>
    <w:basedOn w:val="DefaultParagraphFont"/>
    <w:link w:val="BodyText2"/>
    <w:rsid w:val="00850A17"/>
    <w:rPr>
      <w:rFonts w:ascii="Times" w:eastAsia="Times" w:hAnsi="Times" w:cs="Times New Roman"/>
      <w:noProof/>
      <w:sz w:val="48"/>
      <w:szCs w:val="20"/>
    </w:rPr>
  </w:style>
  <w:style w:type="paragraph" w:styleId="BodyText3">
    <w:name w:val="Body Text 3"/>
    <w:basedOn w:val="Normal"/>
    <w:link w:val="BodyText3Char"/>
    <w:rsid w:val="00850A17"/>
    <w:rPr>
      <w:b/>
      <w:i/>
      <w:sz w:val="48"/>
    </w:rPr>
  </w:style>
  <w:style w:type="character" w:customStyle="1" w:styleId="BodyText3Char">
    <w:name w:val="Body Text 3 Char"/>
    <w:basedOn w:val="DefaultParagraphFont"/>
    <w:link w:val="BodyText3"/>
    <w:rsid w:val="00850A17"/>
    <w:rPr>
      <w:rFonts w:ascii="Times" w:eastAsia="Times" w:hAnsi="Times" w:cs="Times New Roman"/>
      <w:b/>
      <w:i/>
      <w:noProof/>
      <w:sz w:val="48"/>
      <w:szCs w:val="20"/>
    </w:rPr>
  </w:style>
  <w:style w:type="paragraph" w:styleId="BodyTextIndent2">
    <w:name w:val="Body Text Indent 2"/>
    <w:basedOn w:val="Normal"/>
    <w:link w:val="BodyTextIndent2Char"/>
    <w:rsid w:val="00850A17"/>
    <w:pPr>
      <w:ind w:left="567"/>
    </w:pPr>
  </w:style>
  <w:style w:type="character" w:customStyle="1" w:styleId="BodyTextIndent2Char">
    <w:name w:val="Body Text Indent 2 Char"/>
    <w:basedOn w:val="DefaultParagraphFont"/>
    <w:link w:val="BodyTextIndent2"/>
    <w:rsid w:val="00850A17"/>
    <w:rPr>
      <w:rFonts w:ascii="Times" w:eastAsia="Times" w:hAnsi="Times"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47</Pages>
  <Words>6263</Words>
  <Characters>34450</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Ward</dc:creator>
  <cp:keywords/>
  <dc:description/>
  <cp:lastModifiedBy>Dimitri Pistola</cp:lastModifiedBy>
  <cp:revision>73</cp:revision>
  <dcterms:created xsi:type="dcterms:W3CDTF">2017-01-28T07:42:00Z</dcterms:created>
  <dcterms:modified xsi:type="dcterms:W3CDTF">2018-02-14T12:01:00Z</dcterms:modified>
</cp:coreProperties>
</file>