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2A4F" w14:textId="47AB7B22" w:rsidR="000E4C80" w:rsidRPr="00AF7EAA" w:rsidRDefault="00AF7EAA">
      <w:pPr>
        <w:rPr>
          <w:rFonts w:ascii="Times New Roman" w:hAnsi="Times New Roman" w:cs="Times New Roman"/>
          <w:lang w:val="en-US"/>
        </w:rPr>
      </w:pPr>
      <w:r w:rsidRPr="00AF7EAA">
        <w:rPr>
          <w:rFonts w:ascii="Times New Roman" w:hAnsi="Times New Roman" w:cs="Times New Roman"/>
          <w:lang w:val="en-US"/>
        </w:rPr>
        <w:t xml:space="preserve">TABLE A1 </w:t>
      </w:r>
      <w:r w:rsidR="000E4C80" w:rsidRPr="00AF7EAA">
        <w:rPr>
          <w:rFonts w:ascii="Times New Roman" w:hAnsi="Times New Roman" w:cs="Times New Roman"/>
          <w:lang w:val="en-US"/>
        </w:rPr>
        <w:t xml:space="preserve">Overview of all </w:t>
      </w:r>
      <w:r w:rsidR="00452F98" w:rsidRPr="00AF7EAA">
        <w:rPr>
          <w:rFonts w:ascii="Times New Roman" w:hAnsi="Times New Roman" w:cs="Times New Roman"/>
          <w:lang w:val="en-US"/>
        </w:rPr>
        <w:t xml:space="preserve">cores </w:t>
      </w:r>
      <w:r w:rsidR="0014382E" w:rsidRPr="00AF7EAA">
        <w:rPr>
          <w:rFonts w:ascii="Times New Roman" w:hAnsi="Times New Roman" w:cs="Times New Roman"/>
          <w:lang w:val="en-US"/>
        </w:rPr>
        <w:t>taken</w:t>
      </w:r>
      <w:r w:rsidR="00452F98" w:rsidRPr="00AF7EAA">
        <w:rPr>
          <w:rFonts w:ascii="Times New Roman" w:hAnsi="Times New Roman" w:cs="Times New Roman"/>
          <w:lang w:val="en-US"/>
        </w:rPr>
        <w:t xml:space="preserve"> from the roo</w:t>
      </w:r>
      <w:r w:rsidR="00093705" w:rsidRPr="00AF7EAA">
        <w:rPr>
          <w:rFonts w:ascii="Times New Roman" w:hAnsi="Times New Roman" w:cs="Times New Roman"/>
          <w:lang w:val="en-US"/>
        </w:rPr>
        <w:t>f</w:t>
      </w:r>
      <w:r w:rsidR="0014382E" w:rsidRPr="00AF7EAA">
        <w:rPr>
          <w:rFonts w:ascii="Times New Roman" w:hAnsi="Times New Roman" w:cs="Times New Roman"/>
          <w:lang w:val="en-US"/>
        </w:rPr>
        <w:t xml:space="preserve"> timbers</w:t>
      </w:r>
      <w:r w:rsidR="00093705" w:rsidRPr="00AF7EAA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GB"/>
        </w:rPr>
        <w:t>Church of</w:t>
      </w:r>
      <w:r w:rsidR="007D5F6C" w:rsidRPr="00AF7EAA">
        <w:rPr>
          <w:rFonts w:ascii="Times New Roman" w:hAnsi="Times New Roman" w:cs="Times New Roman"/>
          <w:lang w:val="en-GB"/>
        </w:rPr>
        <w:t xml:space="preserve"> St. Nicholas</w:t>
      </w:r>
      <w:r w:rsidR="00093705" w:rsidRPr="00AF7EAA">
        <w:rPr>
          <w:rFonts w:ascii="Times New Roman" w:hAnsi="Times New Roman" w:cs="Times New Roman"/>
          <w:lang w:val="en-US"/>
        </w:rPr>
        <w:t>, Ghent</w:t>
      </w:r>
    </w:p>
    <w:tbl>
      <w:tblPr>
        <w:tblStyle w:val="PlainTable5"/>
        <w:tblW w:w="14923" w:type="dxa"/>
        <w:tblInd w:w="-284" w:type="dxa"/>
        <w:tblLook w:val="04A0" w:firstRow="1" w:lastRow="0" w:firstColumn="1" w:lastColumn="0" w:noHBand="0" w:noVBand="1"/>
      </w:tblPr>
      <w:tblGrid>
        <w:gridCol w:w="1786"/>
        <w:gridCol w:w="1644"/>
        <w:gridCol w:w="2636"/>
        <w:gridCol w:w="1390"/>
        <w:gridCol w:w="713"/>
        <w:gridCol w:w="785"/>
        <w:gridCol w:w="671"/>
        <w:gridCol w:w="545"/>
        <w:gridCol w:w="545"/>
        <w:gridCol w:w="486"/>
        <w:gridCol w:w="943"/>
        <w:gridCol w:w="531"/>
        <w:gridCol w:w="1159"/>
        <w:gridCol w:w="1089"/>
      </w:tblGrid>
      <w:tr w:rsidR="00AF7EAA" w:rsidRPr="00AF7EAA" w14:paraId="4A526BE6" w14:textId="77777777" w:rsidTr="00AF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6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D47A6E7" w14:textId="77777777" w:rsidR="000E4C80" w:rsidRPr="00AF7EAA" w:rsidRDefault="000E4C80" w:rsidP="004E04B0">
            <w:pPr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Building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DADD23" w14:textId="77777777" w:rsidR="000E4C80" w:rsidRPr="00AF7EAA" w:rsidRDefault="000E4C80" w:rsidP="004E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Phase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624CCD" w14:textId="77777777" w:rsidR="000E4C80" w:rsidRPr="00AF7EAA" w:rsidRDefault="000E4C80" w:rsidP="004E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Construction timber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291A14" w14:textId="29A9101D" w:rsidR="000E4C80" w:rsidRPr="00AF7EAA" w:rsidRDefault="000E4C80" w:rsidP="004E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Tree</w:t>
            </w:r>
            <w:r w:rsid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–</w:t>
            </w: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ring series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C74B35" w14:textId="4FA83AA8" w:rsidR="000E4C80" w:rsidRPr="00AF7EAA" w:rsidRDefault="000E4C80" w:rsidP="00AF7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Wood</w:t>
            </w:r>
            <w:r w:rsid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species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9D0C6A" w14:textId="77777777" w:rsidR="000E4C80" w:rsidRPr="00AF7EAA" w:rsidRDefault="000E4C80" w:rsidP="004E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Status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F233D8" w14:textId="77777777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Length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BBD08A" w14:textId="77777777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Start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3C2DB4" w14:textId="77777777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End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B217B3" w14:textId="77777777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Pith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44088A" w14:textId="77777777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Pith offset (cm)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088029" w14:textId="77777777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</w:t>
            </w: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vertAlign w:val="subscript"/>
                <w:lang w:eastAsia="nl-BE"/>
              </w:rPr>
              <w:t>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4FA4C3" w14:textId="593B8E85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Unmeasured</w:t>
            </w:r>
            <w:r w:rsid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rings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70AABA" w14:textId="77777777" w:rsidR="000E4C80" w:rsidRPr="00AF7EAA" w:rsidRDefault="000E4C80" w:rsidP="00AF7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WaneyEdge</w:t>
            </w:r>
          </w:p>
        </w:tc>
      </w:tr>
      <w:tr w:rsidR="00AF7EAA" w:rsidRPr="00AF7EAA" w14:paraId="2E4CC8E7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7023796" w14:textId="457462F7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1B57F4" w14:textId="48A76F35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09D2AE" w14:textId="32C81A90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post, principal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at the apse, south side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E4290A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07379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EC0587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9CE0F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52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6E294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33988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6F9BA2" w14:textId="7137B25E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B263DA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AD7F6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FD912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B53205" w14:textId="02865F92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3208F455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2C40CA6" w14:textId="7780B9EC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6262820" w14:textId="00E45380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0DE3C13" w14:textId="0C109E9C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south side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8B386AF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A42C2FE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E3F2E77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18E65AC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583666E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3A1786F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33A2592C" w14:textId="48E17F4F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643CED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2262F07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48B0B1E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3DA65B4A" w14:textId="2A37C105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6C38C67C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C92418A" w14:textId="0AA490A1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1E90AC0" w14:textId="603B0D34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544E2364" w14:textId="72BDCB21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south side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54B0A3A5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782D57F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14539D6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7C8924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54A03E8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228AA1B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3B6BEFC8" w14:textId="12624E43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6DAABDD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7E001FD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65D1694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2DC15078" w14:textId="409A6D84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3919349A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9237A68" w14:textId="3821AFA3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11BCF42" w14:textId="5CBCF7AE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62EAEAE5" w14:textId="11C15AA8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T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iebeam,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69423DD0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D4A409C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9D77AB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78048A2C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135BCE2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659C1087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2F32F07F" w14:textId="09D72CDB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0410FBA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6B05395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4276D37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639A7F79" w14:textId="5C5F5285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438ABF12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703C426" w14:textId="7FE9125A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688B53C" w14:textId="5E69C63E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59D6097" w14:textId="41F31E61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north side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18F579F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332155A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0DF371E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E5238C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35879E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1448ECA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4CAABD4C" w14:textId="2760F552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D2CDA2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4CBA30A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1DE98E1A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23FD3298" w14:textId="6B543470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46228784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CD0E4D0" w14:textId="5017FBF5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4E6E025" w14:textId="2F7017AC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1831CA74" w14:textId="6D1F5A00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north side, 3rd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starting from the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93083E8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54124DC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F2FF400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3DB062F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2D0813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03F996F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19203002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P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2DE86C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2DE485A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32E78ACC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77C470A6" w14:textId="1A03D1AB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08E4979C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5B5AC7E" w14:textId="33E830AF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5A739F0" w14:textId="5A4C2E70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B666FB3" w14:textId="535F2359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post, north side, 2nd principal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3D7F2C1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E88AFF3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CD2F550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419D79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E710B1C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21C3F4A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58EAA4C" w14:textId="76B6E5F9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D2825C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2.5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083F6E5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0477AD23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7E39C26C" w14:textId="55BC5E9B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208BD7A2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498DE37" w14:textId="4190AEAC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791B3B4" w14:textId="541B1DA8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6BA7E46B" w14:textId="265A337F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13th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2F2C985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GNT_SNK_08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729B57A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23F211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5C0A73D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80A7D6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6578EB9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6AF4167D" w14:textId="0899A8F1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10FB08C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41F4BD8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6516E51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3A606EEA" w14:textId="5909979A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33269D36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FDC266A" w14:textId="504F0711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BBA6BB4" w14:textId="50BA0B79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29C29EE6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First tiebeam on the eastside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A56B479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GNT_SNK_09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B565468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9F0FA71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CC480AA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988DBC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1092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263B82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1216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469CBB16" w14:textId="46C438F6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5C20BB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004767D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4E672AB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66DFCF75" w14:textId="73686D2E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14D26A1F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B69F50F" w14:textId="5806B7DD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AEB357C" w14:textId="7F5BFBBA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0C6FCBC3" w14:textId="6D05F148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4th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first, eastmost  tiebeam,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7E8B907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GNT_SNK_10m2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60F1C6E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C28E77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0EE0314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173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49CFB75A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1059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40B9DED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1231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35A7EF6C" w14:textId="13C189E7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698D6F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307C1F5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24CC3E3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4A7C122F" w14:textId="6A6E11B8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05330202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73DE0F4" w14:textId="6D67C816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BEBEB99" w14:textId="363D1855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4BA2932" w14:textId="453882D8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first, eastmost  tiebeam,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64CB2A1F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GNT_SNK_11m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11BC1A0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0DFF337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A82418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62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2188287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1129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1545A0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C0DE287" w14:textId="1D6BF25E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BB8532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295AA74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15CF494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4C3AC20B" w14:textId="7F96898A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360722BC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0E0AA52" w14:textId="13E587F5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5F2C9FC" w14:textId="589E580F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1E3B72E2" w14:textId="3E70866B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first, eastmost  tiebeam,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69B313A1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604E4ED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CF1EFB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8E4569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131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5ADA4BF9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1076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3A171F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1206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639ECB47" w14:textId="470FAA93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DE950DC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1.5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5AD0019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78DA708C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6F1C9182" w14:textId="7AE879C9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300273CE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ACC5F89" w14:textId="204BCEDD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D79F16C" w14:textId="5047790C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6A2F903A" w14:textId="45805123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2nd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first, eastmost  tiebeam, south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DBCF2A9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4B62553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AC29228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056DDA6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98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26175E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1122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4FF4940D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1219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4E0A9F6" w14:textId="48134D97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9E52A2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1.5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178E96F3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5441A30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7517E03D" w14:textId="061F905B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588A6D7E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9217230" w14:textId="500A6BFF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32678CC" w14:textId="2ED9EC92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5F51063" w14:textId="3FBCFF6A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on second tiebeam from the east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15827D7C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A14B784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7D12902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E1EF45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88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490737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1128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4A9749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1215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3EB9E92" w14:textId="064F5805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12F4AB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1.5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7E51215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0978296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61D8E307" w14:textId="6B2F492D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07FCD842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1974E78" w14:textId="72216B7E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4AA2750" w14:textId="5F624009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7EB2FA1B" w14:textId="4F659FB7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first, eastmost  tiebeam,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331DA0A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A8691C5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792E7C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19D222B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119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D89CDF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1094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AB0867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1212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123E42B" w14:textId="1DE0D2F7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8F5040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4.5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4AA8B2E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44E3060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546A2AE8" w14:textId="66ACD3CC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436887B9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A010484" w14:textId="4F5D5D80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416F9B1" w14:textId="3D2C116C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6075EEEA" w14:textId="5E07DC4A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3rd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3rd principal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75B6B44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92EC486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2364B0F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7EA340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117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EDA9F2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1107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4184DE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1223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37122FB" w14:textId="7CE2B427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657DA6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2.5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6361F4A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3FF4CCE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2D662A11" w14:textId="103D4FD6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4D0FA0FB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C2B8ADE" w14:textId="5711F1B8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D7B2523" w14:textId="04C7752E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084C9C4A" w14:textId="484B9D46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5rd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3rd principal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7E147DEC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32FCC07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BB32E25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73FDEFD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159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FE635D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1066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DAC37F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1224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2EC0E39" w14:textId="77202C16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4EA4E3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1BC66B1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26075887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02DC0099" w14:textId="179C0506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7C5D588C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B9FAE40" w14:textId="62E76B7F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7ECC1C3" w14:textId="26062063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oldest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00D24111" w14:textId="70822983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first tiebeam, south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1D16D9E2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GNT_SNK_18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0B16921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11AD48C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7D58A78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4D1F019A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1123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98D56C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1230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E46BDFF" w14:textId="73E1C7B4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AF3D83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77B9DA0A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2FEEB6C8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73E6E7F3" w14:textId="679EA4F8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7276F51F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41AFC0E" w14:textId="09CA9262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A446F0A" w14:textId="583DD8F1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6E64B72F" w14:textId="508E8C15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south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8D47D23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GNT_SNK_19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AD17350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041CED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07A8842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109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6E22CD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1108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DDF5D8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1216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4D13853E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P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0EB71C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637848AA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1888812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47CF3026" w14:textId="42813A31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60A01631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8A6A5DD" w14:textId="2E5AE328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C35F604" w14:textId="5AA174F9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0D2BAC0E" w14:textId="4271EC5C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south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5F745C31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E01AC1B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134354A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7AED3B89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135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A11E71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1075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BDB1BA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1209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3FBF7A81" w14:textId="0CC0EDB1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FCB753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2B5D7EDA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3CD834E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4D737018" w14:textId="5418729F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23521804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8804EF5" w14:textId="1897E574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D620230" w14:textId="55F2AB69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63FAEEEF" w14:textId="21251B5D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23rd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south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CAD3EA3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D48B7B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9BC289E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026F000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760E31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1100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5AF494F7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403ADB4" w14:textId="0FAF9557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C2BDAC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2.5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497434C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0A1A344E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2A553EAC" w14:textId="0DCD5A99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2A410F9B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F700887" w14:textId="3D9789A3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803E9ED" w14:textId="6C09B2C0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931FC7E" w14:textId="4159CDE2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south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DB04DFB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FAC78B6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9FD8DA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0D4EEB0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79C32F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2E5C982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3147041D" w14:textId="62F875ED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C75997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14:paraId="168E18CB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6459E90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684E9899" w14:textId="5AEA1D38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3C979215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D0087F9" w14:textId="70B3E43E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86D2D0E" w14:textId="746F4EBB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F664482" w14:textId="7AA7E7BF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31st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south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15F0193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4CC2FC7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851DB28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37515CA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144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475C6BAD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1068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F9BB31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1211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332AB76" w14:textId="1CFED592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9E89E7D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4C150C5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5E86FA6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7B426131" w14:textId="78EDBD11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3B708437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DCBFE15" w14:textId="26D8B976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lastRenderedPageBreak/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5DF25ED" w14:textId="5B220DAA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CBEB4B6" w14:textId="7B256896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B278C1F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7377194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50D1F52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53775D7C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54A4FF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2EE987A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5004CC02" w14:textId="6D4EBFFB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3133C1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73F65178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4BA04B2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5F6EDF11" w14:textId="36153A82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58E6F6B3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68D012D" w14:textId="0278D999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A731B53" w14:textId="0CB71B42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CEC2248" w14:textId="22644BCB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9EC09E9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F44FCBE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A101B5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7FCB39D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71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276088E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7532EC5A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3DA21E73" w14:textId="75D4B105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F76EF0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60BCC3CC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44B0444C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3938F39F" w14:textId="28288889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0DCDE8CE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F9305FF" w14:textId="5048D745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659E0BA" w14:textId="1C5F0297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10F1849" w14:textId="64BBFCBE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B2384C2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CA8D0F5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3650F9C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1714ADE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138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F5FAB9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1069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447912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1206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2899882D" w14:textId="12AB7C5E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509E07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06F619D1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2A492AD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53FC36C4" w14:textId="52E8C541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2F21BAC7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F68D405" w14:textId="1EB2FD6B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39A8B99" w14:textId="221CFAA7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AEA46DF" w14:textId="42611E6E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, 23rd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8ADAE21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9FE0F0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292DCED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7324D1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90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FC4086D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1131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4E8429B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3F4155E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P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888710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35640C27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5A33175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7514843B" w14:textId="3AA5D3AA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769877BB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C073B23" w14:textId="3D47FC09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C747531" w14:textId="45C36CF5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1AC0E3F2" w14:textId="0434A598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74F57A3A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GNT_SNK_28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85EEF92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19681D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12BC0398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81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51E296A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1140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CB9E2CC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1220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23EA86B" w14:textId="36339DCC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8CFD189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17A6453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60BB4F8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0CE63553" w14:textId="0FA062A5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33CF3E76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236452E" w14:textId="50EF2BC2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708E67B" w14:textId="78195361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7B7EBE51" w14:textId="003969C1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8582E20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GNT_SNK_29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9EE4F79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66BCA98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304809F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56B29C3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1106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D20149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1219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2C2D58B" w14:textId="3590BF3F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7873CE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5A37D95C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2B9A72C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5F329D73" w14:textId="504D0F80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1041BA6E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09C0E1C" w14:textId="664AEF71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DD60875" w14:textId="75A93047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70F6ADD" w14:textId="0F35125B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5836B97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DC34864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7BCD137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1B2D6E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55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04EAAD3E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1147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A04D0C8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65CA5767" w14:textId="2DCF8B47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E8806F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637F6DC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2AA3021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4A934EC5" w14:textId="59FED913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50282125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499BFCA" w14:textId="55AB9A7C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95F7A34" w14:textId="0DC68075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EE00438" w14:textId="17F12188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A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shlar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-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piece, 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30E9E5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2DCC904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B1889BF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776968C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65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21E5BF5D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05EB0C42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2541FFA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P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FFA05B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65BAC32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48DCADE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5508DD8C" w14:textId="7E9E4744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3BCF394C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E8C67C0" w14:textId="7AE2D00E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B750C63" w14:textId="514FC693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469116D" w14:textId="51EBC4FA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A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shlar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-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piece, 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th 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DCE45CF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D58ED6B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798E5D5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FB5EC8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90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140C4B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7CC6DAF2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3CA6089" w14:textId="7A866C47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5E653E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602D2FD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4092098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3D853F03" w14:textId="1E1CCB1B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035F031B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7D5DEF8" w14:textId="4C963190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2D79914" w14:textId="1EB86401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24184499" w14:textId="797E46DB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post, first principal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520C5B21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3F10DEA6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53A6219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BD1F9C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31671C1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5BAD2998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1D218F80" w14:textId="76AA34C4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8AEED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0BF8FFE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6A7D0B7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5A2CCA70" w14:textId="4BE6FB51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55235502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F06E32B" w14:textId="27D6A3C3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645E9F2" w14:textId="34495B89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732CD688" w14:textId="3C880056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B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race, 2nd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1A2F15B8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B61067E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42D0A9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24BC8C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58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06224A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0024000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002176E5" w14:textId="6103FCBC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EDACFB7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4B5F5AE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242E8C39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28C62918" w14:textId="0BBC7164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280208FA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7811F05" w14:textId="0FF8EC6B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F8FCEDE" w14:textId="0549A428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0B000281" w14:textId="55142147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post, 3rd principal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1A6CB8E7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7FE2592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BF43FF5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744685B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129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5085F83B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3E90D56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5557FF26" w14:textId="333D810A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E4452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6F3C9AD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030C14A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018009BB" w14:textId="34540AFE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7595EA09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11F3893" w14:textId="1B3CD5BC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5CA63B0" w14:textId="1AFDEBD0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505F37F8" w14:textId="4ABD9451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oof plate, between 2nd and 3rd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P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east, north side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6FF3078C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GNT_SNK_36m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975799F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AC7BB08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B5ED57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156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02FC22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7337DAB5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40CE46DE" w14:textId="72B695C4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48188E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386D6F4A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59534944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14:paraId="6B2E984E" w14:textId="22C6C4EA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32A71E42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340454C" w14:textId="41557B46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3AF28FC" w14:textId="7981DC79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Nave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11C4241E" w14:textId="10DE107B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uperimposed tiebeam, 2nd principal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truss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 xml:space="preserve"> from the east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CAA3AD6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99FF677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8BEFB17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41B35C4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56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8E6D44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6A695C4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67064FD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P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8318D1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1FFFC9F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32F2B06A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23669D23" w14:textId="6096C231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49BDA28C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0409BF3" w14:textId="16B8D31F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9AB882D" w14:textId="4FDFEC4D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24940A74" w14:textId="557427BE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H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orizontal beam, south side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5E61D164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GNT_SNK_38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9AACD94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9DA851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334F0770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79DD2F9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3578E218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9868BF5" w14:textId="48A9CD8D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9B41CA8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4DBC2D2D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159" w:type="dxa"/>
            <w:shd w:val="clear" w:color="auto" w:fill="auto"/>
            <w:noWrap/>
            <w:hideMark/>
          </w:tcPr>
          <w:p w14:paraId="471DF08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62A0B145" w14:textId="567594EA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5E0FFE49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B119FB7" w14:textId="3B4E08A0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E28F491" w14:textId="2F756CD6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443B2449" w14:textId="57BF7714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rimmer, east side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BEBD48B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GNT_SNK_39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145B20A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9CBDF6F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5D4768D5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178DA67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3038236F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4B42AFE" w14:textId="5CE74BE8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EE25207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0B71A4D9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21CDC53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6E12B0A8" w14:textId="38C36004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0E4C80" w:rsidRPr="00AF7EAA" w14:paraId="744B54D0" w14:textId="77777777" w:rsidTr="00AF7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69B2E08" w14:textId="136CC044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A41B7E2" w14:textId="2C8C5914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14:paraId="36381DD0" w14:textId="1365CA54" w:rsidR="000E4C80" w:rsidRPr="00AF7EAA" w:rsidRDefault="00AF7EAA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A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shlar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-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piece, east side apse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1DC7DB2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2CED3EE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3A52920" w14:textId="77777777" w:rsidR="000E4C80" w:rsidRPr="00AF7EAA" w:rsidRDefault="000E4C80" w:rsidP="004E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14:paraId="22279E6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46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14:paraId="64F46693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shd w:val="clear" w:color="auto" w:fill="auto"/>
            <w:noWrap/>
            <w:hideMark/>
          </w:tcPr>
          <w:p w14:paraId="0F100619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shd w:val="clear" w:color="auto" w:fill="auto"/>
            <w:noWrap/>
            <w:hideMark/>
          </w:tcPr>
          <w:p w14:paraId="74C6A7BF" w14:textId="4A7AF6B3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41E5336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14:paraId="1A6AE5CF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11FEE99A" w14:textId="77777777" w:rsidR="000E4C80" w:rsidRPr="00AF7EAA" w:rsidRDefault="000E4C80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14:paraId="7B5483A5" w14:textId="5D8CB354" w:rsidR="000E4C80" w:rsidRPr="00AF7EAA" w:rsidRDefault="00AF7EAA" w:rsidP="00AF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  <w:tr w:rsidR="00AF7EAA" w:rsidRPr="00AF7EAA" w14:paraId="42EBB176" w14:textId="77777777" w:rsidTr="00AF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01A3C8" w14:textId="2589E5EA" w:rsidR="000E4C80" w:rsidRPr="00AF7EAA" w:rsidRDefault="00AF7EAA" w:rsidP="004E04B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>Church of</w:t>
            </w:r>
            <w:r w:rsidR="000E4C80" w:rsidRPr="00AF7EA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nl-BE"/>
              </w:rPr>
              <w:t xml:space="preserve"> St. Nicholas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F4D8A5" w14:textId="48265C88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Choir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youngest phase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27F321" w14:textId="0B5508BD" w:rsidR="000E4C80" w:rsidRPr="00AF7EAA" w:rsidRDefault="00AF7EAA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Rafter</w:t>
            </w:r>
            <w:r w:rsidR="000E4C80"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, east side apse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A713E0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GNT_SNK_41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B25EE1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QUSP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EEA3CB" w14:textId="77777777" w:rsidR="000E4C80" w:rsidRPr="00AF7EAA" w:rsidRDefault="000E4C80" w:rsidP="004E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Undated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0E9C94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99C117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917BB3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43750B" w14:textId="282ED97C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EDF9F1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9A6F50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 w:rsidRPr="00AF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AD24F6" w14:textId="77777777" w:rsidR="000E4C80" w:rsidRPr="00AF7EAA" w:rsidRDefault="000E4C80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6F9D20" w14:textId="1F6BB81F" w:rsidR="000E4C80" w:rsidRPr="00AF7EAA" w:rsidRDefault="00AF7EAA" w:rsidP="00AF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BE"/>
              </w:rPr>
              <w:t>–</w:t>
            </w:r>
          </w:p>
        </w:tc>
      </w:tr>
    </w:tbl>
    <w:p w14:paraId="64564951" w14:textId="6AE74C04" w:rsidR="000E4C80" w:rsidRPr="00AF7EAA" w:rsidRDefault="00AF7EAA">
      <w:pPr>
        <w:rPr>
          <w:rFonts w:ascii="Times New Roman" w:hAnsi="Times New Roman" w:cs="Times New Roman"/>
          <w:lang w:val="en-GB"/>
        </w:rPr>
      </w:pPr>
      <w:r w:rsidRPr="00AF7EAA">
        <w:rPr>
          <w:rFonts w:ascii="Times New Roman" w:hAnsi="Times New Roman" w:cs="Times New Roman"/>
          <w:i/>
          <w:iCs/>
          <w:lang w:val="en-US"/>
        </w:rPr>
        <w:t>n</w:t>
      </w:r>
      <w:r w:rsidRPr="00AF7EAA">
        <w:rPr>
          <w:rFonts w:ascii="Times New Roman" w:hAnsi="Times New Roman" w:cs="Times New Roman"/>
          <w:vertAlign w:val="subscript"/>
          <w:lang w:val="en-US"/>
        </w:rPr>
        <w:t>s</w:t>
      </w:r>
      <w:r>
        <w:rPr>
          <w:rFonts w:ascii="Times New Roman" w:hAnsi="Times New Roman" w:cs="Times New Roman"/>
          <w:lang w:val="en-US"/>
        </w:rPr>
        <w:t>,</w:t>
      </w:r>
      <w:r w:rsidRPr="00AF7EAA">
        <w:rPr>
          <w:rFonts w:ascii="Times New Roman" w:hAnsi="Times New Roman" w:cs="Times New Roman"/>
          <w:lang w:val="en-US"/>
        </w:rPr>
        <w:t xml:space="preserve"> number of sapwood rings; </w:t>
      </w:r>
      <w:r>
        <w:rPr>
          <w:rFonts w:ascii="Times New Roman" w:hAnsi="Times New Roman" w:cs="Times New Roman"/>
          <w:lang w:val="en-US"/>
        </w:rPr>
        <w:t>u</w:t>
      </w:r>
      <w:r w:rsidRPr="00AF7EAA">
        <w:rPr>
          <w:rFonts w:ascii="Times New Roman" w:hAnsi="Times New Roman" w:cs="Times New Roman"/>
          <w:lang w:val="en-US"/>
        </w:rPr>
        <w:t>nmeasured rings</w:t>
      </w:r>
      <w:r>
        <w:rPr>
          <w:rFonts w:ascii="Times New Roman" w:hAnsi="Times New Roman" w:cs="Times New Roman"/>
          <w:lang w:val="en-US"/>
        </w:rPr>
        <w:t>,</w:t>
      </w:r>
      <w:r w:rsidRPr="00AF7EAA">
        <w:rPr>
          <w:rFonts w:ascii="Times New Roman" w:hAnsi="Times New Roman" w:cs="Times New Roman"/>
          <w:lang w:val="en-US"/>
        </w:rPr>
        <w:t xml:space="preserve"> rings observed on the core but not measured due to incompleteness; WaneyEdge</w:t>
      </w:r>
      <w:r>
        <w:rPr>
          <w:rFonts w:ascii="Times New Roman" w:hAnsi="Times New Roman" w:cs="Times New Roman"/>
          <w:lang w:val="en-US"/>
        </w:rPr>
        <w:t>,</w:t>
      </w:r>
      <w:r w:rsidRPr="00AF7EAA">
        <w:rPr>
          <w:rFonts w:ascii="Times New Roman" w:hAnsi="Times New Roman" w:cs="Times New Roman"/>
          <w:lang w:val="en-US"/>
        </w:rPr>
        <w:t xml:space="preserve"> presence of the cambial zone, it implies the core sample is complete to the last year of growth.</w:t>
      </w:r>
    </w:p>
    <w:sectPr w:rsidR="000E4C80" w:rsidRPr="00AF7EAA" w:rsidSect="00AE3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0F"/>
    <w:rsid w:val="00000B7E"/>
    <w:rsid w:val="00006EA2"/>
    <w:rsid w:val="000366CE"/>
    <w:rsid w:val="00042429"/>
    <w:rsid w:val="000655E2"/>
    <w:rsid w:val="00093705"/>
    <w:rsid w:val="000E4C80"/>
    <w:rsid w:val="00114DED"/>
    <w:rsid w:val="001265AE"/>
    <w:rsid w:val="00140FA8"/>
    <w:rsid w:val="0014382E"/>
    <w:rsid w:val="001F2667"/>
    <w:rsid w:val="00282006"/>
    <w:rsid w:val="003642B6"/>
    <w:rsid w:val="003718D5"/>
    <w:rsid w:val="003733B1"/>
    <w:rsid w:val="003F5A97"/>
    <w:rsid w:val="00404310"/>
    <w:rsid w:val="00452F98"/>
    <w:rsid w:val="004746AC"/>
    <w:rsid w:val="00544CBE"/>
    <w:rsid w:val="00644B9D"/>
    <w:rsid w:val="006D1F46"/>
    <w:rsid w:val="00737D30"/>
    <w:rsid w:val="007D5F6C"/>
    <w:rsid w:val="00821001"/>
    <w:rsid w:val="0097093D"/>
    <w:rsid w:val="00A613E3"/>
    <w:rsid w:val="00AE380F"/>
    <w:rsid w:val="00AF05D1"/>
    <w:rsid w:val="00AF7EAA"/>
    <w:rsid w:val="00B74C37"/>
    <w:rsid w:val="00BC0C06"/>
    <w:rsid w:val="00C449FB"/>
    <w:rsid w:val="00C7322D"/>
    <w:rsid w:val="00D25F60"/>
    <w:rsid w:val="00E570A3"/>
    <w:rsid w:val="00E8430C"/>
    <w:rsid w:val="00EA23B2"/>
    <w:rsid w:val="00EC0419"/>
    <w:rsid w:val="00F319E2"/>
    <w:rsid w:val="00F73C29"/>
    <w:rsid w:val="00F860FC"/>
    <w:rsid w:val="00FC5152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62FA"/>
  <w15:chartTrackingRefBased/>
  <w15:docId w15:val="{F57A7AFE-282F-4F70-AAFF-E7AB4D7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E38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E38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0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3ADC-62EB-4991-8F4C-37C7095F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Haneca Kristof</dc:creator>
  <cp:keywords/>
  <dc:description/>
  <cp:lastModifiedBy>Marc Jarmuszewski</cp:lastModifiedBy>
  <cp:revision>44</cp:revision>
  <dcterms:created xsi:type="dcterms:W3CDTF">2022-06-24T10:06:00Z</dcterms:created>
  <dcterms:modified xsi:type="dcterms:W3CDTF">2022-12-12T09:14:00Z</dcterms:modified>
</cp:coreProperties>
</file>